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368" w:rsidRDefault="00FB1769" w:rsidP="00FB1769">
      <w:pPr>
        <w:spacing w:line="240" w:lineRule="auto"/>
        <w:jc w:val="center"/>
        <w:rPr>
          <w:b/>
          <w:sz w:val="28"/>
          <w:szCs w:val="28"/>
        </w:rPr>
      </w:pPr>
      <w:r w:rsidRPr="00967261">
        <w:rPr>
          <w:b/>
          <w:sz w:val="28"/>
          <w:szCs w:val="28"/>
        </w:rPr>
        <w:t>SPECYFIKACJA TECHNICZNA</w:t>
      </w:r>
      <w:r w:rsidR="00CE2247">
        <w:rPr>
          <w:b/>
          <w:sz w:val="28"/>
          <w:szCs w:val="28"/>
        </w:rPr>
        <w:t>- Załącznik 3C do SIWZ</w:t>
      </w:r>
    </w:p>
    <w:p w:rsidR="00224F42" w:rsidRPr="00DD35BB" w:rsidRDefault="00224F42" w:rsidP="00DD35BB">
      <w:pPr>
        <w:spacing w:line="240" w:lineRule="auto"/>
        <w:jc w:val="center"/>
        <w:rPr>
          <w:b/>
          <w:sz w:val="28"/>
          <w:szCs w:val="28"/>
        </w:rPr>
      </w:pPr>
      <w:r w:rsidRPr="00DD35BB">
        <w:rPr>
          <w:b/>
          <w:sz w:val="28"/>
          <w:szCs w:val="28"/>
        </w:rPr>
        <w:t>Barwy i dźwięki Kurpiów</w:t>
      </w:r>
    </w:p>
    <w:p w:rsidR="00224F42" w:rsidRDefault="00CD0BCF" w:rsidP="00DD35BB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Ekspozycja M</w:t>
      </w:r>
      <w:r w:rsidR="00224F42" w:rsidRPr="00DD35BB">
        <w:rPr>
          <w:b/>
          <w:sz w:val="28"/>
          <w:szCs w:val="28"/>
        </w:rPr>
        <w:t>ulti</w:t>
      </w:r>
      <w:r>
        <w:rPr>
          <w:b/>
          <w:sz w:val="28"/>
          <w:szCs w:val="28"/>
        </w:rPr>
        <w:t>medialna w D</w:t>
      </w:r>
      <w:r w:rsidR="00DD35BB">
        <w:rPr>
          <w:b/>
          <w:sz w:val="28"/>
          <w:szCs w:val="28"/>
        </w:rPr>
        <w:t>zwonnicy w Myszyńcu</w:t>
      </w:r>
    </w:p>
    <w:p w:rsidR="00284816" w:rsidRDefault="00284816" w:rsidP="00284816">
      <w:pPr>
        <w:pStyle w:val="Akapitzlist"/>
        <w:spacing w:after="0" w:line="240" w:lineRule="auto"/>
        <w:ind w:left="1080"/>
        <w:rPr>
          <w:b/>
          <w:sz w:val="24"/>
          <w:szCs w:val="24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3287"/>
        <w:gridCol w:w="6210"/>
        <w:gridCol w:w="850"/>
        <w:gridCol w:w="1560"/>
        <w:gridCol w:w="1559"/>
      </w:tblGrid>
      <w:tr w:rsidR="00226D54" w:rsidRPr="00C96622" w:rsidTr="00012374">
        <w:trPr>
          <w:trHeight w:val="1745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:rsidR="00226D54" w:rsidRPr="00C96622" w:rsidRDefault="00226D54" w:rsidP="00FB1769">
            <w:pPr>
              <w:spacing w:after="0" w:line="360" w:lineRule="auto"/>
              <w:jc w:val="center"/>
              <w:rPr>
                <w:rFonts w:eastAsia="Calibri" w:cs="Arial"/>
                <w:b/>
                <w:sz w:val="20"/>
                <w:szCs w:val="20"/>
                <w:lang w:val="cs-CZ"/>
              </w:rPr>
            </w:pPr>
            <w:r w:rsidRPr="00C96622">
              <w:rPr>
                <w:rFonts w:eastAsia="Calibri" w:cs="Arial"/>
                <w:b/>
                <w:sz w:val="20"/>
                <w:szCs w:val="20"/>
                <w:lang w:val="cs-CZ"/>
              </w:rPr>
              <w:t>Lp.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hideMark/>
          </w:tcPr>
          <w:p w:rsidR="00226D54" w:rsidRPr="00C96622" w:rsidRDefault="00226D54" w:rsidP="00970B23">
            <w:pPr>
              <w:spacing w:after="0" w:line="360" w:lineRule="auto"/>
              <w:jc w:val="both"/>
              <w:rPr>
                <w:rFonts w:eastAsia="Calibri" w:cs="Arial"/>
                <w:b/>
                <w:sz w:val="20"/>
                <w:szCs w:val="20"/>
                <w:lang w:val="cs-CZ"/>
              </w:rPr>
            </w:pPr>
            <w:r w:rsidRPr="00C96622">
              <w:rPr>
                <w:rFonts w:eastAsia="Calibri" w:cs="Arial"/>
                <w:b/>
                <w:sz w:val="20"/>
                <w:szCs w:val="20"/>
                <w:lang w:val="cs-CZ"/>
              </w:rPr>
              <w:t>Typ urządzenia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hideMark/>
          </w:tcPr>
          <w:p w:rsidR="00226D54" w:rsidRPr="00C96622" w:rsidRDefault="00226D54" w:rsidP="00AA571F">
            <w:pPr>
              <w:spacing w:beforeLines="1" w:before="2" w:after="0" w:line="360" w:lineRule="auto"/>
              <w:contextualSpacing/>
              <w:jc w:val="both"/>
              <w:rPr>
                <w:rFonts w:eastAsia="Arial" w:cs="Arial"/>
                <w:b/>
                <w:sz w:val="20"/>
                <w:szCs w:val="20"/>
              </w:rPr>
            </w:pPr>
            <w:r w:rsidRPr="00C96622">
              <w:rPr>
                <w:rFonts w:eastAsia="Arial" w:cs="Arial"/>
                <w:b/>
                <w:sz w:val="20"/>
                <w:szCs w:val="20"/>
                <w:lang w:val="cs-CZ"/>
              </w:rPr>
              <w:t>Opis urządzenia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hideMark/>
          </w:tcPr>
          <w:p w:rsidR="00226D54" w:rsidRPr="00C96622" w:rsidRDefault="00226D54" w:rsidP="00970B23">
            <w:pPr>
              <w:spacing w:after="0" w:line="360" w:lineRule="auto"/>
              <w:jc w:val="both"/>
              <w:rPr>
                <w:rFonts w:eastAsia="Calibri" w:cs="Arial"/>
                <w:b/>
                <w:sz w:val="20"/>
                <w:szCs w:val="20"/>
                <w:lang w:val="cs-CZ"/>
              </w:rPr>
            </w:pPr>
            <w:r w:rsidRPr="00C96622">
              <w:rPr>
                <w:rFonts w:eastAsia="Calibri" w:cs="Arial"/>
                <w:b/>
                <w:sz w:val="20"/>
                <w:szCs w:val="20"/>
                <w:lang w:val="cs-CZ"/>
              </w:rPr>
              <w:t>Ilość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:rsidR="00C96622" w:rsidRDefault="00226D54" w:rsidP="00970B23">
            <w:pPr>
              <w:spacing w:after="0" w:line="360" w:lineRule="auto"/>
              <w:jc w:val="both"/>
              <w:rPr>
                <w:rFonts w:eastAsia="Calibri" w:cs="Arial"/>
                <w:b/>
                <w:sz w:val="20"/>
                <w:szCs w:val="20"/>
                <w:lang w:val="cs-CZ"/>
              </w:rPr>
            </w:pPr>
            <w:r w:rsidRPr="00C96622">
              <w:rPr>
                <w:rFonts w:eastAsia="Calibri" w:cs="Arial"/>
                <w:b/>
                <w:sz w:val="20"/>
                <w:szCs w:val="20"/>
                <w:lang w:val="cs-CZ"/>
              </w:rPr>
              <w:t>Spełnianie kryteriów Zamawiającego</w:t>
            </w:r>
          </w:p>
          <w:p w:rsidR="00226D54" w:rsidRPr="00C96622" w:rsidRDefault="00C96622" w:rsidP="006342B3">
            <w:pPr>
              <w:spacing w:after="0" w:line="360" w:lineRule="auto"/>
              <w:jc w:val="both"/>
              <w:rPr>
                <w:rFonts w:eastAsia="Calibri" w:cs="Arial"/>
                <w:b/>
                <w:sz w:val="20"/>
                <w:szCs w:val="20"/>
                <w:lang w:val="cs-CZ"/>
              </w:rPr>
            </w:pPr>
            <w:r>
              <w:rPr>
                <w:rFonts w:eastAsia="Calibri" w:cs="Arial"/>
                <w:b/>
                <w:sz w:val="20"/>
                <w:szCs w:val="20"/>
                <w:lang w:val="cs-CZ"/>
              </w:rPr>
              <w:t>(</w:t>
            </w:r>
            <w:r w:rsidR="006342B3">
              <w:rPr>
                <w:rFonts w:eastAsia="Calibri" w:cs="Arial"/>
                <w:b/>
                <w:sz w:val="20"/>
                <w:szCs w:val="20"/>
                <w:lang w:val="cs-CZ"/>
              </w:rPr>
              <w:t>skreślić niewłaściwe**</w:t>
            </w:r>
            <w:r>
              <w:rPr>
                <w:rFonts w:eastAsia="Calibri" w:cs="Arial"/>
                <w:b/>
                <w:sz w:val="20"/>
                <w:szCs w:val="20"/>
                <w:lang w:val="cs-CZ"/>
              </w:rPr>
              <w:t>)</w:t>
            </w:r>
            <w:r w:rsidR="00226D54" w:rsidRPr="00C96622">
              <w:rPr>
                <w:rFonts w:eastAsia="Calibri" w:cs="Arial"/>
                <w:b/>
                <w:sz w:val="20"/>
                <w:szCs w:val="20"/>
                <w:lang w:val="cs-CZ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:rsidR="008F287B" w:rsidRDefault="00515724" w:rsidP="00970B23">
            <w:pPr>
              <w:spacing w:after="0" w:line="360" w:lineRule="auto"/>
              <w:jc w:val="both"/>
              <w:rPr>
                <w:rFonts w:eastAsia="Calibri" w:cs="Arial"/>
                <w:b/>
                <w:sz w:val="20"/>
                <w:szCs w:val="20"/>
                <w:lang w:val="cs-CZ"/>
              </w:rPr>
            </w:pPr>
            <w:r w:rsidRPr="00C96622">
              <w:rPr>
                <w:rFonts w:eastAsia="Calibri" w:cs="Arial"/>
                <w:b/>
                <w:sz w:val="20"/>
                <w:szCs w:val="20"/>
                <w:lang w:val="cs-CZ"/>
              </w:rPr>
              <w:t>Model/ n</w:t>
            </w:r>
            <w:r w:rsidR="00C96622">
              <w:rPr>
                <w:rFonts w:eastAsia="Calibri" w:cs="Arial"/>
                <w:b/>
                <w:sz w:val="20"/>
                <w:szCs w:val="20"/>
                <w:lang w:val="cs-CZ"/>
              </w:rPr>
              <w:t>ume</w:t>
            </w:r>
            <w:r w:rsidRPr="00C96622">
              <w:rPr>
                <w:rFonts w:eastAsia="Calibri" w:cs="Arial"/>
                <w:b/>
                <w:sz w:val="20"/>
                <w:szCs w:val="20"/>
                <w:lang w:val="cs-CZ"/>
              </w:rPr>
              <w:t>r katalogowy/ Producent</w:t>
            </w:r>
          </w:p>
          <w:p w:rsidR="00226D54" w:rsidRPr="00C96622" w:rsidRDefault="008F287B" w:rsidP="00970B23">
            <w:pPr>
              <w:spacing w:after="0" w:line="360" w:lineRule="auto"/>
              <w:jc w:val="both"/>
              <w:rPr>
                <w:rFonts w:eastAsia="Calibri" w:cs="Arial"/>
                <w:b/>
                <w:sz w:val="20"/>
                <w:szCs w:val="20"/>
                <w:lang w:val="cs-CZ"/>
              </w:rPr>
            </w:pPr>
            <w:r>
              <w:rPr>
                <w:rFonts w:eastAsia="Calibri" w:cs="Arial"/>
                <w:b/>
                <w:sz w:val="20"/>
                <w:szCs w:val="20"/>
                <w:lang w:val="cs-CZ"/>
              </w:rPr>
              <w:t xml:space="preserve">Należy wpisać </w:t>
            </w:r>
            <w:r w:rsidR="00515724" w:rsidRPr="00C96622">
              <w:rPr>
                <w:rFonts w:eastAsia="Calibri" w:cs="Arial"/>
                <w:b/>
                <w:sz w:val="20"/>
                <w:szCs w:val="20"/>
                <w:lang w:val="cs-CZ"/>
              </w:rPr>
              <w:t xml:space="preserve"> *</w:t>
            </w:r>
          </w:p>
        </w:tc>
      </w:tr>
      <w:tr w:rsidR="00226D54" w:rsidRPr="00C96622" w:rsidTr="00515724">
        <w:trPr>
          <w:trHeight w:val="302"/>
        </w:trPr>
        <w:tc>
          <w:tcPr>
            <w:tcW w:w="151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54" w:rsidRPr="00C96622" w:rsidRDefault="00226D54" w:rsidP="00CE2247">
            <w:pPr>
              <w:rPr>
                <w:b/>
                <w:sz w:val="20"/>
                <w:szCs w:val="20"/>
              </w:rPr>
            </w:pPr>
            <w:r w:rsidRPr="00C96622">
              <w:rPr>
                <w:b/>
                <w:sz w:val="20"/>
                <w:szCs w:val="20"/>
              </w:rPr>
              <w:t>1. Projekcja multimedialna zewnętrzna Dzwonnicy (Oznaczenie Stanowiska PMZ0/1)</w:t>
            </w:r>
          </w:p>
        </w:tc>
      </w:tr>
      <w:tr w:rsidR="00226D54" w:rsidRPr="00C96622" w:rsidTr="00515724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54" w:rsidRPr="00C96622" w:rsidRDefault="00226D54" w:rsidP="00244C0D">
            <w:pPr>
              <w:spacing w:after="0" w:line="360" w:lineRule="auto"/>
              <w:jc w:val="right"/>
              <w:rPr>
                <w:rFonts w:eastAsia="Calibri" w:cs="Arial"/>
                <w:sz w:val="20"/>
                <w:szCs w:val="20"/>
                <w:lang w:eastAsia="pl-PL"/>
              </w:rPr>
            </w:pPr>
            <w:r w:rsidRPr="00C96622">
              <w:rPr>
                <w:rFonts w:eastAsia="Calibri" w:cs="Arial"/>
                <w:sz w:val="20"/>
                <w:szCs w:val="20"/>
                <w:lang w:eastAsia="pl-PL"/>
              </w:rPr>
              <w:t>1.1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D54" w:rsidRPr="00C96622" w:rsidRDefault="00226D54" w:rsidP="00EE5679">
            <w:pPr>
              <w:spacing w:after="0" w:line="360" w:lineRule="auto"/>
              <w:rPr>
                <w:rFonts w:eastAsia="Calibri" w:cs="Arial"/>
                <w:sz w:val="20"/>
                <w:szCs w:val="20"/>
                <w:lang w:eastAsia="pl-PL"/>
              </w:rPr>
            </w:pPr>
            <w:r w:rsidRPr="00C96622">
              <w:rPr>
                <w:rFonts w:eastAsia="Calibri" w:cs="Arial"/>
                <w:sz w:val="20"/>
                <w:szCs w:val="20"/>
                <w:lang w:eastAsia="pl-PL"/>
              </w:rPr>
              <w:t xml:space="preserve">System Projekcji Zewnętrznej składający się z dwóch urządzeń </w:t>
            </w:r>
          </w:p>
          <w:p w:rsidR="00226D54" w:rsidRPr="00C96622" w:rsidRDefault="00226D54" w:rsidP="00EE5679">
            <w:pPr>
              <w:spacing w:after="0" w:line="360" w:lineRule="auto"/>
              <w:rPr>
                <w:rFonts w:eastAsia="Calibri" w:cs="Arial"/>
                <w:sz w:val="20"/>
                <w:szCs w:val="20"/>
                <w:lang w:eastAsia="pl-PL"/>
              </w:rPr>
            </w:pPr>
            <w:r w:rsidRPr="00C96622">
              <w:rPr>
                <w:rFonts w:eastAsia="Calibri" w:cs="Arial"/>
                <w:sz w:val="20"/>
                <w:szCs w:val="20"/>
                <w:lang w:eastAsia="pl-PL"/>
              </w:rPr>
              <w:t>parametry minimalne lub równoważne</w:t>
            </w:r>
          </w:p>
          <w:p w:rsidR="00226D54" w:rsidRPr="00C96622" w:rsidRDefault="00226D54" w:rsidP="005F2A4E">
            <w:pPr>
              <w:spacing w:after="0" w:line="360" w:lineRule="auto"/>
              <w:jc w:val="both"/>
              <w:rPr>
                <w:rFonts w:eastAsia="Calibri" w:cs="Arial"/>
                <w:sz w:val="20"/>
                <w:szCs w:val="20"/>
                <w:lang w:eastAsia="pl-PL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D54" w:rsidRPr="00C96622" w:rsidRDefault="00226D54" w:rsidP="005F2A4E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Technologia projekcji: 3LCD</w:t>
            </w:r>
          </w:p>
          <w:p w:rsidR="00226D54" w:rsidRPr="00C96622" w:rsidRDefault="00226D54" w:rsidP="004C1F15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Rozdzielczość rzeczywista: WUXGA 1920 x 1200</w:t>
            </w:r>
          </w:p>
          <w:p w:rsidR="00226D54" w:rsidRPr="00C96622" w:rsidRDefault="00226D54" w:rsidP="004C1F15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Format proporcji: 16:10</w:t>
            </w:r>
          </w:p>
          <w:p w:rsidR="00226D54" w:rsidRPr="00C96622" w:rsidRDefault="00226D54" w:rsidP="004C1F15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Jasność całkowita (minimalna): 7800 ANSI Lumenów</w:t>
            </w:r>
          </w:p>
          <w:p w:rsidR="00226D54" w:rsidRPr="00C96622" w:rsidRDefault="00226D54" w:rsidP="004C1F15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Kontrast: 10 000:1</w:t>
            </w:r>
          </w:p>
          <w:p w:rsidR="00226D54" w:rsidRPr="00C96622" w:rsidRDefault="00226D54" w:rsidP="005F2A4E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Korekcja zniekształceń trapezowych +/-40° w poziomie (ręcznie)               +/-40° w pionie (ręcznie)</w:t>
            </w:r>
          </w:p>
          <w:p w:rsidR="00226D54" w:rsidRPr="00C96622" w:rsidRDefault="00226D54" w:rsidP="005F2A4E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 xml:space="preserve">Odległość projekcji [m]: 0.7-50.9 </w:t>
            </w:r>
          </w:p>
          <w:p w:rsidR="00226D54" w:rsidRPr="00C96622" w:rsidRDefault="00226D54" w:rsidP="004C1F15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Karta sieciowa przewodowa</w:t>
            </w:r>
          </w:p>
          <w:p w:rsidR="00226D54" w:rsidRPr="00C96622" w:rsidRDefault="00226D54" w:rsidP="005F2A4E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Wejścia video : 1 x Mini D-</w:t>
            </w:r>
            <w:proofErr w:type="spellStart"/>
            <w:r w:rsidRPr="00C96622">
              <w:rPr>
                <w:sz w:val="20"/>
                <w:szCs w:val="20"/>
              </w:rPr>
              <w:t>sub</w:t>
            </w:r>
            <w:proofErr w:type="spellEnd"/>
            <w:r w:rsidRPr="00C96622">
              <w:rPr>
                <w:sz w:val="20"/>
                <w:szCs w:val="20"/>
              </w:rPr>
              <w:t xml:space="preserve"> 15-pin, 1 x </w:t>
            </w:r>
            <w:proofErr w:type="spellStart"/>
            <w:r w:rsidRPr="00C96622">
              <w:rPr>
                <w:sz w:val="20"/>
                <w:szCs w:val="20"/>
              </w:rPr>
              <w:t>DisplayPort</w:t>
            </w:r>
            <w:proofErr w:type="spellEnd"/>
            <w:r w:rsidRPr="00C96622">
              <w:rPr>
                <w:sz w:val="20"/>
                <w:szCs w:val="20"/>
              </w:rPr>
              <w:t xml:space="preserve">; 1 x </w:t>
            </w:r>
            <w:proofErr w:type="spellStart"/>
            <w:r w:rsidRPr="00C96622">
              <w:rPr>
                <w:sz w:val="20"/>
                <w:szCs w:val="20"/>
              </w:rPr>
              <w:t>HDBaseT</w:t>
            </w:r>
            <w:proofErr w:type="spellEnd"/>
            <w:r w:rsidRPr="00C96622">
              <w:rPr>
                <w:sz w:val="20"/>
                <w:szCs w:val="20"/>
              </w:rPr>
              <w:t>; 2 x HDMI™ z obsługą HDCP 2.2</w:t>
            </w:r>
          </w:p>
          <w:p w:rsidR="00226D54" w:rsidRPr="00C96622" w:rsidRDefault="00226D54" w:rsidP="00EB4071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 xml:space="preserve">Wyjścia video: 1 x </w:t>
            </w:r>
            <w:proofErr w:type="spellStart"/>
            <w:r w:rsidRPr="00C96622">
              <w:rPr>
                <w:sz w:val="20"/>
                <w:szCs w:val="20"/>
              </w:rPr>
              <w:t>HDBaseT</w:t>
            </w:r>
            <w:proofErr w:type="spellEnd"/>
            <w:r w:rsidRPr="00C96622">
              <w:rPr>
                <w:sz w:val="20"/>
                <w:szCs w:val="20"/>
              </w:rPr>
              <w:t xml:space="preserve"> z obsługą HDCP 2.2</w:t>
            </w:r>
          </w:p>
          <w:p w:rsidR="00226D54" w:rsidRPr="00C96622" w:rsidRDefault="00226D54" w:rsidP="004C1F15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Złącze do sterowania: RS232</w:t>
            </w:r>
          </w:p>
          <w:p w:rsidR="00226D54" w:rsidRPr="00C96622" w:rsidRDefault="00226D54" w:rsidP="00EB4071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Zużycie Energii: 542 (</w:t>
            </w:r>
            <w:proofErr w:type="spellStart"/>
            <w:r w:rsidRPr="00C96622">
              <w:rPr>
                <w:sz w:val="20"/>
                <w:szCs w:val="20"/>
              </w:rPr>
              <w:t>Normal</w:t>
            </w:r>
            <w:proofErr w:type="spellEnd"/>
            <w:r w:rsidRPr="00C96622">
              <w:rPr>
                <w:sz w:val="20"/>
                <w:szCs w:val="20"/>
              </w:rPr>
              <w:t xml:space="preserve">) / 376 (ECO) </w:t>
            </w:r>
          </w:p>
          <w:p w:rsidR="00226D54" w:rsidRPr="00C96622" w:rsidRDefault="00226D54" w:rsidP="00EB4071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Wymiary urządzenia: 499 x 163,7 x 406 (bez nóżek i obiektywu)</w:t>
            </w:r>
          </w:p>
          <w:p w:rsidR="00226D54" w:rsidRPr="00C96622" w:rsidRDefault="00226D54" w:rsidP="004C1F15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Temperatura otoczenia podczas pracy: 5-40°C</w:t>
            </w:r>
          </w:p>
          <w:p w:rsidR="00226D54" w:rsidRPr="00C96622" w:rsidRDefault="00226D54" w:rsidP="00EB4071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Wilgotność otoczenia podczas pracy [%]: 20 do 80 non-</w:t>
            </w:r>
            <w:proofErr w:type="spellStart"/>
            <w:r w:rsidRPr="00C96622">
              <w:rPr>
                <w:sz w:val="20"/>
                <w:szCs w:val="20"/>
              </w:rPr>
              <w:t>condensing</w:t>
            </w:r>
            <w:proofErr w:type="spellEnd"/>
          </w:p>
          <w:p w:rsidR="00226D54" w:rsidRPr="00C96622" w:rsidRDefault="00226D54" w:rsidP="004C1F15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Wymagane Funkcje dodatkowe: Menu OSD w 27 językach, Obsługa HDR10, Przetwarzanie w technologii CQP, Symulacja standardu DICOM, Tryb High-</w:t>
            </w:r>
            <w:proofErr w:type="spellStart"/>
            <w:r w:rsidRPr="00C96622">
              <w:rPr>
                <w:sz w:val="20"/>
                <w:szCs w:val="20"/>
              </w:rPr>
              <w:t>altitude</w:t>
            </w:r>
            <w:proofErr w:type="spellEnd"/>
            <w:r w:rsidRPr="00C96622">
              <w:rPr>
                <w:sz w:val="20"/>
                <w:szCs w:val="20"/>
              </w:rPr>
              <w:t>, Zabezpieczenie hasłem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D54" w:rsidRPr="00C96622" w:rsidRDefault="00226D54" w:rsidP="00970B23">
            <w:pPr>
              <w:spacing w:after="0" w:line="360" w:lineRule="auto"/>
              <w:jc w:val="both"/>
              <w:rPr>
                <w:rFonts w:eastAsia="Calibri" w:cs="Arial"/>
                <w:sz w:val="20"/>
                <w:szCs w:val="20"/>
                <w:lang w:val="cs-CZ"/>
              </w:rPr>
            </w:pPr>
            <w:r w:rsidRPr="00C96622">
              <w:rPr>
                <w:rFonts w:eastAsia="Calibri" w:cs="Arial"/>
                <w:sz w:val="20"/>
                <w:szCs w:val="20"/>
                <w:lang w:val="cs-CZ"/>
              </w:rPr>
              <w:t>1 kpl.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54" w:rsidRPr="00C96622" w:rsidRDefault="00226D54" w:rsidP="00970B23">
            <w:pPr>
              <w:spacing w:after="0" w:line="360" w:lineRule="auto"/>
              <w:jc w:val="both"/>
              <w:rPr>
                <w:rFonts w:eastAsia="Calibri" w:cs="Arial"/>
                <w:sz w:val="20"/>
                <w:szCs w:val="20"/>
                <w:lang w:val="cs-CZ"/>
              </w:rPr>
            </w:pPr>
            <w:r w:rsidRPr="00C96622">
              <w:rPr>
                <w:rFonts w:eastAsia="Calibri" w:cs="Arial"/>
                <w:sz w:val="20"/>
                <w:szCs w:val="20"/>
                <w:lang w:val="cs-CZ"/>
              </w:rPr>
              <w:t>Tak/nie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54" w:rsidRPr="00C96622" w:rsidRDefault="00226D54" w:rsidP="00970B23">
            <w:pPr>
              <w:spacing w:after="0" w:line="360" w:lineRule="auto"/>
              <w:jc w:val="both"/>
              <w:rPr>
                <w:rFonts w:eastAsia="Calibri" w:cs="Arial"/>
                <w:sz w:val="20"/>
                <w:szCs w:val="20"/>
                <w:lang w:val="cs-CZ"/>
              </w:rPr>
            </w:pPr>
          </w:p>
        </w:tc>
      </w:tr>
      <w:tr w:rsidR="00515724" w:rsidRPr="00C96622" w:rsidTr="00515724">
        <w:trPr>
          <w:trHeight w:val="212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724" w:rsidRPr="00C96622" w:rsidRDefault="00515724" w:rsidP="00244C0D">
            <w:pPr>
              <w:spacing w:after="0" w:line="360" w:lineRule="auto"/>
              <w:jc w:val="right"/>
              <w:rPr>
                <w:rFonts w:eastAsia="Calibri" w:cs="Arial"/>
                <w:sz w:val="20"/>
                <w:szCs w:val="20"/>
                <w:lang w:eastAsia="pl-PL"/>
              </w:rPr>
            </w:pPr>
            <w:r w:rsidRPr="00C96622">
              <w:rPr>
                <w:rFonts w:eastAsia="Calibri" w:cs="Arial"/>
                <w:sz w:val="20"/>
                <w:szCs w:val="20"/>
                <w:lang w:eastAsia="pl-PL"/>
              </w:rPr>
              <w:lastRenderedPageBreak/>
              <w:t>1.2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724" w:rsidRPr="00C96622" w:rsidRDefault="00515724" w:rsidP="00970B23">
            <w:pPr>
              <w:spacing w:after="0" w:line="360" w:lineRule="auto"/>
              <w:jc w:val="both"/>
              <w:rPr>
                <w:rFonts w:eastAsia="Calibri" w:cs="Arial"/>
                <w:sz w:val="20"/>
                <w:szCs w:val="20"/>
                <w:lang w:eastAsia="pl-PL"/>
              </w:rPr>
            </w:pPr>
            <w:r w:rsidRPr="00C96622">
              <w:rPr>
                <w:rFonts w:eastAsia="Calibri" w:cs="Arial"/>
                <w:sz w:val="20"/>
                <w:szCs w:val="20"/>
                <w:lang w:eastAsia="pl-PL"/>
              </w:rPr>
              <w:t>Obudowa projektora</w:t>
            </w:r>
          </w:p>
          <w:p w:rsidR="00515724" w:rsidRPr="00C96622" w:rsidRDefault="00515724" w:rsidP="00970B23">
            <w:pPr>
              <w:spacing w:after="0" w:line="360" w:lineRule="auto"/>
              <w:jc w:val="both"/>
              <w:rPr>
                <w:rFonts w:eastAsia="Calibri" w:cs="Arial"/>
                <w:sz w:val="20"/>
                <w:szCs w:val="20"/>
                <w:lang w:eastAsia="pl-PL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724" w:rsidRPr="00C96622" w:rsidRDefault="00515724" w:rsidP="004C1F15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Wykonana ze stali malowanej proszkowo</w:t>
            </w:r>
          </w:p>
          <w:p w:rsidR="00515724" w:rsidRPr="00C96622" w:rsidRDefault="00515724" w:rsidP="004C1F15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Wnętrze obudowy  zaizolowane wełną mineralną</w:t>
            </w:r>
          </w:p>
          <w:p w:rsidR="00515724" w:rsidRPr="00C96622" w:rsidRDefault="00515724" w:rsidP="004C1F15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Wyposażona w dwoje drzwi z zamkami w systemie jednego klucza</w:t>
            </w:r>
          </w:p>
          <w:p w:rsidR="00515724" w:rsidRPr="00C96622" w:rsidRDefault="00515724" w:rsidP="004C1F15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 xml:space="preserve">Filtry wylotowe </w:t>
            </w:r>
            <w:proofErr w:type="spellStart"/>
            <w:r w:rsidRPr="00C96622">
              <w:rPr>
                <w:sz w:val="20"/>
                <w:szCs w:val="20"/>
              </w:rPr>
              <w:t>Rittal</w:t>
            </w:r>
            <w:proofErr w:type="spellEnd"/>
            <w:r w:rsidRPr="00C96622">
              <w:rPr>
                <w:sz w:val="20"/>
                <w:szCs w:val="20"/>
              </w:rPr>
              <w:t xml:space="preserve"> </w:t>
            </w:r>
          </w:p>
          <w:p w:rsidR="00515724" w:rsidRPr="00C96622" w:rsidRDefault="00515724" w:rsidP="004C1F15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stopień ochrony  IP 55</w:t>
            </w:r>
          </w:p>
          <w:p w:rsidR="00515724" w:rsidRPr="00C96622" w:rsidRDefault="00515724" w:rsidP="004C1F15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 xml:space="preserve">wentylatory </w:t>
            </w:r>
            <w:proofErr w:type="spellStart"/>
            <w:r w:rsidRPr="00C96622">
              <w:rPr>
                <w:sz w:val="20"/>
                <w:szCs w:val="20"/>
              </w:rPr>
              <w:t>Rittal</w:t>
            </w:r>
            <w:proofErr w:type="spellEnd"/>
            <w:r w:rsidRPr="00C96622">
              <w:rPr>
                <w:sz w:val="20"/>
                <w:szCs w:val="20"/>
              </w:rPr>
              <w:t xml:space="preserve"> o wydajności dopasowanej do projektora</w:t>
            </w:r>
          </w:p>
          <w:p w:rsidR="00515724" w:rsidRPr="00C96622" w:rsidRDefault="00515724" w:rsidP="004C1F15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Kabel grzejny o mocy dobranej do projektora</w:t>
            </w:r>
          </w:p>
          <w:p w:rsidR="00515724" w:rsidRPr="00C96622" w:rsidRDefault="00515724" w:rsidP="004C1F15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Sterowanie temperaturą wewnątrz obudowy za pomocą regulatora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724" w:rsidRPr="00C96622" w:rsidRDefault="00515724" w:rsidP="00970B23">
            <w:pPr>
              <w:spacing w:after="0" w:line="360" w:lineRule="auto"/>
              <w:jc w:val="both"/>
              <w:rPr>
                <w:rFonts w:eastAsia="Calibri" w:cs="Arial"/>
                <w:sz w:val="20"/>
                <w:szCs w:val="20"/>
                <w:lang w:val="cs-CZ"/>
              </w:rPr>
            </w:pPr>
            <w:r w:rsidRPr="00C96622">
              <w:rPr>
                <w:rFonts w:eastAsia="Calibri" w:cs="Arial"/>
                <w:sz w:val="20"/>
                <w:szCs w:val="20"/>
                <w:lang w:val="cs-CZ"/>
              </w:rPr>
              <w:t>1 szt.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724" w:rsidRPr="00C96622" w:rsidRDefault="00515724" w:rsidP="00970B23">
            <w:pPr>
              <w:spacing w:after="0" w:line="360" w:lineRule="auto"/>
              <w:jc w:val="both"/>
              <w:rPr>
                <w:rFonts w:eastAsia="Calibri" w:cs="Arial"/>
                <w:sz w:val="20"/>
                <w:szCs w:val="20"/>
                <w:lang w:val="cs-CZ"/>
              </w:rPr>
            </w:pPr>
            <w:r w:rsidRPr="00C96622">
              <w:rPr>
                <w:rFonts w:eastAsia="Calibri" w:cs="Arial"/>
                <w:sz w:val="20"/>
                <w:szCs w:val="20"/>
                <w:lang w:val="cs-CZ"/>
              </w:rPr>
              <w:t>Tak/nie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724" w:rsidRPr="00C96622" w:rsidRDefault="00515724" w:rsidP="00970B23">
            <w:pPr>
              <w:spacing w:after="0" w:line="360" w:lineRule="auto"/>
              <w:jc w:val="both"/>
              <w:rPr>
                <w:rFonts w:eastAsia="Calibri" w:cs="Arial"/>
                <w:sz w:val="20"/>
                <w:szCs w:val="20"/>
                <w:lang w:val="cs-CZ"/>
              </w:rPr>
            </w:pPr>
          </w:p>
        </w:tc>
      </w:tr>
      <w:tr w:rsidR="00515724" w:rsidRPr="00C96622" w:rsidTr="00515724">
        <w:trPr>
          <w:trHeight w:val="1276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724" w:rsidRPr="00C96622" w:rsidRDefault="00515724" w:rsidP="00244C0D">
            <w:pPr>
              <w:spacing w:after="0" w:line="360" w:lineRule="auto"/>
              <w:jc w:val="right"/>
              <w:rPr>
                <w:rFonts w:eastAsia="Calibri" w:cs="Arial"/>
                <w:sz w:val="20"/>
                <w:szCs w:val="20"/>
                <w:lang w:eastAsia="pl-PL"/>
              </w:rPr>
            </w:pPr>
            <w:r w:rsidRPr="00C96622">
              <w:rPr>
                <w:rFonts w:eastAsia="Calibri" w:cs="Arial"/>
                <w:sz w:val="20"/>
                <w:szCs w:val="20"/>
                <w:lang w:eastAsia="pl-PL"/>
              </w:rPr>
              <w:t>1.3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724" w:rsidRPr="00C96622" w:rsidRDefault="00515724" w:rsidP="00EE5679">
            <w:pPr>
              <w:spacing w:after="0" w:line="360" w:lineRule="auto"/>
              <w:rPr>
                <w:rFonts w:eastAsia="Calibri" w:cs="Arial"/>
                <w:sz w:val="20"/>
                <w:szCs w:val="20"/>
                <w:lang w:eastAsia="pl-PL"/>
              </w:rPr>
            </w:pPr>
            <w:r w:rsidRPr="00C96622">
              <w:rPr>
                <w:rFonts w:eastAsia="Calibri" w:cs="Arial"/>
                <w:sz w:val="20"/>
                <w:szCs w:val="20"/>
                <w:lang w:eastAsia="pl-PL"/>
              </w:rPr>
              <w:t>Parametry optyczne obiektywu systemu projekcyjnego</w:t>
            </w:r>
          </w:p>
          <w:p w:rsidR="00515724" w:rsidRPr="00C96622" w:rsidRDefault="00515724" w:rsidP="00EE5679">
            <w:pPr>
              <w:spacing w:after="0" w:line="360" w:lineRule="auto"/>
              <w:rPr>
                <w:rFonts w:eastAsia="Calibri" w:cs="Arial"/>
                <w:sz w:val="20"/>
                <w:szCs w:val="20"/>
                <w:lang w:eastAsia="pl-PL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724" w:rsidRPr="00C96622" w:rsidRDefault="00515724" w:rsidP="004C1F15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Typ obiektywu: zoom</w:t>
            </w:r>
          </w:p>
          <w:p w:rsidR="00515724" w:rsidRPr="00C96622" w:rsidRDefault="00515724" w:rsidP="004C1F15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Ogniskowa: 49.7-99.8mm</w:t>
            </w:r>
          </w:p>
          <w:p w:rsidR="00515724" w:rsidRPr="00C96622" w:rsidRDefault="00515724" w:rsidP="004C1F15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Współczynnik projekcji: 2.99-5.93:1</w:t>
            </w:r>
          </w:p>
          <w:p w:rsidR="00515724" w:rsidRPr="00C96622" w:rsidRDefault="00515724" w:rsidP="00FF08E7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Współczynnik Zoom: 2.0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724" w:rsidRPr="00C96622" w:rsidRDefault="00515724" w:rsidP="00970B23">
            <w:pPr>
              <w:spacing w:after="0" w:line="360" w:lineRule="auto"/>
              <w:jc w:val="both"/>
              <w:rPr>
                <w:rFonts w:eastAsia="Calibri" w:cs="Arial"/>
                <w:sz w:val="20"/>
                <w:szCs w:val="20"/>
                <w:lang w:val="cs-CZ"/>
              </w:rPr>
            </w:pPr>
            <w:r w:rsidRPr="00C96622">
              <w:rPr>
                <w:rFonts w:eastAsia="Calibri" w:cs="Arial"/>
                <w:sz w:val="20"/>
                <w:szCs w:val="20"/>
                <w:lang w:val="cs-CZ"/>
              </w:rPr>
              <w:t>1 kpl.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724" w:rsidRPr="00C96622" w:rsidRDefault="00515724" w:rsidP="00970B23">
            <w:pPr>
              <w:spacing w:after="0" w:line="360" w:lineRule="auto"/>
              <w:jc w:val="both"/>
              <w:rPr>
                <w:rFonts w:eastAsia="Calibri" w:cs="Arial"/>
                <w:sz w:val="20"/>
                <w:szCs w:val="20"/>
                <w:lang w:val="cs-CZ"/>
              </w:rPr>
            </w:pPr>
            <w:r w:rsidRPr="00C96622">
              <w:rPr>
                <w:rFonts w:eastAsia="Calibri" w:cs="Arial"/>
                <w:sz w:val="20"/>
                <w:szCs w:val="20"/>
                <w:lang w:val="cs-CZ"/>
              </w:rPr>
              <w:t>Tak/nie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724" w:rsidRPr="00C96622" w:rsidRDefault="00515724" w:rsidP="00970B23">
            <w:pPr>
              <w:spacing w:after="0" w:line="360" w:lineRule="auto"/>
              <w:jc w:val="both"/>
              <w:rPr>
                <w:rFonts w:eastAsia="Calibri" w:cs="Arial"/>
                <w:sz w:val="20"/>
                <w:szCs w:val="20"/>
                <w:lang w:val="cs-CZ"/>
              </w:rPr>
            </w:pPr>
          </w:p>
        </w:tc>
      </w:tr>
      <w:tr w:rsidR="00515724" w:rsidRPr="00C96622" w:rsidTr="00515724">
        <w:trPr>
          <w:trHeight w:val="1512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724" w:rsidRPr="00C96622" w:rsidRDefault="00515724" w:rsidP="00244C0D">
            <w:pPr>
              <w:spacing w:after="0" w:line="360" w:lineRule="auto"/>
              <w:jc w:val="right"/>
              <w:rPr>
                <w:rFonts w:eastAsia="Calibri" w:cs="Arial"/>
                <w:sz w:val="20"/>
                <w:szCs w:val="20"/>
                <w:lang w:eastAsia="pl-PL"/>
              </w:rPr>
            </w:pPr>
            <w:r w:rsidRPr="00C96622">
              <w:rPr>
                <w:rFonts w:eastAsia="Calibri" w:cs="Arial"/>
                <w:sz w:val="20"/>
                <w:szCs w:val="20"/>
                <w:lang w:eastAsia="pl-PL"/>
              </w:rPr>
              <w:t>1.4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724" w:rsidRPr="00C96622" w:rsidRDefault="00515724" w:rsidP="00854AC9">
            <w:pPr>
              <w:spacing w:after="0" w:line="360" w:lineRule="auto"/>
              <w:rPr>
                <w:rFonts w:eastAsia="Calibri" w:cs="Arial"/>
                <w:sz w:val="20"/>
                <w:szCs w:val="20"/>
                <w:lang w:eastAsia="pl-PL"/>
              </w:rPr>
            </w:pPr>
            <w:r w:rsidRPr="00C96622">
              <w:rPr>
                <w:rFonts w:eastAsia="Calibri" w:cs="Arial"/>
                <w:sz w:val="20"/>
                <w:szCs w:val="20"/>
                <w:lang w:eastAsia="pl-PL"/>
              </w:rPr>
              <w:t>Komputer Sterujący (parametry minimalne lub równoważne)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724" w:rsidRPr="00C96622" w:rsidRDefault="00515724" w:rsidP="008453BF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Procesor (wymagania minimalne):</w:t>
            </w:r>
          </w:p>
          <w:p w:rsidR="00515724" w:rsidRPr="00C96622" w:rsidRDefault="00515724" w:rsidP="008453BF">
            <w:pPr>
              <w:pStyle w:val="Akapitzlist"/>
              <w:widowControl w:val="0"/>
              <w:numPr>
                <w:ilvl w:val="1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Pamięć 1. poziomu</w:t>
            </w:r>
            <w:r w:rsidRPr="00C96622">
              <w:rPr>
                <w:sz w:val="20"/>
                <w:szCs w:val="20"/>
              </w:rPr>
              <w:tab/>
              <w:t>256 KB</w:t>
            </w:r>
          </w:p>
          <w:p w:rsidR="00515724" w:rsidRPr="00C96622" w:rsidRDefault="00515724" w:rsidP="008453BF">
            <w:pPr>
              <w:pStyle w:val="Akapitzlist"/>
              <w:widowControl w:val="0"/>
              <w:numPr>
                <w:ilvl w:val="1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Pamięć 2. poziomu</w:t>
            </w:r>
            <w:r w:rsidRPr="00C96622">
              <w:rPr>
                <w:sz w:val="20"/>
                <w:szCs w:val="20"/>
              </w:rPr>
              <w:tab/>
              <w:t>1 MB</w:t>
            </w:r>
          </w:p>
          <w:p w:rsidR="00515724" w:rsidRPr="00C96622" w:rsidRDefault="00515724" w:rsidP="008453BF">
            <w:pPr>
              <w:pStyle w:val="Akapitzlist"/>
              <w:widowControl w:val="0"/>
              <w:numPr>
                <w:ilvl w:val="1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Pamięć 3. poziomu</w:t>
            </w:r>
            <w:r w:rsidRPr="00C96622">
              <w:rPr>
                <w:sz w:val="20"/>
                <w:szCs w:val="20"/>
              </w:rPr>
              <w:tab/>
              <w:t>6 MB</w:t>
            </w:r>
          </w:p>
          <w:p w:rsidR="00515724" w:rsidRPr="00C96622" w:rsidRDefault="00515724" w:rsidP="008453BF">
            <w:pPr>
              <w:pStyle w:val="Akapitzlist"/>
              <w:widowControl w:val="0"/>
              <w:numPr>
                <w:ilvl w:val="1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  <w:r w:rsidRPr="00C96622">
              <w:rPr>
                <w:sz w:val="20"/>
                <w:szCs w:val="20"/>
                <w:lang w:val="en-US"/>
              </w:rPr>
              <w:t>TDP (Thermal Design Power) – max 45W</w:t>
            </w:r>
          </w:p>
          <w:p w:rsidR="00515724" w:rsidRPr="00C96622" w:rsidRDefault="00515724" w:rsidP="008453BF">
            <w:pPr>
              <w:pStyle w:val="Akapitzlist"/>
              <w:widowControl w:val="0"/>
              <w:numPr>
                <w:ilvl w:val="1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Taktowanie</w:t>
            </w:r>
            <w:r w:rsidRPr="00C96622">
              <w:rPr>
                <w:sz w:val="20"/>
                <w:szCs w:val="20"/>
              </w:rPr>
              <w:tab/>
              <w:t>- w przedziale 2600 - 3500 MHz</w:t>
            </w:r>
          </w:p>
          <w:p w:rsidR="00515724" w:rsidRPr="00C96622" w:rsidRDefault="00515724" w:rsidP="008453BF">
            <w:pPr>
              <w:pStyle w:val="Akapitzlist"/>
              <w:widowControl w:val="0"/>
              <w:numPr>
                <w:ilvl w:val="1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Ilość rdzeni – 4</w:t>
            </w:r>
          </w:p>
          <w:p w:rsidR="00515724" w:rsidRPr="00C96622" w:rsidRDefault="00515724" w:rsidP="008453BF">
            <w:pPr>
              <w:pStyle w:val="Akapitzlist"/>
              <w:widowControl w:val="0"/>
              <w:numPr>
                <w:ilvl w:val="1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 xml:space="preserve">Ilość punktów w zdobytych w testach wg .rankingu na stronie </w:t>
            </w:r>
            <w:hyperlink r:id="rId8" w:history="1">
              <w:r w:rsidRPr="00C96622">
                <w:rPr>
                  <w:rStyle w:val="Hipercze"/>
                  <w:sz w:val="20"/>
                  <w:szCs w:val="20"/>
                </w:rPr>
                <w:t>https://www.cpubenchmark.net/cpu_list.php</w:t>
              </w:r>
            </w:hyperlink>
            <w:r w:rsidRPr="00C96622">
              <w:rPr>
                <w:sz w:val="20"/>
                <w:szCs w:val="20"/>
              </w:rPr>
              <w:t xml:space="preserve"> - (</w:t>
            </w:r>
            <w:proofErr w:type="spellStart"/>
            <w:r w:rsidRPr="00C96622">
              <w:rPr>
                <w:sz w:val="20"/>
                <w:szCs w:val="20"/>
              </w:rPr>
              <w:t>Passmark</w:t>
            </w:r>
            <w:proofErr w:type="spellEnd"/>
            <w:r w:rsidRPr="00C96622">
              <w:rPr>
                <w:sz w:val="20"/>
                <w:szCs w:val="20"/>
              </w:rPr>
              <w:t xml:space="preserve"> CPU Mark) </w:t>
            </w:r>
            <w:r w:rsidR="001C0D6B">
              <w:rPr>
                <w:sz w:val="20"/>
                <w:szCs w:val="20"/>
              </w:rPr>
              <w:t>– co najmniej</w:t>
            </w:r>
            <w:r w:rsidRPr="00C96622">
              <w:rPr>
                <w:sz w:val="20"/>
                <w:szCs w:val="20"/>
              </w:rPr>
              <w:t xml:space="preserve"> 9714</w:t>
            </w:r>
          </w:p>
          <w:p w:rsidR="00515724" w:rsidRPr="00C96622" w:rsidRDefault="00515724" w:rsidP="004C1F15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Pamięć: 8GB DDR4-2133MHz SODIMM</w:t>
            </w:r>
          </w:p>
          <w:p w:rsidR="00515724" w:rsidRPr="00C96622" w:rsidRDefault="00515724" w:rsidP="008453BF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Grafika: Wsparcie dla DirectX 12 (FL 12_1)</w:t>
            </w:r>
          </w:p>
          <w:p w:rsidR="00515724" w:rsidRPr="00C96622" w:rsidRDefault="00515724" w:rsidP="004C1F15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Dysk Systemowy: 512GB M.2 SSD</w:t>
            </w:r>
          </w:p>
          <w:p w:rsidR="00515724" w:rsidRPr="00C96622" w:rsidRDefault="00515724" w:rsidP="004C1F15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Mocowanie w standardzie VESA w zestawie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724" w:rsidRPr="00C96622" w:rsidRDefault="00515724" w:rsidP="00970B23">
            <w:pPr>
              <w:spacing w:after="0" w:line="360" w:lineRule="auto"/>
              <w:jc w:val="both"/>
              <w:rPr>
                <w:rFonts w:eastAsia="Calibri" w:cs="Arial"/>
                <w:sz w:val="20"/>
                <w:szCs w:val="20"/>
                <w:lang w:val="cs-CZ"/>
              </w:rPr>
            </w:pPr>
            <w:r w:rsidRPr="00C96622">
              <w:rPr>
                <w:rFonts w:eastAsia="Calibri" w:cs="Arial"/>
                <w:sz w:val="20"/>
                <w:szCs w:val="20"/>
                <w:lang w:val="cs-CZ"/>
              </w:rPr>
              <w:t>1 szt.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724" w:rsidRPr="00C96622" w:rsidRDefault="00515724" w:rsidP="00970B23">
            <w:pPr>
              <w:spacing w:after="0" w:line="360" w:lineRule="auto"/>
              <w:jc w:val="both"/>
              <w:rPr>
                <w:rFonts w:eastAsia="Calibri" w:cs="Arial"/>
                <w:sz w:val="20"/>
                <w:szCs w:val="20"/>
                <w:lang w:val="cs-CZ"/>
              </w:rPr>
            </w:pPr>
            <w:r w:rsidRPr="00C96622">
              <w:rPr>
                <w:rFonts w:eastAsia="Calibri" w:cs="Arial"/>
                <w:sz w:val="20"/>
                <w:szCs w:val="20"/>
                <w:lang w:val="cs-CZ"/>
              </w:rPr>
              <w:t>Tak/nie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724" w:rsidRPr="00C96622" w:rsidRDefault="00515724" w:rsidP="00970B23">
            <w:pPr>
              <w:spacing w:after="0" w:line="360" w:lineRule="auto"/>
              <w:jc w:val="both"/>
              <w:rPr>
                <w:rFonts w:eastAsia="Calibri" w:cs="Arial"/>
                <w:sz w:val="20"/>
                <w:szCs w:val="20"/>
                <w:lang w:val="cs-CZ"/>
              </w:rPr>
            </w:pPr>
          </w:p>
        </w:tc>
      </w:tr>
      <w:tr w:rsidR="00515724" w:rsidRPr="00C96622" w:rsidTr="00515724">
        <w:trPr>
          <w:trHeight w:val="1512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724" w:rsidRPr="00C96622" w:rsidRDefault="00515724" w:rsidP="00244C0D">
            <w:pPr>
              <w:spacing w:after="0" w:line="360" w:lineRule="auto"/>
              <w:jc w:val="right"/>
              <w:rPr>
                <w:rFonts w:eastAsia="Calibri" w:cs="Arial"/>
                <w:sz w:val="20"/>
                <w:szCs w:val="20"/>
                <w:lang w:eastAsia="pl-PL"/>
              </w:rPr>
            </w:pPr>
            <w:r w:rsidRPr="00C96622">
              <w:rPr>
                <w:rFonts w:eastAsia="Calibri" w:cs="Arial"/>
                <w:sz w:val="20"/>
                <w:szCs w:val="20"/>
                <w:lang w:eastAsia="pl-PL"/>
              </w:rPr>
              <w:t>1.5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724" w:rsidRPr="00C96622" w:rsidRDefault="00515724" w:rsidP="00854AC9">
            <w:pPr>
              <w:spacing w:after="0" w:line="360" w:lineRule="auto"/>
              <w:rPr>
                <w:rFonts w:eastAsia="Calibri" w:cs="Arial"/>
                <w:sz w:val="20"/>
                <w:szCs w:val="20"/>
                <w:lang w:eastAsia="pl-PL"/>
              </w:rPr>
            </w:pPr>
            <w:r w:rsidRPr="00C96622">
              <w:rPr>
                <w:rFonts w:eastAsia="Calibri" w:cs="Arial"/>
                <w:sz w:val="20"/>
                <w:szCs w:val="20"/>
                <w:lang w:eastAsia="pl-PL"/>
              </w:rPr>
              <w:t>Maszt do Montażu Obudowy Projektora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724" w:rsidRPr="00C96622" w:rsidRDefault="00515724" w:rsidP="00FB1769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Wyko</w:t>
            </w:r>
            <w:r w:rsidR="00E25C0B">
              <w:rPr>
                <w:sz w:val="20"/>
                <w:szCs w:val="20"/>
              </w:rPr>
              <w:t>nanie wszelkich prac</w:t>
            </w:r>
            <w:r w:rsidRPr="00C96622">
              <w:rPr>
                <w:sz w:val="20"/>
                <w:szCs w:val="20"/>
              </w:rPr>
              <w:t xml:space="preserve"> związanych z dostarczeniem i instalacją masztu pod system projekcji </w:t>
            </w:r>
          </w:p>
          <w:p w:rsidR="00515724" w:rsidRPr="00C96622" w:rsidRDefault="00515724" w:rsidP="00FB1769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Lokalizacja masztu na placu przed Dzwonnicą do uzgodnienia z Zamawiającym wg. wytycznych z Rysunku 2.</w:t>
            </w:r>
            <w:bookmarkStart w:id="0" w:name="_GoBack"/>
            <w:bookmarkEnd w:id="0"/>
            <w:r w:rsidRPr="00C96622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724" w:rsidRPr="00C96622" w:rsidRDefault="00515724" w:rsidP="00970B23">
            <w:pPr>
              <w:spacing w:after="0" w:line="360" w:lineRule="auto"/>
              <w:jc w:val="both"/>
              <w:rPr>
                <w:rFonts w:eastAsia="Calibri" w:cs="Arial"/>
                <w:sz w:val="20"/>
                <w:szCs w:val="20"/>
                <w:lang w:val="cs-CZ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724" w:rsidRPr="00C96622" w:rsidRDefault="00515724" w:rsidP="00970B23">
            <w:pPr>
              <w:spacing w:after="0" w:line="360" w:lineRule="auto"/>
              <w:jc w:val="both"/>
              <w:rPr>
                <w:rFonts w:eastAsia="Calibri" w:cs="Arial"/>
                <w:sz w:val="20"/>
                <w:szCs w:val="20"/>
                <w:lang w:val="cs-CZ"/>
              </w:rPr>
            </w:pPr>
            <w:r w:rsidRPr="00C96622">
              <w:rPr>
                <w:rFonts w:eastAsia="Calibri" w:cs="Arial"/>
                <w:sz w:val="20"/>
                <w:szCs w:val="20"/>
                <w:lang w:val="cs-CZ"/>
              </w:rPr>
              <w:t>Tak/nie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724" w:rsidRPr="00C96622" w:rsidRDefault="00515724" w:rsidP="00970B23">
            <w:pPr>
              <w:spacing w:after="0" w:line="360" w:lineRule="auto"/>
              <w:jc w:val="both"/>
              <w:rPr>
                <w:rFonts w:eastAsia="Calibri" w:cs="Arial"/>
                <w:sz w:val="20"/>
                <w:szCs w:val="20"/>
                <w:lang w:val="cs-CZ"/>
              </w:rPr>
            </w:pPr>
          </w:p>
        </w:tc>
      </w:tr>
      <w:tr w:rsidR="00226D54" w:rsidRPr="00C96622" w:rsidTr="00515724">
        <w:trPr>
          <w:trHeight w:val="474"/>
        </w:trPr>
        <w:tc>
          <w:tcPr>
            <w:tcW w:w="111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54" w:rsidRPr="00C96622" w:rsidRDefault="00226D54" w:rsidP="00CE2247">
            <w:pPr>
              <w:spacing w:after="0" w:line="360" w:lineRule="auto"/>
              <w:ind w:left="567"/>
              <w:jc w:val="both"/>
              <w:rPr>
                <w:rFonts w:eastAsia="Calibri" w:cs="Arial"/>
                <w:b/>
                <w:sz w:val="20"/>
                <w:szCs w:val="20"/>
                <w:lang w:eastAsia="pl-PL"/>
              </w:rPr>
            </w:pPr>
            <w:r w:rsidRPr="00C96622">
              <w:rPr>
                <w:b/>
                <w:sz w:val="20"/>
                <w:szCs w:val="20"/>
              </w:rPr>
              <w:t>2. Historia Dzwonnicy (Oznaczenie Stanowiska TZW0/1)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D54" w:rsidRPr="00C96622" w:rsidRDefault="00226D54" w:rsidP="00970B23">
            <w:pPr>
              <w:spacing w:after="0" w:line="360" w:lineRule="auto"/>
              <w:jc w:val="both"/>
              <w:rPr>
                <w:rFonts w:eastAsia="Calibri" w:cs="Arial"/>
                <w:sz w:val="20"/>
                <w:szCs w:val="20"/>
                <w:lang w:val="cs-CZ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54" w:rsidRPr="00C96622" w:rsidRDefault="00226D54" w:rsidP="00970B23">
            <w:pPr>
              <w:spacing w:after="0" w:line="360" w:lineRule="auto"/>
              <w:jc w:val="both"/>
              <w:rPr>
                <w:rFonts w:eastAsia="Calibri" w:cs="Arial"/>
                <w:sz w:val="20"/>
                <w:szCs w:val="20"/>
                <w:lang w:val="cs-CZ"/>
              </w:rPr>
            </w:pPr>
          </w:p>
        </w:tc>
      </w:tr>
    </w:tbl>
    <w:p w:rsidR="004C1F15" w:rsidRPr="00C96622" w:rsidRDefault="004C1F15" w:rsidP="00F43639">
      <w:pPr>
        <w:spacing w:after="0" w:line="360" w:lineRule="auto"/>
        <w:contextualSpacing/>
        <w:jc w:val="both"/>
        <w:rPr>
          <w:rFonts w:eastAsia="Calibri" w:cs="Arial"/>
          <w:i/>
          <w:sz w:val="20"/>
          <w:szCs w:val="20"/>
          <w:lang w:eastAsia="pl-PL"/>
        </w:rPr>
      </w:pPr>
    </w:p>
    <w:tbl>
      <w:tblPr>
        <w:tblW w:w="22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41"/>
        <w:gridCol w:w="2268"/>
        <w:gridCol w:w="851"/>
        <w:gridCol w:w="6237"/>
        <w:gridCol w:w="992"/>
        <w:gridCol w:w="1134"/>
        <w:gridCol w:w="284"/>
        <w:gridCol w:w="1559"/>
        <w:gridCol w:w="1842"/>
        <w:gridCol w:w="1984"/>
        <w:gridCol w:w="1984"/>
        <w:gridCol w:w="1984"/>
      </w:tblGrid>
      <w:tr w:rsidR="00515724" w:rsidRPr="00C96622" w:rsidTr="00515724">
        <w:trPr>
          <w:gridAfter w:val="4"/>
          <w:wAfter w:w="7794" w:type="dxa"/>
          <w:trHeight w:val="2119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724" w:rsidRPr="00C96622" w:rsidRDefault="00515724" w:rsidP="00244C0D">
            <w:pPr>
              <w:spacing w:after="0" w:line="360" w:lineRule="auto"/>
              <w:jc w:val="right"/>
              <w:rPr>
                <w:rFonts w:eastAsia="Calibri" w:cs="Arial"/>
                <w:sz w:val="20"/>
                <w:szCs w:val="20"/>
                <w:lang w:eastAsia="pl-PL"/>
              </w:rPr>
            </w:pPr>
            <w:r w:rsidRPr="00C96622">
              <w:rPr>
                <w:rFonts w:eastAsia="Calibri" w:cs="Arial"/>
                <w:sz w:val="20"/>
                <w:szCs w:val="20"/>
                <w:lang w:eastAsia="pl-PL"/>
              </w:rPr>
              <w:lastRenderedPageBreak/>
              <w:t>2.1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724" w:rsidRPr="00C96622" w:rsidRDefault="00515724" w:rsidP="00226D54">
            <w:pPr>
              <w:spacing w:after="0" w:line="360" w:lineRule="auto"/>
              <w:rPr>
                <w:rFonts w:eastAsia="Calibri" w:cs="Arial"/>
                <w:sz w:val="20"/>
                <w:szCs w:val="20"/>
                <w:lang w:eastAsia="pl-PL"/>
              </w:rPr>
            </w:pPr>
            <w:r w:rsidRPr="00C96622">
              <w:rPr>
                <w:rFonts w:eastAsia="Calibri" w:cs="Arial"/>
                <w:sz w:val="20"/>
                <w:szCs w:val="20"/>
                <w:lang w:eastAsia="pl-PL"/>
              </w:rPr>
              <w:t>Obudowa Totemu Zewnętrznego</w:t>
            </w:r>
          </w:p>
          <w:p w:rsidR="00515724" w:rsidRPr="00C96622" w:rsidRDefault="00515724" w:rsidP="00226D54">
            <w:pPr>
              <w:spacing w:after="0" w:line="360" w:lineRule="auto"/>
              <w:jc w:val="both"/>
              <w:rPr>
                <w:rFonts w:eastAsia="Calibri" w:cs="Arial"/>
                <w:sz w:val="20"/>
                <w:szCs w:val="20"/>
                <w:lang w:eastAsia="pl-PL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5724" w:rsidRPr="00C96622" w:rsidRDefault="00515724" w:rsidP="00226D54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Wykonana z aluminium 3mm, lakierowana proszkowo na kolor do ustalenia z Zamawiającym</w:t>
            </w:r>
          </w:p>
          <w:p w:rsidR="00515724" w:rsidRPr="00C96622" w:rsidRDefault="00515724" w:rsidP="00226D54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 xml:space="preserve">Wzmocniona konstrukcja zapewniająca odporność na akty wandalizmu </w:t>
            </w:r>
          </w:p>
          <w:p w:rsidR="00515724" w:rsidRPr="00C96622" w:rsidRDefault="00515724" w:rsidP="00226D54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Zintegrowany system HVAC zapewniający bezproblemową pracę w warunkach dużej wilgotności i skrajnych temperatur (nagrzewnica, termostat, filtry, wentylatory, instalacja elektryczna)</w:t>
            </w:r>
          </w:p>
          <w:p w:rsidR="00515724" w:rsidRPr="00C96622" w:rsidRDefault="00515724" w:rsidP="00226D54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Szkło hartowane VSG 8,76 mm (4.4.2  bezpieczne wandaloodporne)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724" w:rsidRPr="00C96622" w:rsidRDefault="00515724" w:rsidP="00967261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724" w:rsidRPr="00C96622" w:rsidRDefault="00515724" w:rsidP="00902F19">
            <w:pPr>
              <w:spacing w:after="0" w:line="360" w:lineRule="auto"/>
              <w:jc w:val="both"/>
              <w:rPr>
                <w:rFonts w:eastAsia="Calibri" w:cs="Arial"/>
                <w:sz w:val="20"/>
                <w:szCs w:val="20"/>
                <w:lang w:val="cs-CZ"/>
              </w:rPr>
            </w:pPr>
            <w:r w:rsidRPr="00C96622">
              <w:rPr>
                <w:rFonts w:eastAsia="Calibri" w:cs="Arial"/>
                <w:sz w:val="20"/>
                <w:szCs w:val="20"/>
                <w:lang w:val="cs-CZ"/>
              </w:rPr>
              <w:t>Tak/nie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724" w:rsidRPr="00C96622" w:rsidRDefault="00515724" w:rsidP="00902F19">
            <w:pPr>
              <w:spacing w:after="0" w:line="360" w:lineRule="auto"/>
              <w:jc w:val="both"/>
              <w:rPr>
                <w:rFonts w:eastAsia="Calibri" w:cs="Arial"/>
                <w:sz w:val="20"/>
                <w:szCs w:val="20"/>
                <w:lang w:val="cs-CZ"/>
              </w:rPr>
            </w:pPr>
          </w:p>
        </w:tc>
      </w:tr>
      <w:tr w:rsidR="00515724" w:rsidRPr="00C96622" w:rsidTr="00515724">
        <w:trPr>
          <w:gridAfter w:val="4"/>
          <w:wAfter w:w="7794" w:type="dxa"/>
          <w:trHeight w:val="155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724" w:rsidRPr="00C96622" w:rsidRDefault="00515724" w:rsidP="00244C0D">
            <w:pPr>
              <w:spacing w:after="0" w:line="360" w:lineRule="auto"/>
              <w:jc w:val="right"/>
              <w:rPr>
                <w:rFonts w:eastAsia="Calibri" w:cs="Arial"/>
                <w:sz w:val="20"/>
                <w:szCs w:val="20"/>
                <w:lang w:eastAsia="pl-PL"/>
              </w:rPr>
            </w:pPr>
            <w:r w:rsidRPr="00C96622">
              <w:rPr>
                <w:rFonts w:eastAsia="Calibri" w:cs="Arial"/>
                <w:sz w:val="20"/>
                <w:szCs w:val="20"/>
                <w:lang w:eastAsia="pl-PL"/>
              </w:rPr>
              <w:t>2.2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724" w:rsidRPr="00C96622" w:rsidRDefault="00515724" w:rsidP="00226D54">
            <w:pPr>
              <w:spacing w:after="0" w:line="360" w:lineRule="auto"/>
              <w:jc w:val="both"/>
              <w:rPr>
                <w:rFonts w:eastAsia="Calibri" w:cs="Arial"/>
                <w:sz w:val="20"/>
                <w:szCs w:val="20"/>
                <w:lang w:eastAsia="pl-PL"/>
              </w:rPr>
            </w:pPr>
            <w:r w:rsidRPr="00C96622">
              <w:rPr>
                <w:rFonts w:eastAsia="Calibri" w:cs="Arial"/>
                <w:sz w:val="20"/>
                <w:szCs w:val="20"/>
                <w:lang w:eastAsia="pl-PL"/>
              </w:rPr>
              <w:t>Monitor parametry minimalne lub równoważne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724" w:rsidRPr="00C96622" w:rsidRDefault="00515724" w:rsidP="00226D54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Wielkość ekranu 55“</w:t>
            </w:r>
          </w:p>
          <w:p w:rsidR="00515724" w:rsidRPr="00C96622" w:rsidRDefault="00515724" w:rsidP="00226D54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Panel wykonany w technologii S-PVA</w:t>
            </w:r>
          </w:p>
          <w:p w:rsidR="00515724" w:rsidRPr="00C96622" w:rsidRDefault="00515724" w:rsidP="00226D54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Współczynnik obrazu: 16:9</w:t>
            </w:r>
          </w:p>
          <w:p w:rsidR="00515724" w:rsidRPr="00C96622" w:rsidRDefault="00515724" w:rsidP="00226D54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Jasność: 2700cd/m2</w:t>
            </w:r>
          </w:p>
          <w:p w:rsidR="00515724" w:rsidRPr="00C96622" w:rsidRDefault="00515724" w:rsidP="00226D54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Kąt widzenia: Góra/Dół 89°, Lewo/Prawo 89°</w:t>
            </w:r>
          </w:p>
          <w:p w:rsidR="00515724" w:rsidRPr="00C96622" w:rsidRDefault="00515724" w:rsidP="00226D54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Czas Reakcji matrycy: 6ms</w:t>
            </w:r>
          </w:p>
          <w:p w:rsidR="00515724" w:rsidRPr="00C96622" w:rsidRDefault="00515724" w:rsidP="00226D54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Kontrast Statyczny: 5000:1</w:t>
            </w:r>
          </w:p>
          <w:p w:rsidR="00515724" w:rsidRPr="00C96622" w:rsidRDefault="00515724" w:rsidP="00226D54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Praca w układzie poziomym lub pionowym</w:t>
            </w:r>
          </w:p>
          <w:p w:rsidR="00515724" w:rsidRPr="00C96622" w:rsidRDefault="00515724" w:rsidP="00226D54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Wbudowane głośniki</w:t>
            </w:r>
          </w:p>
          <w:p w:rsidR="00515724" w:rsidRPr="00C96622" w:rsidRDefault="00515724" w:rsidP="00226D54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C96622">
              <w:rPr>
                <w:sz w:val="20"/>
                <w:szCs w:val="20"/>
                <w:lang w:val="en-US"/>
              </w:rPr>
              <w:t>Złącza</w:t>
            </w:r>
            <w:proofErr w:type="spellEnd"/>
            <w:r w:rsidRPr="00C96622">
              <w:rPr>
                <w:sz w:val="20"/>
                <w:szCs w:val="20"/>
                <w:lang w:val="en-US"/>
              </w:rPr>
              <w:t>: D-SUB, DVI-D, HDMI, Display Port, 2x 3,5mm jack</w:t>
            </w:r>
          </w:p>
          <w:p w:rsidR="00515724" w:rsidRPr="00C96622" w:rsidRDefault="00515724" w:rsidP="00226D54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Możliwość sterowania monitorem przez złącza Rs-232 oraz RJ45</w:t>
            </w:r>
          </w:p>
          <w:p w:rsidR="00515724" w:rsidRPr="00C96622" w:rsidRDefault="00515724" w:rsidP="00226D54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Praca w trybie 24/7</w:t>
            </w:r>
          </w:p>
          <w:p w:rsidR="00515724" w:rsidRPr="00C96622" w:rsidRDefault="00515724" w:rsidP="00226D54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Terminarz umożliwiający zaprogramowanie godzin działania monitora</w:t>
            </w:r>
          </w:p>
          <w:p w:rsidR="00515724" w:rsidRPr="00C96622" w:rsidRDefault="00515724" w:rsidP="00226D54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Szerokość ramki: maksymalnie 20mm</w:t>
            </w:r>
          </w:p>
          <w:p w:rsidR="00515724" w:rsidRPr="00C96622" w:rsidRDefault="00515724" w:rsidP="00226D54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Korekcja Krzywej Gamma 10bit</w:t>
            </w:r>
          </w:p>
          <w:p w:rsidR="00515724" w:rsidRPr="00C96622" w:rsidRDefault="00515724" w:rsidP="00226D54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Wbudowany czujnik natężenia oświetlenia</w:t>
            </w:r>
          </w:p>
          <w:p w:rsidR="00515724" w:rsidRPr="00C96622" w:rsidRDefault="00515724" w:rsidP="00226D54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Metalowa obudowa w kolorze czarny mat</w:t>
            </w:r>
          </w:p>
          <w:p w:rsidR="00515724" w:rsidRPr="00C96622" w:rsidRDefault="00515724" w:rsidP="00226D54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Możliwość wstępnej konfiguracji z wykorzystaniem aplikacji producenta wykorzystującej technologię NFC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724" w:rsidRPr="00C96622" w:rsidRDefault="00515724" w:rsidP="00967261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240" w:lineRule="auto"/>
              <w:ind w:left="714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724" w:rsidRPr="00C96622" w:rsidRDefault="00515724" w:rsidP="00902F19">
            <w:pPr>
              <w:spacing w:after="0" w:line="360" w:lineRule="auto"/>
              <w:jc w:val="both"/>
              <w:rPr>
                <w:rFonts w:eastAsia="Calibri" w:cs="Arial"/>
                <w:sz w:val="20"/>
                <w:szCs w:val="20"/>
                <w:lang w:val="cs-CZ"/>
              </w:rPr>
            </w:pPr>
            <w:r w:rsidRPr="00C96622">
              <w:rPr>
                <w:rFonts w:eastAsia="Calibri" w:cs="Arial"/>
                <w:sz w:val="20"/>
                <w:szCs w:val="20"/>
                <w:lang w:val="cs-CZ"/>
              </w:rPr>
              <w:t>Tak/nie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724" w:rsidRPr="00C96622" w:rsidRDefault="00515724" w:rsidP="00902F19">
            <w:pPr>
              <w:spacing w:after="0" w:line="360" w:lineRule="auto"/>
              <w:jc w:val="both"/>
              <w:rPr>
                <w:rFonts w:eastAsia="Calibri" w:cs="Arial"/>
                <w:sz w:val="20"/>
                <w:szCs w:val="20"/>
                <w:lang w:val="cs-CZ"/>
              </w:rPr>
            </w:pPr>
          </w:p>
        </w:tc>
      </w:tr>
      <w:tr w:rsidR="00515724" w:rsidRPr="00C96622" w:rsidTr="00515724">
        <w:trPr>
          <w:gridAfter w:val="4"/>
          <w:wAfter w:w="7794" w:type="dxa"/>
          <w:trHeight w:val="324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724" w:rsidRPr="00C96622" w:rsidRDefault="00515724" w:rsidP="00244C0D">
            <w:pPr>
              <w:spacing w:after="0" w:line="360" w:lineRule="auto"/>
              <w:jc w:val="right"/>
              <w:rPr>
                <w:rFonts w:eastAsia="Calibri" w:cs="Arial"/>
                <w:sz w:val="20"/>
                <w:szCs w:val="20"/>
                <w:lang w:eastAsia="pl-PL"/>
              </w:rPr>
            </w:pPr>
            <w:r w:rsidRPr="00C96622">
              <w:rPr>
                <w:rFonts w:eastAsia="Calibri" w:cs="Arial"/>
                <w:sz w:val="20"/>
                <w:szCs w:val="20"/>
                <w:lang w:eastAsia="pl-PL"/>
              </w:rPr>
              <w:lastRenderedPageBreak/>
              <w:t>2.3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724" w:rsidRPr="00C96622" w:rsidRDefault="00515724" w:rsidP="00226D54">
            <w:pPr>
              <w:spacing w:after="0" w:line="360" w:lineRule="auto"/>
              <w:rPr>
                <w:rFonts w:eastAsia="Calibri" w:cs="Arial"/>
                <w:sz w:val="20"/>
                <w:szCs w:val="20"/>
                <w:lang w:eastAsia="pl-PL"/>
              </w:rPr>
            </w:pPr>
            <w:r w:rsidRPr="00C96622">
              <w:rPr>
                <w:rFonts w:eastAsia="Calibri" w:cs="Arial"/>
                <w:sz w:val="20"/>
                <w:szCs w:val="20"/>
                <w:lang w:eastAsia="pl-PL"/>
              </w:rPr>
              <w:t>Komputer Sterujący parametry minimalne lub równoważne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724" w:rsidRPr="00C96622" w:rsidRDefault="00515724" w:rsidP="00226D54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Procesor (wymagania minimalne):</w:t>
            </w:r>
          </w:p>
          <w:p w:rsidR="00515724" w:rsidRPr="00C96622" w:rsidRDefault="00515724" w:rsidP="00226D54">
            <w:pPr>
              <w:pStyle w:val="Akapitzlist"/>
              <w:widowControl w:val="0"/>
              <w:numPr>
                <w:ilvl w:val="1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  <w:r w:rsidRPr="00C96622">
              <w:rPr>
                <w:sz w:val="20"/>
                <w:szCs w:val="20"/>
                <w:lang w:val="en-US"/>
              </w:rPr>
              <w:t>TDP (Thermal Design Power) – max 15W</w:t>
            </w:r>
          </w:p>
          <w:p w:rsidR="00515724" w:rsidRPr="00C96622" w:rsidRDefault="00515724" w:rsidP="00226D54">
            <w:pPr>
              <w:pStyle w:val="Akapitzlist"/>
              <w:widowControl w:val="0"/>
              <w:numPr>
                <w:ilvl w:val="1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Taktowanie</w:t>
            </w:r>
            <w:r w:rsidRPr="00C96622">
              <w:rPr>
                <w:sz w:val="20"/>
                <w:szCs w:val="20"/>
              </w:rPr>
              <w:tab/>
              <w:t>- w przedziale 2200 - 3400 MHz</w:t>
            </w:r>
          </w:p>
          <w:p w:rsidR="00515724" w:rsidRPr="00C96622" w:rsidRDefault="00515724" w:rsidP="00226D54">
            <w:pPr>
              <w:pStyle w:val="Akapitzlist"/>
              <w:widowControl w:val="0"/>
              <w:numPr>
                <w:ilvl w:val="1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Ilość rdzeni – 2</w:t>
            </w:r>
          </w:p>
          <w:p w:rsidR="00515724" w:rsidRPr="00C96622" w:rsidRDefault="00515724" w:rsidP="00226D54">
            <w:pPr>
              <w:pStyle w:val="Akapitzlist"/>
              <w:widowControl w:val="0"/>
              <w:numPr>
                <w:ilvl w:val="1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 xml:space="preserve">Ilość punktów w zdobytych w testach wg .rankingu na stronie </w:t>
            </w:r>
            <w:hyperlink r:id="rId9" w:history="1">
              <w:r w:rsidRPr="00C96622">
                <w:rPr>
                  <w:rStyle w:val="Hipercze"/>
                  <w:sz w:val="20"/>
                  <w:szCs w:val="20"/>
                </w:rPr>
                <w:t>https://www.cpubenchmark.net/cpu_list.php</w:t>
              </w:r>
            </w:hyperlink>
            <w:r w:rsidRPr="00C96622">
              <w:rPr>
                <w:sz w:val="20"/>
                <w:szCs w:val="20"/>
              </w:rPr>
              <w:t xml:space="preserve"> - (</w:t>
            </w:r>
            <w:proofErr w:type="spellStart"/>
            <w:r w:rsidRPr="00C96622">
              <w:rPr>
                <w:sz w:val="20"/>
                <w:szCs w:val="20"/>
              </w:rPr>
              <w:t>Passmark</w:t>
            </w:r>
            <w:proofErr w:type="spellEnd"/>
            <w:r w:rsidRPr="00C96622">
              <w:rPr>
                <w:sz w:val="20"/>
                <w:szCs w:val="20"/>
              </w:rPr>
              <w:t xml:space="preserve"> CPU Mark) </w:t>
            </w:r>
            <w:r w:rsidR="001C0D6B">
              <w:rPr>
                <w:sz w:val="20"/>
                <w:szCs w:val="20"/>
              </w:rPr>
              <w:t>–</w:t>
            </w:r>
            <w:r w:rsidRPr="00C96622">
              <w:rPr>
                <w:sz w:val="20"/>
                <w:szCs w:val="20"/>
              </w:rPr>
              <w:t xml:space="preserve"> </w:t>
            </w:r>
            <w:r w:rsidR="001C0D6B">
              <w:rPr>
                <w:sz w:val="20"/>
                <w:szCs w:val="20"/>
              </w:rPr>
              <w:t xml:space="preserve">co najmniej </w:t>
            </w:r>
            <w:r w:rsidRPr="00C96622">
              <w:rPr>
                <w:sz w:val="20"/>
                <w:szCs w:val="20"/>
              </w:rPr>
              <w:t>5699</w:t>
            </w:r>
          </w:p>
          <w:p w:rsidR="00515724" w:rsidRPr="00C96622" w:rsidRDefault="00515724" w:rsidP="00226D54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Pamięć: 8GB DDR4-2133MHz SODIMM</w:t>
            </w:r>
          </w:p>
          <w:p w:rsidR="00515724" w:rsidRPr="00C96622" w:rsidRDefault="00515724" w:rsidP="00226D54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Grafika: Wsparcie dla DirectX  12 (FL 12_1)</w:t>
            </w:r>
          </w:p>
          <w:p w:rsidR="00515724" w:rsidRPr="00C96622" w:rsidRDefault="00515724" w:rsidP="00226D54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Dysk Systemowy: 128GB SSD</w:t>
            </w:r>
          </w:p>
          <w:p w:rsidR="00515724" w:rsidRPr="00C96622" w:rsidRDefault="00515724" w:rsidP="00226D54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Mocowanie w standardzie VESA w zestawie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724" w:rsidRPr="00C96622" w:rsidRDefault="00515724" w:rsidP="00967261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240" w:lineRule="auto"/>
              <w:ind w:left="714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724" w:rsidRPr="00C96622" w:rsidRDefault="00515724" w:rsidP="00CE2247">
            <w:pPr>
              <w:spacing w:after="0" w:line="360" w:lineRule="auto"/>
              <w:jc w:val="center"/>
              <w:rPr>
                <w:rFonts w:eastAsia="Calibri" w:cs="Arial"/>
                <w:sz w:val="20"/>
                <w:szCs w:val="20"/>
                <w:lang w:val="cs-CZ"/>
              </w:rPr>
            </w:pPr>
            <w:r w:rsidRPr="00C96622">
              <w:rPr>
                <w:rFonts w:eastAsia="Calibri" w:cs="Arial"/>
                <w:sz w:val="20"/>
                <w:szCs w:val="20"/>
                <w:lang w:val="cs-CZ"/>
              </w:rPr>
              <w:t>Tak/nie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724" w:rsidRPr="00C96622" w:rsidRDefault="00515724" w:rsidP="00CE2247">
            <w:pPr>
              <w:spacing w:after="0" w:line="360" w:lineRule="auto"/>
              <w:jc w:val="center"/>
              <w:rPr>
                <w:rFonts w:eastAsia="Calibri" w:cs="Arial"/>
                <w:sz w:val="20"/>
                <w:szCs w:val="20"/>
                <w:lang w:val="cs-CZ"/>
              </w:rPr>
            </w:pPr>
          </w:p>
        </w:tc>
      </w:tr>
      <w:tr w:rsidR="00967261" w:rsidRPr="00C96622" w:rsidTr="00515724">
        <w:trPr>
          <w:gridAfter w:val="4"/>
          <w:wAfter w:w="7794" w:type="dxa"/>
          <w:trHeight w:val="650"/>
        </w:trPr>
        <w:tc>
          <w:tcPr>
            <w:tcW w:w="121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261" w:rsidRPr="00C96622" w:rsidRDefault="00244C0D" w:rsidP="00244C0D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240" w:lineRule="auto"/>
              <w:ind w:left="927"/>
              <w:rPr>
                <w:sz w:val="20"/>
                <w:szCs w:val="20"/>
              </w:rPr>
            </w:pPr>
            <w:r w:rsidRPr="00C96622">
              <w:rPr>
                <w:b/>
                <w:sz w:val="20"/>
                <w:szCs w:val="20"/>
              </w:rPr>
              <w:t xml:space="preserve">3. </w:t>
            </w:r>
            <w:r w:rsidR="00967261" w:rsidRPr="00C96622">
              <w:rPr>
                <w:b/>
                <w:sz w:val="20"/>
                <w:szCs w:val="20"/>
              </w:rPr>
              <w:t>Zaproszenie do zwiedzania (Oznaczenie Stanowiska TZW0/2)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261" w:rsidRPr="00C96622" w:rsidRDefault="00967261" w:rsidP="00902F19">
            <w:pPr>
              <w:spacing w:after="0" w:line="360" w:lineRule="auto"/>
              <w:jc w:val="both"/>
              <w:rPr>
                <w:rFonts w:eastAsia="Calibri" w:cs="Arial"/>
                <w:sz w:val="20"/>
                <w:szCs w:val="20"/>
                <w:lang w:val="cs-CZ"/>
              </w:rPr>
            </w:pPr>
          </w:p>
        </w:tc>
      </w:tr>
      <w:tr w:rsidR="00515724" w:rsidRPr="00C96622" w:rsidTr="00515724">
        <w:trPr>
          <w:gridAfter w:val="4"/>
          <w:wAfter w:w="7794" w:type="dxa"/>
          <w:trHeight w:val="2372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724" w:rsidRPr="00C96622" w:rsidRDefault="00515724" w:rsidP="00244C0D">
            <w:pPr>
              <w:spacing w:after="0" w:line="360" w:lineRule="auto"/>
              <w:jc w:val="right"/>
              <w:rPr>
                <w:rFonts w:eastAsia="Calibri" w:cs="Arial"/>
                <w:sz w:val="20"/>
                <w:szCs w:val="20"/>
                <w:lang w:eastAsia="pl-PL"/>
              </w:rPr>
            </w:pPr>
            <w:r w:rsidRPr="00C96622">
              <w:rPr>
                <w:rFonts w:eastAsia="Calibri" w:cs="Arial"/>
                <w:sz w:val="20"/>
                <w:szCs w:val="20"/>
                <w:lang w:eastAsia="pl-PL"/>
              </w:rPr>
              <w:t>3.1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724" w:rsidRPr="00C96622" w:rsidRDefault="00515724" w:rsidP="00967261">
            <w:pPr>
              <w:spacing w:after="0" w:line="360" w:lineRule="auto"/>
              <w:rPr>
                <w:rFonts w:eastAsia="Calibri" w:cs="Arial"/>
                <w:sz w:val="20"/>
                <w:szCs w:val="20"/>
                <w:lang w:eastAsia="pl-PL"/>
              </w:rPr>
            </w:pPr>
            <w:r w:rsidRPr="00C96622">
              <w:rPr>
                <w:rFonts w:eastAsia="Calibri" w:cs="Arial"/>
                <w:sz w:val="20"/>
                <w:szCs w:val="20"/>
                <w:lang w:eastAsia="pl-PL"/>
              </w:rPr>
              <w:t>Obudowa Totemu Zewnętrznego</w:t>
            </w:r>
          </w:p>
          <w:p w:rsidR="00515724" w:rsidRPr="00C96622" w:rsidRDefault="00515724" w:rsidP="00226D54">
            <w:pPr>
              <w:spacing w:after="0" w:line="360" w:lineRule="auto"/>
              <w:rPr>
                <w:rFonts w:eastAsia="Calibri" w:cs="Arial"/>
                <w:sz w:val="20"/>
                <w:szCs w:val="20"/>
                <w:lang w:eastAsia="pl-PL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5724" w:rsidRPr="00C96622" w:rsidRDefault="00515724" w:rsidP="00967261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 xml:space="preserve">Wykonana z aluminium 3mm, lakierowana proszkowo na kolor do ustalenia z Zamawiającym </w:t>
            </w:r>
          </w:p>
          <w:p w:rsidR="00515724" w:rsidRPr="00C96622" w:rsidRDefault="00515724" w:rsidP="00967261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 xml:space="preserve">Wzmocniona konstrukcja zapewniająca odporność na akty wandalizmu </w:t>
            </w:r>
          </w:p>
          <w:p w:rsidR="00515724" w:rsidRPr="00C96622" w:rsidRDefault="00515724" w:rsidP="00967261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 xml:space="preserve">Zintegrowany system HVAC zapewniający bezproblemową pracę w warunkach dużej wilgotności i skrajnych temperatur (nagrzewnica, termostat, filtry, wentylatory, instalacja </w:t>
            </w:r>
            <w:proofErr w:type="spellStart"/>
            <w:r w:rsidRPr="00C96622">
              <w:rPr>
                <w:sz w:val="20"/>
                <w:szCs w:val="20"/>
              </w:rPr>
              <w:t>elektr</w:t>
            </w:r>
            <w:proofErr w:type="spellEnd"/>
            <w:r w:rsidRPr="00C96622">
              <w:rPr>
                <w:sz w:val="20"/>
                <w:szCs w:val="20"/>
              </w:rPr>
              <w:t>.)</w:t>
            </w:r>
          </w:p>
          <w:p w:rsidR="00515724" w:rsidRPr="00C96622" w:rsidRDefault="00515724" w:rsidP="00967261">
            <w:pPr>
              <w:spacing w:after="0" w:line="360" w:lineRule="auto"/>
              <w:rPr>
                <w:rFonts w:eastAsia="Calibri" w:cs="Arial"/>
                <w:sz w:val="20"/>
                <w:szCs w:val="20"/>
                <w:lang w:eastAsia="pl-PL"/>
              </w:rPr>
            </w:pPr>
            <w:r w:rsidRPr="00C96622">
              <w:rPr>
                <w:sz w:val="20"/>
                <w:szCs w:val="20"/>
              </w:rPr>
              <w:t>Szkło hartowane VSG 8,76 mm (4.4.2  bezpieczne wandaloodporne)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724" w:rsidRPr="00C96622" w:rsidRDefault="00515724" w:rsidP="00967261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724" w:rsidRPr="00C96622" w:rsidRDefault="00515724" w:rsidP="00C96622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Calibri" w:cs="Arial"/>
                <w:sz w:val="20"/>
                <w:szCs w:val="20"/>
                <w:lang w:val="cs-CZ"/>
              </w:rPr>
            </w:pPr>
            <w:r w:rsidRPr="00C96622">
              <w:rPr>
                <w:rFonts w:eastAsia="Calibri" w:cs="Arial"/>
                <w:sz w:val="20"/>
                <w:szCs w:val="20"/>
                <w:lang w:val="cs-CZ"/>
              </w:rPr>
              <w:t>Tak/nie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724" w:rsidRPr="00C96622" w:rsidRDefault="00515724" w:rsidP="00CE2247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240" w:lineRule="auto"/>
              <w:ind w:left="714"/>
              <w:rPr>
                <w:rFonts w:eastAsia="Calibri" w:cs="Arial"/>
                <w:sz w:val="20"/>
                <w:szCs w:val="20"/>
                <w:lang w:val="cs-CZ"/>
              </w:rPr>
            </w:pPr>
          </w:p>
        </w:tc>
      </w:tr>
      <w:tr w:rsidR="00515724" w:rsidRPr="00C96622" w:rsidTr="00515724">
        <w:trPr>
          <w:gridAfter w:val="4"/>
          <w:wAfter w:w="7794" w:type="dxa"/>
          <w:trHeight w:val="155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724" w:rsidRPr="00C96622" w:rsidRDefault="00515724" w:rsidP="00244C0D">
            <w:pPr>
              <w:spacing w:after="0" w:line="360" w:lineRule="auto"/>
              <w:jc w:val="right"/>
              <w:rPr>
                <w:rFonts w:eastAsia="Calibri" w:cs="Arial"/>
                <w:sz w:val="20"/>
                <w:szCs w:val="20"/>
                <w:lang w:eastAsia="pl-PL"/>
              </w:rPr>
            </w:pPr>
            <w:r w:rsidRPr="00C96622">
              <w:rPr>
                <w:rFonts w:eastAsia="Calibri" w:cs="Arial"/>
                <w:sz w:val="20"/>
                <w:szCs w:val="20"/>
                <w:lang w:eastAsia="pl-PL"/>
              </w:rPr>
              <w:t>3.2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724" w:rsidRPr="00C96622" w:rsidRDefault="00515724" w:rsidP="00226D54">
            <w:pPr>
              <w:spacing w:after="0" w:line="360" w:lineRule="auto"/>
              <w:jc w:val="both"/>
              <w:rPr>
                <w:rFonts w:eastAsia="Calibri" w:cs="Arial"/>
                <w:sz w:val="20"/>
                <w:szCs w:val="20"/>
                <w:lang w:eastAsia="pl-PL"/>
              </w:rPr>
            </w:pPr>
            <w:r w:rsidRPr="00C96622">
              <w:rPr>
                <w:rFonts w:eastAsia="Calibri" w:cs="Arial"/>
                <w:sz w:val="20"/>
                <w:szCs w:val="20"/>
                <w:lang w:eastAsia="pl-PL"/>
              </w:rPr>
              <w:t>Monitor parametry minimalne lub równoważne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724" w:rsidRPr="00C96622" w:rsidRDefault="00515724" w:rsidP="00967261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Wielkość ekranu 55“</w:t>
            </w:r>
          </w:p>
          <w:p w:rsidR="00515724" w:rsidRPr="00C96622" w:rsidRDefault="00515724" w:rsidP="00967261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Panel wykonany w technologii S-PVA</w:t>
            </w:r>
          </w:p>
          <w:p w:rsidR="00515724" w:rsidRPr="00C96622" w:rsidRDefault="00515724" w:rsidP="00967261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Współczynnik obrazu: 16:9</w:t>
            </w:r>
          </w:p>
          <w:p w:rsidR="00515724" w:rsidRPr="00C96622" w:rsidRDefault="00515724" w:rsidP="00967261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Jasność: 2700cd/m2</w:t>
            </w:r>
          </w:p>
          <w:p w:rsidR="00515724" w:rsidRPr="00C96622" w:rsidRDefault="00515724" w:rsidP="00967261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Kąt widzenia: Góra/Dół 89°, Lewo/Prawo 89°</w:t>
            </w:r>
          </w:p>
          <w:p w:rsidR="00515724" w:rsidRPr="00C96622" w:rsidRDefault="00515724" w:rsidP="00967261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Czas Reakcji matrycy: 6ms</w:t>
            </w:r>
          </w:p>
          <w:p w:rsidR="00515724" w:rsidRPr="00C96622" w:rsidRDefault="00515724" w:rsidP="00967261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Kontrast Statyczny: 5000:1</w:t>
            </w:r>
          </w:p>
          <w:p w:rsidR="00515724" w:rsidRPr="00C96622" w:rsidRDefault="00515724" w:rsidP="00967261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Praca w układzie poziomym lub pionowym</w:t>
            </w:r>
          </w:p>
          <w:p w:rsidR="00515724" w:rsidRPr="00C96622" w:rsidRDefault="00515724" w:rsidP="00967261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Wbudowane głośniki</w:t>
            </w:r>
          </w:p>
          <w:p w:rsidR="00515724" w:rsidRPr="00C96622" w:rsidRDefault="00515724" w:rsidP="00967261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C96622">
              <w:rPr>
                <w:sz w:val="20"/>
                <w:szCs w:val="20"/>
                <w:lang w:val="en-US"/>
              </w:rPr>
              <w:t>Złącza</w:t>
            </w:r>
            <w:proofErr w:type="spellEnd"/>
            <w:r w:rsidRPr="00C96622">
              <w:rPr>
                <w:sz w:val="20"/>
                <w:szCs w:val="20"/>
                <w:lang w:val="en-US"/>
              </w:rPr>
              <w:t>: D-SUB, DVI-D, HDMI, Display Port, 2x 3,5mm jack</w:t>
            </w:r>
          </w:p>
          <w:p w:rsidR="00515724" w:rsidRPr="00C96622" w:rsidRDefault="00515724" w:rsidP="00967261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Możliwość sterowania monitorem przez złącza Rs-232 oraz RJ45</w:t>
            </w:r>
          </w:p>
          <w:p w:rsidR="00515724" w:rsidRPr="00C96622" w:rsidRDefault="00515724" w:rsidP="00967261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Praca w trybie 24/7</w:t>
            </w:r>
          </w:p>
          <w:p w:rsidR="00515724" w:rsidRPr="00C96622" w:rsidRDefault="00515724" w:rsidP="00967261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Terminarz umożliwiający zaprogramowanie godzin działania monitora</w:t>
            </w:r>
          </w:p>
          <w:p w:rsidR="00515724" w:rsidRPr="00C96622" w:rsidRDefault="00515724" w:rsidP="00967261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lastRenderedPageBreak/>
              <w:t>Szerokość ramki: maksymalnie 20mm</w:t>
            </w:r>
          </w:p>
          <w:p w:rsidR="00515724" w:rsidRPr="00C96622" w:rsidRDefault="00515724" w:rsidP="00967261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Korekcja Krzywej Gamma 10bit</w:t>
            </w:r>
            <w:r w:rsidRPr="00C96622">
              <w:rPr>
                <w:rFonts w:eastAsia="Calibri" w:cs="Arial"/>
                <w:sz w:val="20"/>
                <w:szCs w:val="20"/>
                <w:lang w:val="cs-CZ"/>
              </w:rPr>
              <w:t xml:space="preserve"> </w:t>
            </w:r>
          </w:p>
          <w:p w:rsidR="00515724" w:rsidRPr="00C96622" w:rsidRDefault="00515724" w:rsidP="00967261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Wbudowany czujnik natężenia oświetlenia</w:t>
            </w:r>
          </w:p>
          <w:p w:rsidR="00515724" w:rsidRPr="00C96622" w:rsidRDefault="00515724" w:rsidP="00967261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Metalowa obudowa w kolorze czarny mat</w:t>
            </w:r>
          </w:p>
          <w:p w:rsidR="00515724" w:rsidRPr="00C96622" w:rsidRDefault="00515724" w:rsidP="00967261">
            <w:pPr>
              <w:spacing w:after="0" w:line="360" w:lineRule="auto"/>
              <w:jc w:val="both"/>
              <w:rPr>
                <w:rFonts w:eastAsia="Calibri" w:cs="Arial"/>
                <w:sz w:val="20"/>
                <w:szCs w:val="20"/>
                <w:lang w:eastAsia="pl-PL"/>
              </w:rPr>
            </w:pPr>
            <w:r w:rsidRPr="00C96622">
              <w:rPr>
                <w:sz w:val="20"/>
                <w:szCs w:val="20"/>
              </w:rPr>
              <w:t>Możliwość wstępnej konfiguracji z wykorzystaniem aplikacji producenta wykorzystującej technologię NFC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724" w:rsidRPr="00C96622" w:rsidRDefault="00515724" w:rsidP="00967261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240" w:lineRule="auto"/>
              <w:ind w:left="714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724" w:rsidRPr="00C96622" w:rsidRDefault="00515724" w:rsidP="00C96622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sz w:val="20"/>
                <w:szCs w:val="20"/>
              </w:rPr>
            </w:pPr>
            <w:r w:rsidRPr="00C96622">
              <w:rPr>
                <w:rFonts w:eastAsia="Calibri" w:cs="Arial"/>
                <w:sz w:val="20"/>
                <w:szCs w:val="20"/>
                <w:lang w:val="cs-CZ"/>
              </w:rPr>
              <w:t>Tak/nie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724" w:rsidRPr="00C96622" w:rsidRDefault="00515724" w:rsidP="00CE2247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240" w:lineRule="auto"/>
              <w:ind w:left="714"/>
              <w:rPr>
                <w:sz w:val="20"/>
                <w:szCs w:val="20"/>
              </w:rPr>
            </w:pPr>
          </w:p>
        </w:tc>
      </w:tr>
      <w:tr w:rsidR="00515724" w:rsidRPr="00C96622" w:rsidTr="00515724">
        <w:trPr>
          <w:gridAfter w:val="4"/>
          <w:wAfter w:w="7794" w:type="dxa"/>
          <w:trHeight w:val="1605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724" w:rsidRPr="00C96622" w:rsidRDefault="00515724" w:rsidP="00244C0D">
            <w:pPr>
              <w:spacing w:after="0" w:line="360" w:lineRule="auto"/>
              <w:jc w:val="right"/>
              <w:rPr>
                <w:rFonts w:eastAsia="Calibri" w:cs="Arial"/>
                <w:sz w:val="20"/>
                <w:szCs w:val="20"/>
                <w:lang w:eastAsia="pl-PL"/>
              </w:rPr>
            </w:pPr>
            <w:r w:rsidRPr="00C96622">
              <w:rPr>
                <w:rFonts w:eastAsia="Calibri" w:cs="Arial"/>
                <w:sz w:val="20"/>
                <w:szCs w:val="20"/>
                <w:lang w:eastAsia="pl-PL"/>
              </w:rPr>
              <w:t>3.3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724" w:rsidRPr="00C96622" w:rsidRDefault="00515724" w:rsidP="00226D54">
            <w:pPr>
              <w:spacing w:after="0" w:line="360" w:lineRule="auto"/>
              <w:rPr>
                <w:rFonts w:eastAsia="Calibri" w:cs="Arial"/>
                <w:sz w:val="20"/>
                <w:szCs w:val="20"/>
                <w:lang w:eastAsia="pl-PL"/>
              </w:rPr>
            </w:pPr>
            <w:r w:rsidRPr="00C96622">
              <w:rPr>
                <w:rFonts w:eastAsia="Calibri" w:cs="Arial"/>
                <w:sz w:val="20"/>
                <w:szCs w:val="20"/>
                <w:lang w:eastAsia="pl-PL"/>
              </w:rPr>
              <w:t>Komputer Sterujący parametry minimalne lub równoważne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724" w:rsidRPr="00C96622" w:rsidRDefault="00515724" w:rsidP="00967261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Procesor (wymagania minimalne):</w:t>
            </w:r>
          </w:p>
          <w:p w:rsidR="00515724" w:rsidRPr="00C96622" w:rsidRDefault="00515724" w:rsidP="00967261">
            <w:pPr>
              <w:pStyle w:val="Akapitzlist"/>
              <w:widowControl w:val="0"/>
              <w:numPr>
                <w:ilvl w:val="1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  <w:r w:rsidRPr="00C96622">
              <w:rPr>
                <w:sz w:val="20"/>
                <w:szCs w:val="20"/>
                <w:lang w:val="en-US"/>
              </w:rPr>
              <w:t>TDP (Thermal Design Power) – max 15W</w:t>
            </w:r>
          </w:p>
          <w:p w:rsidR="00515724" w:rsidRPr="00C96622" w:rsidRDefault="00515724" w:rsidP="00967261">
            <w:pPr>
              <w:pStyle w:val="Akapitzlist"/>
              <w:widowControl w:val="0"/>
              <w:numPr>
                <w:ilvl w:val="1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Taktowanie</w:t>
            </w:r>
            <w:r w:rsidRPr="00C96622">
              <w:rPr>
                <w:sz w:val="20"/>
                <w:szCs w:val="20"/>
              </w:rPr>
              <w:tab/>
              <w:t>- w przedziale 2200 - 3400 MHz</w:t>
            </w:r>
          </w:p>
          <w:p w:rsidR="00515724" w:rsidRPr="00C96622" w:rsidRDefault="00515724" w:rsidP="00967261">
            <w:pPr>
              <w:pStyle w:val="Akapitzlist"/>
              <w:widowControl w:val="0"/>
              <w:numPr>
                <w:ilvl w:val="1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Ilość rdzeni – 2</w:t>
            </w:r>
          </w:p>
          <w:p w:rsidR="00515724" w:rsidRPr="00C96622" w:rsidRDefault="00515724" w:rsidP="00967261">
            <w:pPr>
              <w:pStyle w:val="Akapitzlist"/>
              <w:widowControl w:val="0"/>
              <w:numPr>
                <w:ilvl w:val="1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 xml:space="preserve">Ilość punktów w zdobytych w testach wg .rankingu na stronie </w:t>
            </w:r>
            <w:hyperlink r:id="rId10" w:history="1">
              <w:r w:rsidRPr="00C96622">
                <w:rPr>
                  <w:rStyle w:val="Hipercze"/>
                  <w:sz w:val="20"/>
                  <w:szCs w:val="20"/>
                </w:rPr>
                <w:t>https://www.cpubenchmark.net/cpu_list.php</w:t>
              </w:r>
            </w:hyperlink>
            <w:r w:rsidRPr="00C96622">
              <w:rPr>
                <w:sz w:val="20"/>
                <w:szCs w:val="20"/>
              </w:rPr>
              <w:t xml:space="preserve"> - (</w:t>
            </w:r>
            <w:proofErr w:type="spellStart"/>
            <w:r w:rsidRPr="00C96622">
              <w:rPr>
                <w:sz w:val="20"/>
                <w:szCs w:val="20"/>
              </w:rPr>
              <w:t>Passmark</w:t>
            </w:r>
            <w:proofErr w:type="spellEnd"/>
            <w:r w:rsidRPr="00C96622">
              <w:rPr>
                <w:sz w:val="20"/>
                <w:szCs w:val="20"/>
              </w:rPr>
              <w:t xml:space="preserve"> CPU Mark) - </w:t>
            </w:r>
            <w:r w:rsidR="001C0D6B">
              <w:rPr>
                <w:sz w:val="20"/>
                <w:szCs w:val="20"/>
              </w:rPr>
              <w:t xml:space="preserve">co najmniej </w:t>
            </w:r>
            <w:r w:rsidRPr="00C96622">
              <w:rPr>
                <w:sz w:val="20"/>
                <w:szCs w:val="20"/>
              </w:rPr>
              <w:t>5699</w:t>
            </w:r>
          </w:p>
          <w:p w:rsidR="00515724" w:rsidRPr="00C96622" w:rsidRDefault="00515724" w:rsidP="00967261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Pamięć: 8GB DDR4-2133MHz SODIMM</w:t>
            </w:r>
          </w:p>
          <w:p w:rsidR="00515724" w:rsidRPr="00C96622" w:rsidRDefault="00515724" w:rsidP="00967261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Grafika: Wsparcie dla DirectX  12 (FL 12_1)</w:t>
            </w:r>
          </w:p>
          <w:p w:rsidR="00515724" w:rsidRPr="00C96622" w:rsidRDefault="00515724" w:rsidP="00967261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Dysk Systemowy: 128GB SSD</w:t>
            </w:r>
          </w:p>
          <w:p w:rsidR="00515724" w:rsidRPr="00C96622" w:rsidRDefault="00515724" w:rsidP="00967261">
            <w:pPr>
              <w:spacing w:after="0" w:line="360" w:lineRule="auto"/>
              <w:rPr>
                <w:rFonts w:eastAsia="Calibri" w:cs="Arial"/>
                <w:sz w:val="20"/>
                <w:szCs w:val="20"/>
                <w:lang w:eastAsia="pl-PL"/>
              </w:rPr>
            </w:pPr>
            <w:r w:rsidRPr="00C96622">
              <w:rPr>
                <w:sz w:val="20"/>
                <w:szCs w:val="20"/>
              </w:rPr>
              <w:t>Mocowanie w standardzie VESA w zestawie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724" w:rsidRPr="00C96622" w:rsidRDefault="00515724" w:rsidP="00CE2247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724" w:rsidRPr="00C96622" w:rsidRDefault="00515724" w:rsidP="00C96622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C96622">
              <w:rPr>
                <w:rFonts w:eastAsia="Calibri" w:cs="Arial"/>
                <w:sz w:val="20"/>
                <w:szCs w:val="20"/>
                <w:lang w:val="cs-CZ"/>
              </w:rPr>
              <w:t>Tak/nie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724" w:rsidRPr="00C96622" w:rsidRDefault="00515724" w:rsidP="00CE2247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967261" w:rsidRPr="00C96622" w:rsidTr="00515724">
        <w:trPr>
          <w:gridAfter w:val="4"/>
          <w:wAfter w:w="7794" w:type="dxa"/>
          <w:trHeight w:val="384"/>
        </w:trPr>
        <w:tc>
          <w:tcPr>
            <w:tcW w:w="1513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261" w:rsidRPr="00C96622" w:rsidRDefault="00967261" w:rsidP="00967261">
            <w:pPr>
              <w:pStyle w:val="Akapitzlist"/>
              <w:numPr>
                <w:ilvl w:val="0"/>
                <w:numId w:val="17"/>
              </w:numPr>
              <w:rPr>
                <w:b/>
                <w:sz w:val="20"/>
                <w:szCs w:val="20"/>
              </w:rPr>
            </w:pPr>
            <w:r w:rsidRPr="00C96622">
              <w:rPr>
                <w:b/>
                <w:sz w:val="20"/>
                <w:szCs w:val="20"/>
              </w:rPr>
              <w:t>System Audio z nagłośnieniem (Oznaczenie Stanowiska DSA-1/1)</w:t>
            </w:r>
          </w:p>
        </w:tc>
      </w:tr>
      <w:tr w:rsidR="00515724" w:rsidRPr="00C96622" w:rsidTr="00515724">
        <w:trPr>
          <w:gridAfter w:val="4"/>
          <w:wAfter w:w="7794" w:type="dxa"/>
          <w:trHeight w:val="2119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724" w:rsidRPr="00C96622" w:rsidRDefault="00515724" w:rsidP="00244C0D">
            <w:pPr>
              <w:spacing w:after="0" w:line="360" w:lineRule="auto"/>
              <w:jc w:val="right"/>
              <w:rPr>
                <w:rFonts w:eastAsia="Calibri" w:cs="Arial"/>
                <w:sz w:val="20"/>
                <w:szCs w:val="20"/>
                <w:lang w:eastAsia="pl-PL"/>
              </w:rPr>
            </w:pPr>
            <w:r w:rsidRPr="00C96622">
              <w:rPr>
                <w:rFonts w:eastAsia="Calibri" w:cs="Arial"/>
                <w:sz w:val="20"/>
                <w:szCs w:val="20"/>
                <w:lang w:eastAsia="pl-PL"/>
              </w:rPr>
              <w:t>4.1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724" w:rsidRPr="00C96622" w:rsidRDefault="00515724" w:rsidP="00226D54">
            <w:pPr>
              <w:spacing w:after="0" w:line="360" w:lineRule="auto"/>
              <w:rPr>
                <w:rFonts w:eastAsia="Calibri" w:cs="Arial"/>
                <w:sz w:val="20"/>
                <w:szCs w:val="20"/>
                <w:lang w:eastAsia="pl-PL"/>
              </w:rPr>
            </w:pPr>
            <w:r w:rsidRPr="00C96622">
              <w:rPr>
                <w:rFonts w:eastAsia="Calibri" w:cs="Arial"/>
                <w:sz w:val="20"/>
                <w:szCs w:val="20"/>
                <w:lang w:eastAsia="pl-PL"/>
              </w:rPr>
              <w:t>Odtwarzacz Audio parametry minimalne lub równoważne</w:t>
            </w:r>
          </w:p>
          <w:p w:rsidR="00515724" w:rsidRPr="00C96622" w:rsidRDefault="00515724" w:rsidP="00226D54">
            <w:pPr>
              <w:spacing w:after="0" w:line="360" w:lineRule="auto"/>
              <w:jc w:val="both"/>
              <w:rPr>
                <w:rFonts w:eastAsia="Calibri" w:cs="Arial"/>
                <w:sz w:val="20"/>
                <w:szCs w:val="20"/>
                <w:lang w:eastAsia="pl-PL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5724" w:rsidRPr="00C96622" w:rsidRDefault="00515724" w:rsidP="00226D54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Wskaźnik stanu LED</w:t>
            </w:r>
          </w:p>
          <w:p w:rsidR="00515724" w:rsidRPr="00C96622" w:rsidRDefault="00515724" w:rsidP="00226D54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Podświetlany wyświetlacz LCD - 2x16 znaków</w:t>
            </w:r>
          </w:p>
          <w:p w:rsidR="00515724" w:rsidRPr="00C96622" w:rsidRDefault="00515724" w:rsidP="00226D54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C96622">
              <w:rPr>
                <w:sz w:val="20"/>
                <w:szCs w:val="20"/>
              </w:rPr>
              <w:t>Klikalne</w:t>
            </w:r>
            <w:proofErr w:type="spellEnd"/>
            <w:r w:rsidRPr="00C96622">
              <w:rPr>
                <w:sz w:val="20"/>
                <w:szCs w:val="20"/>
              </w:rPr>
              <w:t xml:space="preserve"> pokrętło (Volume / -Menu-)</w:t>
            </w:r>
          </w:p>
          <w:p w:rsidR="00515724" w:rsidRPr="00C96622" w:rsidRDefault="00515724" w:rsidP="00226D54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Czujnik podczerwieni - Protokół SONY SIRC 12 bitów modulowany przy 38 kHz</w:t>
            </w:r>
          </w:p>
          <w:p w:rsidR="00515724" w:rsidRPr="00C96622" w:rsidRDefault="00515724" w:rsidP="00226D54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USB Host 2.0 Gniazdo kart SD / SDHC</w:t>
            </w:r>
          </w:p>
          <w:p w:rsidR="00515724" w:rsidRPr="00C96622" w:rsidRDefault="00515724" w:rsidP="00226D54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łącze szeregowe RS-232 - 9600, 19200 lub 38400 bodów 8N1 na wtykowym bloku zaciskowym 3,81 mm</w:t>
            </w:r>
          </w:p>
          <w:p w:rsidR="00515724" w:rsidRPr="00C96622" w:rsidRDefault="00515724" w:rsidP="00226D54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8 konfigurowalnych wejść optycznie izolowanych na listwie zaciskowej 3,81 mm</w:t>
            </w:r>
          </w:p>
          <w:p w:rsidR="00515724" w:rsidRPr="00C96622" w:rsidRDefault="00515724" w:rsidP="00226D54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 xml:space="preserve">Wyjściowe audio stereo na poziomie 0 </w:t>
            </w:r>
            <w:proofErr w:type="spellStart"/>
            <w:r w:rsidRPr="00C96622">
              <w:rPr>
                <w:sz w:val="20"/>
                <w:szCs w:val="20"/>
              </w:rPr>
              <w:t>dB</w:t>
            </w:r>
            <w:proofErr w:type="spellEnd"/>
            <w:r w:rsidRPr="00C96622">
              <w:rPr>
                <w:sz w:val="20"/>
                <w:szCs w:val="20"/>
              </w:rPr>
              <w:t xml:space="preserve"> na standardowym złączu RCA</w:t>
            </w:r>
          </w:p>
          <w:p w:rsidR="00515724" w:rsidRPr="00C96622" w:rsidRDefault="00515724" w:rsidP="00226D54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Zewnętrzne złącze zasilania prądem stałym - Ø 2,1 mm / 5,5 mm</w:t>
            </w:r>
          </w:p>
          <w:p w:rsidR="00515724" w:rsidRPr="00C96622" w:rsidRDefault="00515724" w:rsidP="00226D54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Obsługiwane formaty plików audio: MP3, WAV</w:t>
            </w:r>
          </w:p>
          <w:p w:rsidR="00515724" w:rsidRPr="00C96622" w:rsidRDefault="00515724" w:rsidP="00226D54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Obsługiwane Urządzenia pamięci masowej: SD, SDHC</w:t>
            </w:r>
          </w:p>
          <w:p w:rsidR="00515724" w:rsidRPr="00C96622" w:rsidRDefault="00515724" w:rsidP="00226D54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- Wbudowany zegar</w:t>
            </w:r>
            <w:r w:rsidRPr="00C96622">
              <w:rPr>
                <w:rFonts w:eastAsia="Calibri" w:cs="Arial"/>
                <w:sz w:val="20"/>
                <w:szCs w:val="20"/>
                <w:lang w:val="cs-CZ"/>
              </w:rPr>
              <w:t xml:space="preserve"> </w:t>
            </w:r>
          </w:p>
          <w:p w:rsidR="00515724" w:rsidRPr="00C96622" w:rsidRDefault="00515724" w:rsidP="00226D54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- Monitorowanie czasu, gdy odtwarzacz nie jest zasilany: do 2 miesięcy</w:t>
            </w:r>
          </w:p>
          <w:p w:rsidR="00515724" w:rsidRPr="00C96622" w:rsidRDefault="00515724" w:rsidP="00226D54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- Temperatura otoczenia: od 0 do +60 ° C</w:t>
            </w:r>
          </w:p>
          <w:p w:rsidR="00515724" w:rsidRPr="00C96622" w:rsidRDefault="00515724" w:rsidP="00226D54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- Szerokość: 143 mm - (1/3 zębatki), Wysokość: 44 mm, Głębokość (przy złączach śrubowych): 100 mm</w:t>
            </w:r>
          </w:p>
        </w:tc>
        <w:tc>
          <w:tcPr>
            <w:tcW w:w="992" w:type="dxa"/>
          </w:tcPr>
          <w:p w:rsidR="00515724" w:rsidRPr="00C96622" w:rsidRDefault="00515724" w:rsidP="00226D54">
            <w:pPr>
              <w:spacing w:after="0" w:line="360" w:lineRule="auto"/>
              <w:jc w:val="both"/>
              <w:rPr>
                <w:rFonts w:eastAsia="Calibri" w:cs="Arial"/>
                <w:sz w:val="20"/>
                <w:szCs w:val="20"/>
                <w:lang w:val="cs-CZ"/>
              </w:rPr>
            </w:pPr>
            <w:r w:rsidRPr="00C96622">
              <w:rPr>
                <w:rFonts w:eastAsia="Calibri" w:cs="Arial"/>
                <w:sz w:val="20"/>
                <w:szCs w:val="20"/>
                <w:lang w:val="cs-CZ"/>
              </w:rPr>
              <w:t>1 szt.</w:t>
            </w:r>
          </w:p>
        </w:tc>
        <w:tc>
          <w:tcPr>
            <w:tcW w:w="1418" w:type="dxa"/>
            <w:gridSpan w:val="2"/>
          </w:tcPr>
          <w:p w:rsidR="00515724" w:rsidRPr="00C96622" w:rsidRDefault="00515724" w:rsidP="00CE2247">
            <w:pPr>
              <w:spacing w:after="0" w:line="360" w:lineRule="auto"/>
              <w:jc w:val="center"/>
              <w:rPr>
                <w:rFonts w:eastAsia="Calibri" w:cs="Arial"/>
                <w:sz w:val="20"/>
                <w:szCs w:val="20"/>
                <w:lang w:val="cs-CZ"/>
              </w:rPr>
            </w:pPr>
            <w:r w:rsidRPr="00C96622">
              <w:rPr>
                <w:rFonts w:eastAsia="Calibri" w:cs="Arial"/>
                <w:sz w:val="20"/>
                <w:szCs w:val="20"/>
                <w:lang w:val="cs-CZ"/>
              </w:rPr>
              <w:t>Tak/nie</w:t>
            </w:r>
          </w:p>
        </w:tc>
        <w:tc>
          <w:tcPr>
            <w:tcW w:w="1559" w:type="dxa"/>
          </w:tcPr>
          <w:p w:rsidR="00515724" w:rsidRPr="00C96622" w:rsidRDefault="00515724" w:rsidP="00CE2247">
            <w:pPr>
              <w:spacing w:after="0" w:line="360" w:lineRule="auto"/>
              <w:jc w:val="center"/>
              <w:rPr>
                <w:rFonts w:eastAsia="Calibri" w:cs="Arial"/>
                <w:sz w:val="20"/>
                <w:szCs w:val="20"/>
                <w:lang w:val="cs-CZ"/>
              </w:rPr>
            </w:pPr>
          </w:p>
        </w:tc>
      </w:tr>
      <w:tr w:rsidR="00515724" w:rsidRPr="00C96622" w:rsidTr="00515724">
        <w:trPr>
          <w:gridAfter w:val="4"/>
          <w:wAfter w:w="7794" w:type="dxa"/>
          <w:trHeight w:val="2119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724" w:rsidRPr="00C96622" w:rsidRDefault="00515724" w:rsidP="00244C0D">
            <w:pPr>
              <w:spacing w:after="0" w:line="360" w:lineRule="auto"/>
              <w:jc w:val="right"/>
              <w:rPr>
                <w:rFonts w:eastAsia="Calibri" w:cs="Arial"/>
                <w:sz w:val="20"/>
                <w:szCs w:val="20"/>
                <w:lang w:eastAsia="pl-PL"/>
              </w:rPr>
            </w:pPr>
            <w:r w:rsidRPr="00C96622">
              <w:rPr>
                <w:rFonts w:eastAsia="Calibri" w:cs="Arial"/>
                <w:sz w:val="20"/>
                <w:szCs w:val="20"/>
                <w:lang w:eastAsia="pl-PL"/>
              </w:rPr>
              <w:lastRenderedPageBreak/>
              <w:t>4.2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724" w:rsidRPr="00C96622" w:rsidRDefault="00515724" w:rsidP="00226D54">
            <w:pPr>
              <w:spacing w:after="0" w:line="360" w:lineRule="auto"/>
              <w:rPr>
                <w:rFonts w:eastAsia="Calibri" w:cs="Arial"/>
                <w:sz w:val="20"/>
                <w:szCs w:val="20"/>
                <w:lang w:eastAsia="pl-PL"/>
              </w:rPr>
            </w:pPr>
            <w:r w:rsidRPr="00C96622">
              <w:rPr>
                <w:rFonts w:eastAsia="Calibri" w:cs="Arial"/>
                <w:sz w:val="20"/>
                <w:szCs w:val="20"/>
                <w:lang w:eastAsia="pl-PL"/>
              </w:rPr>
              <w:t>Wzmacniacz z mikserem parametry minimalne lub równoważne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724" w:rsidRPr="00C96622" w:rsidRDefault="00515724" w:rsidP="00226D54">
            <w:pPr>
              <w:pStyle w:val="Akapitzlist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Moc wyjściowa:  50 W dla 25V / 70.7V i 4Ω</w:t>
            </w:r>
          </w:p>
          <w:p w:rsidR="00515724" w:rsidRPr="00C96622" w:rsidRDefault="00515724" w:rsidP="00226D54">
            <w:pPr>
              <w:pStyle w:val="Akapitzlist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Wbudowany Przedwzmacniacz</w:t>
            </w:r>
          </w:p>
          <w:p w:rsidR="00515724" w:rsidRPr="00C96622" w:rsidRDefault="00515724" w:rsidP="00226D54">
            <w:pPr>
              <w:pStyle w:val="Akapitzlist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Wyjście liniowe</w:t>
            </w:r>
          </w:p>
          <w:p w:rsidR="00515724" w:rsidRPr="00C96622" w:rsidRDefault="00515724" w:rsidP="00226D54">
            <w:pPr>
              <w:pStyle w:val="Akapitzlist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Zdalny wybór wejścia (RIS)</w:t>
            </w:r>
          </w:p>
          <w:p w:rsidR="00515724" w:rsidRPr="00C96622" w:rsidRDefault="00515724" w:rsidP="00226D54">
            <w:pPr>
              <w:pStyle w:val="Akapitzlist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Zdalna kontrola poziomu</w:t>
            </w:r>
          </w:p>
          <w:p w:rsidR="00515724" w:rsidRPr="00C96622" w:rsidRDefault="00515724" w:rsidP="00226D54">
            <w:pPr>
              <w:pStyle w:val="Akapitzlist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Dwa niezbalansowane, sumujące wejścia poziomu liniowego</w:t>
            </w:r>
          </w:p>
          <w:p w:rsidR="00515724" w:rsidRPr="00C96622" w:rsidRDefault="00515724" w:rsidP="00226D54">
            <w:pPr>
              <w:pStyle w:val="Akapitzlist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  <w:r w:rsidRPr="00C96622">
              <w:rPr>
                <w:sz w:val="20"/>
                <w:szCs w:val="20"/>
                <w:lang w:val="en-US"/>
              </w:rPr>
              <w:t>Balanced Mic / Line / Tel Input w / Phantom Power</w:t>
            </w:r>
          </w:p>
          <w:p w:rsidR="00515724" w:rsidRPr="00C96622" w:rsidRDefault="00515724" w:rsidP="00226D54">
            <w:pPr>
              <w:pStyle w:val="Akapitzlist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 xml:space="preserve">Zautomatyzowany test systemu diagnostycznego </w:t>
            </w:r>
          </w:p>
          <w:p w:rsidR="00515724" w:rsidRPr="00C96622" w:rsidRDefault="00515724" w:rsidP="00226D54">
            <w:pPr>
              <w:pStyle w:val="Akapitzlist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 xml:space="preserve">Pasmo przenoszenia: 80 </w:t>
            </w:r>
            <w:proofErr w:type="spellStart"/>
            <w:r w:rsidRPr="00C96622">
              <w:rPr>
                <w:sz w:val="20"/>
                <w:szCs w:val="20"/>
              </w:rPr>
              <w:t>Hz</w:t>
            </w:r>
            <w:proofErr w:type="spellEnd"/>
            <w:r w:rsidRPr="00C96622">
              <w:rPr>
                <w:sz w:val="20"/>
                <w:szCs w:val="20"/>
              </w:rPr>
              <w:t xml:space="preserve"> - 15 kHz</w:t>
            </w:r>
          </w:p>
          <w:p w:rsidR="00515724" w:rsidRPr="00C96622" w:rsidRDefault="00515724" w:rsidP="00226D54">
            <w:pPr>
              <w:pStyle w:val="Akapitzlist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Wymiary: Wysokość 3,66 "(93 mm), Szerokość 8,27 "(210 mm), Głębokość 10,87 "(276 mm)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724" w:rsidRPr="00C96622" w:rsidRDefault="00515724" w:rsidP="00967261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724" w:rsidRPr="00C96622" w:rsidRDefault="00515724" w:rsidP="00012374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C96622">
              <w:rPr>
                <w:rFonts w:eastAsia="Calibri" w:cs="Arial"/>
                <w:sz w:val="20"/>
                <w:szCs w:val="20"/>
                <w:lang w:val="cs-CZ"/>
              </w:rPr>
              <w:t>Tak/nie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724" w:rsidRPr="00C96622" w:rsidRDefault="00515724" w:rsidP="00967261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515724" w:rsidRPr="00C96622" w:rsidTr="00515724">
        <w:trPr>
          <w:gridAfter w:val="4"/>
          <w:wAfter w:w="7794" w:type="dxa"/>
          <w:trHeight w:val="2119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724" w:rsidRPr="00C96622" w:rsidRDefault="00515724" w:rsidP="00244C0D">
            <w:pPr>
              <w:spacing w:after="0" w:line="360" w:lineRule="auto"/>
              <w:jc w:val="right"/>
              <w:rPr>
                <w:rFonts w:eastAsia="Calibri" w:cs="Arial"/>
                <w:sz w:val="20"/>
                <w:szCs w:val="20"/>
                <w:lang w:eastAsia="pl-PL"/>
              </w:rPr>
            </w:pPr>
            <w:r w:rsidRPr="00C96622">
              <w:rPr>
                <w:rFonts w:eastAsia="Calibri" w:cs="Arial"/>
                <w:sz w:val="20"/>
                <w:szCs w:val="20"/>
                <w:lang w:eastAsia="pl-PL"/>
              </w:rPr>
              <w:t>4.3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724" w:rsidRPr="00C96622" w:rsidRDefault="00515724" w:rsidP="00226D54">
            <w:pPr>
              <w:spacing w:after="0" w:line="360" w:lineRule="auto"/>
              <w:rPr>
                <w:rFonts w:eastAsia="Calibri" w:cs="Arial"/>
                <w:sz w:val="20"/>
                <w:szCs w:val="20"/>
                <w:lang w:eastAsia="pl-PL"/>
              </w:rPr>
            </w:pPr>
            <w:r w:rsidRPr="00C96622">
              <w:rPr>
                <w:rFonts w:eastAsia="Calibri" w:cs="Arial"/>
                <w:sz w:val="20"/>
                <w:szCs w:val="20"/>
                <w:lang w:eastAsia="pl-PL"/>
              </w:rPr>
              <w:t>Głośniki parametry minimalne lub równoważne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724" w:rsidRPr="00C96622" w:rsidRDefault="00515724" w:rsidP="00226D54">
            <w:pPr>
              <w:pStyle w:val="Akapitzlist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 xml:space="preserve">Budowa: "Głośnik wysokotonowy i wysokowydajny głośnik </w:t>
            </w:r>
            <w:proofErr w:type="spellStart"/>
            <w:r w:rsidRPr="00C96622">
              <w:rPr>
                <w:sz w:val="20"/>
                <w:szCs w:val="20"/>
              </w:rPr>
              <w:t>niskotonowy</w:t>
            </w:r>
            <w:proofErr w:type="spellEnd"/>
            <w:r w:rsidRPr="00C96622">
              <w:rPr>
                <w:sz w:val="20"/>
                <w:szCs w:val="20"/>
              </w:rPr>
              <w:t xml:space="preserve"> z polipropylenu 4"</w:t>
            </w:r>
          </w:p>
          <w:p w:rsidR="00515724" w:rsidRPr="00C96622" w:rsidRDefault="00515724" w:rsidP="00226D54">
            <w:pPr>
              <w:pStyle w:val="Akapitzlist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 xml:space="preserve">Wbudowany System ochronny </w:t>
            </w:r>
          </w:p>
          <w:p w:rsidR="00515724" w:rsidRPr="00C96622" w:rsidRDefault="00515724" w:rsidP="00226D54">
            <w:pPr>
              <w:pStyle w:val="Akapitzlist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Pięcioletnia gwarancja</w:t>
            </w:r>
          </w:p>
          <w:p w:rsidR="00515724" w:rsidRPr="00C96622" w:rsidRDefault="00515724" w:rsidP="00226D54">
            <w:pPr>
              <w:pStyle w:val="Akapitzlist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 xml:space="preserve">Regulowany 16-watowy transformator 70.7V / 100V </w:t>
            </w:r>
          </w:p>
          <w:p w:rsidR="00515724" w:rsidRPr="00C96622" w:rsidRDefault="00515724" w:rsidP="00226D54">
            <w:pPr>
              <w:pStyle w:val="Akapitzlist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 xml:space="preserve">Tryb 8 </w:t>
            </w:r>
            <w:proofErr w:type="spellStart"/>
            <w:r w:rsidRPr="00C96622">
              <w:rPr>
                <w:sz w:val="20"/>
                <w:szCs w:val="20"/>
              </w:rPr>
              <w:t>Ohmowy</w:t>
            </w:r>
            <w:proofErr w:type="spellEnd"/>
          </w:p>
          <w:p w:rsidR="00515724" w:rsidRPr="00C96622" w:rsidRDefault="00515724" w:rsidP="00226D54">
            <w:pPr>
              <w:pStyle w:val="Akapitzlist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Konstrukcja odporna na warunki atmosferyczne przez cały rok do stosowania wewnątrz lub na zewnątrz</w:t>
            </w:r>
          </w:p>
          <w:p w:rsidR="00515724" w:rsidRPr="00C96622" w:rsidRDefault="00515724" w:rsidP="00226D54">
            <w:pPr>
              <w:pStyle w:val="Akapitzlist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Odczepy: 2, 4, 8, i 16-Watt i 8 Ω</w:t>
            </w:r>
          </w:p>
          <w:p w:rsidR="00515724" w:rsidRPr="00C96622" w:rsidRDefault="00515724" w:rsidP="00226D54">
            <w:pPr>
              <w:pStyle w:val="Akapitzlist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Głośnik typu Surface Mount</w:t>
            </w:r>
          </w:p>
          <w:p w:rsidR="00515724" w:rsidRPr="00C96622" w:rsidRDefault="00515724" w:rsidP="00226D54">
            <w:pPr>
              <w:pStyle w:val="Akapitzlist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Czułość 88dB</w:t>
            </w:r>
          </w:p>
          <w:p w:rsidR="00515724" w:rsidRPr="00C96622" w:rsidRDefault="00515724" w:rsidP="00226D54">
            <w:pPr>
              <w:pStyle w:val="Akapitzlist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 xml:space="preserve">Pasmo przenoszenia 115 </w:t>
            </w:r>
            <w:proofErr w:type="spellStart"/>
            <w:r w:rsidRPr="00C96622">
              <w:rPr>
                <w:sz w:val="20"/>
                <w:szCs w:val="20"/>
              </w:rPr>
              <w:t>Hz</w:t>
            </w:r>
            <w:proofErr w:type="spellEnd"/>
            <w:r w:rsidRPr="00C96622">
              <w:rPr>
                <w:sz w:val="20"/>
                <w:szCs w:val="20"/>
              </w:rPr>
              <w:t xml:space="preserve"> - 16 kHz</w:t>
            </w:r>
          </w:p>
          <w:p w:rsidR="00515724" w:rsidRPr="00C96622" w:rsidRDefault="00515724" w:rsidP="00226D54">
            <w:pPr>
              <w:pStyle w:val="Akapitzlist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Wysokość 7 "(17,78 cm)</w:t>
            </w:r>
          </w:p>
          <w:p w:rsidR="00515724" w:rsidRPr="00C96622" w:rsidRDefault="00515724" w:rsidP="00226D54">
            <w:pPr>
              <w:pStyle w:val="Akapitzlist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Głębokość 5 15/16 "(15,03 cm)</w:t>
            </w:r>
          </w:p>
          <w:p w:rsidR="00515724" w:rsidRPr="00C96622" w:rsidRDefault="00515724" w:rsidP="00226D54">
            <w:pPr>
              <w:pStyle w:val="Akapitzlist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Szerokość 5 "(12,7 cm)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724" w:rsidRPr="00C96622" w:rsidRDefault="00515724" w:rsidP="00967261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724" w:rsidRPr="00C96622" w:rsidRDefault="00515724" w:rsidP="00C96622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C96622">
              <w:rPr>
                <w:rFonts w:eastAsia="Calibri" w:cs="Arial"/>
                <w:sz w:val="20"/>
                <w:szCs w:val="20"/>
                <w:lang w:val="cs-CZ"/>
              </w:rPr>
              <w:t>Tak/nie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724" w:rsidRPr="00C96622" w:rsidRDefault="00515724" w:rsidP="00CE2247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967261" w:rsidRPr="00C96622" w:rsidTr="00515724">
        <w:trPr>
          <w:gridAfter w:val="4"/>
          <w:wAfter w:w="7794" w:type="dxa"/>
          <w:trHeight w:val="757"/>
        </w:trPr>
        <w:tc>
          <w:tcPr>
            <w:tcW w:w="1513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7261" w:rsidRPr="00C96622" w:rsidRDefault="00967261" w:rsidP="00AA5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69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 xml:space="preserve">5. </w:t>
            </w:r>
            <w:r w:rsidRPr="00C96622">
              <w:rPr>
                <w:b/>
                <w:sz w:val="20"/>
                <w:szCs w:val="20"/>
              </w:rPr>
              <w:t>Do przeszłości… i z powrotem</w:t>
            </w:r>
            <w:r w:rsidRPr="00C96622">
              <w:rPr>
                <w:sz w:val="20"/>
                <w:szCs w:val="20"/>
              </w:rPr>
              <w:t xml:space="preserve">  </w:t>
            </w:r>
            <w:r w:rsidRPr="00C96622">
              <w:rPr>
                <w:b/>
                <w:sz w:val="20"/>
                <w:szCs w:val="20"/>
              </w:rPr>
              <w:t>(Oznaczenie Stanowiska SIWO-1/1)</w:t>
            </w:r>
          </w:p>
        </w:tc>
      </w:tr>
      <w:tr w:rsidR="00515724" w:rsidRPr="00C96622" w:rsidTr="00515724">
        <w:trPr>
          <w:gridAfter w:val="4"/>
          <w:wAfter w:w="7794" w:type="dxa"/>
          <w:trHeight w:val="757"/>
        </w:trPr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5724" w:rsidRPr="00C96622" w:rsidRDefault="00515724" w:rsidP="00226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69"/>
              <w:jc w:val="right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5724" w:rsidRPr="00C96622" w:rsidRDefault="00515724" w:rsidP="00226D54">
            <w:pPr>
              <w:spacing w:after="0" w:line="360" w:lineRule="auto"/>
              <w:rPr>
                <w:rFonts w:eastAsia="Calibri" w:cs="Arial"/>
                <w:sz w:val="20"/>
                <w:szCs w:val="20"/>
                <w:lang w:eastAsia="pl-PL"/>
              </w:rPr>
            </w:pPr>
            <w:r w:rsidRPr="00C96622">
              <w:rPr>
                <w:rFonts w:eastAsia="Calibri" w:cs="Arial"/>
                <w:sz w:val="20"/>
                <w:szCs w:val="20"/>
                <w:lang w:eastAsia="pl-PL"/>
              </w:rPr>
              <w:t>Zabudowa Stołu Multimedialnego Okrągłego</w:t>
            </w:r>
          </w:p>
          <w:p w:rsidR="00515724" w:rsidRPr="00C96622" w:rsidRDefault="00515724" w:rsidP="00226D54">
            <w:pPr>
              <w:spacing w:after="0" w:line="360" w:lineRule="auto"/>
              <w:jc w:val="both"/>
              <w:rPr>
                <w:rFonts w:eastAsia="Calibri" w:cs="Arial"/>
                <w:sz w:val="20"/>
                <w:szCs w:val="20"/>
                <w:lang w:eastAsia="pl-PL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5724" w:rsidRPr="00C96622" w:rsidRDefault="00515724" w:rsidP="00226D54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Zabudowa wolnostojąca w formie koła o średnicy w zakresie                      150-170cm</w:t>
            </w:r>
          </w:p>
          <w:p w:rsidR="00515724" w:rsidRPr="00C96622" w:rsidRDefault="00515724" w:rsidP="00226D54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Powierzchnia do prezentacji multimediów w formie koła (dopuszczalne rozwiązanie 2 modułowe z linią podziału przebiegającą przez środek okręgu)</w:t>
            </w:r>
          </w:p>
          <w:p w:rsidR="00515724" w:rsidRPr="00C96622" w:rsidRDefault="00515724" w:rsidP="00226D54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Konstrukcja stanowiska odporna na uszkodzenia mechaniczne oraz zapewniająca pracę w zakresie temperatur 0-40</w:t>
            </w:r>
            <w:r w:rsidRPr="00C96622">
              <w:rPr>
                <w:rFonts w:cstheme="minorHAnsi"/>
                <w:sz w:val="20"/>
                <w:szCs w:val="20"/>
              </w:rPr>
              <w:t>°</w:t>
            </w:r>
            <w:r w:rsidRPr="00C96622">
              <w:rPr>
                <w:sz w:val="20"/>
                <w:szCs w:val="20"/>
              </w:rPr>
              <w:t xml:space="preserve">C i zmiennej wilgotności </w:t>
            </w:r>
          </w:p>
          <w:p w:rsidR="00515724" w:rsidRPr="00C96622" w:rsidRDefault="00515724" w:rsidP="00226D54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Wysokość Zabudowy dostosowana do użytku również przez osoby niepełnosprawne (na wózkach)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5724" w:rsidRPr="00C96622" w:rsidRDefault="00515724" w:rsidP="00226D54">
            <w:pPr>
              <w:spacing w:after="0" w:line="360" w:lineRule="auto"/>
              <w:jc w:val="both"/>
              <w:rPr>
                <w:rFonts w:eastAsia="Calibri" w:cs="Arial"/>
                <w:sz w:val="20"/>
                <w:szCs w:val="20"/>
                <w:lang w:val="cs-CZ"/>
              </w:rPr>
            </w:pPr>
            <w:r w:rsidRPr="00C96622">
              <w:rPr>
                <w:rFonts w:eastAsia="Calibri" w:cs="Arial"/>
                <w:sz w:val="20"/>
                <w:szCs w:val="20"/>
                <w:lang w:val="cs-CZ"/>
              </w:rPr>
              <w:t>1 szt.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5724" w:rsidRPr="00C96622" w:rsidRDefault="00515724" w:rsidP="00012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96622">
              <w:rPr>
                <w:rFonts w:eastAsia="Calibri" w:cs="Arial"/>
                <w:sz w:val="20"/>
                <w:szCs w:val="20"/>
                <w:lang w:val="cs-CZ"/>
              </w:rPr>
              <w:t>Tak/nie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5724" w:rsidRPr="00C96622" w:rsidRDefault="00515724" w:rsidP="00CE2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69"/>
              <w:jc w:val="both"/>
              <w:rPr>
                <w:sz w:val="20"/>
                <w:szCs w:val="20"/>
              </w:rPr>
            </w:pPr>
          </w:p>
        </w:tc>
      </w:tr>
      <w:tr w:rsidR="00515724" w:rsidRPr="00C96622" w:rsidTr="00515724">
        <w:trPr>
          <w:gridAfter w:val="4"/>
          <w:wAfter w:w="7794" w:type="dxa"/>
          <w:trHeight w:val="757"/>
        </w:trPr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5724" w:rsidRPr="00C96622" w:rsidRDefault="00515724" w:rsidP="0024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69"/>
              <w:jc w:val="right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lastRenderedPageBreak/>
              <w:t>5.2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5724" w:rsidRPr="00C96622" w:rsidRDefault="00515724" w:rsidP="00226D54">
            <w:pPr>
              <w:spacing w:after="0" w:line="360" w:lineRule="auto"/>
              <w:rPr>
                <w:rFonts w:eastAsia="Calibri" w:cs="Arial"/>
                <w:sz w:val="20"/>
                <w:szCs w:val="20"/>
                <w:lang w:eastAsia="pl-PL"/>
              </w:rPr>
            </w:pPr>
            <w:r w:rsidRPr="00C96622">
              <w:rPr>
                <w:rFonts w:eastAsia="Calibri" w:cs="Arial"/>
                <w:sz w:val="20"/>
                <w:szCs w:val="20"/>
                <w:lang w:eastAsia="pl-PL"/>
              </w:rPr>
              <w:t>Ekran multimedialny / monitor parametry minimalne lub równoważne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5724" w:rsidRPr="00C96622" w:rsidRDefault="00515724" w:rsidP="00226D54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 xml:space="preserve">Minimalna średnica powierzchni aktywnej ekranu: 1015mm </w:t>
            </w:r>
          </w:p>
          <w:p w:rsidR="00515724" w:rsidRPr="00C96622" w:rsidRDefault="00515724" w:rsidP="00226D54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 xml:space="preserve">Panel wykonany w technologii </w:t>
            </w:r>
            <w:proofErr w:type="spellStart"/>
            <w:r w:rsidRPr="00C96622">
              <w:rPr>
                <w:sz w:val="20"/>
                <w:szCs w:val="20"/>
              </w:rPr>
              <w:t>xVA</w:t>
            </w:r>
            <w:proofErr w:type="spellEnd"/>
            <w:r w:rsidRPr="00C96622">
              <w:rPr>
                <w:sz w:val="20"/>
                <w:szCs w:val="20"/>
              </w:rPr>
              <w:t xml:space="preserve"> z podświetleniem bezpośrednim W-LED</w:t>
            </w:r>
          </w:p>
          <w:p w:rsidR="00515724" w:rsidRPr="00C96622" w:rsidRDefault="00515724" w:rsidP="00226D54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Jasność: minimum 500cd/m2</w:t>
            </w:r>
          </w:p>
          <w:p w:rsidR="00515724" w:rsidRPr="00C96622" w:rsidRDefault="00515724" w:rsidP="00226D54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Kąt widzenia: Góra/Dół 89°, Lewo/Prawo 89°</w:t>
            </w:r>
          </w:p>
          <w:p w:rsidR="00515724" w:rsidRPr="00C96622" w:rsidRDefault="00515724" w:rsidP="00226D54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Czas Reakcji matrycy: 8ms g-g</w:t>
            </w:r>
          </w:p>
          <w:p w:rsidR="00515724" w:rsidRPr="00C96622" w:rsidRDefault="00515724" w:rsidP="00226D54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Kontrast: 3500:1</w:t>
            </w:r>
          </w:p>
          <w:p w:rsidR="00515724" w:rsidRPr="00C96622" w:rsidRDefault="00515724" w:rsidP="00226D54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C96622">
              <w:rPr>
                <w:sz w:val="20"/>
                <w:szCs w:val="20"/>
                <w:lang w:val="en-US"/>
              </w:rPr>
              <w:t>Złącza</w:t>
            </w:r>
            <w:proofErr w:type="spellEnd"/>
            <w:r w:rsidRPr="00C96622">
              <w:rPr>
                <w:sz w:val="20"/>
                <w:szCs w:val="20"/>
                <w:lang w:val="en-US"/>
              </w:rPr>
              <w:t>: D-SUB, DVI-D, HDMI, Display Port, 2x 3,5mm jack</w:t>
            </w:r>
          </w:p>
          <w:p w:rsidR="00515724" w:rsidRPr="00C96622" w:rsidRDefault="00515724" w:rsidP="00226D54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Wbudowana karta sieciowa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5724" w:rsidRPr="00C96622" w:rsidRDefault="00515724" w:rsidP="00226D54">
            <w:pPr>
              <w:spacing w:after="0" w:line="360" w:lineRule="auto"/>
              <w:jc w:val="both"/>
              <w:rPr>
                <w:rFonts w:eastAsia="Calibri" w:cs="Arial"/>
                <w:sz w:val="20"/>
                <w:szCs w:val="20"/>
                <w:lang w:val="cs-CZ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5724" w:rsidRPr="00C96622" w:rsidRDefault="00515724" w:rsidP="00226D54">
            <w:pPr>
              <w:spacing w:after="0" w:line="360" w:lineRule="auto"/>
              <w:jc w:val="both"/>
              <w:rPr>
                <w:rFonts w:eastAsia="Calibri" w:cs="Arial"/>
                <w:sz w:val="20"/>
                <w:szCs w:val="20"/>
                <w:lang w:val="cs-CZ"/>
              </w:rPr>
            </w:pPr>
            <w:r w:rsidRPr="00C96622">
              <w:rPr>
                <w:rFonts w:eastAsia="Calibri" w:cs="Arial"/>
                <w:sz w:val="20"/>
                <w:szCs w:val="20"/>
                <w:lang w:val="cs-CZ"/>
              </w:rPr>
              <w:t>Tak/nie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5724" w:rsidRPr="00C96622" w:rsidRDefault="00515724" w:rsidP="00226D54">
            <w:pPr>
              <w:spacing w:after="0" w:line="360" w:lineRule="auto"/>
              <w:jc w:val="both"/>
              <w:rPr>
                <w:rFonts w:eastAsia="Calibri" w:cs="Arial"/>
                <w:sz w:val="20"/>
                <w:szCs w:val="20"/>
                <w:lang w:val="cs-CZ"/>
              </w:rPr>
            </w:pPr>
          </w:p>
        </w:tc>
      </w:tr>
      <w:tr w:rsidR="00515724" w:rsidRPr="00C96622" w:rsidTr="00515724">
        <w:trPr>
          <w:gridAfter w:val="4"/>
          <w:wAfter w:w="7794" w:type="dxa"/>
          <w:trHeight w:val="757"/>
        </w:trPr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5724" w:rsidRPr="00C96622" w:rsidRDefault="00515724" w:rsidP="0024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69"/>
              <w:jc w:val="right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5.3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5724" w:rsidRPr="00C96622" w:rsidRDefault="00515724" w:rsidP="00226D54">
            <w:pPr>
              <w:spacing w:after="0" w:line="360" w:lineRule="auto"/>
              <w:rPr>
                <w:rFonts w:eastAsia="Calibri" w:cs="Arial"/>
                <w:sz w:val="20"/>
                <w:szCs w:val="20"/>
                <w:lang w:eastAsia="pl-PL"/>
              </w:rPr>
            </w:pPr>
            <w:r w:rsidRPr="00C96622">
              <w:rPr>
                <w:rFonts w:eastAsia="Calibri" w:cs="Arial"/>
                <w:sz w:val="20"/>
                <w:szCs w:val="20"/>
                <w:lang w:eastAsia="pl-PL"/>
              </w:rPr>
              <w:t>Komputer Sterujący parametry minimalne lub równoważne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5724" w:rsidRPr="00C96622" w:rsidRDefault="00515724" w:rsidP="00226D54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Procesor (wymagania minimalne):</w:t>
            </w:r>
          </w:p>
          <w:p w:rsidR="00515724" w:rsidRPr="00C96622" w:rsidRDefault="00515724" w:rsidP="00226D54">
            <w:pPr>
              <w:pStyle w:val="Akapitzlist"/>
              <w:widowControl w:val="0"/>
              <w:numPr>
                <w:ilvl w:val="1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  <w:r w:rsidRPr="00C96622">
              <w:rPr>
                <w:sz w:val="20"/>
                <w:szCs w:val="20"/>
                <w:lang w:val="en-US"/>
              </w:rPr>
              <w:t>TDP (Thermal Design Power) – max 15W</w:t>
            </w:r>
          </w:p>
          <w:p w:rsidR="00515724" w:rsidRPr="00C96622" w:rsidRDefault="00515724" w:rsidP="00226D54">
            <w:pPr>
              <w:pStyle w:val="Akapitzlist"/>
              <w:widowControl w:val="0"/>
              <w:numPr>
                <w:ilvl w:val="1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Taktowanie</w:t>
            </w:r>
            <w:r w:rsidRPr="00C96622">
              <w:rPr>
                <w:sz w:val="20"/>
                <w:szCs w:val="20"/>
              </w:rPr>
              <w:tab/>
              <w:t>- w przedziale 2200 - 3400 MHz</w:t>
            </w:r>
          </w:p>
          <w:p w:rsidR="00515724" w:rsidRPr="00C96622" w:rsidRDefault="00515724" w:rsidP="00226D54">
            <w:pPr>
              <w:pStyle w:val="Akapitzlist"/>
              <w:widowControl w:val="0"/>
              <w:numPr>
                <w:ilvl w:val="1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Ilość rdzeni – 2</w:t>
            </w:r>
          </w:p>
          <w:p w:rsidR="00515724" w:rsidRPr="00C96622" w:rsidRDefault="00515724" w:rsidP="00226D54">
            <w:pPr>
              <w:pStyle w:val="Akapitzlist"/>
              <w:widowControl w:val="0"/>
              <w:numPr>
                <w:ilvl w:val="1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 xml:space="preserve">Ilość punktów w zdobytych w testach wg .rankingu na stronie </w:t>
            </w:r>
            <w:hyperlink r:id="rId11" w:history="1">
              <w:r w:rsidRPr="00C96622">
                <w:rPr>
                  <w:rStyle w:val="Hipercze"/>
                  <w:sz w:val="20"/>
                  <w:szCs w:val="20"/>
                </w:rPr>
                <w:t>https://www.cpubenchmark.net/cpu_list.php</w:t>
              </w:r>
            </w:hyperlink>
            <w:r w:rsidRPr="00C96622">
              <w:rPr>
                <w:sz w:val="20"/>
                <w:szCs w:val="20"/>
              </w:rPr>
              <w:t xml:space="preserve"> - (</w:t>
            </w:r>
            <w:proofErr w:type="spellStart"/>
            <w:r w:rsidRPr="00C96622">
              <w:rPr>
                <w:sz w:val="20"/>
                <w:szCs w:val="20"/>
              </w:rPr>
              <w:t>Passmark</w:t>
            </w:r>
            <w:proofErr w:type="spellEnd"/>
            <w:r w:rsidRPr="00C96622">
              <w:rPr>
                <w:sz w:val="20"/>
                <w:szCs w:val="20"/>
              </w:rPr>
              <w:t xml:space="preserve"> CPU Mark) - </w:t>
            </w:r>
            <w:r w:rsidR="001C0D6B">
              <w:rPr>
                <w:sz w:val="20"/>
                <w:szCs w:val="20"/>
              </w:rPr>
              <w:t xml:space="preserve">co najmniej </w:t>
            </w:r>
            <w:r w:rsidRPr="00C96622">
              <w:rPr>
                <w:sz w:val="20"/>
                <w:szCs w:val="20"/>
              </w:rPr>
              <w:t>5699</w:t>
            </w:r>
          </w:p>
          <w:p w:rsidR="00515724" w:rsidRPr="00C96622" w:rsidRDefault="00515724" w:rsidP="00226D54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Pamięć: 8GB DDR4-2133MHz SODIMM</w:t>
            </w:r>
          </w:p>
          <w:p w:rsidR="00515724" w:rsidRPr="00C96622" w:rsidRDefault="00515724" w:rsidP="00226D54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Grafika: Wsparcie dla DirectX</w:t>
            </w:r>
            <w:r w:rsidRPr="00C96622">
              <w:rPr>
                <w:sz w:val="20"/>
                <w:szCs w:val="20"/>
              </w:rPr>
              <w:tab/>
            </w:r>
            <w:proofErr w:type="spellStart"/>
            <w:r w:rsidRPr="00C96622">
              <w:rPr>
                <w:sz w:val="20"/>
                <w:szCs w:val="20"/>
              </w:rPr>
              <w:t>DirectX</w:t>
            </w:r>
            <w:proofErr w:type="spellEnd"/>
            <w:r w:rsidRPr="00C96622">
              <w:rPr>
                <w:sz w:val="20"/>
                <w:szCs w:val="20"/>
              </w:rPr>
              <w:t xml:space="preserve"> 12 (FL 12_1)</w:t>
            </w:r>
          </w:p>
          <w:p w:rsidR="00515724" w:rsidRPr="00C96622" w:rsidRDefault="00515724" w:rsidP="00226D54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Dysk Systemowy: 128GB SSD</w:t>
            </w:r>
          </w:p>
          <w:p w:rsidR="00515724" w:rsidRPr="00C96622" w:rsidRDefault="00515724" w:rsidP="00226D54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Mocowanie w standardzie VESA w zestawie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5724" w:rsidRPr="00C96622" w:rsidRDefault="00515724" w:rsidP="00226D54">
            <w:pPr>
              <w:spacing w:after="0" w:line="360" w:lineRule="auto"/>
              <w:jc w:val="both"/>
              <w:rPr>
                <w:rFonts w:eastAsia="Calibri" w:cs="Arial"/>
                <w:sz w:val="20"/>
                <w:szCs w:val="20"/>
                <w:lang w:val="cs-CZ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5724" w:rsidRPr="00C96622" w:rsidRDefault="00515724" w:rsidP="00226D54">
            <w:pPr>
              <w:spacing w:after="0" w:line="360" w:lineRule="auto"/>
              <w:jc w:val="both"/>
              <w:rPr>
                <w:rFonts w:eastAsia="Calibri" w:cs="Arial"/>
                <w:sz w:val="20"/>
                <w:szCs w:val="20"/>
                <w:lang w:val="cs-CZ"/>
              </w:rPr>
            </w:pPr>
            <w:r w:rsidRPr="00C96622">
              <w:rPr>
                <w:rFonts w:eastAsia="Calibri" w:cs="Arial"/>
                <w:sz w:val="20"/>
                <w:szCs w:val="20"/>
                <w:lang w:val="cs-CZ"/>
              </w:rPr>
              <w:t>Tak/nie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5724" w:rsidRPr="00C96622" w:rsidRDefault="00515724" w:rsidP="00226D54">
            <w:pPr>
              <w:spacing w:after="0" w:line="360" w:lineRule="auto"/>
              <w:jc w:val="both"/>
              <w:rPr>
                <w:rFonts w:eastAsia="Calibri" w:cs="Arial"/>
                <w:sz w:val="20"/>
                <w:szCs w:val="20"/>
                <w:lang w:val="cs-CZ"/>
              </w:rPr>
            </w:pPr>
          </w:p>
        </w:tc>
      </w:tr>
      <w:tr w:rsidR="00CE2247" w:rsidRPr="00C96622" w:rsidTr="00515724">
        <w:trPr>
          <w:trHeight w:val="757"/>
        </w:trPr>
        <w:tc>
          <w:tcPr>
            <w:tcW w:w="1513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247" w:rsidRPr="00C96622" w:rsidRDefault="00CE2247" w:rsidP="0024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69"/>
              <w:jc w:val="right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 xml:space="preserve">6. </w:t>
            </w:r>
            <w:r w:rsidRPr="00C96622">
              <w:rPr>
                <w:b/>
                <w:sz w:val="20"/>
                <w:szCs w:val="20"/>
              </w:rPr>
              <w:t>Głosy puszczy (Oznaczenie Stanowiska SIN-1/1)</w:t>
            </w:r>
          </w:p>
        </w:tc>
        <w:tc>
          <w:tcPr>
            <w:tcW w:w="1842" w:type="dxa"/>
          </w:tcPr>
          <w:p w:rsidR="00CE2247" w:rsidRPr="00C96622" w:rsidRDefault="00CE2247">
            <w:pPr>
              <w:rPr>
                <w:rFonts w:eastAsia="Calibri" w:cs="Arial"/>
                <w:sz w:val="20"/>
                <w:szCs w:val="20"/>
                <w:lang w:val="cs-CZ"/>
              </w:rPr>
            </w:pPr>
          </w:p>
        </w:tc>
        <w:tc>
          <w:tcPr>
            <w:tcW w:w="1984" w:type="dxa"/>
          </w:tcPr>
          <w:p w:rsidR="00CE2247" w:rsidRPr="00C96622" w:rsidRDefault="00CE2247">
            <w:pPr>
              <w:rPr>
                <w:rFonts w:eastAsia="Calibri" w:cs="Arial"/>
                <w:sz w:val="20"/>
                <w:szCs w:val="20"/>
                <w:lang w:val="cs-CZ"/>
              </w:rPr>
            </w:pPr>
          </w:p>
        </w:tc>
        <w:tc>
          <w:tcPr>
            <w:tcW w:w="1984" w:type="dxa"/>
          </w:tcPr>
          <w:p w:rsidR="00CE2247" w:rsidRPr="00C96622" w:rsidRDefault="00CE2247">
            <w:pPr>
              <w:rPr>
                <w:rFonts w:eastAsia="Calibri" w:cs="Arial"/>
                <w:sz w:val="20"/>
                <w:szCs w:val="20"/>
                <w:lang w:val="cs-CZ"/>
              </w:rPr>
            </w:pPr>
          </w:p>
        </w:tc>
        <w:tc>
          <w:tcPr>
            <w:tcW w:w="1984" w:type="dxa"/>
          </w:tcPr>
          <w:p w:rsidR="00CE2247" w:rsidRPr="00C96622" w:rsidRDefault="00CE2247" w:rsidP="00226D54">
            <w:pPr>
              <w:spacing w:after="0" w:line="360" w:lineRule="auto"/>
              <w:jc w:val="both"/>
              <w:rPr>
                <w:rFonts w:eastAsia="Calibri" w:cs="Arial"/>
                <w:sz w:val="20"/>
                <w:szCs w:val="20"/>
                <w:lang w:val="cs-CZ"/>
              </w:rPr>
            </w:pPr>
            <w:r w:rsidRPr="00C96622">
              <w:rPr>
                <w:rFonts w:eastAsia="Calibri" w:cs="Arial"/>
                <w:sz w:val="20"/>
                <w:szCs w:val="20"/>
                <w:lang w:val="cs-CZ"/>
              </w:rPr>
              <w:t>Tak/nie</w:t>
            </w:r>
          </w:p>
        </w:tc>
      </w:tr>
      <w:tr w:rsidR="00515724" w:rsidRPr="00C96622" w:rsidTr="00515724">
        <w:trPr>
          <w:gridAfter w:val="4"/>
          <w:wAfter w:w="7794" w:type="dxa"/>
          <w:trHeight w:val="757"/>
        </w:trPr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5724" w:rsidRPr="00C96622" w:rsidRDefault="00515724" w:rsidP="0024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69"/>
              <w:jc w:val="right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6.1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5724" w:rsidRPr="00C96622" w:rsidRDefault="00515724" w:rsidP="00226D54">
            <w:pPr>
              <w:spacing w:after="0" w:line="360" w:lineRule="auto"/>
              <w:rPr>
                <w:rFonts w:eastAsia="Calibri" w:cs="Arial"/>
                <w:sz w:val="20"/>
                <w:szCs w:val="20"/>
                <w:lang w:eastAsia="pl-PL"/>
              </w:rPr>
            </w:pPr>
            <w:r w:rsidRPr="00C96622">
              <w:rPr>
                <w:rFonts w:eastAsia="Calibri" w:cs="Arial"/>
                <w:sz w:val="20"/>
                <w:szCs w:val="20"/>
                <w:lang w:eastAsia="pl-PL"/>
              </w:rPr>
              <w:t>Obudowa Stanowiska Naściennego</w:t>
            </w:r>
          </w:p>
          <w:p w:rsidR="00515724" w:rsidRPr="00C96622" w:rsidRDefault="00515724" w:rsidP="00226D54">
            <w:pPr>
              <w:spacing w:after="0" w:line="360" w:lineRule="auto"/>
              <w:jc w:val="both"/>
              <w:rPr>
                <w:rFonts w:eastAsia="Calibri" w:cs="Arial"/>
                <w:sz w:val="20"/>
                <w:szCs w:val="20"/>
                <w:lang w:eastAsia="pl-PL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5724" w:rsidRPr="00C96622" w:rsidRDefault="00515724" w:rsidP="00226D54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Obudowa naścienna wandaloodporna ze stali 1.5mm lakierowana proszkowo na kolor</w:t>
            </w:r>
            <w:r w:rsidRPr="00C96622">
              <w:rPr>
                <w:color w:val="FF0000"/>
                <w:sz w:val="20"/>
                <w:szCs w:val="20"/>
              </w:rPr>
              <w:t xml:space="preserve"> </w:t>
            </w:r>
            <w:r w:rsidRPr="00AA571F">
              <w:rPr>
                <w:sz w:val="20"/>
                <w:szCs w:val="20"/>
              </w:rPr>
              <w:t>do ustalenia z Zamawiającym</w:t>
            </w:r>
          </w:p>
          <w:p w:rsidR="00515724" w:rsidRPr="00C96622" w:rsidRDefault="00515724" w:rsidP="00226D54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Zintegrowana  wentylacja i listwa przepięciowa</w:t>
            </w:r>
          </w:p>
          <w:p w:rsidR="00515724" w:rsidRPr="00C96622" w:rsidRDefault="00515724" w:rsidP="00226D54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Nakładka dotykowa pojemnościowa – 10 punktów dotyku</w:t>
            </w:r>
          </w:p>
          <w:p w:rsidR="00515724" w:rsidRPr="00C96622" w:rsidRDefault="00515724" w:rsidP="00226D54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Jednolite szkło hartowane 4mm na froncie</w:t>
            </w:r>
          </w:p>
          <w:p w:rsidR="00515724" w:rsidRPr="00C96622" w:rsidRDefault="00515724" w:rsidP="00226D54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Konstrukcja umożliwiająca instalację dedykowanego komputera sterującego</w:t>
            </w:r>
          </w:p>
          <w:p w:rsidR="00515724" w:rsidRPr="00C96622" w:rsidRDefault="00515724" w:rsidP="00226D54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 xml:space="preserve">Mocowanie naścienne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5724" w:rsidRPr="00C96622" w:rsidRDefault="00515724" w:rsidP="00226D54">
            <w:pPr>
              <w:spacing w:after="0" w:line="360" w:lineRule="auto"/>
              <w:jc w:val="both"/>
              <w:rPr>
                <w:rFonts w:eastAsia="Calibri" w:cs="Arial"/>
                <w:sz w:val="20"/>
                <w:szCs w:val="20"/>
                <w:lang w:val="cs-CZ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5724" w:rsidRPr="00C96622" w:rsidRDefault="00515724" w:rsidP="00226D54">
            <w:pPr>
              <w:spacing w:after="0" w:line="360" w:lineRule="auto"/>
              <w:jc w:val="both"/>
              <w:rPr>
                <w:rFonts w:eastAsia="Calibri" w:cs="Arial"/>
                <w:sz w:val="20"/>
                <w:szCs w:val="20"/>
                <w:lang w:val="cs-CZ"/>
              </w:rPr>
            </w:pPr>
            <w:r w:rsidRPr="00C96622">
              <w:rPr>
                <w:rFonts w:eastAsia="Calibri" w:cs="Arial"/>
                <w:sz w:val="20"/>
                <w:szCs w:val="20"/>
                <w:lang w:val="cs-CZ"/>
              </w:rPr>
              <w:t>Tak/nie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5724" w:rsidRPr="00C96622" w:rsidRDefault="00515724" w:rsidP="00226D54">
            <w:pPr>
              <w:spacing w:after="0" w:line="360" w:lineRule="auto"/>
              <w:jc w:val="both"/>
              <w:rPr>
                <w:rFonts w:eastAsia="Calibri" w:cs="Arial"/>
                <w:sz w:val="20"/>
                <w:szCs w:val="20"/>
                <w:lang w:val="cs-CZ"/>
              </w:rPr>
            </w:pPr>
          </w:p>
        </w:tc>
      </w:tr>
      <w:tr w:rsidR="00515724" w:rsidRPr="00C96622" w:rsidTr="00515724">
        <w:trPr>
          <w:gridAfter w:val="4"/>
          <w:wAfter w:w="7794" w:type="dxa"/>
          <w:trHeight w:val="757"/>
        </w:trPr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5724" w:rsidRPr="00C96622" w:rsidRDefault="00515724" w:rsidP="0024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69"/>
              <w:jc w:val="right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6.2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5724" w:rsidRPr="00C96622" w:rsidRDefault="00515724" w:rsidP="00226D54">
            <w:pPr>
              <w:spacing w:after="0" w:line="360" w:lineRule="auto"/>
              <w:jc w:val="both"/>
              <w:rPr>
                <w:rFonts w:eastAsia="Calibri" w:cs="Arial"/>
                <w:sz w:val="20"/>
                <w:szCs w:val="20"/>
                <w:lang w:eastAsia="pl-PL"/>
              </w:rPr>
            </w:pPr>
            <w:r w:rsidRPr="00C96622">
              <w:rPr>
                <w:rFonts w:eastAsia="Calibri" w:cs="Arial"/>
                <w:sz w:val="20"/>
                <w:szCs w:val="20"/>
                <w:lang w:eastAsia="pl-PL"/>
              </w:rPr>
              <w:t>Monitor parametry minimalne lub równoważne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5724" w:rsidRPr="00C96622" w:rsidRDefault="00515724" w:rsidP="00226D54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Wielkość ekranu 40“</w:t>
            </w:r>
          </w:p>
          <w:p w:rsidR="00515724" w:rsidRPr="00C96622" w:rsidRDefault="00515724" w:rsidP="00226D54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Panel w technologii VA z podświetleniem LED</w:t>
            </w:r>
          </w:p>
          <w:p w:rsidR="00515724" w:rsidRPr="00C96622" w:rsidRDefault="00515724" w:rsidP="00226D54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Współczynnik obrazu: 16:9</w:t>
            </w:r>
          </w:p>
          <w:p w:rsidR="00515724" w:rsidRPr="00C96622" w:rsidRDefault="00515724" w:rsidP="00226D54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Jasność: 500cd/m2</w:t>
            </w:r>
          </w:p>
          <w:p w:rsidR="00515724" w:rsidRPr="00C96622" w:rsidRDefault="00515724" w:rsidP="00226D54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Ilość wyświetlanych kolorów – 10bit</w:t>
            </w:r>
          </w:p>
          <w:p w:rsidR="00515724" w:rsidRPr="00C96622" w:rsidRDefault="00515724" w:rsidP="00226D54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Kontrast Statyczny: 4000:1</w:t>
            </w:r>
          </w:p>
          <w:p w:rsidR="00515724" w:rsidRPr="00C96622" w:rsidRDefault="00515724" w:rsidP="00226D54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Wbudowane głośniki 2x10W</w:t>
            </w:r>
          </w:p>
          <w:p w:rsidR="00515724" w:rsidRPr="00C96622" w:rsidRDefault="00515724" w:rsidP="00226D54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C96622">
              <w:rPr>
                <w:sz w:val="20"/>
                <w:szCs w:val="20"/>
                <w:lang w:val="en-US"/>
              </w:rPr>
              <w:t>Złącza</w:t>
            </w:r>
            <w:proofErr w:type="spellEnd"/>
            <w:r w:rsidRPr="00C96622">
              <w:rPr>
                <w:sz w:val="20"/>
                <w:szCs w:val="20"/>
                <w:lang w:val="en-US"/>
              </w:rPr>
              <w:t>: D-SUB, DVI-D, 2 x HDMI, 2 x Display Port</w:t>
            </w:r>
          </w:p>
          <w:p w:rsidR="00515724" w:rsidRPr="00C96622" w:rsidRDefault="00515724" w:rsidP="00226D54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Możliwość sterowania monitorem przez złącza Rs-232, RJ45, IR</w:t>
            </w:r>
          </w:p>
          <w:p w:rsidR="00515724" w:rsidRPr="00C96622" w:rsidRDefault="00515724" w:rsidP="00226D54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 xml:space="preserve">Zintegrowany media </w:t>
            </w:r>
            <w:proofErr w:type="spellStart"/>
            <w:r w:rsidRPr="00C96622">
              <w:rPr>
                <w:sz w:val="20"/>
                <w:szCs w:val="20"/>
              </w:rPr>
              <w:t>player</w:t>
            </w:r>
            <w:proofErr w:type="spellEnd"/>
            <w:r w:rsidRPr="00C96622">
              <w:rPr>
                <w:sz w:val="20"/>
                <w:szCs w:val="20"/>
              </w:rPr>
              <w:t xml:space="preserve"> (obsługiwane formaty: JPG, PNG, MP4, MOV, </w:t>
            </w:r>
            <w:r w:rsidRPr="00C96622">
              <w:rPr>
                <w:sz w:val="20"/>
                <w:szCs w:val="20"/>
              </w:rPr>
              <w:lastRenderedPageBreak/>
              <w:t>FLV (H264), MPG, WMV, WAV, MP3)</w:t>
            </w:r>
          </w:p>
          <w:p w:rsidR="00515724" w:rsidRPr="00C96622" w:rsidRDefault="00515724" w:rsidP="00226D54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Zgodność z dodatkowymi systemami zintegrowanymi</w:t>
            </w:r>
          </w:p>
          <w:p w:rsidR="00515724" w:rsidRPr="00C96622" w:rsidRDefault="00515724" w:rsidP="00226D54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Wbudowany czujnik natężenia oświetlenia</w:t>
            </w:r>
          </w:p>
          <w:p w:rsidR="00515724" w:rsidRPr="00C96622" w:rsidRDefault="00515724" w:rsidP="00226D54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Zdejmowane logo producenta</w:t>
            </w:r>
          </w:p>
          <w:p w:rsidR="00515724" w:rsidRPr="00C96622" w:rsidRDefault="00515724" w:rsidP="00226D54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Czujnik NFC</w:t>
            </w:r>
          </w:p>
          <w:p w:rsidR="00515724" w:rsidRPr="00C96622" w:rsidRDefault="00515724" w:rsidP="00226D54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Możliwość pracy: Pozioma, Pionowa, Ekranem w dół, Ekranem do góry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5724" w:rsidRPr="00C96622" w:rsidRDefault="00515724" w:rsidP="00226D54">
            <w:pPr>
              <w:spacing w:after="0" w:line="360" w:lineRule="auto"/>
              <w:jc w:val="both"/>
              <w:rPr>
                <w:rFonts w:eastAsia="Calibri" w:cs="Arial"/>
                <w:sz w:val="20"/>
                <w:szCs w:val="20"/>
                <w:lang w:val="cs-CZ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5724" w:rsidRPr="00C96622" w:rsidRDefault="00515724" w:rsidP="00226D54">
            <w:pPr>
              <w:spacing w:after="0" w:line="360" w:lineRule="auto"/>
              <w:jc w:val="both"/>
              <w:rPr>
                <w:rFonts w:eastAsia="Calibri" w:cs="Arial"/>
                <w:sz w:val="20"/>
                <w:szCs w:val="20"/>
                <w:lang w:val="cs-CZ"/>
              </w:rPr>
            </w:pPr>
            <w:r w:rsidRPr="00C96622">
              <w:rPr>
                <w:rFonts w:eastAsia="Calibri" w:cs="Arial"/>
                <w:sz w:val="20"/>
                <w:szCs w:val="20"/>
                <w:lang w:val="cs-CZ"/>
              </w:rPr>
              <w:t>Tak/nie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5724" w:rsidRPr="00C96622" w:rsidRDefault="00515724" w:rsidP="00226D54">
            <w:pPr>
              <w:spacing w:after="0" w:line="360" w:lineRule="auto"/>
              <w:jc w:val="both"/>
              <w:rPr>
                <w:rFonts w:eastAsia="Calibri" w:cs="Arial"/>
                <w:sz w:val="20"/>
                <w:szCs w:val="20"/>
                <w:lang w:val="cs-CZ"/>
              </w:rPr>
            </w:pPr>
          </w:p>
        </w:tc>
      </w:tr>
      <w:tr w:rsidR="00515724" w:rsidRPr="00C96622" w:rsidTr="00515724">
        <w:trPr>
          <w:gridAfter w:val="4"/>
          <w:wAfter w:w="7794" w:type="dxa"/>
          <w:trHeight w:val="757"/>
        </w:trPr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5724" w:rsidRPr="00C96622" w:rsidRDefault="00515724" w:rsidP="0024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69"/>
              <w:jc w:val="right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6.3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5724" w:rsidRPr="00C96622" w:rsidRDefault="00515724" w:rsidP="00226D54">
            <w:pPr>
              <w:spacing w:after="0" w:line="360" w:lineRule="auto"/>
              <w:rPr>
                <w:rFonts w:eastAsia="Calibri" w:cs="Arial"/>
                <w:sz w:val="20"/>
                <w:szCs w:val="20"/>
                <w:lang w:eastAsia="pl-PL"/>
              </w:rPr>
            </w:pPr>
            <w:r w:rsidRPr="00C96622">
              <w:rPr>
                <w:rFonts w:eastAsia="Calibri" w:cs="Arial"/>
                <w:sz w:val="20"/>
                <w:szCs w:val="20"/>
                <w:lang w:eastAsia="pl-PL"/>
              </w:rPr>
              <w:t>Nakładka Dotykowa parametry minimalne lub równoważne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5724" w:rsidRPr="00C96622" w:rsidRDefault="00515724" w:rsidP="00226D54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 xml:space="preserve">Technologia </w:t>
            </w:r>
            <w:proofErr w:type="spellStart"/>
            <w:r w:rsidRPr="00C96622">
              <w:rPr>
                <w:sz w:val="20"/>
                <w:szCs w:val="20"/>
              </w:rPr>
              <w:t>Projected</w:t>
            </w:r>
            <w:proofErr w:type="spellEnd"/>
            <w:r w:rsidRPr="00C96622">
              <w:rPr>
                <w:sz w:val="20"/>
                <w:szCs w:val="20"/>
              </w:rPr>
              <w:t xml:space="preserve"> </w:t>
            </w:r>
            <w:proofErr w:type="spellStart"/>
            <w:r w:rsidRPr="00C96622">
              <w:rPr>
                <w:sz w:val="20"/>
                <w:szCs w:val="20"/>
              </w:rPr>
              <w:t>Capacitive</w:t>
            </w:r>
            <w:proofErr w:type="spellEnd"/>
            <w:r w:rsidRPr="00C96622">
              <w:rPr>
                <w:sz w:val="20"/>
                <w:szCs w:val="20"/>
              </w:rPr>
              <w:t xml:space="preserve"> </w:t>
            </w:r>
            <w:proofErr w:type="spellStart"/>
            <w:r w:rsidRPr="00C96622">
              <w:rPr>
                <w:sz w:val="20"/>
                <w:szCs w:val="20"/>
              </w:rPr>
              <w:t>Touch</w:t>
            </w:r>
            <w:proofErr w:type="spellEnd"/>
          </w:p>
          <w:p w:rsidR="00515724" w:rsidRPr="00C96622" w:rsidRDefault="00515724" w:rsidP="00226D54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Ilość punktów dotyku 10</w:t>
            </w:r>
          </w:p>
          <w:p w:rsidR="00515724" w:rsidRPr="00C96622" w:rsidRDefault="00515724" w:rsidP="00226D54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Wykrywanie dotyku Ludzki palec, dłoń w rękawiczce lub przewodzący</w:t>
            </w:r>
          </w:p>
          <w:p w:rsidR="00515724" w:rsidRPr="00C96622" w:rsidRDefault="00515724" w:rsidP="00226D54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wskaźnik</w:t>
            </w:r>
          </w:p>
          <w:p w:rsidR="00515724" w:rsidRPr="00C96622" w:rsidRDefault="00515724" w:rsidP="00226D54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Dopuszczalna grubość szkła 12 mm</w:t>
            </w:r>
          </w:p>
          <w:p w:rsidR="00515724" w:rsidRPr="00C96622" w:rsidRDefault="00515724" w:rsidP="00226D54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Dopuszczalna grubość zadruku/laminatu szkła dokoła obszaru aktywnego</w:t>
            </w:r>
          </w:p>
          <w:p w:rsidR="00515724" w:rsidRPr="00C96622" w:rsidRDefault="00515724" w:rsidP="00226D54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0,05 mm</w:t>
            </w:r>
          </w:p>
          <w:p w:rsidR="00515724" w:rsidRPr="00C96622" w:rsidRDefault="00515724" w:rsidP="00226D54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Siła nacisku &lt;0.1g</w:t>
            </w:r>
          </w:p>
          <w:p w:rsidR="00515724" w:rsidRPr="00C96622" w:rsidRDefault="00515724" w:rsidP="00226D54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Minimalna wielkość dotykanego obiektu 8 mm dla palca, 3 mm dla przewodzącego wskaźnika</w:t>
            </w:r>
          </w:p>
          <w:p w:rsidR="00515724" w:rsidRPr="00C96622" w:rsidRDefault="00515724" w:rsidP="00226D54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Szybkość wykrywania dotyku 5-16 ms</w:t>
            </w:r>
          </w:p>
          <w:p w:rsidR="00515724" w:rsidRPr="00C96622" w:rsidRDefault="00515724" w:rsidP="00226D54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Połączenie USB</w:t>
            </w:r>
          </w:p>
          <w:p w:rsidR="00515724" w:rsidRPr="00C96622" w:rsidRDefault="00515724" w:rsidP="00226D54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 xml:space="preserve">Kompatybilne systemy operacyjne Win 7, Win 8 – HID plug &amp; </w:t>
            </w:r>
            <w:proofErr w:type="spellStart"/>
            <w:r w:rsidRPr="00C96622">
              <w:rPr>
                <w:sz w:val="20"/>
                <w:szCs w:val="20"/>
              </w:rPr>
              <w:t>play</w:t>
            </w:r>
            <w:proofErr w:type="spellEnd"/>
          </w:p>
          <w:p w:rsidR="00515724" w:rsidRPr="00C96622" w:rsidRDefault="00515724" w:rsidP="00226D54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Linux, Android – wymagany sterownik</w:t>
            </w:r>
          </w:p>
          <w:p w:rsidR="00515724" w:rsidRPr="00C96622" w:rsidRDefault="00515724" w:rsidP="00226D54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Dokładność dotyku ±1,5 mm</w:t>
            </w:r>
          </w:p>
          <w:p w:rsidR="00515724" w:rsidRPr="00C96622" w:rsidRDefault="00515724" w:rsidP="00226D54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Zasilanie USB (nie wymaga zasilacza)</w:t>
            </w:r>
          </w:p>
          <w:p w:rsidR="00515724" w:rsidRPr="00C96622" w:rsidRDefault="00515724" w:rsidP="00226D54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Napięcie zasilania DC 4.6V ~ 5.25V</w:t>
            </w:r>
          </w:p>
          <w:p w:rsidR="00515724" w:rsidRPr="00C96622" w:rsidRDefault="00515724" w:rsidP="00226D54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Pobór mocy USB: ≤ 2.5W</w:t>
            </w:r>
          </w:p>
          <w:p w:rsidR="00515724" w:rsidRPr="00C96622" w:rsidRDefault="00515724" w:rsidP="00226D54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Temperatura pracy -20°C do 60°C</w:t>
            </w:r>
          </w:p>
          <w:p w:rsidR="00515724" w:rsidRPr="00C96622" w:rsidRDefault="00515724" w:rsidP="00226D54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Temperatura przechowywania -20°C do 70°C</w:t>
            </w:r>
          </w:p>
          <w:p w:rsidR="00515724" w:rsidRPr="00C96622" w:rsidRDefault="00515724" w:rsidP="00226D54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Dopuszczalna wilgotność przechowywania RH 10-95%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5724" w:rsidRPr="00C96622" w:rsidRDefault="00515724" w:rsidP="00226D54">
            <w:pPr>
              <w:spacing w:after="0" w:line="360" w:lineRule="auto"/>
              <w:jc w:val="both"/>
              <w:rPr>
                <w:rFonts w:eastAsia="Calibri" w:cs="Arial"/>
                <w:sz w:val="20"/>
                <w:szCs w:val="20"/>
                <w:lang w:val="cs-CZ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5724" w:rsidRPr="00C96622" w:rsidRDefault="00515724" w:rsidP="00226D54">
            <w:pPr>
              <w:spacing w:after="0" w:line="360" w:lineRule="auto"/>
              <w:jc w:val="both"/>
              <w:rPr>
                <w:rFonts w:eastAsia="Calibri" w:cs="Arial"/>
                <w:sz w:val="20"/>
                <w:szCs w:val="20"/>
                <w:lang w:val="cs-CZ"/>
              </w:rPr>
            </w:pPr>
            <w:r w:rsidRPr="00C96622">
              <w:rPr>
                <w:rFonts w:eastAsia="Calibri" w:cs="Arial"/>
                <w:sz w:val="20"/>
                <w:szCs w:val="20"/>
                <w:lang w:val="cs-CZ"/>
              </w:rPr>
              <w:t>Tak/nie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5724" w:rsidRPr="00C96622" w:rsidRDefault="00515724" w:rsidP="00226D54">
            <w:pPr>
              <w:spacing w:after="0" w:line="360" w:lineRule="auto"/>
              <w:jc w:val="both"/>
              <w:rPr>
                <w:rFonts w:eastAsia="Calibri" w:cs="Arial"/>
                <w:sz w:val="20"/>
                <w:szCs w:val="20"/>
                <w:lang w:val="cs-CZ"/>
              </w:rPr>
            </w:pPr>
          </w:p>
        </w:tc>
      </w:tr>
      <w:tr w:rsidR="00515724" w:rsidRPr="00C96622" w:rsidTr="00515724">
        <w:trPr>
          <w:gridAfter w:val="4"/>
          <w:wAfter w:w="7794" w:type="dxa"/>
          <w:trHeight w:val="757"/>
        </w:trPr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5724" w:rsidRPr="00C96622" w:rsidRDefault="00515724" w:rsidP="0024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69"/>
              <w:jc w:val="right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6.4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5724" w:rsidRPr="00C96622" w:rsidRDefault="00515724" w:rsidP="00226D54">
            <w:pPr>
              <w:spacing w:after="0" w:line="360" w:lineRule="auto"/>
              <w:rPr>
                <w:rFonts w:eastAsia="Calibri" w:cs="Arial"/>
                <w:sz w:val="20"/>
                <w:szCs w:val="20"/>
                <w:lang w:eastAsia="pl-PL"/>
              </w:rPr>
            </w:pPr>
            <w:r w:rsidRPr="00C96622">
              <w:rPr>
                <w:rFonts w:eastAsia="Calibri" w:cs="Arial"/>
                <w:sz w:val="20"/>
                <w:szCs w:val="20"/>
                <w:lang w:eastAsia="pl-PL"/>
              </w:rPr>
              <w:t>Komputer Sterujący  parametry minimalne lub równoważne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5724" w:rsidRPr="00C96622" w:rsidRDefault="00515724" w:rsidP="00226D54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Procesor (wymagania minimalne):</w:t>
            </w:r>
          </w:p>
          <w:p w:rsidR="00515724" w:rsidRPr="00C96622" w:rsidRDefault="00515724" w:rsidP="00226D54">
            <w:pPr>
              <w:pStyle w:val="Akapitzlist"/>
              <w:widowControl w:val="0"/>
              <w:numPr>
                <w:ilvl w:val="1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  <w:r w:rsidRPr="00C96622">
              <w:rPr>
                <w:sz w:val="20"/>
                <w:szCs w:val="20"/>
                <w:lang w:val="en-US"/>
              </w:rPr>
              <w:t>TDP (Thermal Design Power) – max 15W</w:t>
            </w:r>
          </w:p>
          <w:p w:rsidR="00515724" w:rsidRPr="00C96622" w:rsidRDefault="00515724" w:rsidP="00226D54">
            <w:pPr>
              <w:pStyle w:val="Akapitzlist"/>
              <w:widowControl w:val="0"/>
              <w:numPr>
                <w:ilvl w:val="1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Taktowanie</w:t>
            </w:r>
            <w:r w:rsidRPr="00C96622">
              <w:rPr>
                <w:sz w:val="20"/>
                <w:szCs w:val="20"/>
              </w:rPr>
              <w:tab/>
              <w:t>- w przedziale 2200 - 3400 MHz</w:t>
            </w:r>
          </w:p>
          <w:p w:rsidR="00515724" w:rsidRPr="00C96622" w:rsidRDefault="00515724" w:rsidP="00226D54">
            <w:pPr>
              <w:pStyle w:val="Akapitzlist"/>
              <w:widowControl w:val="0"/>
              <w:numPr>
                <w:ilvl w:val="1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Ilość rdzeni – 2</w:t>
            </w:r>
          </w:p>
          <w:p w:rsidR="00515724" w:rsidRPr="00C96622" w:rsidRDefault="00515724" w:rsidP="00226D54">
            <w:pPr>
              <w:pStyle w:val="Akapitzlist"/>
              <w:widowControl w:val="0"/>
              <w:numPr>
                <w:ilvl w:val="1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Ilość punktów w zdobytych w testach wg rankingu na stronie https://www.cpubenchmark.net/cpu_list.php - (</w:t>
            </w:r>
            <w:proofErr w:type="spellStart"/>
            <w:r w:rsidRPr="00C96622">
              <w:rPr>
                <w:sz w:val="20"/>
                <w:szCs w:val="20"/>
              </w:rPr>
              <w:t>Passmark</w:t>
            </w:r>
            <w:proofErr w:type="spellEnd"/>
            <w:r w:rsidRPr="00C96622">
              <w:rPr>
                <w:sz w:val="20"/>
                <w:szCs w:val="20"/>
              </w:rPr>
              <w:t xml:space="preserve"> CPU Mark) -</w:t>
            </w:r>
            <w:r w:rsidR="001C0D6B">
              <w:rPr>
                <w:sz w:val="20"/>
                <w:szCs w:val="20"/>
              </w:rPr>
              <w:t xml:space="preserve"> </w:t>
            </w:r>
            <w:r w:rsidR="001C0D6B">
              <w:rPr>
                <w:sz w:val="20"/>
                <w:szCs w:val="20"/>
              </w:rPr>
              <w:t>co najmniej</w:t>
            </w:r>
            <w:r w:rsidRPr="00C96622">
              <w:rPr>
                <w:sz w:val="20"/>
                <w:szCs w:val="20"/>
              </w:rPr>
              <w:t xml:space="preserve"> 5699</w:t>
            </w:r>
          </w:p>
          <w:p w:rsidR="00515724" w:rsidRPr="00C96622" w:rsidRDefault="00515724" w:rsidP="00226D54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Pamięć: 8GB DDR4-2133MHz SODIMM</w:t>
            </w:r>
          </w:p>
          <w:p w:rsidR="00515724" w:rsidRPr="00C96622" w:rsidRDefault="00515724" w:rsidP="00226D54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Grafika: Wsparcie dla DirectX 12 (FL 12_1)</w:t>
            </w:r>
          </w:p>
          <w:p w:rsidR="00515724" w:rsidRPr="00C96622" w:rsidRDefault="00515724" w:rsidP="00226D54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Dysk Systemowy: 128GB SSD</w:t>
            </w:r>
          </w:p>
          <w:p w:rsidR="00515724" w:rsidRPr="00C96622" w:rsidRDefault="00515724" w:rsidP="00226D54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Mocowanie w standardzie VESA w zestawie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5724" w:rsidRPr="00C96622" w:rsidRDefault="00515724" w:rsidP="00226D54">
            <w:pPr>
              <w:spacing w:after="0" w:line="360" w:lineRule="auto"/>
              <w:jc w:val="both"/>
              <w:rPr>
                <w:rFonts w:eastAsia="Calibri" w:cs="Arial"/>
                <w:sz w:val="20"/>
                <w:szCs w:val="20"/>
                <w:lang w:val="cs-CZ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5724" w:rsidRPr="00C96622" w:rsidRDefault="00515724" w:rsidP="00226D54">
            <w:pPr>
              <w:spacing w:after="0" w:line="360" w:lineRule="auto"/>
              <w:jc w:val="both"/>
              <w:rPr>
                <w:rFonts w:eastAsia="Calibri" w:cs="Arial"/>
                <w:sz w:val="20"/>
                <w:szCs w:val="20"/>
                <w:lang w:val="cs-CZ"/>
              </w:rPr>
            </w:pPr>
            <w:r w:rsidRPr="00C96622">
              <w:rPr>
                <w:rFonts w:eastAsia="Calibri" w:cs="Arial"/>
                <w:sz w:val="20"/>
                <w:szCs w:val="20"/>
                <w:lang w:val="cs-CZ"/>
              </w:rPr>
              <w:t>Tak/nie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5724" w:rsidRPr="00C96622" w:rsidRDefault="00515724" w:rsidP="00226D54">
            <w:pPr>
              <w:spacing w:after="0" w:line="360" w:lineRule="auto"/>
              <w:jc w:val="both"/>
              <w:rPr>
                <w:rFonts w:eastAsia="Calibri" w:cs="Arial"/>
                <w:sz w:val="20"/>
                <w:szCs w:val="20"/>
                <w:lang w:val="cs-CZ"/>
              </w:rPr>
            </w:pPr>
          </w:p>
        </w:tc>
      </w:tr>
      <w:tr w:rsidR="00CE2247" w:rsidRPr="00C96622" w:rsidTr="00515724">
        <w:trPr>
          <w:trHeight w:val="757"/>
        </w:trPr>
        <w:tc>
          <w:tcPr>
            <w:tcW w:w="1513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247" w:rsidRPr="00C96622" w:rsidRDefault="00CE2247" w:rsidP="0024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69"/>
              <w:jc w:val="right"/>
              <w:rPr>
                <w:sz w:val="20"/>
                <w:szCs w:val="20"/>
              </w:rPr>
            </w:pPr>
            <w:r w:rsidRPr="00C96622">
              <w:rPr>
                <w:b/>
                <w:sz w:val="20"/>
                <w:szCs w:val="20"/>
              </w:rPr>
              <w:lastRenderedPageBreak/>
              <w:t>7. Po miód do lasu (Oznaczenie Stanowiska SIN-1/2)</w:t>
            </w:r>
          </w:p>
        </w:tc>
        <w:tc>
          <w:tcPr>
            <w:tcW w:w="1842" w:type="dxa"/>
          </w:tcPr>
          <w:p w:rsidR="00CE2247" w:rsidRPr="00C96622" w:rsidRDefault="00CE2247">
            <w:pPr>
              <w:rPr>
                <w:rFonts w:eastAsia="Calibri" w:cs="Arial"/>
                <w:sz w:val="20"/>
                <w:szCs w:val="20"/>
                <w:lang w:val="cs-CZ"/>
              </w:rPr>
            </w:pPr>
          </w:p>
        </w:tc>
        <w:tc>
          <w:tcPr>
            <w:tcW w:w="1984" w:type="dxa"/>
          </w:tcPr>
          <w:p w:rsidR="00CE2247" w:rsidRPr="00C96622" w:rsidRDefault="00CE2247">
            <w:pPr>
              <w:rPr>
                <w:rFonts w:eastAsia="Calibri" w:cs="Arial"/>
                <w:sz w:val="20"/>
                <w:szCs w:val="20"/>
                <w:lang w:val="cs-CZ"/>
              </w:rPr>
            </w:pPr>
          </w:p>
        </w:tc>
        <w:tc>
          <w:tcPr>
            <w:tcW w:w="1984" w:type="dxa"/>
          </w:tcPr>
          <w:p w:rsidR="00CE2247" w:rsidRPr="00C96622" w:rsidRDefault="00CE2247">
            <w:pPr>
              <w:rPr>
                <w:rFonts w:eastAsia="Calibri" w:cs="Arial"/>
                <w:sz w:val="20"/>
                <w:szCs w:val="20"/>
                <w:lang w:val="cs-CZ"/>
              </w:rPr>
            </w:pPr>
          </w:p>
        </w:tc>
        <w:tc>
          <w:tcPr>
            <w:tcW w:w="1984" w:type="dxa"/>
          </w:tcPr>
          <w:p w:rsidR="00CE2247" w:rsidRPr="00C96622" w:rsidRDefault="00CE2247" w:rsidP="00226D54">
            <w:pPr>
              <w:spacing w:after="0" w:line="360" w:lineRule="auto"/>
              <w:jc w:val="both"/>
              <w:rPr>
                <w:rFonts w:eastAsia="Calibri" w:cs="Arial"/>
                <w:sz w:val="20"/>
                <w:szCs w:val="20"/>
                <w:lang w:val="cs-CZ"/>
              </w:rPr>
            </w:pPr>
            <w:r w:rsidRPr="00C96622">
              <w:rPr>
                <w:rFonts w:eastAsia="Calibri" w:cs="Arial"/>
                <w:sz w:val="20"/>
                <w:szCs w:val="20"/>
                <w:lang w:val="cs-CZ"/>
              </w:rPr>
              <w:t>Tak/nie</w:t>
            </w:r>
          </w:p>
        </w:tc>
      </w:tr>
      <w:tr w:rsidR="00515724" w:rsidRPr="00C96622" w:rsidTr="00C96622">
        <w:trPr>
          <w:gridAfter w:val="4"/>
          <w:wAfter w:w="7794" w:type="dxa"/>
          <w:trHeight w:val="757"/>
        </w:trPr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5724" w:rsidRPr="00C96622" w:rsidRDefault="00515724" w:rsidP="0024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69"/>
              <w:jc w:val="right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7.1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5724" w:rsidRPr="00C96622" w:rsidRDefault="00515724" w:rsidP="00226D54">
            <w:pPr>
              <w:spacing w:after="0" w:line="360" w:lineRule="auto"/>
              <w:rPr>
                <w:rFonts w:eastAsia="Calibri" w:cs="Arial"/>
                <w:sz w:val="20"/>
                <w:szCs w:val="20"/>
                <w:lang w:eastAsia="pl-PL"/>
              </w:rPr>
            </w:pPr>
            <w:r w:rsidRPr="00C96622">
              <w:rPr>
                <w:rFonts w:eastAsia="Calibri" w:cs="Arial"/>
                <w:sz w:val="20"/>
                <w:szCs w:val="20"/>
                <w:lang w:eastAsia="pl-PL"/>
              </w:rPr>
              <w:t>Obudowa Stanowiska Naściennego</w:t>
            </w:r>
          </w:p>
          <w:p w:rsidR="00515724" w:rsidRPr="00C96622" w:rsidRDefault="00515724" w:rsidP="00226D54">
            <w:pPr>
              <w:spacing w:after="0" w:line="360" w:lineRule="auto"/>
              <w:jc w:val="both"/>
              <w:rPr>
                <w:rFonts w:eastAsia="Calibri" w:cs="Arial"/>
                <w:sz w:val="20"/>
                <w:szCs w:val="20"/>
                <w:lang w:eastAsia="pl-PL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5724" w:rsidRPr="00C96622" w:rsidRDefault="00515724" w:rsidP="00226D54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Obudowa naścienna wandaloodporna ze stali 1.5mm lakierowana proszkowo na kolor</w:t>
            </w:r>
            <w:r w:rsidR="00AA571F" w:rsidRPr="00AA571F">
              <w:rPr>
                <w:color w:val="FF0000"/>
                <w:sz w:val="20"/>
                <w:szCs w:val="20"/>
              </w:rPr>
              <w:t xml:space="preserve"> </w:t>
            </w:r>
            <w:r w:rsidRPr="00AA571F">
              <w:rPr>
                <w:sz w:val="20"/>
                <w:szCs w:val="20"/>
              </w:rPr>
              <w:t>do ustalenia z Zamawiającym</w:t>
            </w:r>
          </w:p>
          <w:p w:rsidR="00515724" w:rsidRPr="00C96622" w:rsidRDefault="00515724" w:rsidP="00226D54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Zintegrowana  wentylacja i listwa przepięciowa</w:t>
            </w:r>
          </w:p>
          <w:p w:rsidR="00515724" w:rsidRPr="00C96622" w:rsidRDefault="00515724" w:rsidP="00226D54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Nakładka dotykowa pojemnościowa – 10 punktów dotyku</w:t>
            </w:r>
          </w:p>
          <w:p w:rsidR="00515724" w:rsidRPr="00C96622" w:rsidRDefault="00515724" w:rsidP="00226D54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Jednolite szkło hartowane 4mm na froncie</w:t>
            </w:r>
          </w:p>
          <w:p w:rsidR="00515724" w:rsidRPr="00C96622" w:rsidRDefault="00515724" w:rsidP="00226D54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Konstrukcja umożliwiająca instalację dedykowanego komputera sterującego</w:t>
            </w:r>
          </w:p>
          <w:p w:rsidR="00515724" w:rsidRPr="00C96622" w:rsidRDefault="00515724" w:rsidP="00226D54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Mocowanie naścienne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5724" w:rsidRPr="00C96622" w:rsidRDefault="00515724" w:rsidP="00226D54">
            <w:pPr>
              <w:spacing w:after="0" w:line="360" w:lineRule="auto"/>
              <w:jc w:val="both"/>
              <w:rPr>
                <w:rFonts w:eastAsia="Calibri" w:cs="Arial"/>
                <w:sz w:val="20"/>
                <w:szCs w:val="20"/>
                <w:lang w:val="cs-CZ"/>
              </w:rPr>
            </w:pPr>
            <w:r w:rsidRPr="00C96622">
              <w:rPr>
                <w:rFonts w:eastAsia="Calibri" w:cs="Arial"/>
                <w:sz w:val="20"/>
                <w:szCs w:val="20"/>
                <w:lang w:val="cs-CZ"/>
              </w:rPr>
              <w:t>1 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5724" w:rsidRPr="00C96622" w:rsidRDefault="00515724" w:rsidP="00226D54">
            <w:pPr>
              <w:spacing w:after="0" w:line="360" w:lineRule="auto"/>
              <w:jc w:val="both"/>
              <w:rPr>
                <w:rFonts w:eastAsia="Calibri" w:cs="Arial"/>
                <w:sz w:val="20"/>
                <w:szCs w:val="20"/>
                <w:lang w:val="cs-CZ"/>
              </w:rPr>
            </w:pPr>
            <w:r w:rsidRPr="00C96622">
              <w:rPr>
                <w:rFonts w:eastAsia="Calibri" w:cs="Arial"/>
                <w:sz w:val="20"/>
                <w:szCs w:val="20"/>
                <w:lang w:val="cs-CZ"/>
              </w:rPr>
              <w:t>Tak/nie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5724" w:rsidRPr="00C96622" w:rsidRDefault="00515724" w:rsidP="00226D54">
            <w:pPr>
              <w:spacing w:after="0" w:line="360" w:lineRule="auto"/>
              <w:jc w:val="both"/>
              <w:rPr>
                <w:rFonts w:eastAsia="Calibri" w:cs="Arial"/>
                <w:sz w:val="20"/>
                <w:szCs w:val="20"/>
                <w:lang w:val="cs-CZ"/>
              </w:rPr>
            </w:pPr>
          </w:p>
        </w:tc>
      </w:tr>
      <w:tr w:rsidR="00515724" w:rsidRPr="00C96622" w:rsidTr="00C96622">
        <w:trPr>
          <w:gridAfter w:val="4"/>
          <w:wAfter w:w="7794" w:type="dxa"/>
          <w:trHeight w:val="757"/>
        </w:trPr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5724" w:rsidRPr="00C96622" w:rsidRDefault="00515724" w:rsidP="0024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69"/>
              <w:jc w:val="right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7.2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5724" w:rsidRPr="00C96622" w:rsidRDefault="00515724" w:rsidP="00226D54">
            <w:pPr>
              <w:spacing w:after="0" w:line="360" w:lineRule="auto"/>
              <w:jc w:val="both"/>
              <w:rPr>
                <w:rFonts w:eastAsia="Calibri" w:cs="Arial"/>
                <w:sz w:val="20"/>
                <w:szCs w:val="20"/>
                <w:lang w:eastAsia="pl-PL"/>
              </w:rPr>
            </w:pPr>
            <w:r w:rsidRPr="00C96622">
              <w:rPr>
                <w:rFonts w:eastAsia="Calibri" w:cs="Arial"/>
                <w:sz w:val="20"/>
                <w:szCs w:val="20"/>
                <w:lang w:eastAsia="pl-PL"/>
              </w:rPr>
              <w:t>Monitor  parametry minimalne lub równoważne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5724" w:rsidRPr="00C96622" w:rsidRDefault="00515724" w:rsidP="00226D54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Wielkość ekranu 40“</w:t>
            </w:r>
          </w:p>
          <w:p w:rsidR="00515724" w:rsidRPr="00C96622" w:rsidRDefault="00515724" w:rsidP="00226D54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Panel w technologii VA z podświetleniem LED</w:t>
            </w:r>
          </w:p>
          <w:p w:rsidR="00515724" w:rsidRPr="00C96622" w:rsidRDefault="00515724" w:rsidP="00226D54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Współczynnik obrazu: 16:9</w:t>
            </w:r>
          </w:p>
          <w:p w:rsidR="00515724" w:rsidRPr="00C96622" w:rsidRDefault="00515724" w:rsidP="00226D54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Jasność: 500cd/m2</w:t>
            </w:r>
          </w:p>
          <w:p w:rsidR="00515724" w:rsidRPr="00C96622" w:rsidRDefault="00515724" w:rsidP="00226D54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Ilość wyświetlanych kolorów – 10bit</w:t>
            </w:r>
          </w:p>
          <w:p w:rsidR="00515724" w:rsidRPr="00C96622" w:rsidRDefault="00515724" w:rsidP="00226D54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Kontrast Statyczny: 4000:1</w:t>
            </w:r>
          </w:p>
          <w:p w:rsidR="00515724" w:rsidRPr="00C96622" w:rsidRDefault="00515724" w:rsidP="00226D54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Wbudowane głośniki 2x10W</w:t>
            </w:r>
          </w:p>
          <w:p w:rsidR="00515724" w:rsidRPr="00C96622" w:rsidRDefault="00515724" w:rsidP="00226D54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C96622">
              <w:rPr>
                <w:sz w:val="20"/>
                <w:szCs w:val="20"/>
                <w:lang w:val="en-US"/>
              </w:rPr>
              <w:t>Złącza</w:t>
            </w:r>
            <w:proofErr w:type="spellEnd"/>
            <w:r w:rsidRPr="00C96622">
              <w:rPr>
                <w:sz w:val="20"/>
                <w:szCs w:val="20"/>
                <w:lang w:val="en-US"/>
              </w:rPr>
              <w:t>: D-SUB, DVI-D, 2 x HDMI, 2 x Display Port</w:t>
            </w:r>
          </w:p>
          <w:p w:rsidR="00515724" w:rsidRPr="00C96622" w:rsidRDefault="00515724" w:rsidP="00226D54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Możliwość sterowania monitorem przez złącza Rs-232, RJ45, IR</w:t>
            </w:r>
          </w:p>
          <w:p w:rsidR="00515724" w:rsidRPr="00C96622" w:rsidRDefault="00515724" w:rsidP="00226D54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 xml:space="preserve">Zintegrowany media </w:t>
            </w:r>
            <w:proofErr w:type="spellStart"/>
            <w:r w:rsidRPr="00C96622">
              <w:rPr>
                <w:sz w:val="20"/>
                <w:szCs w:val="20"/>
              </w:rPr>
              <w:t>player</w:t>
            </w:r>
            <w:proofErr w:type="spellEnd"/>
            <w:r w:rsidRPr="00C96622">
              <w:rPr>
                <w:sz w:val="20"/>
                <w:szCs w:val="20"/>
              </w:rPr>
              <w:t xml:space="preserve"> (obsługiwane formaty: JPG, PNG, MP4, MOV, FLV (H264), MPG, WMV, WAV, MP3)</w:t>
            </w:r>
          </w:p>
          <w:p w:rsidR="00515724" w:rsidRPr="00C96622" w:rsidRDefault="00515724" w:rsidP="00226D54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Zgodność z dodatkowymi systemami zintegrowanymi</w:t>
            </w:r>
          </w:p>
          <w:p w:rsidR="00515724" w:rsidRPr="00C96622" w:rsidRDefault="00515724" w:rsidP="00226D54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Wbudowany czujnik natężenia oświetlenia</w:t>
            </w:r>
          </w:p>
          <w:p w:rsidR="00515724" w:rsidRPr="00C96622" w:rsidRDefault="00515724" w:rsidP="00226D54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Zdejmowane logo producenta</w:t>
            </w:r>
          </w:p>
          <w:p w:rsidR="00515724" w:rsidRPr="00C96622" w:rsidRDefault="00515724" w:rsidP="00226D54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Czujnik NFC</w:t>
            </w:r>
          </w:p>
          <w:p w:rsidR="00515724" w:rsidRPr="00C96622" w:rsidRDefault="00515724" w:rsidP="00226D54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Możliwość pracy: Pozioma, Pionowa, Ekranem w dół, Ekranem do góry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5724" w:rsidRPr="00C96622" w:rsidRDefault="00515724" w:rsidP="00226D54">
            <w:pPr>
              <w:spacing w:after="0" w:line="360" w:lineRule="auto"/>
              <w:jc w:val="both"/>
              <w:rPr>
                <w:rFonts w:eastAsia="Calibri" w:cs="Arial"/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5724" w:rsidRPr="00C96622" w:rsidRDefault="00515724" w:rsidP="00226D54">
            <w:pPr>
              <w:spacing w:after="0" w:line="360" w:lineRule="auto"/>
              <w:jc w:val="both"/>
              <w:rPr>
                <w:rFonts w:eastAsia="Calibri" w:cs="Arial"/>
                <w:sz w:val="20"/>
                <w:szCs w:val="20"/>
                <w:lang w:val="cs-CZ"/>
              </w:rPr>
            </w:pPr>
            <w:r w:rsidRPr="00C96622">
              <w:rPr>
                <w:rFonts w:eastAsia="Calibri" w:cs="Arial"/>
                <w:sz w:val="20"/>
                <w:szCs w:val="20"/>
                <w:lang w:val="cs-CZ"/>
              </w:rPr>
              <w:t>Tak/nie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5724" w:rsidRPr="00C96622" w:rsidRDefault="00515724" w:rsidP="00226D54">
            <w:pPr>
              <w:spacing w:after="0" w:line="360" w:lineRule="auto"/>
              <w:jc w:val="both"/>
              <w:rPr>
                <w:rFonts w:eastAsia="Calibri" w:cs="Arial"/>
                <w:sz w:val="20"/>
                <w:szCs w:val="20"/>
                <w:lang w:val="cs-CZ"/>
              </w:rPr>
            </w:pPr>
          </w:p>
        </w:tc>
      </w:tr>
      <w:tr w:rsidR="0045248F" w:rsidRPr="00C96622" w:rsidTr="00C96622">
        <w:trPr>
          <w:gridAfter w:val="4"/>
          <w:wAfter w:w="7794" w:type="dxa"/>
          <w:trHeight w:val="757"/>
        </w:trPr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48F" w:rsidRPr="00C96622" w:rsidRDefault="0045248F" w:rsidP="0024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69"/>
              <w:jc w:val="right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7.3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48F" w:rsidRPr="00C96622" w:rsidRDefault="0045248F" w:rsidP="00226D54">
            <w:pPr>
              <w:spacing w:after="0" w:line="360" w:lineRule="auto"/>
              <w:rPr>
                <w:rFonts w:eastAsia="Calibri" w:cs="Arial"/>
                <w:sz w:val="20"/>
                <w:szCs w:val="20"/>
                <w:lang w:eastAsia="pl-PL"/>
              </w:rPr>
            </w:pPr>
            <w:r w:rsidRPr="00C96622">
              <w:rPr>
                <w:rFonts w:eastAsia="Calibri" w:cs="Arial"/>
                <w:sz w:val="20"/>
                <w:szCs w:val="20"/>
                <w:lang w:eastAsia="pl-PL"/>
              </w:rPr>
              <w:t>Nakładka Dotykowa parametry minimalne lub równoważne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48F" w:rsidRPr="00C96622" w:rsidRDefault="0045248F" w:rsidP="00226D54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 xml:space="preserve">Technologia </w:t>
            </w:r>
            <w:proofErr w:type="spellStart"/>
            <w:r w:rsidRPr="00C96622">
              <w:rPr>
                <w:sz w:val="20"/>
                <w:szCs w:val="20"/>
              </w:rPr>
              <w:t>Projected</w:t>
            </w:r>
            <w:proofErr w:type="spellEnd"/>
            <w:r w:rsidRPr="00C96622">
              <w:rPr>
                <w:sz w:val="20"/>
                <w:szCs w:val="20"/>
              </w:rPr>
              <w:t xml:space="preserve"> </w:t>
            </w:r>
            <w:proofErr w:type="spellStart"/>
            <w:r w:rsidRPr="00C96622">
              <w:rPr>
                <w:sz w:val="20"/>
                <w:szCs w:val="20"/>
              </w:rPr>
              <w:t>Capacitive</w:t>
            </w:r>
            <w:proofErr w:type="spellEnd"/>
            <w:r w:rsidRPr="00C96622">
              <w:rPr>
                <w:sz w:val="20"/>
                <w:szCs w:val="20"/>
              </w:rPr>
              <w:t xml:space="preserve"> </w:t>
            </w:r>
            <w:proofErr w:type="spellStart"/>
            <w:r w:rsidRPr="00C96622">
              <w:rPr>
                <w:sz w:val="20"/>
                <w:szCs w:val="20"/>
              </w:rPr>
              <w:t>Touch</w:t>
            </w:r>
            <w:proofErr w:type="spellEnd"/>
          </w:p>
          <w:p w:rsidR="0045248F" w:rsidRPr="00C96622" w:rsidRDefault="0045248F" w:rsidP="00226D54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Ilość punktów dotyku 10</w:t>
            </w:r>
          </w:p>
          <w:p w:rsidR="0045248F" w:rsidRPr="00C96622" w:rsidRDefault="0045248F" w:rsidP="00226D54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Wykrywanie dotyku Ludzki palec, dłoń w rękawiczce lub przewodzący</w:t>
            </w:r>
          </w:p>
          <w:p w:rsidR="0045248F" w:rsidRPr="00C96622" w:rsidRDefault="0045248F" w:rsidP="00226D54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wskaźnik</w:t>
            </w:r>
          </w:p>
          <w:p w:rsidR="0045248F" w:rsidRPr="00C96622" w:rsidRDefault="0045248F" w:rsidP="00226D54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Dopuszczalna grubość szkła 12 mm</w:t>
            </w:r>
          </w:p>
          <w:p w:rsidR="0045248F" w:rsidRPr="00C96622" w:rsidRDefault="0045248F" w:rsidP="00226D54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Dopuszczalna grubość zadruku/laminatu szkła dokoła obszaru aktywnego</w:t>
            </w:r>
          </w:p>
          <w:p w:rsidR="0045248F" w:rsidRPr="00C96622" w:rsidRDefault="0045248F" w:rsidP="00226D54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0,05 mm</w:t>
            </w:r>
          </w:p>
          <w:p w:rsidR="0045248F" w:rsidRPr="00C96622" w:rsidRDefault="0045248F" w:rsidP="00226D54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Siła nacisku &lt;0.1g</w:t>
            </w:r>
          </w:p>
          <w:p w:rsidR="0045248F" w:rsidRPr="00C96622" w:rsidRDefault="0045248F" w:rsidP="00226D54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Minimalna wielkość dotykanego obiektu 8 mm dla palca, 3 mm dla przewodzącego wskaźnika</w:t>
            </w:r>
          </w:p>
          <w:p w:rsidR="0045248F" w:rsidRPr="00C96622" w:rsidRDefault="0045248F" w:rsidP="00226D54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Szybkość wykrywania dotyku 5-16 ms</w:t>
            </w:r>
          </w:p>
          <w:p w:rsidR="0045248F" w:rsidRPr="00C96622" w:rsidRDefault="0045248F" w:rsidP="00226D54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Połączenie USB</w:t>
            </w:r>
          </w:p>
          <w:p w:rsidR="0045248F" w:rsidRPr="00C96622" w:rsidRDefault="0045248F" w:rsidP="00226D54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lastRenderedPageBreak/>
              <w:t xml:space="preserve">Kompatybilne systemy operacyjne Win 7, Win 8 – HID plug &amp; </w:t>
            </w:r>
            <w:proofErr w:type="spellStart"/>
            <w:r w:rsidRPr="00C96622">
              <w:rPr>
                <w:sz w:val="20"/>
                <w:szCs w:val="20"/>
              </w:rPr>
              <w:t>play</w:t>
            </w:r>
            <w:proofErr w:type="spellEnd"/>
          </w:p>
          <w:p w:rsidR="0045248F" w:rsidRPr="00C96622" w:rsidRDefault="0045248F" w:rsidP="00226D54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Linux, Android – wymagany sterownik</w:t>
            </w:r>
          </w:p>
          <w:p w:rsidR="0045248F" w:rsidRPr="00C96622" w:rsidRDefault="0045248F" w:rsidP="00226D54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Dokładność dotyku ±1,5 mm</w:t>
            </w:r>
          </w:p>
          <w:p w:rsidR="0045248F" w:rsidRPr="00C96622" w:rsidRDefault="0045248F" w:rsidP="00226D54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Zasilanie USB (nie wymaga zasilacza)</w:t>
            </w:r>
          </w:p>
          <w:p w:rsidR="0045248F" w:rsidRPr="00C96622" w:rsidRDefault="0045248F" w:rsidP="00226D54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Napięcie zasilania DC 4.6V ~ 5.25V</w:t>
            </w:r>
          </w:p>
          <w:p w:rsidR="0045248F" w:rsidRPr="00C96622" w:rsidRDefault="0045248F" w:rsidP="00226D54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Pobór mocy USB: ≤ 2.5W</w:t>
            </w:r>
          </w:p>
          <w:p w:rsidR="0045248F" w:rsidRPr="00C96622" w:rsidRDefault="0045248F" w:rsidP="00226D54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Temperatura pracy -20°C do 60°C</w:t>
            </w:r>
          </w:p>
          <w:p w:rsidR="0045248F" w:rsidRPr="00C96622" w:rsidRDefault="0045248F" w:rsidP="00226D54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Temperatura przechowywania -20°C do 70°C</w:t>
            </w:r>
          </w:p>
          <w:p w:rsidR="0045248F" w:rsidRPr="00C96622" w:rsidRDefault="0045248F" w:rsidP="00226D54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Dopuszczalna wilgotność przechowywania RH 10-95%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48F" w:rsidRPr="00C96622" w:rsidRDefault="0045248F" w:rsidP="00226D54">
            <w:pPr>
              <w:spacing w:after="0" w:line="360" w:lineRule="auto"/>
              <w:jc w:val="both"/>
              <w:rPr>
                <w:rFonts w:eastAsia="Calibri" w:cs="Arial"/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48F" w:rsidRPr="00C96622" w:rsidRDefault="0045248F" w:rsidP="00226D54">
            <w:pPr>
              <w:spacing w:after="0" w:line="360" w:lineRule="auto"/>
              <w:jc w:val="both"/>
              <w:rPr>
                <w:rFonts w:eastAsia="Calibri" w:cs="Arial"/>
                <w:sz w:val="20"/>
                <w:szCs w:val="20"/>
                <w:lang w:val="cs-CZ"/>
              </w:rPr>
            </w:pPr>
            <w:r w:rsidRPr="00C96622">
              <w:rPr>
                <w:rFonts w:eastAsia="Calibri" w:cs="Arial"/>
                <w:sz w:val="20"/>
                <w:szCs w:val="20"/>
                <w:lang w:val="cs-CZ"/>
              </w:rPr>
              <w:t>Tak/nie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48F" w:rsidRPr="00C96622" w:rsidRDefault="0045248F" w:rsidP="00226D54">
            <w:pPr>
              <w:spacing w:after="0" w:line="360" w:lineRule="auto"/>
              <w:jc w:val="both"/>
              <w:rPr>
                <w:rFonts w:eastAsia="Calibri" w:cs="Arial"/>
                <w:sz w:val="20"/>
                <w:szCs w:val="20"/>
                <w:lang w:val="cs-CZ"/>
              </w:rPr>
            </w:pPr>
          </w:p>
        </w:tc>
      </w:tr>
      <w:tr w:rsidR="0045248F" w:rsidRPr="00C96622" w:rsidTr="00C96622">
        <w:trPr>
          <w:gridAfter w:val="4"/>
          <w:wAfter w:w="7794" w:type="dxa"/>
          <w:trHeight w:val="757"/>
        </w:trPr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48F" w:rsidRPr="00C96622" w:rsidRDefault="0045248F" w:rsidP="0024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69"/>
              <w:jc w:val="right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7.4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48F" w:rsidRPr="00C96622" w:rsidRDefault="0045248F" w:rsidP="00226D54">
            <w:pPr>
              <w:spacing w:after="0" w:line="360" w:lineRule="auto"/>
              <w:rPr>
                <w:rFonts w:eastAsia="Calibri" w:cs="Arial"/>
                <w:sz w:val="20"/>
                <w:szCs w:val="20"/>
                <w:lang w:eastAsia="pl-PL"/>
              </w:rPr>
            </w:pPr>
            <w:r w:rsidRPr="00C96622">
              <w:rPr>
                <w:rFonts w:eastAsia="Calibri" w:cs="Arial"/>
                <w:sz w:val="20"/>
                <w:szCs w:val="20"/>
                <w:lang w:eastAsia="pl-PL"/>
              </w:rPr>
              <w:t>Komputer Sterujący parametry minimalne lub równoważne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48F" w:rsidRPr="00C96622" w:rsidRDefault="0045248F" w:rsidP="00226D54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Procesor (wymagania minimalne):</w:t>
            </w:r>
          </w:p>
          <w:p w:rsidR="0045248F" w:rsidRPr="00C96622" w:rsidRDefault="0045248F" w:rsidP="00226D54">
            <w:pPr>
              <w:pStyle w:val="Akapitzlist"/>
              <w:widowControl w:val="0"/>
              <w:numPr>
                <w:ilvl w:val="1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  <w:r w:rsidRPr="00C96622">
              <w:rPr>
                <w:sz w:val="20"/>
                <w:szCs w:val="20"/>
                <w:lang w:val="en-US"/>
              </w:rPr>
              <w:t>TDP (Thermal Design Power) – max 15W</w:t>
            </w:r>
          </w:p>
          <w:p w:rsidR="0045248F" w:rsidRPr="00C96622" w:rsidRDefault="0045248F" w:rsidP="00226D54">
            <w:pPr>
              <w:pStyle w:val="Akapitzlist"/>
              <w:widowControl w:val="0"/>
              <w:numPr>
                <w:ilvl w:val="1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Taktowanie</w:t>
            </w:r>
            <w:r w:rsidRPr="00C96622">
              <w:rPr>
                <w:sz w:val="20"/>
                <w:szCs w:val="20"/>
              </w:rPr>
              <w:tab/>
              <w:t>- w przedziale 2200 - 3400 MHz</w:t>
            </w:r>
          </w:p>
          <w:p w:rsidR="0045248F" w:rsidRPr="00C96622" w:rsidRDefault="0045248F" w:rsidP="00226D54">
            <w:pPr>
              <w:pStyle w:val="Akapitzlist"/>
              <w:widowControl w:val="0"/>
              <w:numPr>
                <w:ilvl w:val="1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Ilość rdzeni – 2</w:t>
            </w:r>
          </w:p>
          <w:p w:rsidR="0045248F" w:rsidRPr="00C96622" w:rsidRDefault="0045248F" w:rsidP="00226D54">
            <w:pPr>
              <w:pStyle w:val="Akapitzlist"/>
              <w:widowControl w:val="0"/>
              <w:numPr>
                <w:ilvl w:val="1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Ilość punktów w zdobytych w testach wg rankingu na stronie https://www.cpubenchmark.net/cpu_list.php - (</w:t>
            </w:r>
            <w:proofErr w:type="spellStart"/>
            <w:r w:rsidRPr="00C96622">
              <w:rPr>
                <w:sz w:val="20"/>
                <w:szCs w:val="20"/>
              </w:rPr>
              <w:t>Passmark</w:t>
            </w:r>
            <w:proofErr w:type="spellEnd"/>
            <w:r w:rsidRPr="00C96622">
              <w:rPr>
                <w:sz w:val="20"/>
                <w:szCs w:val="20"/>
              </w:rPr>
              <w:t xml:space="preserve"> CPU Mark) -</w:t>
            </w:r>
            <w:r w:rsidR="001C0D6B">
              <w:rPr>
                <w:sz w:val="20"/>
                <w:szCs w:val="20"/>
              </w:rPr>
              <w:t xml:space="preserve"> </w:t>
            </w:r>
            <w:r w:rsidR="001C0D6B">
              <w:rPr>
                <w:sz w:val="20"/>
                <w:szCs w:val="20"/>
              </w:rPr>
              <w:t>co najmniej</w:t>
            </w:r>
            <w:r w:rsidRPr="00C96622">
              <w:rPr>
                <w:sz w:val="20"/>
                <w:szCs w:val="20"/>
              </w:rPr>
              <w:t xml:space="preserve"> 5699</w:t>
            </w:r>
          </w:p>
          <w:p w:rsidR="0045248F" w:rsidRPr="00C96622" w:rsidRDefault="0045248F" w:rsidP="00226D54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Pamięć: 8GB DDR4-2133MHz SODIMM</w:t>
            </w:r>
          </w:p>
          <w:p w:rsidR="0045248F" w:rsidRPr="00C96622" w:rsidRDefault="0045248F" w:rsidP="00226D54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Grafika: Wsparcie dla DirectX 12 (FL 12_1)</w:t>
            </w:r>
          </w:p>
          <w:p w:rsidR="0045248F" w:rsidRPr="00C96622" w:rsidRDefault="0045248F" w:rsidP="00226D54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Dysk Systemowy: 128GB SSD</w:t>
            </w:r>
          </w:p>
          <w:p w:rsidR="0045248F" w:rsidRPr="00C96622" w:rsidRDefault="0045248F" w:rsidP="00226D54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Mocowanie w standardzie VESA w zestawie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48F" w:rsidRPr="00C96622" w:rsidRDefault="0045248F" w:rsidP="00226D54">
            <w:pPr>
              <w:spacing w:after="0" w:line="360" w:lineRule="auto"/>
              <w:jc w:val="both"/>
              <w:rPr>
                <w:rFonts w:eastAsia="Calibri" w:cs="Arial"/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48F" w:rsidRPr="00C96622" w:rsidRDefault="0045248F" w:rsidP="00226D54">
            <w:pPr>
              <w:spacing w:after="0" w:line="360" w:lineRule="auto"/>
              <w:jc w:val="both"/>
              <w:rPr>
                <w:rFonts w:eastAsia="Calibri" w:cs="Arial"/>
                <w:sz w:val="20"/>
                <w:szCs w:val="20"/>
                <w:lang w:val="cs-CZ"/>
              </w:rPr>
            </w:pPr>
            <w:r w:rsidRPr="00C96622">
              <w:rPr>
                <w:rFonts w:eastAsia="Calibri" w:cs="Arial"/>
                <w:sz w:val="20"/>
                <w:szCs w:val="20"/>
                <w:lang w:val="cs-CZ"/>
              </w:rPr>
              <w:t>Tak/nie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48F" w:rsidRPr="00C96622" w:rsidRDefault="0045248F" w:rsidP="00226D54">
            <w:pPr>
              <w:spacing w:after="0" w:line="360" w:lineRule="auto"/>
              <w:jc w:val="both"/>
              <w:rPr>
                <w:rFonts w:eastAsia="Calibri" w:cs="Arial"/>
                <w:sz w:val="20"/>
                <w:szCs w:val="20"/>
                <w:lang w:val="cs-CZ"/>
              </w:rPr>
            </w:pPr>
          </w:p>
        </w:tc>
      </w:tr>
      <w:tr w:rsidR="00CE2247" w:rsidRPr="00C96622" w:rsidTr="00515724">
        <w:trPr>
          <w:gridAfter w:val="4"/>
          <w:wAfter w:w="7794" w:type="dxa"/>
          <w:trHeight w:val="757"/>
        </w:trPr>
        <w:tc>
          <w:tcPr>
            <w:tcW w:w="1513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247" w:rsidRPr="00C96622" w:rsidRDefault="00CE2247" w:rsidP="0096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69"/>
              <w:jc w:val="both"/>
              <w:rPr>
                <w:sz w:val="20"/>
                <w:szCs w:val="20"/>
              </w:rPr>
            </w:pPr>
            <w:r w:rsidRPr="00C96622">
              <w:rPr>
                <w:b/>
                <w:sz w:val="20"/>
                <w:szCs w:val="20"/>
              </w:rPr>
              <w:t>8. Wirtualna dymarka</w:t>
            </w:r>
            <w:r w:rsidRPr="00C96622">
              <w:rPr>
                <w:sz w:val="20"/>
                <w:szCs w:val="20"/>
              </w:rPr>
              <w:t xml:space="preserve"> </w:t>
            </w:r>
            <w:r w:rsidRPr="00C96622">
              <w:rPr>
                <w:b/>
                <w:sz w:val="20"/>
                <w:szCs w:val="20"/>
              </w:rPr>
              <w:t>(Oznaczenie Stanowiska SIN-1/3)</w:t>
            </w:r>
          </w:p>
        </w:tc>
      </w:tr>
      <w:tr w:rsidR="0045248F" w:rsidRPr="00C96622" w:rsidTr="00AA571F">
        <w:trPr>
          <w:gridAfter w:val="4"/>
          <w:wAfter w:w="7794" w:type="dxa"/>
          <w:trHeight w:val="757"/>
        </w:trPr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48F" w:rsidRPr="00C96622" w:rsidRDefault="0045248F" w:rsidP="0096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69"/>
              <w:jc w:val="both"/>
              <w:rPr>
                <w:b/>
                <w:sz w:val="20"/>
                <w:szCs w:val="20"/>
              </w:rPr>
            </w:pPr>
            <w:r w:rsidRPr="00C96622">
              <w:rPr>
                <w:b/>
                <w:sz w:val="20"/>
                <w:szCs w:val="20"/>
              </w:rPr>
              <w:t>8.1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48F" w:rsidRPr="00C96622" w:rsidRDefault="0045248F" w:rsidP="00226D54">
            <w:pPr>
              <w:spacing w:after="0" w:line="360" w:lineRule="auto"/>
              <w:rPr>
                <w:rFonts w:eastAsia="Calibri" w:cs="Arial"/>
                <w:sz w:val="20"/>
                <w:szCs w:val="20"/>
                <w:lang w:eastAsia="pl-PL"/>
              </w:rPr>
            </w:pPr>
            <w:r w:rsidRPr="00C96622">
              <w:rPr>
                <w:rFonts w:eastAsia="Calibri" w:cs="Arial"/>
                <w:sz w:val="20"/>
                <w:szCs w:val="20"/>
                <w:lang w:eastAsia="pl-PL"/>
              </w:rPr>
              <w:t>Obudowa Stanowiska Naściennego</w:t>
            </w:r>
          </w:p>
          <w:p w:rsidR="0045248F" w:rsidRPr="00C96622" w:rsidRDefault="0045248F" w:rsidP="00226D54">
            <w:pPr>
              <w:spacing w:after="0" w:line="360" w:lineRule="auto"/>
              <w:jc w:val="both"/>
              <w:rPr>
                <w:rFonts w:eastAsia="Calibri" w:cs="Arial"/>
                <w:sz w:val="20"/>
                <w:szCs w:val="20"/>
                <w:lang w:eastAsia="pl-PL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48F" w:rsidRPr="00C96622" w:rsidRDefault="0045248F" w:rsidP="00226D54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Obudowa naścienna wandaloodporna ze stali 1.5mm lakierowana proszkowo na kolor do ustalenia z Zamawiającym</w:t>
            </w:r>
          </w:p>
          <w:p w:rsidR="0045248F" w:rsidRPr="00C96622" w:rsidRDefault="0045248F" w:rsidP="00226D54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Zintegrowana  wentylacja i listwa przepięciowa</w:t>
            </w:r>
          </w:p>
          <w:p w:rsidR="0045248F" w:rsidRPr="00C96622" w:rsidRDefault="0045248F" w:rsidP="00226D54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Nakładka dotykowa pojemnościowa – 10 punktów dotyku</w:t>
            </w:r>
          </w:p>
          <w:p w:rsidR="0045248F" w:rsidRPr="00C96622" w:rsidRDefault="0045248F" w:rsidP="00226D54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Jednolite szkło hartowane 4mm na froncie</w:t>
            </w:r>
          </w:p>
          <w:p w:rsidR="0045248F" w:rsidRPr="00C96622" w:rsidRDefault="0045248F" w:rsidP="00226D54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Przyłącze Słuchawek Stereofonicznych uniemożliwiające odłączenie</w:t>
            </w:r>
          </w:p>
          <w:p w:rsidR="0045248F" w:rsidRPr="00C96622" w:rsidRDefault="0045248F" w:rsidP="00226D54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 xml:space="preserve">Mocowanie naścienne </w:t>
            </w:r>
          </w:p>
          <w:p w:rsidR="0045248F" w:rsidRPr="00C96622" w:rsidRDefault="0045248F" w:rsidP="00226D54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Konstrukcja umożliwiająca integrację dedykowanego komputera sterującego oraz czujnika przepływu powietrza wraz z kontrolerem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48F" w:rsidRPr="00C96622" w:rsidRDefault="0045248F" w:rsidP="00226D54">
            <w:pPr>
              <w:spacing w:after="0" w:line="360" w:lineRule="auto"/>
              <w:jc w:val="both"/>
              <w:rPr>
                <w:rFonts w:eastAsia="Calibri" w:cs="Arial"/>
                <w:sz w:val="20"/>
                <w:szCs w:val="20"/>
                <w:lang w:val="cs-CZ"/>
              </w:rPr>
            </w:pPr>
            <w:r w:rsidRPr="00C96622">
              <w:rPr>
                <w:rFonts w:eastAsia="Calibri" w:cs="Arial"/>
                <w:sz w:val="20"/>
                <w:szCs w:val="20"/>
                <w:lang w:val="cs-CZ"/>
              </w:rPr>
              <w:t>1 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48F" w:rsidRPr="00C96622" w:rsidRDefault="0045248F" w:rsidP="00226D54">
            <w:pPr>
              <w:spacing w:after="0" w:line="360" w:lineRule="auto"/>
              <w:jc w:val="both"/>
              <w:rPr>
                <w:rFonts w:eastAsia="Calibri" w:cs="Arial"/>
                <w:sz w:val="20"/>
                <w:szCs w:val="20"/>
                <w:lang w:val="cs-CZ"/>
              </w:rPr>
            </w:pPr>
            <w:r w:rsidRPr="00C96622">
              <w:rPr>
                <w:rFonts w:eastAsia="Calibri" w:cs="Arial"/>
                <w:sz w:val="20"/>
                <w:szCs w:val="20"/>
                <w:lang w:val="cs-CZ"/>
              </w:rPr>
              <w:t>Tak/nie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48F" w:rsidRPr="00C96622" w:rsidRDefault="0045248F" w:rsidP="00226D54">
            <w:pPr>
              <w:spacing w:after="0" w:line="360" w:lineRule="auto"/>
              <w:jc w:val="both"/>
              <w:rPr>
                <w:rFonts w:eastAsia="Calibri" w:cs="Arial"/>
                <w:sz w:val="20"/>
                <w:szCs w:val="20"/>
                <w:lang w:val="cs-CZ"/>
              </w:rPr>
            </w:pPr>
          </w:p>
        </w:tc>
      </w:tr>
      <w:tr w:rsidR="0045248F" w:rsidRPr="00C96622" w:rsidTr="00AA571F">
        <w:trPr>
          <w:gridAfter w:val="4"/>
          <w:wAfter w:w="7794" w:type="dxa"/>
          <w:trHeight w:val="757"/>
        </w:trPr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48F" w:rsidRPr="00C96622" w:rsidRDefault="0045248F" w:rsidP="0096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69"/>
              <w:jc w:val="both"/>
              <w:rPr>
                <w:b/>
                <w:sz w:val="20"/>
                <w:szCs w:val="20"/>
              </w:rPr>
            </w:pPr>
            <w:r w:rsidRPr="00C96622">
              <w:rPr>
                <w:b/>
                <w:sz w:val="20"/>
                <w:szCs w:val="20"/>
              </w:rPr>
              <w:t>8.2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48F" w:rsidRPr="00C96622" w:rsidRDefault="0045248F" w:rsidP="00226D54">
            <w:pPr>
              <w:spacing w:after="0" w:line="360" w:lineRule="auto"/>
              <w:jc w:val="both"/>
              <w:rPr>
                <w:rFonts w:eastAsia="Calibri" w:cs="Arial"/>
                <w:sz w:val="20"/>
                <w:szCs w:val="20"/>
                <w:lang w:eastAsia="pl-PL"/>
              </w:rPr>
            </w:pPr>
            <w:r w:rsidRPr="00C96622">
              <w:rPr>
                <w:rFonts w:eastAsia="Calibri" w:cs="Arial"/>
                <w:sz w:val="20"/>
                <w:szCs w:val="20"/>
                <w:lang w:eastAsia="pl-PL"/>
              </w:rPr>
              <w:t>Monitor parametry minimalne lub równoważne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48F" w:rsidRPr="00C96622" w:rsidRDefault="0045248F" w:rsidP="00226D54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Wielkość ekranu 40“</w:t>
            </w:r>
          </w:p>
          <w:p w:rsidR="0045248F" w:rsidRPr="00C96622" w:rsidRDefault="0045248F" w:rsidP="00226D54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Panel w technologii VA z podświetleniem LED</w:t>
            </w:r>
          </w:p>
          <w:p w:rsidR="0045248F" w:rsidRPr="00C96622" w:rsidRDefault="0045248F" w:rsidP="00226D54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Współczynnik obrazu: 16:9</w:t>
            </w:r>
          </w:p>
          <w:p w:rsidR="0045248F" w:rsidRPr="00C96622" w:rsidRDefault="0045248F" w:rsidP="00226D54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Jasność: 500cd/m2</w:t>
            </w:r>
          </w:p>
          <w:p w:rsidR="0045248F" w:rsidRPr="00C96622" w:rsidRDefault="0045248F" w:rsidP="00226D54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Ilość wyświetlanych kolorów – 10bit</w:t>
            </w:r>
          </w:p>
          <w:p w:rsidR="0045248F" w:rsidRPr="00C96622" w:rsidRDefault="0045248F" w:rsidP="00226D54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Kontrast Statyczny: 4000:1</w:t>
            </w:r>
          </w:p>
          <w:p w:rsidR="0045248F" w:rsidRPr="00C96622" w:rsidRDefault="0045248F" w:rsidP="00226D54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Wbudowane głośniki 2x10W</w:t>
            </w:r>
          </w:p>
          <w:p w:rsidR="0045248F" w:rsidRPr="00C96622" w:rsidRDefault="0045248F" w:rsidP="00226D54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C96622">
              <w:rPr>
                <w:sz w:val="20"/>
                <w:szCs w:val="20"/>
                <w:lang w:val="en-US"/>
              </w:rPr>
              <w:lastRenderedPageBreak/>
              <w:t>Złącza</w:t>
            </w:r>
            <w:proofErr w:type="spellEnd"/>
            <w:r w:rsidRPr="00C96622">
              <w:rPr>
                <w:sz w:val="20"/>
                <w:szCs w:val="20"/>
                <w:lang w:val="en-US"/>
              </w:rPr>
              <w:t>: D-SUB, DVI-D, 2 x HDMI, 2 x Display Port</w:t>
            </w:r>
          </w:p>
          <w:p w:rsidR="0045248F" w:rsidRPr="00C96622" w:rsidRDefault="0045248F" w:rsidP="00226D54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Możliwość sterowania monitorem przez złącza Rs-232, RJ45, IR</w:t>
            </w:r>
          </w:p>
          <w:p w:rsidR="0045248F" w:rsidRPr="00C96622" w:rsidRDefault="0045248F" w:rsidP="00226D54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 xml:space="preserve">Zintegrowany media </w:t>
            </w:r>
            <w:proofErr w:type="spellStart"/>
            <w:r w:rsidRPr="00C96622">
              <w:rPr>
                <w:sz w:val="20"/>
                <w:szCs w:val="20"/>
              </w:rPr>
              <w:t>player</w:t>
            </w:r>
            <w:proofErr w:type="spellEnd"/>
            <w:r w:rsidRPr="00C96622">
              <w:rPr>
                <w:sz w:val="20"/>
                <w:szCs w:val="20"/>
              </w:rPr>
              <w:t xml:space="preserve"> (obsługiwane formaty: JPG, PNG, MP4, MOV, FLV (H264), MPG, WMV, WAV, MP3)</w:t>
            </w:r>
          </w:p>
          <w:p w:rsidR="0045248F" w:rsidRPr="00C96622" w:rsidRDefault="0045248F" w:rsidP="00226D54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Zgodność z dodatkowymi systemami zintegrowanymi</w:t>
            </w:r>
          </w:p>
          <w:p w:rsidR="0045248F" w:rsidRPr="00C96622" w:rsidRDefault="0045248F" w:rsidP="00226D54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Wbudowany czujnik natężenia oświetlenia</w:t>
            </w:r>
          </w:p>
          <w:p w:rsidR="0045248F" w:rsidRPr="00C96622" w:rsidRDefault="0045248F" w:rsidP="00226D54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Zdejmowane logo producenta</w:t>
            </w:r>
          </w:p>
          <w:p w:rsidR="0045248F" w:rsidRPr="00C96622" w:rsidRDefault="0045248F" w:rsidP="00226D54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Czujnik NFC</w:t>
            </w:r>
          </w:p>
          <w:p w:rsidR="0045248F" w:rsidRPr="00C96622" w:rsidRDefault="0045248F" w:rsidP="00226D54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Możliwość pracy: Pozioma, Pionowa, Ekranem w dół, Ekranem do góry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48F" w:rsidRPr="00C96622" w:rsidRDefault="0045248F" w:rsidP="00226D54">
            <w:pPr>
              <w:spacing w:after="0" w:line="360" w:lineRule="auto"/>
              <w:jc w:val="both"/>
              <w:rPr>
                <w:rFonts w:eastAsia="Calibri" w:cs="Arial"/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48F" w:rsidRPr="00C96622" w:rsidRDefault="0045248F" w:rsidP="00226D54">
            <w:pPr>
              <w:spacing w:after="0" w:line="360" w:lineRule="auto"/>
              <w:jc w:val="both"/>
              <w:rPr>
                <w:rFonts w:eastAsia="Calibri" w:cs="Arial"/>
                <w:sz w:val="20"/>
                <w:szCs w:val="20"/>
                <w:lang w:val="cs-CZ"/>
              </w:rPr>
            </w:pPr>
            <w:r w:rsidRPr="00C96622">
              <w:rPr>
                <w:rFonts w:eastAsia="Calibri" w:cs="Arial"/>
                <w:sz w:val="20"/>
                <w:szCs w:val="20"/>
                <w:lang w:val="cs-CZ"/>
              </w:rPr>
              <w:t>Tak/nie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48F" w:rsidRPr="00C96622" w:rsidRDefault="0045248F" w:rsidP="00226D54">
            <w:pPr>
              <w:spacing w:after="0" w:line="360" w:lineRule="auto"/>
              <w:jc w:val="both"/>
              <w:rPr>
                <w:rFonts w:eastAsia="Calibri" w:cs="Arial"/>
                <w:sz w:val="20"/>
                <w:szCs w:val="20"/>
                <w:lang w:val="cs-CZ"/>
              </w:rPr>
            </w:pPr>
          </w:p>
        </w:tc>
      </w:tr>
      <w:tr w:rsidR="0045248F" w:rsidRPr="00C96622" w:rsidTr="00AA571F">
        <w:trPr>
          <w:gridAfter w:val="4"/>
          <w:wAfter w:w="7794" w:type="dxa"/>
          <w:trHeight w:val="757"/>
        </w:trPr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48F" w:rsidRPr="00C96622" w:rsidRDefault="0045248F" w:rsidP="0096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69"/>
              <w:jc w:val="both"/>
              <w:rPr>
                <w:b/>
                <w:sz w:val="20"/>
                <w:szCs w:val="20"/>
              </w:rPr>
            </w:pPr>
            <w:r w:rsidRPr="00C96622">
              <w:rPr>
                <w:b/>
                <w:sz w:val="20"/>
                <w:szCs w:val="20"/>
              </w:rPr>
              <w:t>8.3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48F" w:rsidRPr="00C96622" w:rsidRDefault="0045248F" w:rsidP="00226D54">
            <w:pPr>
              <w:spacing w:after="0" w:line="360" w:lineRule="auto"/>
              <w:jc w:val="both"/>
              <w:rPr>
                <w:rFonts w:eastAsia="Calibri" w:cs="Arial"/>
                <w:sz w:val="20"/>
                <w:szCs w:val="20"/>
                <w:lang w:eastAsia="pl-PL"/>
              </w:rPr>
            </w:pPr>
            <w:r w:rsidRPr="00C96622">
              <w:rPr>
                <w:rFonts w:eastAsia="Calibri" w:cs="Arial"/>
                <w:sz w:val="20"/>
                <w:szCs w:val="20"/>
                <w:lang w:eastAsia="pl-PL"/>
              </w:rPr>
              <w:t>Nakładka Dotykowa parametry minimalne lub równoważne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48F" w:rsidRPr="00C96622" w:rsidRDefault="0045248F" w:rsidP="00226D54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 xml:space="preserve">Technologia </w:t>
            </w:r>
            <w:proofErr w:type="spellStart"/>
            <w:r w:rsidRPr="00C96622">
              <w:rPr>
                <w:sz w:val="20"/>
                <w:szCs w:val="20"/>
              </w:rPr>
              <w:t>Projected</w:t>
            </w:r>
            <w:proofErr w:type="spellEnd"/>
            <w:r w:rsidRPr="00C96622">
              <w:rPr>
                <w:sz w:val="20"/>
                <w:szCs w:val="20"/>
              </w:rPr>
              <w:t xml:space="preserve"> </w:t>
            </w:r>
            <w:proofErr w:type="spellStart"/>
            <w:r w:rsidRPr="00C96622">
              <w:rPr>
                <w:sz w:val="20"/>
                <w:szCs w:val="20"/>
              </w:rPr>
              <w:t>Capacitive</w:t>
            </w:r>
            <w:proofErr w:type="spellEnd"/>
            <w:r w:rsidRPr="00C96622">
              <w:rPr>
                <w:sz w:val="20"/>
                <w:szCs w:val="20"/>
              </w:rPr>
              <w:t xml:space="preserve"> </w:t>
            </w:r>
            <w:proofErr w:type="spellStart"/>
            <w:r w:rsidRPr="00C96622">
              <w:rPr>
                <w:sz w:val="20"/>
                <w:szCs w:val="20"/>
              </w:rPr>
              <w:t>Touch</w:t>
            </w:r>
            <w:proofErr w:type="spellEnd"/>
          </w:p>
          <w:p w:rsidR="0045248F" w:rsidRPr="00C96622" w:rsidRDefault="0045248F" w:rsidP="00226D54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Ilość punktów dotyku 10</w:t>
            </w:r>
          </w:p>
          <w:p w:rsidR="0045248F" w:rsidRPr="00C96622" w:rsidRDefault="0045248F" w:rsidP="00226D54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Wykrywanie dotyku Ludzki palec, dłoń w rękawiczce lub przewodzący</w:t>
            </w:r>
          </w:p>
          <w:p w:rsidR="0045248F" w:rsidRPr="00C96622" w:rsidRDefault="0045248F" w:rsidP="00226D54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wskaźnik</w:t>
            </w:r>
          </w:p>
          <w:p w:rsidR="0045248F" w:rsidRPr="00C96622" w:rsidRDefault="0045248F" w:rsidP="00226D54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Dopuszczalna grubość szkła 12 mm</w:t>
            </w:r>
          </w:p>
          <w:p w:rsidR="0045248F" w:rsidRPr="00C96622" w:rsidRDefault="0045248F" w:rsidP="00226D54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Dopuszczalna grubość zadruku/laminatu szkła dokoła obszaru aktywnego</w:t>
            </w:r>
          </w:p>
          <w:p w:rsidR="0045248F" w:rsidRPr="00C96622" w:rsidRDefault="0045248F" w:rsidP="00226D54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0,05 mm</w:t>
            </w:r>
          </w:p>
          <w:p w:rsidR="0045248F" w:rsidRPr="00C96622" w:rsidRDefault="0045248F" w:rsidP="00226D54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Siła nacisku &lt;0.1g</w:t>
            </w:r>
          </w:p>
          <w:p w:rsidR="0045248F" w:rsidRPr="00C96622" w:rsidRDefault="0045248F" w:rsidP="00226D54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Minimalna wielkość dotykanego obiektu 8 mm dla palca, 3 mm dla przewodzącego wskaźnika</w:t>
            </w:r>
          </w:p>
          <w:p w:rsidR="0045248F" w:rsidRPr="00C96622" w:rsidRDefault="0045248F" w:rsidP="00226D54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Szybkość wykrywania dotyku 5-16 ms</w:t>
            </w:r>
          </w:p>
          <w:p w:rsidR="0045248F" w:rsidRPr="00C96622" w:rsidRDefault="0045248F" w:rsidP="00226D54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Połączenie USB</w:t>
            </w:r>
          </w:p>
          <w:p w:rsidR="0045248F" w:rsidRPr="00C96622" w:rsidRDefault="0045248F" w:rsidP="00226D54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 xml:space="preserve">Kompatybilne systemy operacyjne Win 7, Win 8 – HID plug &amp; </w:t>
            </w:r>
            <w:proofErr w:type="spellStart"/>
            <w:r w:rsidRPr="00C96622">
              <w:rPr>
                <w:sz w:val="20"/>
                <w:szCs w:val="20"/>
              </w:rPr>
              <w:t>play</w:t>
            </w:r>
            <w:proofErr w:type="spellEnd"/>
          </w:p>
          <w:p w:rsidR="0045248F" w:rsidRPr="00C96622" w:rsidRDefault="0045248F" w:rsidP="00226D54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Linux, Android – wymagany sterownik</w:t>
            </w:r>
          </w:p>
          <w:p w:rsidR="0045248F" w:rsidRPr="00C96622" w:rsidRDefault="0045248F" w:rsidP="00226D54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Dokładność dotyku ±1,5 mm</w:t>
            </w:r>
          </w:p>
          <w:p w:rsidR="0045248F" w:rsidRPr="00C96622" w:rsidRDefault="0045248F" w:rsidP="00226D54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Zasilanie USB (nie wymaga zasilacza)</w:t>
            </w:r>
          </w:p>
          <w:p w:rsidR="0045248F" w:rsidRPr="00C96622" w:rsidRDefault="0045248F" w:rsidP="00226D54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Napięcie zasilania DC 4.6V ~ 5.25V</w:t>
            </w:r>
          </w:p>
          <w:p w:rsidR="0045248F" w:rsidRPr="00C96622" w:rsidRDefault="0045248F" w:rsidP="00226D54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Pobór mocy USB: ≤ 2.5W</w:t>
            </w:r>
          </w:p>
          <w:p w:rsidR="0045248F" w:rsidRPr="00C96622" w:rsidRDefault="0045248F" w:rsidP="00226D54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Temperatura pracy -20°C do 60°C</w:t>
            </w:r>
          </w:p>
          <w:p w:rsidR="0045248F" w:rsidRPr="00C96622" w:rsidRDefault="0045248F" w:rsidP="00226D54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Temperatura przechowywania -20°C do 70°C</w:t>
            </w:r>
          </w:p>
          <w:p w:rsidR="0045248F" w:rsidRPr="00C96622" w:rsidRDefault="0045248F" w:rsidP="00226D54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Dopuszczalna wilgotność przechowywania RH 10-95%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48F" w:rsidRPr="00C96622" w:rsidRDefault="0045248F" w:rsidP="00226D54">
            <w:pPr>
              <w:spacing w:after="0" w:line="360" w:lineRule="auto"/>
              <w:jc w:val="both"/>
              <w:rPr>
                <w:rFonts w:eastAsia="Calibri" w:cs="Arial"/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48F" w:rsidRPr="00C96622" w:rsidRDefault="0045248F" w:rsidP="00226D54">
            <w:pPr>
              <w:spacing w:after="0" w:line="360" w:lineRule="auto"/>
              <w:jc w:val="both"/>
              <w:rPr>
                <w:rFonts w:eastAsia="Calibri" w:cs="Arial"/>
                <w:sz w:val="20"/>
                <w:szCs w:val="20"/>
                <w:lang w:val="cs-CZ"/>
              </w:rPr>
            </w:pPr>
            <w:r w:rsidRPr="00C96622">
              <w:rPr>
                <w:rFonts w:eastAsia="Calibri" w:cs="Arial"/>
                <w:sz w:val="20"/>
                <w:szCs w:val="20"/>
                <w:lang w:val="cs-CZ"/>
              </w:rPr>
              <w:t>Tak/nie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48F" w:rsidRPr="00C96622" w:rsidRDefault="0045248F" w:rsidP="00226D54">
            <w:pPr>
              <w:spacing w:after="0" w:line="360" w:lineRule="auto"/>
              <w:jc w:val="both"/>
              <w:rPr>
                <w:rFonts w:eastAsia="Calibri" w:cs="Arial"/>
                <w:sz w:val="20"/>
                <w:szCs w:val="20"/>
                <w:lang w:val="cs-CZ"/>
              </w:rPr>
            </w:pPr>
          </w:p>
        </w:tc>
      </w:tr>
      <w:tr w:rsidR="0045248F" w:rsidRPr="00C96622" w:rsidTr="00AA571F">
        <w:trPr>
          <w:gridAfter w:val="4"/>
          <w:wAfter w:w="7794" w:type="dxa"/>
          <w:trHeight w:val="757"/>
        </w:trPr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48F" w:rsidRPr="00C96622" w:rsidRDefault="0045248F" w:rsidP="0096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69"/>
              <w:jc w:val="both"/>
              <w:rPr>
                <w:b/>
                <w:sz w:val="20"/>
                <w:szCs w:val="20"/>
              </w:rPr>
            </w:pPr>
            <w:r w:rsidRPr="00C96622">
              <w:rPr>
                <w:b/>
                <w:sz w:val="20"/>
                <w:szCs w:val="20"/>
              </w:rPr>
              <w:t>8.4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48F" w:rsidRPr="00C96622" w:rsidRDefault="0045248F" w:rsidP="00226D54">
            <w:pPr>
              <w:spacing w:after="0" w:line="360" w:lineRule="auto"/>
              <w:rPr>
                <w:rFonts w:eastAsia="Calibri" w:cs="Arial"/>
                <w:sz w:val="20"/>
                <w:szCs w:val="20"/>
                <w:lang w:eastAsia="pl-PL"/>
              </w:rPr>
            </w:pPr>
            <w:r w:rsidRPr="00C96622">
              <w:rPr>
                <w:rFonts w:eastAsia="Calibri" w:cs="Arial"/>
                <w:sz w:val="20"/>
                <w:szCs w:val="20"/>
                <w:lang w:eastAsia="pl-PL"/>
              </w:rPr>
              <w:t>Komputer Sterujący parametry minimalne lub równoważne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48F" w:rsidRPr="00C96622" w:rsidRDefault="0045248F" w:rsidP="00226D54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Procesor (wymagania minimalne):</w:t>
            </w:r>
          </w:p>
          <w:p w:rsidR="0045248F" w:rsidRPr="00C96622" w:rsidRDefault="0045248F" w:rsidP="00226D54">
            <w:pPr>
              <w:pStyle w:val="Akapitzlist"/>
              <w:widowControl w:val="0"/>
              <w:numPr>
                <w:ilvl w:val="1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  <w:r w:rsidRPr="00C96622">
              <w:rPr>
                <w:sz w:val="20"/>
                <w:szCs w:val="20"/>
                <w:lang w:val="en-US"/>
              </w:rPr>
              <w:t>TDP (Thermal Design Power) – max 15W</w:t>
            </w:r>
          </w:p>
          <w:p w:rsidR="0045248F" w:rsidRPr="00C96622" w:rsidRDefault="0045248F" w:rsidP="00226D54">
            <w:pPr>
              <w:pStyle w:val="Akapitzlist"/>
              <w:widowControl w:val="0"/>
              <w:numPr>
                <w:ilvl w:val="1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Taktowanie</w:t>
            </w:r>
            <w:r w:rsidRPr="00C96622">
              <w:rPr>
                <w:sz w:val="20"/>
                <w:szCs w:val="20"/>
              </w:rPr>
              <w:tab/>
              <w:t>- w przedziale 2200 - 3400 MHz</w:t>
            </w:r>
          </w:p>
          <w:p w:rsidR="0045248F" w:rsidRPr="00C96622" w:rsidRDefault="0045248F" w:rsidP="00226D54">
            <w:pPr>
              <w:pStyle w:val="Akapitzlist"/>
              <w:widowControl w:val="0"/>
              <w:numPr>
                <w:ilvl w:val="1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Ilość rdzeni – 2</w:t>
            </w:r>
          </w:p>
          <w:p w:rsidR="0045248F" w:rsidRPr="00C96622" w:rsidRDefault="0045248F" w:rsidP="00226D54">
            <w:pPr>
              <w:pStyle w:val="Akapitzlist"/>
              <w:widowControl w:val="0"/>
              <w:numPr>
                <w:ilvl w:val="1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Ilość punktów w zdobytych w testach wg rankingu na stronie https://www.cpubenchmark.net/cpu_list.php - (</w:t>
            </w:r>
            <w:proofErr w:type="spellStart"/>
            <w:r w:rsidRPr="00C96622">
              <w:rPr>
                <w:sz w:val="20"/>
                <w:szCs w:val="20"/>
              </w:rPr>
              <w:t>Passmark</w:t>
            </w:r>
            <w:proofErr w:type="spellEnd"/>
            <w:r w:rsidRPr="00C96622">
              <w:rPr>
                <w:sz w:val="20"/>
                <w:szCs w:val="20"/>
              </w:rPr>
              <w:t xml:space="preserve"> CPU Mark) - </w:t>
            </w:r>
            <w:r w:rsidR="001C0D6B">
              <w:rPr>
                <w:sz w:val="20"/>
                <w:szCs w:val="20"/>
              </w:rPr>
              <w:t xml:space="preserve">co najmniej </w:t>
            </w:r>
            <w:r w:rsidRPr="00C96622">
              <w:rPr>
                <w:sz w:val="20"/>
                <w:szCs w:val="20"/>
              </w:rPr>
              <w:t>5699</w:t>
            </w:r>
          </w:p>
          <w:p w:rsidR="0045248F" w:rsidRPr="00C96622" w:rsidRDefault="0045248F" w:rsidP="00226D54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Pamięć: 8GB DDR4-2133MHz SODIMM</w:t>
            </w:r>
          </w:p>
          <w:p w:rsidR="0045248F" w:rsidRPr="00C96622" w:rsidRDefault="0045248F" w:rsidP="00226D54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 xml:space="preserve">Grafika: Wsparcie dla </w:t>
            </w:r>
            <w:proofErr w:type="spellStart"/>
            <w:r w:rsidRPr="00C96622">
              <w:rPr>
                <w:sz w:val="20"/>
                <w:szCs w:val="20"/>
              </w:rPr>
              <w:t>Directx</w:t>
            </w:r>
            <w:proofErr w:type="spellEnd"/>
            <w:r w:rsidRPr="00C96622">
              <w:rPr>
                <w:sz w:val="20"/>
                <w:szCs w:val="20"/>
              </w:rPr>
              <w:t xml:space="preserve"> 12 (FL 12_1)</w:t>
            </w:r>
          </w:p>
          <w:p w:rsidR="0045248F" w:rsidRPr="00C96622" w:rsidRDefault="0045248F" w:rsidP="00226D54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lastRenderedPageBreak/>
              <w:t>Dysk Systemowy: 128GB SSD</w:t>
            </w:r>
          </w:p>
          <w:p w:rsidR="0045248F" w:rsidRPr="00C96622" w:rsidRDefault="0045248F" w:rsidP="00226D54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Mocowanie w standardzie VESA w zestawie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48F" w:rsidRPr="00C96622" w:rsidRDefault="0045248F" w:rsidP="00226D54">
            <w:pPr>
              <w:spacing w:after="0" w:line="360" w:lineRule="auto"/>
              <w:jc w:val="both"/>
              <w:rPr>
                <w:rFonts w:eastAsia="Calibri" w:cs="Arial"/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48F" w:rsidRPr="00C96622" w:rsidRDefault="0045248F" w:rsidP="00226D54">
            <w:pPr>
              <w:spacing w:after="0" w:line="360" w:lineRule="auto"/>
              <w:jc w:val="both"/>
              <w:rPr>
                <w:rFonts w:eastAsia="Calibri" w:cs="Arial"/>
                <w:sz w:val="20"/>
                <w:szCs w:val="20"/>
                <w:lang w:val="cs-CZ"/>
              </w:rPr>
            </w:pPr>
            <w:r w:rsidRPr="00C96622">
              <w:rPr>
                <w:rFonts w:eastAsia="Calibri" w:cs="Arial"/>
                <w:sz w:val="20"/>
                <w:szCs w:val="20"/>
                <w:lang w:val="cs-CZ"/>
              </w:rPr>
              <w:t>Tak/nie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48F" w:rsidRPr="00C96622" w:rsidRDefault="0045248F" w:rsidP="00226D54">
            <w:pPr>
              <w:spacing w:after="0" w:line="360" w:lineRule="auto"/>
              <w:jc w:val="both"/>
              <w:rPr>
                <w:rFonts w:eastAsia="Calibri" w:cs="Arial"/>
                <w:sz w:val="20"/>
                <w:szCs w:val="20"/>
                <w:lang w:val="cs-CZ"/>
              </w:rPr>
            </w:pPr>
          </w:p>
        </w:tc>
      </w:tr>
      <w:tr w:rsidR="00CE2247" w:rsidRPr="00C96622" w:rsidTr="00515724">
        <w:trPr>
          <w:trHeight w:val="757"/>
        </w:trPr>
        <w:tc>
          <w:tcPr>
            <w:tcW w:w="1513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247" w:rsidRPr="00C96622" w:rsidRDefault="00CE2247" w:rsidP="00244C0D">
            <w:pPr>
              <w:rPr>
                <w:b/>
                <w:sz w:val="20"/>
                <w:szCs w:val="20"/>
              </w:rPr>
            </w:pPr>
            <w:r w:rsidRPr="00C96622">
              <w:rPr>
                <w:b/>
                <w:sz w:val="20"/>
                <w:szCs w:val="20"/>
              </w:rPr>
              <w:t>9. Kurpiowska puszcza (Oznaczenie Stanowiska PMN0/1)</w:t>
            </w:r>
          </w:p>
          <w:p w:rsidR="00CE2247" w:rsidRPr="00C96622" w:rsidRDefault="00CE2247" w:rsidP="0096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69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CE2247" w:rsidRPr="00C96622" w:rsidRDefault="00CE2247">
            <w:pPr>
              <w:rPr>
                <w:rFonts w:eastAsia="Calibri" w:cs="Arial"/>
                <w:sz w:val="20"/>
                <w:szCs w:val="20"/>
                <w:lang w:val="cs-CZ"/>
              </w:rPr>
            </w:pPr>
          </w:p>
        </w:tc>
        <w:tc>
          <w:tcPr>
            <w:tcW w:w="1984" w:type="dxa"/>
          </w:tcPr>
          <w:p w:rsidR="00CE2247" w:rsidRPr="00C96622" w:rsidRDefault="00CE2247">
            <w:pPr>
              <w:rPr>
                <w:rFonts w:eastAsia="Calibri" w:cs="Arial"/>
                <w:sz w:val="20"/>
                <w:szCs w:val="20"/>
                <w:lang w:val="cs-CZ"/>
              </w:rPr>
            </w:pPr>
          </w:p>
        </w:tc>
        <w:tc>
          <w:tcPr>
            <w:tcW w:w="1984" w:type="dxa"/>
          </w:tcPr>
          <w:p w:rsidR="00CE2247" w:rsidRPr="00C96622" w:rsidRDefault="00CE2247">
            <w:pPr>
              <w:rPr>
                <w:rFonts w:eastAsia="Calibri" w:cs="Arial"/>
                <w:sz w:val="20"/>
                <w:szCs w:val="20"/>
                <w:lang w:val="cs-CZ"/>
              </w:rPr>
            </w:pPr>
          </w:p>
        </w:tc>
        <w:tc>
          <w:tcPr>
            <w:tcW w:w="1984" w:type="dxa"/>
          </w:tcPr>
          <w:p w:rsidR="00CE2247" w:rsidRPr="00C96622" w:rsidRDefault="00CE2247" w:rsidP="00226D54">
            <w:pPr>
              <w:spacing w:after="0" w:line="360" w:lineRule="auto"/>
              <w:jc w:val="both"/>
              <w:rPr>
                <w:rFonts w:eastAsia="Calibri" w:cs="Arial"/>
                <w:sz w:val="20"/>
                <w:szCs w:val="20"/>
                <w:lang w:val="cs-CZ"/>
              </w:rPr>
            </w:pPr>
            <w:r w:rsidRPr="00C96622">
              <w:rPr>
                <w:rFonts w:eastAsia="Calibri" w:cs="Arial"/>
                <w:sz w:val="20"/>
                <w:szCs w:val="20"/>
                <w:lang w:val="cs-CZ"/>
              </w:rPr>
              <w:t>Tak/nie</w:t>
            </w:r>
          </w:p>
        </w:tc>
      </w:tr>
      <w:tr w:rsidR="0045248F" w:rsidRPr="00C96622" w:rsidTr="00AA571F">
        <w:trPr>
          <w:gridAfter w:val="4"/>
          <w:wAfter w:w="7794" w:type="dxa"/>
          <w:trHeight w:val="757"/>
        </w:trPr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48F" w:rsidRPr="00C96622" w:rsidRDefault="0045248F" w:rsidP="0096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69"/>
              <w:jc w:val="both"/>
              <w:rPr>
                <w:b/>
                <w:sz w:val="20"/>
                <w:szCs w:val="20"/>
              </w:rPr>
            </w:pPr>
            <w:r w:rsidRPr="00C96622">
              <w:rPr>
                <w:b/>
                <w:sz w:val="20"/>
                <w:szCs w:val="20"/>
              </w:rPr>
              <w:t>9.1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48F" w:rsidRPr="00C96622" w:rsidRDefault="0045248F" w:rsidP="00226D54">
            <w:pPr>
              <w:spacing w:after="0" w:line="360" w:lineRule="auto"/>
              <w:jc w:val="both"/>
              <w:rPr>
                <w:rFonts w:eastAsia="Calibri" w:cs="Arial"/>
                <w:sz w:val="20"/>
                <w:szCs w:val="20"/>
                <w:lang w:eastAsia="pl-PL"/>
              </w:rPr>
            </w:pPr>
            <w:r w:rsidRPr="00C96622">
              <w:rPr>
                <w:rFonts w:eastAsia="Calibri" w:cs="Arial"/>
                <w:sz w:val="20"/>
                <w:szCs w:val="20"/>
                <w:lang w:eastAsia="pl-PL"/>
              </w:rPr>
              <w:t>Projektor multimedialny parametry minimalne lub równoważne</w:t>
            </w:r>
          </w:p>
          <w:p w:rsidR="0045248F" w:rsidRPr="00C96622" w:rsidRDefault="0045248F" w:rsidP="00226D54">
            <w:pPr>
              <w:spacing w:after="0" w:line="360" w:lineRule="auto"/>
              <w:jc w:val="both"/>
              <w:rPr>
                <w:rFonts w:eastAsia="Calibri" w:cs="Arial"/>
                <w:sz w:val="20"/>
                <w:szCs w:val="20"/>
                <w:lang w:eastAsia="pl-PL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48F" w:rsidRPr="00C96622" w:rsidRDefault="0045248F" w:rsidP="00226D54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Technologia wyświetlania: 0.63“ LCD</w:t>
            </w:r>
          </w:p>
          <w:p w:rsidR="0045248F" w:rsidRPr="00C96622" w:rsidRDefault="0045248F" w:rsidP="00226D54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Obsługiwana rozdzielczość: WUXGA 1920 x 1200</w:t>
            </w:r>
          </w:p>
          <w:p w:rsidR="0045248F" w:rsidRPr="00C96622" w:rsidRDefault="0045248F" w:rsidP="00226D54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Jasność: 3600 ANSI Lumenów</w:t>
            </w:r>
          </w:p>
          <w:p w:rsidR="0045248F" w:rsidRPr="00C96622" w:rsidRDefault="0045248F" w:rsidP="00226D54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Kontrast: 3600:1</w:t>
            </w:r>
          </w:p>
          <w:p w:rsidR="0045248F" w:rsidRPr="00C96622" w:rsidRDefault="0045248F" w:rsidP="00226D54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Obiektyw: F=1.8, f=4.78mm</w:t>
            </w:r>
          </w:p>
          <w:p w:rsidR="0045248F" w:rsidRPr="00C96622" w:rsidRDefault="0045248F" w:rsidP="00226D54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Przesunięcie obiektywu [%]: 75</w:t>
            </w:r>
          </w:p>
          <w:p w:rsidR="0045248F" w:rsidRPr="00C96622" w:rsidRDefault="0045248F" w:rsidP="00226D54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Korekcja zniekształceń trapezowych +/-10</w:t>
            </w:r>
            <w:r w:rsidRPr="00C96622">
              <w:rPr>
                <w:rFonts w:cstheme="minorHAnsi"/>
                <w:sz w:val="20"/>
                <w:szCs w:val="20"/>
              </w:rPr>
              <w:t>°</w:t>
            </w:r>
            <w:r w:rsidRPr="00C96622">
              <w:rPr>
                <w:sz w:val="20"/>
                <w:szCs w:val="20"/>
              </w:rPr>
              <w:t xml:space="preserve"> w poziomie (ręcznie), +/-10</w:t>
            </w:r>
            <w:r w:rsidRPr="00C96622">
              <w:rPr>
                <w:rFonts w:cstheme="minorHAnsi"/>
                <w:sz w:val="20"/>
                <w:szCs w:val="20"/>
              </w:rPr>
              <w:t>°</w:t>
            </w:r>
            <w:r w:rsidRPr="00C96622">
              <w:rPr>
                <w:sz w:val="20"/>
                <w:szCs w:val="20"/>
              </w:rPr>
              <w:t xml:space="preserve"> w pionie (ręcznie)</w:t>
            </w:r>
          </w:p>
          <w:p w:rsidR="0045248F" w:rsidRPr="00C96622" w:rsidRDefault="0045248F" w:rsidP="00226D54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Kąt projekcji [</w:t>
            </w:r>
            <w:r w:rsidRPr="00C96622">
              <w:rPr>
                <w:rFonts w:cstheme="minorHAnsi"/>
                <w:sz w:val="20"/>
                <w:szCs w:val="20"/>
              </w:rPr>
              <w:t>°</w:t>
            </w:r>
            <w:r w:rsidRPr="00C96622">
              <w:rPr>
                <w:sz w:val="20"/>
                <w:szCs w:val="20"/>
              </w:rPr>
              <w:t>]: 53.1</w:t>
            </w:r>
          </w:p>
          <w:p w:rsidR="0045248F" w:rsidRPr="00C96622" w:rsidRDefault="0045248F" w:rsidP="00226D54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Współczynnik projekcji: 0.36:1</w:t>
            </w:r>
          </w:p>
          <w:p w:rsidR="0045248F" w:rsidRPr="00C96622" w:rsidRDefault="0045248F" w:rsidP="00226D54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C96622">
              <w:rPr>
                <w:sz w:val="20"/>
                <w:szCs w:val="20"/>
                <w:lang w:val="en-US"/>
              </w:rPr>
              <w:t>Złącza</w:t>
            </w:r>
            <w:proofErr w:type="spellEnd"/>
            <w:r w:rsidRPr="00C96622">
              <w:rPr>
                <w:sz w:val="20"/>
                <w:szCs w:val="20"/>
                <w:lang w:val="en-US"/>
              </w:rPr>
              <w:t xml:space="preserve"> video :1 x D-Sub, 1xHDMI</w:t>
            </w:r>
          </w:p>
          <w:p w:rsidR="0045248F" w:rsidRPr="00C96622" w:rsidRDefault="0045248F" w:rsidP="00226D54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Złącze do sterowania: RS232, LAN</w:t>
            </w:r>
          </w:p>
          <w:p w:rsidR="0045248F" w:rsidRPr="00C96622" w:rsidRDefault="0045248F" w:rsidP="00226D54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Pobór Mocy [W]: 257(</w:t>
            </w:r>
            <w:proofErr w:type="spellStart"/>
            <w:r w:rsidRPr="00C96622">
              <w:rPr>
                <w:sz w:val="20"/>
                <w:szCs w:val="20"/>
              </w:rPr>
              <w:t>Normal</w:t>
            </w:r>
            <w:proofErr w:type="spellEnd"/>
            <w:r w:rsidRPr="00C96622">
              <w:rPr>
                <w:sz w:val="20"/>
                <w:szCs w:val="20"/>
              </w:rPr>
              <w:t>) / 214(Eco)</w:t>
            </w:r>
          </w:p>
          <w:p w:rsidR="0045248F" w:rsidRPr="00C96622" w:rsidRDefault="0045248F" w:rsidP="00226D54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Wymiary urządzenia: 378 x 112 x 428mm</w:t>
            </w:r>
          </w:p>
          <w:p w:rsidR="0045248F" w:rsidRPr="00C96622" w:rsidRDefault="0045248F" w:rsidP="00226D54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Waga: 5.6kg</w:t>
            </w:r>
          </w:p>
          <w:p w:rsidR="0045248F" w:rsidRPr="00C96622" w:rsidRDefault="0045248F" w:rsidP="00226D54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Temperatura otoczenia podczas pracy: 5-40°C</w:t>
            </w:r>
          </w:p>
          <w:p w:rsidR="0045248F" w:rsidRPr="00C96622" w:rsidRDefault="0045248F" w:rsidP="00226D54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Wilgotność otoczenia podczas pracy 20 do 80 non-</w:t>
            </w:r>
            <w:proofErr w:type="spellStart"/>
            <w:r w:rsidRPr="00C96622">
              <w:rPr>
                <w:sz w:val="20"/>
                <w:szCs w:val="20"/>
              </w:rPr>
              <w:t>condensing</w:t>
            </w:r>
            <w:proofErr w:type="spellEnd"/>
          </w:p>
          <w:p w:rsidR="0045248F" w:rsidRPr="00C96622" w:rsidRDefault="0045248F" w:rsidP="00226D54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 xml:space="preserve">Pozostałe funkcje: Menu OSD w 29 językach, Symulacja standardu DICOM, Transmisja </w:t>
            </w:r>
            <w:proofErr w:type="spellStart"/>
            <w:r w:rsidRPr="00C96622">
              <w:rPr>
                <w:sz w:val="20"/>
                <w:szCs w:val="20"/>
              </w:rPr>
              <w:t>kontentu</w:t>
            </w:r>
            <w:proofErr w:type="spellEnd"/>
            <w:r w:rsidRPr="00C96622">
              <w:rPr>
                <w:sz w:val="20"/>
                <w:szCs w:val="20"/>
              </w:rPr>
              <w:t xml:space="preserve"> przez sieć, Zabezpieczenie hasłem; Zabezpieczenie przed nieautoryzowanym użyciem; Zarządzanie kolorem;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48F" w:rsidRPr="00C96622" w:rsidRDefault="0045248F" w:rsidP="00226D54">
            <w:pPr>
              <w:spacing w:after="0" w:line="360" w:lineRule="auto"/>
              <w:jc w:val="both"/>
              <w:rPr>
                <w:rFonts w:eastAsia="Calibri" w:cs="Arial"/>
                <w:sz w:val="20"/>
                <w:szCs w:val="20"/>
                <w:lang w:val="cs-CZ"/>
              </w:rPr>
            </w:pPr>
            <w:r w:rsidRPr="00C96622">
              <w:rPr>
                <w:rFonts w:eastAsia="Calibri" w:cs="Arial"/>
                <w:sz w:val="20"/>
                <w:szCs w:val="20"/>
                <w:lang w:val="cs-CZ"/>
              </w:rPr>
              <w:t>1 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48F" w:rsidRPr="00C96622" w:rsidRDefault="0045248F" w:rsidP="00226D54">
            <w:pPr>
              <w:spacing w:after="0" w:line="360" w:lineRule="auto"/>
              <w:jc w:val="both"/>
              <w:rPr>
                <w:rFonts w:eastAsia="Calibri" w:cs="Arial"/>
                <w:sz w:val="20"/>
                <w:szCs w:val="20"/>
                <w:lang w:val="cs-CZ"/>
              </w:rPr>
            </w:pPr>
            <w:r w:rsidRPr="00C96622">
              <w:rPr>
                <w:rFonts w:eastAsia="Calibri" w:cs="Arial"/>
                <w:sz w:val="20"/>
                <w:szCs w:val="20"/>
                <w:lang w:val="cs-CZ"/>
              </w:rPr>
              <w:t>Tak/nie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48F" w:rsidRPr="00C96622" w:rsidRDefault="0045248F" w:rsidP="00226D54">
            <w:pPr>
              <w:spacing w:after="0" w:line="360" w:lineRule="auto"/>
              <w:jc w:val="both"/>
              <w:rPr>
                <w:rFonts w:eastAsia="Calibri" w:cs="Arial"/>
                <w:sz w:val="20"/>
                <w:szCs w:val="20"/>
                <w:lang w:val="cs-CZ"/>
              </w:rPr>
            </w:pPr>
          </w:p>
        </w:tc>
      </w:tr>
      <w:tr w:rsidR="00703AFF" w:rsidRPr="00C96622" w:rsidTr="00AA571F">
        <w:trPr>
          <w:gridAfter w:val="4"/>
          <w:wAfter w:w="7794" w:type="dxa"/>
          <w:trHeight w:val="757"/>
        </w:trPr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3AFF" w:rsidRPr="00C96622" w:rsidRDefault="00703AFF" w:rsidP="0096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69"/>
              <w:jc w:val="both"/>
              <w:rPr>
                <w:b/>
                <w:sz w:val="20"/>
                <w:szCs w:val="20"/>
              </w:rPr>
            </w:pPr>
            <w:r w:rsidRPr="00C96622">
              <w:rPr>
                <w:b/>
                <w:sz w:val="20"/>
                <w:szCs w:val="20"/>
              </w:rPr>
              <w:t>9.2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3AFF" w:rsidRPr="00C96622" w:rsidRDefault="00703AFF" w:rsidP="00226D54">
            <w:pPr>
              <w:spacing w:after="0" w:line="360" w:lineRule="auto"/>
              <w:jc w:val="both"/>
              <w:rPr>
                <w:rFonts w:eastAsia="Calibri" w:cs="Arial"/>
                <w:sz w:val="20"/>
                <w:szCs w:val="20"/>
                <w:lang w:eastAsia="pl-PL"/>
              </w:rPr>
            </w:pPr>
            <w:r w:rsidRPr="00C96622">
              <w:rPr>
                <w:rFonts w:eastAsia="Calibri" w:cs="Arial"/>
                <w:sz w:val="20"/>
                <w:szCs w:val="20"/>
                <w:lang w:eastAsia="pl-PL"/>
              </w:rPr>
              <w:t>Obudowa projektora</w:t>
            </w:r>
          </w:p>
          <w:p w:rsidR="00703AFF" w:rsidRPr="00C96622" w:rsidRDefault="00703AFF" w:rsidP="00226D54">
            <w:pPr>
              <w:spacing w:after="0" w:line="360" w:lineRule="auto"/>
              <w:jc w:val="both"/>
              <w:rPr>
                <w:rFonts w:eastAsia="Calibri" w:cs="Arial"/>
                <w:sz w:val="20"/>
                <w:szCs w:val="20"/>
                <w:lang w:eastAsia="pl-PL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3AFF" w:rsidRPr="00C96622" w:rsidRDefault="00703AFF" w:rsidP="00226D54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Wykonana ze stali malowanej proszkowo</w:t>
            </w:r>
          </w:p>
          <w:p w:rsidR="00703AFF" w:rsidRPr="00C96622" w:rsidRDefault="00703AFF" w:rsidP="00226D54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Posiada zabezpieczenia antykradzieżowe</w:t>
            </w:r>
          </w:p>
          <w:p w:rsidR="00703AFF" w:rsidRPr="00C96622" w:rsidRDefault="00703AFF" w:rsidP="00226D54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 xml:space="preserve">Zapewnia optymalne chłodzenie dla zainstalowanego projektora  </w:t>
            </w:r>
          </w:p>
          <w:p w:rsidR="00703AFF" w:rsidRPr="00C96622" w:rsidRDefault="00703AFF" w:rsidP="00226D54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Umożliwia łatwy dostęp serwisowy do urządzenia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3AFF" w:rsidRPr="00C96622" w:rsidRDefault="00703AFF" w:rsidP="00226D54">
            <w:pPr>
              <w:spacing w:after="0" w:line="360" w:lineRule="auto"/>
              <w:jc w:val="both"/>
              <w:rPr>
                <w:rFonts w:eastAsia="Calibri" w:cs="Arial"/>
                <w:sz w:val="20"/>
                <w:szCs w:val="20"/>
                <w:lang w:val="cs-CZ"/>
              </w:rPr>
            </w:pPr>
            <w:r w:rsidRPr="00C96622">
              <w:rPr>
                <w:rFonts w:eastAsia="Calibri" w:cs="Arial"/>
                <w:sz w:val="20"/>
                <w:szCs w:val="20"/>
                <w:lang w:val="cs-CZ"/>
              </w:rPr>
              <w:t>1 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3AFF" w:rsidRPr="00C96622" w:rsidRDefault="00703AFF" w:rsidP="00226D54">
            <w:pPr>
              <w:spacing w:after="0" w:line="360" w:lineRule="auto"/>
              <w:jc w:val="both"/>
              <w:rPr>
                <w:rFonts w:eastAsia="Calibri" w:cs="Arial"/>
                <w:sz w:val="20"/>
                <w:szCs w:val="20"/>
                <w:lang w:val="cs-CZ"/>
              </w:rPr>
            </w:pPr>
            <w:r w:rsidRPr="00C96622">
              <w:rPr>
                <w:rFonts w:eastAsia="Calibri" w:cs="Arial"/>
                <w:sz w:val="20"/>
                <w:szCs w:val="20"/>
                <w:lang w:val="cs-CZ"/>
              </w:rPr>
              <w:t>Tak/nie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3AFF" w:rsidRPr="00C96622" w:rsidRDefault="00703AFF" w:rsidP="00226D54">
            <w:pPr>
              <w:spacing w:after="0" w:line="360" w:lineRule="auto"/>
              <w:jc w:val="both"/>
              <w:rPr>
                <w:rFonts w:eastAsia="Calibri" w:cs="Arial"/>
                <w:sz w:val="20"/>
                <w:szCs w:val="20"/>
                <w:lang w:val="cs-CZ"/>
              </w:rPr>
            </w:pPr>
          </w:p>
        </w:tc>
      </w:tr>
      <w:tr w:rsidR="00703AFF" w:rsidRPr="00C96622" w:rsidTr="00AA571F">
        <w:trPr>
          <w:gridAfter w:val="4"/>
          <w:wAfter w:w="7794" w:type="dxa"/>
          <w:trHeight w:val="757"/>
        </w:trPr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3AFF" w:rsidRPr="00C96622" w:rsidRDefault="00703AFF" w:rsidP="0096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69"/>
              <w:jc w:val="both"/>
              <w:rPr>
                <w:b/>
                <w:sz w:val="20"/>
                <w:szCs w:val="20"/>
              </w:rPr>
            </w:pPr>
            <w:r w:rsidRPr="00C96622">
              <w:rPr>
                <w:b/>
                <w:sz w:val="20"/>
                <w:szCs w:val="20"/>
              </w:rPr>
              <w:t>9.3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3AFF" w:rsidRPr="00C96622" w:rsidRDefault="00703AFF" w:rsidP="00226D54">
            <w:pPr>
              <w:spacing w:after="0" w:line="360" w:lineRule="auto"/>
              <w:rPr>
                <w:rFonts w:eastAsia="Calibri" w:cs="Arial"/>
                <w:sz w:val="20"/>
                <w:szCs w:val="20"/>
                <w:lang w:eastAsia="pl-PL"/>
              </w:rPr>
            </w:pPr>
            <w:r w:rsidRPr="00C96622">
              <w:rPr>
                <w:rFonts w:eastAsia="Calibri" w:cs="Arial"/>
                <w:sz w:val="20"/>
                <w:szCs w:val="20"/>
                <w:lang w:eastAsia="pl-PL"/>
              </w:rPr>
              <w:t>Komputer Sterujący parametry minimalne lub równoważne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3AFF" w:rsidRPr="00C96622" w:rsidRDefault="00703AFF" w:rsidP="00226D54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Procesor (wymagania minimalne):</w:t>
            </w:r>
          </w:p>
          <w:p w:rsidR="00703AFF" w:rsidRPr="00C96622" w:rsidRDefault="00703AFF" w:rsidP="00226D54">
            <w:pPr>
              <w:pStyle w:val="Akapitzlist"/>
              <w:widowControl w:val="0"/>
              <w:numPr>
                <w:ilvl w:val="1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  <w:r w:rsidRPr="00C96622">
              <w:rPr>
                <w:sz w:val="20"/>
                <w:szCs w:val="20"/>
                <w:lang w:val="en-US"/>
              </w:rPr>
              <w:t>TDP (Thermal Design Power) – max 15W</w:t>
            </w:r>
          </w:p>
          <w:p w:rsidR="00703AFF" w:rsidRPr="00C96622" w:rsidRDefault="00703AFF" w:rsidP="00226D54">
            <w:pPr>
              <w:pStyle w:val="Akapitzlist"/>
              <w:widowControl w:val="0"/>
              <w:numPr>
                <w:ilvl w:val="1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Taktowanie</w:t>
            </w:r>
            <w:r w:rsidRPr="00C96622">
              <w:rPr>
                <w:sz w:val="20"/>
                <w:szCs w:val="20"/>
              </w:rPr>
              <w:tab/>
              <w:t>- w przedziale 2200 - 3400 MHz</w:t>
            </w:r>
          </w:p>
          <w:p w:rsidR="00703AFF" w:rsidRPr="00C96622" w:rsidRDefault="00703AFF" w:rsidP="00226D54">
            <w:pPr>
              <w:pStyle w:val="Akapitzlist"/>
              <w:widowControl w:val="0"/>
              <w:numPr>
                <w:ilvl w:val="1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Ilość rdzeni – 2</w:t>
            </w:r>
          </w:p>
          <w:p w:rsidR="00703AFF" w:rsidRPr="00C96622" w:rsidRDefault="00703AFF" w:rsidP="00226D54">
            <w:pPr>
              <w:pStyle w:val="Akapitzlist"/>
              <w:widowControl w:val="0"/>
              <w:numPr>
                <w:ilvl w:val="1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Ilość punktów w zdobytych w testach wg rankingu na stronie https://www.cpubenchmark.net/cpu_list.php - (</w:t>
            </w:r>
            <w:proofErr w:type="spellStart"/>
            <w:r w:rsidRPr="00C96622">
              <w:rPr>
                <w:sz w:val="20"/>
                <w:szCs w:val="20"/>
              </w:rPr>
              <w:t>Passmark</w:t>
            </w:r>
            <w:proofErr w:type="spellEnd"/>
            <w:r w:rsidRPr="00C96622">
              <w:rPr>
                <w:sz w:val="20"/>
                <w:szCs w:val="20"/>
              </w:rPr>
              <w:t xml:space="preserve"> CPU Mark) - </w:t>
            </w:r>
            <w:r w:rsidR="001C0D6B">
              <w:rPr>
                <w:sz w:val="20"/>
                <w:szCs w:val="20"/>
              </w:rPr>
              <w:t xml:space="preserve">co najmniej </w:t>
            </w:r>
            <w:r w:rsidRPr="00C96622">
              <w:rPr>
                <w:sz w:val="20"/>
                <w:szCs w:val="20"/>
              </w:rPr>
              <w:t>5699</w:t>
            </w:r>
          </w:p>
          <w:p w:rsidR="00703AFF" w:rsidRPr="00C96622" w:rsidRDefault="00703AFF" w:rsidP="00226D54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Pamięć: 8GB DDR4-2133MHz SODIMM</w:t>
            </w:r>
          </w:p>
          <w:p w:rsidR="00703AFF" w:rsidRPr="00C96622" w:rsidRDefault="00703AFF" w:rsidP="00226D54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Grafika: Wsparcie dla DirectX 12 (FL 12_1)</w:t>
            </w:r>
          </w:p>
          <w:p w:rsidR="00703AFF" w:rsidRPr="00C96622" w:rsidRDefault="00703AFF" w:rsidP="00226D54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lastRenderedPageBreak/>
              <w:t>Dysk Systemowy: 128GB SSD</w:t>
            </w:r>
          </w:p>
          <w:p w:rsidR="00703AFF" w:rsidRPr="00C96622" w:rsidRDefault="00703AFF" w:rsidP="00226D54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Mocowanie w standardzie VESA w zestawie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3AFF" w:rsidRPr="00C96622" w:rsidRDefault="00703AFF" w:rsidP="00226D54">
            <w:pPr>
              <w:spacing w:after="0" w:line="360" w:lineRule="auto"/>
              <w:jc w:val="both"/>
              <w:rPr>
                <w:rFonts w:eastAsia="Calibri" w:cs="Arial"/>
                <w:sz w:val="20"/>
                <w:szCs w:val="20"/>
                <w:lang w:val="cs-CZ"/>
              </w:rPr>
            </w:pPr>
            <w:r w:rsidRPr="00C96622">
              <w:rPr>
                <w:rFonts w:eastAsia="Calibri" w:cs="Arial"/>
                <w:sz w:val="20"/>
                <w:szCs w:val="20"/>
                <w:lang w:val="cs-CZ"/>
              </w:rPr>
              <w:lastRenderedPageBreak/>
              <w:t>1 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3AFF" w:rsidRPr="00C96622" w:rsidRDefault="00703AFF" w:rsidP="00226D54">
            <w:pPr>
              <w:spacing w:after="0" w:line="360" w:lineRule="auto"/>
              <w:jc w:val="both"/>
              <w:rPr>
                <w:rFonts w:eastAsia="Calibri" w:cs="Arial"/>
                <w:sz w:val="20"/>
                <w:szCs w:val="20"/>
                <w:lang w:val="cs-CZ"/>
              </w:rPr>
            </w:pPr>
            <w:r w:rsidRPr="00C96622">
              <w:rPr>
                <w:rFonts w:eastAsia="Calibri" w:cs="Arial"/>
                <w:sz w:val="20"/>
                <w:szCs w:val="20"/>
                <w:lang w:val="cs-CZ"/>
              </w:rPr>
              <w:t>Tak/nie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3AFF" w:rsidRPr="00C96622" w:rsidRDefault="00703AFF" w:rsidP="00226D54">
            <w:pPr>
              <w:spacing w:after="0" w:line="360" w:lineRule="auto"/>
              <w:jc w:val="both"/>
              <w:rPr>
                <w:rFonts w:eastAsia="Calibri" w:cs="Arial"/>
                <w:sz w:val="20"/>
                <w:szCs w:val="20"/>
                <w:lang w:val="cs-CZ"/>
              </w:rPr>
            </w:pPr>
          </w:p>
        </w:tc>
      </w:tr>
      <w:tr w:rsidR="00CE2247" w:rsidRPr="00C96622" w:rsidTr="00515724">
        <w:trPr>
          <w:gridAfter w:val="2"/>
          <w:wAfter w:w="3968" w:type="dxa"/>
          <w:trHeight w:val="757"/>
        </w:trPr>
        <w:tc>
          <w:tcPr>
            <w:tcW w:w="1513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247" w:rsidRPr="00C96622" w:rsidRDefault="00CE2247" w:rsidP="0096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69"/>
              <w:jc w:val="both"/>
              <w:rPr>
                <w:b/>
                <w:sz w:val="20"/>
                <w:szCs w:val="20"/>
              </w:rPr>
            </w:pPr>
            <w:r w:rsidRPr="00C96622">
              <w:rPr>
                <w:b/>
                <w:sz w:val="20"/>
                <w:szCs w:val="20"/>
              </w:rPr>
              <w:t>10. Kurpiowski strój (Oznaczenie Stanowiska SIWK1/1)</w:t>
            </w:r>
          </w:p>
        </w:tc>
        <w:tc>
          <w:tcPr>
            <w:tcW w:w="1842" w:type="dxa"/>
          </w:tcPr>
          <w:p w:rsidR="00CE2247" w:rsidRPr="00C96622" w:rsidRDefault="00CE2247">
            <w:pPr>
              <w:rPr>
                <w:rFonts w:eastAsia="Calibri" w:cs="Arial"/>
                <w:sz w:val="20"/>
                <w:szCs w:val="20"/>
                <w:lang w:val="cs-CZ"/>
              </w:rPr>
            </w:pPr>
          </w:p>
        </w:tc>
        <w:tc>
          <w:tcPr>
            <w:tcW w:w="1984" w:type="dxa"/>
          </w:tcPr>
          <w:p w:rsidR="00CE2247" w:rsidRPr="00C96622" w:rsidRDefault="00CE2247" w:rsidP="00226D54">
            <w:pPr>
              <w:spacing w:after="0" w:line="360" w:lineRule="auto"/>
              <w:jc w:val="both"/>
              <w:rPr>
                <w:rFonts w:eastAsia="Calibri" w:cs="Arial"/>
                <w:sz w:val="20"/>
                <w:szCs w:val="20"/>
                <w:lang w:val="cs-CZ"/>
              </w:rPr>
            </w:pPr>
            <w:r w:rsidRPr="00C96622">
              <w:rPr>
                <w:rFonts w:eastAsia="Calibri" w:cs="Arial"/>
                <w:sz w:val="20"/>
                <w:szCs w:val="20"/>
                <w:lang w:val="cs-CZ"/>
              </w:rPr>
              <w:t>Tak/nie</w:t>
            </w:r>
          </w:p>
        </w:tc>
      </w:tr>
      <w:tr w:rsidR="00703AFF" w:rsidRPr="00C96622" w:rsidTr="00703AFF">
        <w:trPr>
          <w:gridAfter w:val="4"/>
          <w:wAfter w:w="7794" w:type="dxa"/>
          <w:trHeight w:val="757"/>
        </w:trPr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3AFF" w:rsidRPr="00C96622" w:rsidRDefault="00703AFF" w:rsidP="0024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69"/>
              <w:jc w:val="both"/>
              <w:rPr>
                <w:b/>
                <w:sz w:val="20"/>
                <w:szCs w:val="20"/>
              </w:rPr>
            </w:pPr>
            <w:r w:rsidRPr="00C96622">
              <w:rPr>
                <w:b/>
                <w:sz w:val="20"/>
                <w:szCs w:val="20"/>
              </w:rPr>
              <w:t>10.1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3AFF" w:rsidRPr="00C96622" w:rsidRDefault="00703AFF" w:rsidP="00226D54">
            <w:pPr>
              <w:spacing w:after="0" w:line="360" w:lineRule="auto"/>
              <w:rPr>
                <w:rFonts w:eastAsia="Calibri" w:cs="Arial"/>
                <w:sz w:val="20"/>
                <w:szCs w:val="20"/>
                <w:lang w:eastAsia="pl-PL"/>
              </w:rPr>
            </w:pPr>
            <w:r w:rsidRPr="00C96622">
              <w:rPr>
                <w:rFonts w:eastAsia="Calibri" w:cs="Arial"/>
                <w:sz w:val="20"/>
                <w:szCs w:val="20"/>
                <w:lang w:eastAsia="pl-PL"/>
              </w:rPr>
              <w:t>Obudowa Stanowiska Interaktywnego</w:t>
            </w:r>
          </w:p>
          <w:p w:rsidR="00703AFF" w:rsidRPr="00C96622" w:rsidRDefault="00703AFF" w:rsidP="00226D54">
            <w:pPr>
              <w:spacing w:after="0" w:line="360" w:lineRule="auto"/>
              <w:jc w:val="both"/>
              <w:rPr>
                <w:rFonts w:eastAsia="Calibri" w:cs="Arial"/>
                <w:sz w:val="20"/>
                <w:szCs w:val="20"/>
                <w:lang w:eastAsia="pl-PL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3AFF" w:rsidRPr="00C96622" w:rsidRDefault="00703AFF" w:rsidP="00226D54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Obudowa wolnostojąca wandaloodporna ze stali 1.5mm lakierowana proszkowo na kolor</w:t>
            </w:r>
            <w:r w:rsidR="00AA571F">
              <w:rPr>
                <w:sz w:val="20"/>
                <w:szCs w:val="20"/>
              </w:rPr>
              <w:t xml:space="preserve"> do ustalenia z Zamawiającym</w:t>
            </w:r>
          </w:p>
          <w:p w:rsidR="00703AFF" w:rsidRPr="00C96622" w:rsidRDefault="00703AFF" w:rsidP="00226D54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Zintegrowana  wentylacja i listwa przepięciowa</w:t>
            </w:r>
          </w:p>
          <w:p w:rsidR="00703AFF" w:rsidRPr="00C96622" w:rsidRDefault="00703AFF" w:rsidP="00226D54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Nakładka dotykowa pojemnościowa – 10 punktów dotyku</w:t>
            </w:r>
          </w:p>
          <w:p w:rsidR="00703AFF" w:rsidRPr="00C96622" w:rsidRDefault="00703AFF" w:rsidP="00226D54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Jednolite szkło hartowane 4mm na froncie</w:t>
            </w:r>
          </w:p>
          <w:p w:rsidR="00703AFF" w:rsidRPr="00C96622" w:rsidRDefault="00703AFF" w:rsidP="00226D54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 xml:space="preserve">Konstrukcja umożliwiająca instalację dedykowanego komputera sterującego oraz posiadająca zintegrowaną kamerę o rozdzielczości </w:t>
            </w:r>
            <w:proofErr w:type="spellStart"/>
            <w:r w:rsidRPr="00C96622">
              <w:rPr>
                <w:sz w:val="20"/>
                <w:szCs w:val="20"/>
              </w:rPr>
              <w:t>FullHD</w:t>
            </w:r>
            <w:proofErr w:type="spellEnd"/>
          </w:p>
          <w:p w:rsidR="00703AFF" w:rsidRPr="00C96622" w:rsidRDefault="00703AFF" w:rsidP="00226D54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Stanowisko wykonane jako wolnostojące.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3AFF" w:rsidRPr="00C96622" w:rsidRDefault="00703AFF" w:rsidP="00226D54">
            <w:pPr>
              <w:spacing w:after="0" w:line="360" w:lineRule="auto"/>
              <w:jc w:val="both"/>
              <w:rPr>
                <w:rFonts w:eastAsia="Calibri" w:cs="Arial"/>
                <w:sz w:val="20"/>
                <w:szCs w:val="20"/>
                <w:lang w:val="cs-CZ"/>
              </w:rPr>
            </w:pPr>
            <w:r w:rsidRPr="00C96622">
              <w:rPr>
                <w:rFonts w:eastAsia="Calibri" w:cs="Arial"/>
                <w:sz w:val="20"/>
                <w:szCs w:val="20"/>
                <w:lang w:val="cs-CZ"/>
              </w:rPr>
              <w:t>1 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3AFF" w:rsidRPr="00C96622" w:rsidRDefault="00703AFF" w:rsidP="00226D54">
            <w:pPr>
              <w:spacing w:after="0" w:line="360" w:lineRule="auto"/>
              <w:jc w:val="both"/>
              <w:rPr>
                <w:rFonts w:eastAsia="Calibri" w:cs="Arial"/>
                <w:sz w:val="20"/>
                <w:szCs w:val="20"/>
                <w:lang w:val="cs-CZ"/>
              </w:rPr>
            </w:pPr>
            <w:r w:rsidRPr="00C96622">
              <w:rPr>
                <w:rFonts w:eastAsia="Calibri" w:cs="Arial"/>
                <w:sz w:val="20"/>
                <w:szCs w:val="20"/>
                <w:lang w:val="cs-CZ"/>
              </w:rPr>
              <w:t>Tak/nie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3AFF" w:rsidRPr="00C96622" w:rsidRDefault="00703AFF" w:rsidP="00226D54">
            <w:pPr>
              <w:spacing w:after="0" w:line="360" w:lineRule="auto"/>
              <w:jc w:val="both"/>
              <w:rPr>
                <w:rFonts w:eastAsia="Calibri" w:cs="Arial"/>
                <w:sz w:val="20"/>
                <w:szCs w:val="20"/>
                <w:lang w:val="cs-CZ"/>
              </w:rPr>
            </w:pPr>
          </w:p>
        </w:tc>
      </w:tr>
      <w:tr w:rsidR="00703AFF" w:rsidRPr="00C96622" w:rsidTr="00703AFF">
        <w:trPr>
          <w:gridAfter w:val="4"/>
          <w:wAfter w:w="7794" w:type="dxa"/>
          <w:trHeight w:val="757"/>
        </w:trPr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3AFF" w:rsidRPr="00C96622" w:rsidRDefault="00703AFF" w:rsidP="0096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69"/>
              <w:jc w:val="both"/>
              <w:rPr>
                <w:b/>
                <w:sz w:val="20"/>
                <w:szCs w:val="20"/>
              </w:rPr>
            </w:pPr>
            <w:r w:rsidRPr="00C96622">
              <w:rPr>
                <w:b/>
                <w:sz w:val="20"/>
                <w:szCs w:val="20"/>
              </w:rPr>
              <w:t>10.2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3AFF" w:rsidRPr="00C96622" w:rsidRDefault="00703AFF" w:rsidP="00226D54">
            <w:pPr>
              <w:spacing w:after="0" w:line="360" w:lineRule="auto"/>
              <w:jc w:val="both"/>
              <w:rPr>
                <w:rFonts w:eastAsia="Calibri" w:cs="Arial"/>
                <w:sz w:val="20"/>
                <w:szCs w:val="20"/>
                <w:lang w:eastAsia="pl-PL"/>
              </w:rPr>
            </w:pPr>
            <w:r w:rsidRPr="00C96622">
              <w:rPr>
                <w:rFonts w:eastAsia="Calibri" w:cs="Arial"/>
                <w:sz w:val="20"/>
                <w:szCs w:val="20"/>
                <w:lang w:eastAsia="pl-PL"/>
              </w:rPr>
              <w:t>Monitor parametry minimalne lub równoważne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3AFF" w:rsidRPr="00C96622" w:rsidRDefault="00703AFF" w:rsidP="00226D54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Wielkość ekranu 55“</w:t>
            </w:r>
          </w:p>
          <w:p w:rsidR="00703AFF" w:rsidRPr="00C96622" w:rsidRDefault="00703AFF" w:rsidP="00226D54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Panel wykonany w technologii S-PVA LED</w:t>
            </w:r>
          </w:p>
          <w:p w:rsidR="00703AFF" w:rsidRPr="00C96622" w:rsidRDefault="00703AFF" w:rsidP="00226D54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Współczynnik obrazu: 16:9</w:t>
            </w:r>
          </w:p>
          <w:p w:rsidR="00703AFF" w:rsidRPr="00C96622" w:rsidRDefault="00703AFF" w:rsidP="00226D54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Jasność: 500cd/m2</w:t>
            </w:r>
          </w:p>
          <w:p w:rsidR="00703AFF" w:rsidRPr="00C96622" w:rsidRDefault="00703AFF" w:rsidP="00226D54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Rozdzielczość natywna: 3840 x 2160 – 60Hz</w:t>
            </w:r>
          </w:p>
          <w:p w:rsidR="00703AFF" w:rsidRPr="00C96622" w:rsidRDefault="00703AFF" w:rsidP="00226D54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Kąt widzenia: Góra/Dół 89°, Lewo/Prawo 89°</w:t>
            </w:r>
          </w:p>
          <w:p w:rsidR="00703AFF" w:rsidRPr="00C96622" w:rsidRDefault="00703AFF" w:rsidP="00226D54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Czas Reakcji matrycy: 6ms (</w:t>
            </w:r>
            <w:proofErr w:type="spellStart"/>
            <w:r w:rsidRPr="00C96622">
              <w:rPr>
                <w:sz w:val="20"/>
                <w:szCs w:val="20"/>
              </w:rPr>
              <w:t>grey</w:t>
            </w:r>
            <w:proofErr w:type="spellEnd"/>
            <w:r w:rsidRPr="00C96622">
              <w:rPr>
                <w:sz w:val="20"/>
                <w:szCs w:val="20"/>
              </w:rPr>
              <w:t>-to-</w:t>
            </w:r>
            <w:proofErr w:type="spellStart"/>
            <w:r w:rsidRPr="00C96622">
              <w:rPr>
                <w:sz w:val="20"/>
                <w:szCs w:val="20"/>
              </w:rPr>
              <w:t>grey</w:t>
            </w:r>
            <w:proofErr w:type="spellEnd"/>
            <w:r w:rsidRPr="00C96622">
              <w:rPr>
                <w:sz w:val="20"/>
                <w:szCs w:val="20"/>
              </w:rPr>
              <w:t>)</w:t>
            </w:r>
          </w:p>
          <w:p w:rsidR="00703AFF" w:rsidRPr="00C96622" w:rsidRDefault="00703AFF" w:rsidP="00226D54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Kontrast Statyczny: 4000:1</w:t>
            </w:r>
          </w:p>
          <w:p w:rsidR="00703AFF" w:rsidRPr="00C96622" w:rsidRDefault="00703AFF" w:rsidP="00226D54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both"/>
              <w:rPr>
                <w:sz w:val="20"/>
                <w:szCs w:val="20"/>
              </w:rPr>
            </w:pPr>
            <w:proofErr w:type="spellStart"/>
            <w:r w:rsidRPr="00C96622">
              <w:rPr>
                <w:sz w:val="20"/>
                <w:szCs w:val="20"/>
              </w:rPr>
              <w:t>Haze</w:t>
            </w:r>
            <w:proofErr w:type="spellEnd"/>
            <w:r w:rsidRPr="00C96622">
              <w:rPr>
                <w:sz w:val="20"/>
                <w:szCs w:val="20"/>
              </w:rPr>
              <w:t xml:space="preserve"> </w:t>
            </w:r>
            <w:proofErr w:type="spellStart"/>
            <w:r w:rsidRPr="00C96622">
              <w:rPr>
                <w:sz w:val="20"/>
                <w:szCs w:val="20"/>
              </w:rPr>
              <w:t>level</w:t>
            </w:r>
            <w:proofErr w:type="spellEnd"/>
            <w:r w:rsidRPr="00C96622">
              <w:rPr>
                <w:sz w:val="20"/>
                <w:szCs w:val="20"/>
              </w:rPr>
              <w:t>: 25%</w:t>
            </w:r>
          </w:p>
          <w:p w:rsidR="00703AFF" w:rsidRPr="00C96622" w:rsidRDefault="00703AFF" w:rsidP="00226D54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Praca w układzie poziomym lub pionowym</w:t>
            </w:r>
          </w:p>
          <w:p w:rsidR="00703AFF" w:rsidRPr="00C96622" w:rsidRDefault="00703AFF" w:rsidP="00226D54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Wbudowane głośniki 2x10W</w:t>
            </w:r>
          </w:p>
          <w:p w:rsidR="00703AFF" w:rsidRPr="00C96622" w:rsidRDefault="00703AFF" w:rsidP="00226D54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Wejścia video cyfrowe</w:t>
            </w:r>
            <w:r w:rsidRPr="00C96622">
              <w:rPr>
                <w:sz w:val="20"/>
                <w:szCs w:val="20"/>
              </w:rPr>
              <w:tab/>
              <w:t xml:space="preserve">1x </w:t>
            </w:r>
            <w:proofErr w:type="spellStart"/>
            <w:r w:rsidRPr="00C96622">
              <w:rPr>
                <w:sz w:val="20"/>
                <w:szCs w:val="20"/>
              </w:rPr>
              <w:t>DisplayPort</w:t>
            </w:r>
            <w:proofErr w:type="spellEnd"/>
            <w:r w:rsidRPr="00C96622">
              <w:rPr>
                <w:sz w:val="20"/>
                <w:szCs w:val="20"/>
              </w:rPr>
              <w:t>; 2x DVI; 4x HDMI</w:t>
            </w:r>
          </w:p>
          <w:p w:rsidR="00703AFF" w:rsidRPr="00C96622" w:rsidRDefault="00703AFF" w:rsidP="00226D54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Wyjścia/wejścia audio</w:t>
            </w:r>
            <w:r w:rsidRPr="00C96622">
              <w:rPr>
                <w:sz w:val="20"/>
                <w:szCs w:val="20"/>
              </w:rPr>
              <w:tab/>
              <w:t xml:space="preserve">1x 3,5mm </w:t>
            </w:r>
            <w:proofErr w:type="spellStart"/>
            <w:r w:rsidRPr="00C96622">
              <w:rPr>
                <w:sz w:val="20"/>
                <w:szCs w:val="20"/>
              </w:rPr>
              <w:t>jack</w:t>
            </w:r>
            <w:proofErr w:type="spellEnd"/>
            <w:r w:rsidRPr="00C96622">
              <w:rPr>
                <w:sz w:val="20"/>
                <w:szCs w:val="20"/>
              </w:rPr>
              <w:t xml:space="preserve"> / 1x 3,5mm </w:t>
            </w:r>
            <w:proofErr w:type="spellStart"/>
            <w:r w:rsidRPr="00C96622">
              <w:rPr>
                <w:sz w:val="20"/>
                <w:szCs w:val="20"/>
              </w:rPr>
              <w:t>jack</w:t>
            </w:r>
            <w:proofErr w:type="spellEnd"/>
          </w:p>
          <w:p w:rsidR="00703AFF" w:rsidRPr="00C96622" w:rsidRDefault="00703AFF" w:rsidP="00226D54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Standard OPS</w:t>
            </w:r>
            <w:r w:rsidRPr="00C96622">
              <w:rPr>
                <w:sz w:val="20"/>
                <w:szCs w:val="20"/>
              </w:rPr>
              <w:tab/>
              <w:t>TAK</w:t>
            </w:r>
          </w:p>
          <w:p w:rsidR="00703AFF" w:rsidRPr="00C96622" w:rsidRDefault="00703AFF" w:rsidP="00226D54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Możliwość sterowania monitorem przez złącza Rs-232 oraz RJ45</w:t>
            </w:r>
          </w:p>
          <w:p w:rsidR="00703AFF" w:rsidRPr="00C96622" w:rsidRDefault="00703AFF" w:rsidP="00226D54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Gotowość Pracy w trybie 24/7</w:t>
            </w:r>
          </w:p>
          <w:p w:rsidR="00703AFF" w:rsidRPr="00C96622" w:rsidRDefault="00703AFF" w:rsidP="00226D54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 xml:space="preserve">Wbudowane czujniki temperatury z możliwością programowania uruchamianych działań </w:t>
            </w:r>
          </w:p>
          <w:p w:rsidR="00703AFF" w:rsidRPr="00C96622" w:rsidRDefault="00703AFF" w:rsidP="00226D54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Szerokość ramki: maksymalnie 20mm</w:t>
            </w:r>
          </w:p>
          <w:p w:rsidR="00703AFF" w:rsidRPr="00C96622" w:rsidRDefault="00703AFF" w:rsidP="00226D54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Korekcja Krzywej Gamma 10bit</w:t>
            </w:r>
          </w:p>
          <w:p w:rsidR="00703AFF" w:rsidRPr="00C96622" w:rsidRDefault="00703AFF" w:rsidP="00226D54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Maksymalny pobór mocy (tryb ECO) 150W</w:t>
            </w:r>
          </w:p>
          <w:p w:rsidR="00703AFF" w:rsidRPr="00C96622" w:rsidRDefault="00703AFF" w:rsidP="00226D54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Mocowanie VESA 400x400mm</w:t>
            </w:r>
          </w:p>
          <w:p w:rsidR="00703AFF" w:rsidRPr="00C96622" w:rsidRDefault="00703AFF" w:rsidP="00226D54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Możliwość wstępnej konfiguracji z wykorzystaniem aplikacji producenta wykorzystującej technologię NFC</w:t>
            </w:r>
          </w:p>
          <w:p w:rsidR="00703AFF" w:rsidRPr="00C96622" w:rsidRDefault="00703AFF" w:rsidP="00226D54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Szerokość ramki</w:t>
            </w:r>
            <w:r w:rsidRPr="00C96622">
              <w:rPr>
                <w:sz w:val="20"/>
                <w:szCs w:val="20"/>
              </w:rPr>
              <w:tab/>
              <w:t>17,5mm</w:t>
            </w:r>
          </w:p>
          <w:p w:rsidR="00703AFF" w:rsidRPr="00C96622" w:rsidRDefault="00703AFF" w:rsidP="00226D54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lastRenderedPageBreak/>
              <w:t>Waga maksymalna</w:t>
            </w:r>
            <w:r w:rsidRPr="00C96622">
              <w:rPr>
                <w:sz w:val="20"/>
                <w:szCs w:val="20"/>
              </w:rPr>
              <w:tab/>
              <w:t>27kg</w:t>
            </w:r>
          </w:p>
          <w:p w:rsidR="00703AFF" w:rsidRPr="00C96622" w:rsidRDefault="00703AFF" w:rsidP="00226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703AFF" w:rsidRPr="00C96622" w:rsidRDefault="00703AFF" w:rsidP="00226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Dodatkowa funkcjonalność</w:t>
            </w:r>
          </w:p>
          <w:p w:rsidR="00703AFF" w:rsidRPr="00C96622" w:rsidRDefault="00703AFF" w:rsidP="00226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703AFF" w:rsidRPr="00C96622" w:rsidRDefault="00703AFF" w:rsidP="00226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•</w:t>
            </w:r>
            <w:r w:rsidRPr="00C96622">
              <w:rPr>
                <w:sz w:val="20"/>
                <w:szCs w:val="20"/>
              </w:rPr>
              <w:tab/>
              <w:t>Możliwość programowania wewnętrznej tablicy LUT monitora o minimalnej rozdzielczości 10 bit na każdy kanał RGB, za pomocą dostarczanego przez producenta monitora oprogramowaniem. Możliwość zapisu ustawień w przynajmniej trzech bankach pamięci monitora.</w:t>
            </w:r>
          </w:p>
          <w:p w:rsidR="00703AFF" w:rsidRPr="00C96622" w:rsidRDefault="00703AFF" w:rsidP="00226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•</w:t>
            </w:r>
            <w:r w:rsidRPr="00C96622">
              <w:rPr>
                <w:sz w:val="20"/>
                <w:szCs w:val="20"/>
              </w:rPr>
              <w:tab/>
              <w:t>Możliwość sterowania monitorem za pomocą oprogramowania dostarczonego przez producenta monitora</w:t>
            </w:r>
          </w:p>
          <w:p w:rsidR="00703AFF" w:rsidRPr="00C96622" w:rsidRDefault="00703AFF" w:rsidP="00226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•</w:t>
            </w:r>
            <w:r w:rsidRPr="00C96622">
              <w:rPr>
                <w:sz w:val="20"/>
                <w:szCs w:val="20"/>
              </w:rPr>
              <w:tab/>
              <w:t>Możliwość pracy ekranem do góry, poziomo, pionowo</w:t>
            </w:r>
          </w:p>
          <w:p w:rsidR="00703AFF" w:rsidRPr="00C96622" w:rsidRDefault="00703AFF" w:rsidP="00226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•</w:t>
            </w:r>
            <w:r w:rsidRPr="00C96622">
              <w:rPr>
                <w:sz w:val="20"/>
                <w:szCs w:val="20"/>
              </w:rPr>
              <w:tab/>
              <w:t>Terminarz umożliwiający zaprogramowanie godzin działania monitora</w:t>
            </w:r>
          </w:p>
          <w:p w:rsidR="00703AFF" w:rsidRPr="00C96622" w:rsidRDefault="00703AFF" w:rsidP="00226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3AFF" w:rsidRPr="00C96622" w:rsidRDefault="00703AFF" w:rsidP="00226D54">
            <w:pPr>
              <w:spacing w:after="0" w:line="360" w:lineRule="auto"/>
              <w:jc w:val="both"/>
              <w:rPr>
                <w:rFonts w:eastAsia="Calibri" w:cs="Arial"/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3AFF" w:rsidRPr="00C96622" w:rsidRDefault="00703AFF" w:rsidP="00226D54">
            <w:pPr>
              <w:spacing w:after="0" w:line="360" w:lineRule="auto"/>
              <w:jc w:val="both"/>
              <w:rPr>
                <w:rFonts w:eastAsia="Calibri" w:cs="Arial"/>
                <w:sz w:val="20"/>
                <w:szCs w:val="20"/>
                <w:lang w:val="cs-CZ"/>
              </w:rPr>
            </w:pPr>
            <w:r w:rsidRPr="00C96622">
              <w:rPr>
                <w:rFonts w:eastAsia="Calibri" w:cs="Arial"/>
                <w:sz w:val="20"/>
                <w:szCs w:val="20"/>
                <w:lang w:val="cs-CZ"/>
              </w:rPr>
              <w:t>Tak/nie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3AFF" w:rsidRPr="00C96622" w:rsidRDefault="00703AFF" w:rsidP="00226D54">
            <w:pPr>
              <w:spacing w:after="0" w:line="360" w:lineRule="auto"/>
              <w:jc w:val="both"/>
              <w:rPr>
                <w:rFonts w:eastAsia="Calibri" w:cs="Arial"/>
                <w:sz w:val="20"/>
                <w:szCs w:val="20"/>
                <w:lang w:val="cs-CZ"/>
              </w:rPr>
            </w:pPr>
          </w:p>
        </w:tc>
      </w:tr>
      <w:tr w:rsidR="00703AFF" w:rsidRPr="00C96622" w:rsidTr="00703AFF">
        <w:trPr>
          <w:gridAfter w:val="4"/>
          <w:wAfter w:w="7794" w:type="dxa"/>
          <w:trHeight w:val="757"/>
        </w:trPr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3AFF" w:rsidRPr="00C96622" w:rsidRDefault="00703AFF" w:rsidP="0096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69"/>
              <w:jc w:val="both"/>
              <w:rPr>
                <w:b/>
                <w:sz w:val="20"/>
                <w:szCs w:val="20"/>
              </w:rPr>
            </w:pPr>
            <w:r w:rsidRPr="00C96622">
              <w:rPr>
                <w:b/>
                <w:sz w:val="20"/>
                <w:szCs w:val="20"/>
              </w:rPr>
              <w:t>10.3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3AFF" w:rsidRPr="00C96622" w:rsidRDefault="00703AFF" w:rsidP="00226D54">
            <w:pPr>
              <w:spacing w:after="0" w:line="360" w:lineRule="auto"/>
              <w:jc w:val="both"/>
              <w:rPr>
                <w:rFonts w:eastAsia="Calibri" w:cs="Arial"/>
                <w:sz w:val="20"/>
                <w:szCs w:val="20"/>
                <w:lang w:eastAsia="pl-PL"/>
              </w:rPr>
            </w:pPr>
            <w:r w:rsidRPr="00C96622">
              <w:rPr>
                <w:rFonts w:eastAsia="Calibri" w:cs="Arial"/>
                <w:sz w:val="20"/>
                <w:szCs w:val="20"/>
                <w:lang w:eastAsia="pl-PL"/>
              </w:rPr>
              <w:t>Nakładka Dotykowa parametry minimalne lub równoważne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3AFF" w:rsidRPr="00C96622" w:rsidRDefault="00703AFF" w:rsidP="00226D54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 xml:space="preserve">Technologia </w:t>
            </w:r>
            <w:proofErr w:type="spellStart"/>
            <w:r w:rsidRPr="00C96622">
              <w:rPr>
                <w:sz w:val="20"/>
                <w:szCs w:val="20"/>
              </w:rPr>
              <w:t>Projected</w:t>
            </w:r>
            <w:proofErr w:type="spellEnd"/>
            <w:r w:rsidRPr="00C96622">
              <w:rPr>
                <w:sz w:val="20"/>
                <w:szCs w:val="20"/>
              </w:rPr>
              <w:t xml:space="preserve"> </w:t>
            </w:r>
            <w:proofErr w:type="spellStart"/>
            <w:r w:rsidRPr="00C96622">
              <w:rPr>
                <w:sz w:val="20"/>
                <w:szCs w:val="20"/>
              </w:rPr>
              <w:t>Capacitive</w:t>
            </w:r>
            <w:proofErr w:type="spellEnd"/>
            <w:r w:rsidRPr="00C96622">
              <w:rPr>
                <w:sz w:val="20"/>
                <w:szCs w:val="20"/>
              </w:rPr>
              <w:t xml:space="preserve"> </w:t>
            </w:r>
            <w:proofErr w:type="spellStart"/>
            <w:r w:rsidRPr="00C96622">
              <w:rPr>
                <w:sz w:val="20"/>
                <w:szCs w:val="20"/>
              </w:rPr>
              <w:t>Touch</w:t>
            </w:r>
            <w:proofErr w:type="spellEnd"/>
          </w:p>
          <w:p w:rsidR="00703AFF" w:rsidRPr="00C96622" w:rsidRDefault="00703AFF" w:rsidP="00226D54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Ilość punktów dotyku 10</w:t>
            </w:r>
          </w:p>
          <w:p w:rsidR="00703AFF" w:rsidRPr="00C96622" w:rsidRDefault="00703AFF" w:rsidP="00226D54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Wykrywanie dotyku Ludzki palec, dłoń w rękawiczce lub przewodzący</w:t>
            </w:r>
          </w:p>
          <w:p w:rsidR="00703AFF" w:rsidRPr="00C96622" w:rsidRDefault="00703AFF" w:rsidP="00226D54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wskaźnik</w:t>
            </w:r>
          </w:p>
          <w:p w:rsidR="00703AFF" w:rsidRPr="00C96622" w:rsidRDefault="00703AFF" w:rsidP="00226D54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Dopuszczalna grubość szkła 12 mm</w:t>
            </w:r>
          </w:p>
          <w:p w:rsidR="00703AFF" w:rsidRPr="00C96622" w:rsidRDefault="00703AFF" w:rsidP="00226D54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Dopuszczalna grubość zadruku/laminatu szkła dokoła obszaru aktywnego</w:t>
            </w:r>
          </w:p>
          <w:p w:rsidR="00703AFF" w:rsidRPr="00C96622" w:rsidRDefault="00703AFF" w:rsidP="00226D54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0,05 mm</w:t>
            </w:r>
          </w:p>
          <w:p w:rsidR="00703AFF" w:rsidRPr="00C96622" w:rsidRDefault="00703AFF" w:rsidP="00226D54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Siła nacisku &lt;0.1g</w:t>
            </w:r>
          </w:p>
          <w:p w:rsidR="00703AFF" w:rsidRPr="00C96622" w:rsidRDefault="00703AFF" w:rsidP="00226D54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Minimalna wielkość dotykanego obiektu 8 mm dla palca, 3 mm dla przewodzącego wskaźnika</w:t>
            </w:r>
          </w:p>
          <w:p w:rsidR="00703AFF" w:rsidRPr="00C96622" w:rsidRDefault="00703AFF" w:rsidP="00226D54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Szybkość wykrywania dotyku 5-16 ms</w:t>
            </w:r>
          </w:p>
          <w:p w:rsidR="00703AFF" w:rsidRPr="00C96622" w:rsidRDefault="00703AFF" w:rsidP="00226D54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Połączenie USB</w:t>
            </w:r>
          </w:p>
          <w:p w:rsidR="00703AFF" w:rsidRPr="00C96622" w:rsidRDefault="00703AFF" w:rsidP="00226D54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 xml:space="preserve">Kompatybilne systemy operacyjne Win 7, Win 8 – HID plug &amp; </w:t>
            </w:r>
            <w:proofErr w:type="spellStart"/>
            <w:r w:rsidRPr="00C96622">
              <w:rPr>
                <w:sz w:val="20"/>
                <w:szCs w:val="20"/>
              </w:rPr>
              <w:t>play</w:t>
            </w:r>
            <w:proofErr w:type="spellEnd"/>
          </w:p>
          <w:p w:rsidR="00703AFF" w:rsidRPr="00C96622" w:rsidRDefault="00703AFF" w:rsidP="00226D54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Linux, Android – wymagany sterownik</w:t>
            </w:r>
          </w:p>
          <w:p w:rsidR="00703AFF" w:rsidRPr="00C96622" w:rsidRDefault="00703AFF" w:rsidP="00226D54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Dokładność dotyku ±1,5 mm</w:t>
            </w:r>
          </w:p>
          <w:p w:rsidR="00703AFF" w:rsidRPr="00C96622" w:rsidRDefault="00703AFF" w:rsidP="00226D54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Zasilanie USB (nie wymaga zasilacza)</w:t>
            </w:r>
          </w:p>
          <w:p w:rsidR="00703AFF" w:rsidRPr="00C96622" w:rsidRDefault="00703AFF" w:rsidP="00226D54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Napięcie zasilania DC 4.6V ~ 5.25V</w:t>
            </w:r>
          </w:p>
          <w:p w:rsidR="00703AFF" w:rsidRPr="00C96622" w:rsidRDefault="00703AFF" w:rsidP="00226D54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Pobór mocy USB: ≤ 2.5W</w:t>
            </w:r>
          </w:p>
          <w:p w:rsidR="00703AFF" w:rsidRPr="00C96622" w:rsidRDefault="00703AFF" w:rsidP="00226D54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Temperatura pracy -20°C do 60°C</w:t>
            </w:r>
          </w:p>
          <w:p w:rsidR="00703AFF" w:rsidRPr="00C96622" w:rsidRDefault="00703AFF" w:rsidP="00226D54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Temperatura przechowywania -20°C do 70°C</w:t>
            </w:r>
          </w:p>
          <w:p w:rsidR="00703AFF" w:rsidRPr="00C96622" w:rsidRDefault="00703AFF" w:rsidP="00226D54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Dopuszczalna wilgotność przechowywania RH 10-95%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3AFF" w:rsidRPr="00C96622" w:rsidRDefault="00703AFF" w:rsidP="00226D54">
            <w:pPr>
              <w:spacing w:after="0" w:line="360" w:lineRule="auto"/>
              <w:jc w:val="both"/>
              <w:rPr>
                <w:rFonts w:eastAsia="Calibri" w:cs="Arial"/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3AFF" w:rsidRPr="00C96622" w:rsidRDefault="00703AFF" w:rsidP="00226D54">
            <w:pPr>
              <w:spacing w:after="0" w:line="360" w:lineRule="auto"/>
              <w:jc w:val="both"/>
              <w:rPr>
                <w:rFonts w:eastAsia="Calibri" w:cs="Arial"/>
                <w:sz w:val="20"/>
                <w:szCs w:val="20"/>
                <w:lang w:val="cs-CZ"/>
              </w:rPr>
            </w:pPr>
            <w:r w:rsidRPr="00C96622">
              <w:rPr>
                <w:rFonts w:eastAsia="Calibri" w:cs="Arial"/>
                <w:sz w:val="20"/>
                <w:szCs w:val="20"/>
                <w:lang w:val="cs-CZ"/>
              </w:rPr>
              <w:t>Tak/nie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3AFF" w:rsidRPr="00C96622" w:rsidRDefault="00703AFF" w:rsidP="00226D54">
            <w:pPr>
              <w:spacing w:after="0" w:line="360" w:lineRule="auto"/>
              <w:jc w:val="both"/>
              <w:rPr>
                <w:rFonts w:eastAsia="Calibri" w:cs="Arial"/>
                <w:sz w:val="20"/>
                <w:szCs w:val="20"/>
                <w:lang w:val="cs-CZ"/>
              </w:rPr>
            </w:pPr>
          </w:p>
        </w:tc>
      </w:tr>
      <w:tr w:rsidR="00703AFF" w:rsidRPr="00C96622" w:rsidTr="00703AFF">
        <w:trPr>
          <w:gridAfter w:val="4"/>
          <w:wAfter w:w="7794" w:type="dxa"/>
          <w:trHeight w:val="757"/>
        </w:trPr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3AFF" w:rsidRPr="00C96622" w:rsidRDefault="00703AFF" w:rsidP="0096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69"/>
              <w:jc w:val="both"/>
              <w:rPr>
                <w:b/>
                <w:sz w:val="20"/>
                <w:szCs w:val="20"/>
              </w:rPr>
            </w:pPr>
            <w:r w:rsidRPr="00C96622">
              <w:rPr>
                <w:b/>
                <w:sz w:val="20"/>
                <w:szCs w:val="20"/>
              </w:rPr>
              <w:t>10.4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3AFF" w:rsidRPr="00C96622" w:rsidRDefault="00703AFF" w:rsidP="00226D54">
            <w:pPr>
              <w:spacing w:after="0" w:line="360" w:lineRule="auto"/>
              <w:rPr>
                <w:rFonts w:eastAsia="Calibri" w:cs="Arial"/>
                <w:sz w:val="20"/>
                <w:szCs w:val="20"/>
                <w:lang w:eastAsia="pl-PL"/>
              </w:rPr>
            </w:pPr>
            <w:r w:rsidRPr="00C96622">
              <w:rPr>
                <w:rFonts w:eastAsia="Calibri" w:cs="Arial"/>
                <w:sz w:val="20"/>
                <w:szCs w:val="20"/>
                <w:lang w:eastAsia="pl-PL"/>
              </w:rPr>
              <w:t>Komputer Sterujący parametry minimalne lub równoważne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3AFF" w:rsidRPr="00C96622" w:rsidRDefault="00703AFF" w:rsidP="00226D54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Procesor (wymagania minimalne):</w:t>
            </w:r>
          </w:p>
          <w:p w:rsidR="00703AFF" w:rsidRPr="00C96622" w:rsidRDefault="00703AFF" w:rsidP="00226D54">
            <w:pPr>
              <w:pStyle w:val="Akapitzlist"/>
              <w:widowControl w:val="0"/>
              <w:numPr>
                <w:ilvl w:val="1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  <w:r w:rsidRPr="00C96622">
              <w:rPr>
                <w:sz w:val="20"/>
                <w:szCs w:val="20"/>
                <w:lang w:val="en-US"/>
              </w:rPr>
              <w:t>TDP (Thermal Design Power) – max 15W</w:t>
            </w:r>
          </w:p>
          <w:p w:rsidR="00703AFF" w:rsidRPr="00C96622" w:rsidRDefault="00703AFF" w:rsidP="00226D54">
            <w:pPr>
              <w:pStyle w:val="Akapitzlist"/>
              <w:widowControl w:val="0"/>
              <w:numPr>
                <w:ilvl w:val="1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Taktowanie</w:t>
            </w:r>
            <w:r w:rsidRPr="00C96622">
              <w:rPr>
                <w:sz w:val="20"/>
                <w:szCs w:val="20"/>
              </w:rPr>
              <w:tab/>
              <w:t>- w przedziale 2200 - 3400 MHz</w:t>
            </w:r>
          </w:p>
          <w:p w:rsidR="00703AFF" w:rsidRPr="00C96622" w:rsidRDefault="00703AFF" w:rsidP="00226D54">
            <w:pPr>
              <w:pStyle w:val="Akapitzlist"/>
              <w:widowControl w:val="0"/>
              <w:numPr>
                <w:ilvl w:val="1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Ilość rdzeni – 2</w:t>
            </w:r>
          </w:p>
          <w:p w:rsidR="00703AFF" w:rsidRPr="00C96622" w:rsidRDefault="00703AFF" w:rsidP="00226D54">
            <w:pPr>
              <w:pStyle w:val="Akapitzlist"/>
              <w:widowControl w:val="0"/>
              <w:numPr>
                <w:ilvl w:val="1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 xml:space="preserve">Ilość punktów w zdobytych w testach wg rankingu na stronie </w:t>
            </w:r>
            <w:r w:rsidRPr="00C96622">
              <w:rPr>
                <w:sz w:val="20"/>
                <w:szCs w:val="20"/>
              </w:rPr>
              <w:lastRenderedPageBreak/>
              <w:t>https://www.cpubenchmark.net/cpu_list.php - (</w:t>
            </w:r>
            <w:proofErr w:type="spellStart"/>
            <w:r w:rsidRPr="00C96622">
              <w:rPr>
                <w:sz w:val="20"/>
                <w:szCs w:val="20"/>
              </w:rPr>
              <w:t>Passmark</w:t>
            </w:r>
            <w:proofErr w:type="spellEnd"/>
            <w:r w:rsidRPr="00C96622">
              <w:rPr>
                <w:sz w:val="20"/>
                <w:szCs w:val="20"/>
              </w:rPr>
              <w:t xml:space="preserve"> CPU Mark) - </w:t>
            </w:r>
            <w:r w:rsidR="001C0D6B">
              <w:rPr>
                <w:sz w:val="20"/>
                <w:szCs w:val="20"/>
              </w:rPr>
              <w:t xml:space="preserve">co najmniej </w:t>
            </w:r>
            <w:r w:rsidRPr="00C96622">
              <w:rPr>
                <w:sz w:val="20"/>
                <w:szCs w:val="20"/>
              </w:rPr>
              <w:t>5699</w:t>
            </w:r>
          </w:p>
          <w:p w:rsidR="00703AFF" w:rsidRPr="00C96622" w:rsidRDefault="00703AFF" w:rsidP="00226D54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Pamięć: 8GB DDR4-2133MHz SODIMM</w:t>
            </w:r>
          </w:p>
          <w:p w:rsidR="00703AFF" w:rsidRPr="00C96622" w:rsidRDefault="00703AFF" w:rsidP="00226D54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Grafika: Wsparcie dla DirectX 12 (FL 12_1)</w:t>
            </w:r>
          </w:p>
          <w:p w:rsidR="00703AFF" w:rsidRPr="00C96622" w:rsidRDefault="00703AFF" w:rsidP="00226D54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Dysk Systemowy: 128GB SSD</w:t>
            </w:r>
          </w:p>
          <w:p w:rsidR="00703AFF" w:rsidRPr="00C96622" w:rsidRDefault="00703AFF" w:rsidP="00226D54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Mocowanie w standardzie VESA w zestawie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3AFF" w:rsidRPr="00C96622" w:rsidRDefault="00703AFF" w:rsidP="00226D54">
            <w:pPr>
              <w:spacing w:after="0" w:line="360" w:lineRule="auto"/>
              <w:jc w:val="both"/>
              <w:rPr>
                <w:rFonts w:eastAsia="Calibri" w:cs="Arial"/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3AFF" w:rsidRPr="00C96622" w:rsidRDefault="00703AFF" w:rsidP="00226D54">
            <w:pPr>
              <w:spacing w:after="0" w:line="360" w:lineRule="auto"/>
              <w:jc w:val="both"/>
              <w:rPr>
                <w:rFonts w:eastAsia="Calibri" w:cs="Arial"/>
                <w:sz w:val="20"/>
                <w:szCs w:val="20"/>
                <w:lang w:val="cs-CZ"/>
              </w:rPr>
            </w:pPr>
            <w:r w:rsidRPr="00C96622">
              <w:rPr>
                <w:rFonts w:eastAsia="Calibri" w:cs="Arial"/>
                <w:sz w:val="20"/>
                <w:szCs w:val="20"/>
                <w:lang w:val="cs-CZ"/>
              </w:rPr>
              <w:t>Tak/nie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3AFF" w:rsidRPr="00C96622" w:rsidRDefault="00703AFF" w:rsidP="00226D54">
            <w:pPr>
              <w:spacing w:after="0" w:line="360" w:lineRule="auto"/>
              <w:jc w:val="both"/>
              <w:rPr>
                <w:rFonts w:eastAsia="Calibri" w:cs="Arial"/>
                <w:sz w:val="20"/>
                <w:szCs w:val="20"/>
                <w:lang w:val="cs-CZ"/>
              </w:rPr>
            </w:pPr>
          </w:p>
        </w:tc>
      </w:tr>
      <w:tr w:rsidR="00CE2247" w:rsidRPr="00C96622" w:rsidTr="00515724">
        <w:trPr>
          <w:trHeight w:val="757"/>
        </w:trPr>
        <w:tc>
          <w:tcPr>
            <w:tcW w:w="1513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247" w:rsidRPr="00C96622" w:rsidRDefault="00CE2247" w:rsidP="00244C0D">
            <w:pPr>
              <w:rPr>
                <w:b/>
                <w:sz w:val="20"/>
                <w:szCs w:val="20"/>
              </w:rPr>
            </w:pPr>
            <w:r w:rsidRPr="00C96622">
              <w:rPr>
                <w:b/>
                <w:sz w:val="20"/>
                <w:szCs w:val="20"/>
              </w:rPr>
              <w:t>11. Skomponuj swoją palmę (Oznaczenie Stanowiska SIW1/2)</w:t>
            </w:r>
          </w:p>
          <w:p w:rsidR="00CE2247" w:rsidRPr="00C96622" w:rsidRDefault="00CE2247" w:rsidP="0096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69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CE2247" w:rsidRPr="00C96622" w:rsidRDefault="00CE2247">
            <w:pPr>
              <w:rPr>
                <w:rFonts w:eastAsia="Calibri" w:cs="Arial"/>
                <w:sz w:val="20"/>
                <w:szCs w:val="20"/>
                <w:lang w:val="cs-CZ"/>
              </w:rPr>
            </w:pPr>
          </w:p>
        </w:tc>
        <w:tc>
          <w:tcPr>
            <w:tcW w:w="1984" w:type="dxa"/>
          </w:tcPr>
          <w:p w:rsidR="00CE2247" w:rsidRPr="00C96622" w:rsidRDefault="00CE2247">
            <w:pPr>
              <w:rPr>
                <w:rFonts w:eastAsia="Calibri" w:cs="Arial"/>
                <w:sz w:val="20"/>
                <w:szCs w:val="20"/>
                <w:lang w:val="cs-CZ"/>
              </w:rPr>
            </w:pPr>
          </w:p>
        </w:tc>
        <w:tc>
          <w:tcPr>
            <w:tcW w:w="1984" w:type="dxa"/>
          </w:tcPr>
          <w:p w:rsidR="00CE2247" w:rsidRPr="00C96622" w:rsidRDefault="00CE2247">
            <w:pPr>
              <w:rPr>
                <w:rFonts w:eastAsia="Calibri" w:cs="Arial"/>
                <w:sz w:val="20"/>
                <w:szCs w:val="20"/>
                <w:lang w:val="cs-CZ"/>
              </w:rPr>
            </w:pPr>
          </w:p>
        </w:tc>
        <w:tc>
          <w:tcPr>
            <w:tcW w:w="1984" w:type="dxa"/>
          </w:tcPr>
          <w:p w:rsidR="00CE2247" w:rsidRPr="00C96622" w:rsidRDefault="00CE2247" w:rsidP="00226D54">
            <w:pPr>
              <w:spacing w:after="0" w:line="360" w:lineRule="auto"/>
              <w:jc w:val="both"/>
              <w:rPr>
                <w:rFonts w:eastAsia="Calibri" w:cs="Arial"/>
                <w:sz w:val="20"/>
                <w:szCs w:val="20"/>
                <w:lang w:val="cs-CZ"/>
              </w:rPr>
            </w:pPr>
            <w:r w:rsidRPr="00C96622">
              <w:rPr>
                <w:rFonts w:eastAsia="Calibri" w:cs="Arial"/>
                <w:sz w:val="20"/>
                <w:szCs w:val="20"/>
                <w:lang w:val="cs-CZ"/>
              </w:rPr>
              <w:t>Tak/nie</w:t>
            </w:r>
          </w:p>
        </w:tc>
      </w:tr>
      <w:tr w:rsidR="00703AFF" w:rsidRPr="00C96622" w:rsidTr="00703AFF">
        <w:trPr>
          <w:gridAfter w:val="4"/>
          <w:wAfter w:w="7794" w:type="dxa"/>
          <w:trHeight w:val="757"/>
        </w:trPr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3AFF" w:rsidRPr="00C96622" w:rsidRDefault="00703AFF" w:rsidP="0096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69"/>
              <w:jc w:val="both"/>
              <w:rPr>
                <w:b/>
                <w:sz w:val="20"/>
                <w:szCs w:val="20"/>
              </w:rPr>
            </w:pPr>
            <w:r w:rsidRPr="00C96622">
              <w:rPr>
                <w:b/>
                <w:sz w:val="20"/>
                <w:szCs w:val="20"/>
              </w:rPr>
              <w:t>11.1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3AFF" w:rsidRPr="00C96622" w:rsidRDefault="00703AFF" w:rsidP="00226D54">
            <w:pPr>
              <w:spacing w:after="0" w:line="360" w:lineRule="auto"/>
              <w:rPr>
                <w:rFonts w:eastAsia="Calibri" w:cs="Arial"/>
                <w:sz w:val="20"/>
                <w:szCs w:val="20"/>
                <w:lang w:eastAsia="pl-PL"/>
              </w:rPr>
            </w:pPr>
            <w:r w:rsidRPr="00C96622">
              <w:rPr>
                <w:rFonts w:eastAsia="Calibri" w:cs="Arial"/>
                <w:sz w:val="20"/>
                <w:szCs w:val="20"/>
                <w:lang w:eastAsia="pl-PL"/>
              </w:rPr>
              <w:t>Obudowa Stanowiska Interaktywnego</w:t>
            </w:r>
          </w:p>
          <w:p w:rsidR="00703AFF" w:rsidRPr="00C96622" w:rsidRDefault="00703AFF" w:rsidP="00226D54">
            <w:pPr>
              <w:spacing w:after="0" w:line="360" w:lineRule="auto"/>
              <w:jc w:val="both"/>
              <w:rPr>
                <w:rFonts w:eastAsia="Calibri" w:cs="Arial"/>
                <w:sz w:val="20"/>
                <w:szCs w:val="20"/>
                <w:lang w:eastAsia="pl-PL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3AFF" w:rsidRPr="00C96622" w:rsidRDefault="00703AFF" w:rsidP="00226D54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trike/>
                <w:color w:val="FF0000"/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Obudowa wolnostojąca wandaloodporna ze stali 1.5mm lakierowana proszkowo na kolor</w:t>
            </w:r>
            <w:r w:rsidR="00AA571F">
              <w:rPr>
                <w:color w:val="FF0000"/>
                <w:sz w:val="20"/>
                <w:szCs w:val="20"/>
              </w:rPr>
              <w:t xml:space="preserve"> </w:t>
            </w:r>
            <w:r w:rsidRPr="00AA571F">
              <w:rPr>
                <w:sz w:val="20"/>
                <w:szCs w:val="20"/>
              </w:rPr>
              <w:t>do ustalenia z Zamawiającym</w:t>
            </w:r>
            <w:r w:rsidRPr="00C96622">
              <w:rPr>
                <w:color w:val="FF0000"/>
                <w:sz w:val="20"/>
                <w:szCs w:val="20"/>
              </w:rPr>
              <w:t xml:space="preserve"> </w:t>
            </w:r>
          </w:p>
          <w:p w:rsidR="00703AFF" w:rsidRPr="00C96622" w:rsidRDefault="00703AFF" w:rsidP="00226D54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Zintegrowana  wentylacja i listwa przepięciowa</w:t>
            </w:r>
          </w:p>
          <w:p w:rsidR="00703AFF" w:rsidRPr="00C96622" w:rsidRDefault="00703AFF" w:rsidP="00226D54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Nakładka dotykowa pojemnościowa – 2 punkty dotyku</w:t>
            </w:r>
          </w:p>
          <w:p w:rsidR="00703AFF" w:rsidRPr="00C96622" w:rsidRDefault="00703AFF" w:rsidP="00226D54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Jednolite szkło hartowane 4mm na froncie z czarnym zadrukiem bez ramki</w:t>
            </w:r>
          </w:p>
          <w:p w:rsidR="00703AFF" w:rsidRPr="00C96622" w:rsidRDefault="00703AFF" w:rsidP="00226D54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 xml:space="preserve">Konstrukcja umożliwiająca instalację dedykowanego komputera sterującego </w:t>
            </w:r>
          </w:p>
          <w:p w:rsidR="00703AFF" w:rsidRPr="00C96622" w:rsidRDefault="00703AFF" w:rsidP="00226D54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Stanowisko wykonane jako wolnostojące.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3AFF" w:rsidRPr="00C96622" w:rsidRDefault="00703AFF" w:rsidP="00226D54">
            <w:pPr>
              <w:spacing w:after="0" w:line="360" w:lineRule="auto"/>
              <w:jc w:val="both"/>
              <w:rPr>
                <w:rFonts w:eastAsia="Calibri" w:cs="Arial"/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3AFF" w:rsidRPr="00C96622" w:rsidRDefault="00703AFF" w:rsidP="00226D54">
            <w:pPr>
              <w:spacing w:after="0" w:line="360" w:lineRule="auto"/>
              <w:jc w:val="both"/>
              <w:rPr>
                <w:rFonts w:eastAsia="Calibri" w:cs="Arial"/>
                <w:sz w:val="20"/>
                <w:szCs w:val="20"/>
                <w:lang w:val="cs-CZ"/>
              </w:rPr>
            </w:pPr>
            <w:r w:rsidRPr="00C96622">
              <w:rPr>
                <w:rFonts w:eastAsia="Calibri" w:cs="Arial"/>
                <w:sz w:val="20"/>
                <w:szCs w:val="20"/>
                <w:lang w:val="cs-CZ"/>
              </w:rPr>
              <w:t>Tak/nie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3AFF" w:rsidRPr="00C96622" w:rsidRDefault="00703AFF" w:rsidP="00226D54">
            <w:pPr>
              <w:spacing w:after="0" w:line="360" w:lineRule="auto"/>
              <w:jc w:val="both"/>
              <w:rPr>
                <w:rFonts w:eastAsia="Calibri" w:cs="Arial"/>
                <w:sz w:val="20"/>
                <w:szCs w:val="20"/>
                <w:lang w:val="cs-CZ"/>
              </w:rPr>
            </w:pPr>
          </w:p>
        </w:tc>
      </w:tr>
      <w:tr w:rsidR="00703AFF" w:rsidRPr="00C96622" w:rsidTr="00703AFF">
        <w:trPr>
          <w:gridAfter w:val="4"/>
          <w:wAfter w:w="7794" w:type="dxa"/>
          <w:trHeight w:val="757"/>
        </w:trPr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3AFF" w:rsidRPr="00C96622" w:rsidRDefault="00703AFF" w:rsidP="0096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69"/>
              <w:jc w:val="both"/>
              <w:rPr>
                <w:b/>
                <w:sz w:val="20"/>
                <w:szCs w:val="20"/>
              </w:rPr>
            </w:pPr>
            <w:r w:rsidRPr="00C96622">
              <w:rPr>
                <w:b/>
                <w:sz w:val="20"/>
                <w:szCs w:val="20"/>
              </w:rPr>
              <w:t>11.2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3AFF" w:rsidRPr="00C96622" w:rsidRDefault="00703AFF" w:rsidP="00226D54">
            <w:pPr>
              <w:spacing w:after="0" w:line="360" w:lineRule="auto"/>
              <w:jc w:val="both"/>
              <w:rPr>
                <w:rFonts w:eastAsia="Calibri" w:cs="Arial"/>
                <w:sz w:val="20"/>
                <w:szCs w:val="20"/>
                <w:lang w:eastAsia="pl-PL"/>
              </w:rPr>
            </w:pPr>
            <w:r w:rsidRPr="00C96622">
              <w:rPr>
                <w:rFonts w:eastAsia="Calibri" w:cs="Arial"/>
                <w:sz w:val="20"/>
                <w:szCs w:val="20"/>
                <w:lang w:eastAsia="pl-PL"/>
              </w:rPr>
              <w:t xml:space="preserve">Monitor typu Open </w:t>
            </w:r>
            <w:proofErr w:type="spellStart"/>
            <w:r w:rsidRPr="00C96622">
              <w:rPr>
                <w:rFonts w:eastAsia="Calibri" w:cs="Arial"/>
                <w:sz w:val="20"/>
                <w:szCs w:val="20"/>
                <w:lang w:eastAsia="pl-PL"/>
              </w:rPr>
              <w:t>Frame</w:t>
            </w:r>
            <w:proofErr w:type="spellEnd"/>
          </w:p>
          <w:p w:rsidR="00703AFF" w:rsidRPr="00C96622" w:rsidRDefault="00703AFF" w:rsidP="00226D54">
            <w:pPr>
              <w:spacing w:after="0" w:line="360" w:lineRule="auto"/>
              <w:jc w:val="both"/>
              <w:rPr>
                <w:rFonts w:eastAsia="Calibri" w:cs="Arial"/>
                <w:sz w:val="20"/>
                <w:szCs w:val="20"/>
                <w:lang w:eastAsia="pl-PL"/>
              </w:rPr>
            </w:pPr>
            <w:r w:rsidRPr="00C96622">
              <w:rPr>
                <w:rFonts w:eastAsia="Calibri" w:cs="Arial"/>
                <w:sz w:val="20"/>
                <w:szCs w:val="20"/>
                <w:lang w:eastAsia="pl-PL"/>
              </w:rPr>
              <w:t>parametry minimalne lub równoważne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3AFF" w:rsidRPr="00C96622" w:rsidRDefault="00703AFF" w:rsidP="00226D54">
            <w:pPr>
              <w:pStyle w:val="Akapitzlist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Wielkość monitora 21.5 cala</w:t>
            </w:r>
          </w:p>
          <w:p w:rsidR="00703AFF" w:rsidRPr="00C96622" w:rsidRDefault="00703AFF" w:rsidP="00226D54">
            <w:pPr>
              <w:pStyle w:val="Akapitzlist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Powierzchnia Aktywna Panelu LCD: 476.64(H) x 268.11(V)</w:t>
            </w:r>
          </w:p>
          <w:p w:rsidR="00703AFF" w:rsidRPr="00C96622" w:rsidRDefault="00703AFF" w:rsidP="00226D54">
            <w:pPr>
              <w:pStyle w:val="Akapitzlist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 xml:space="preserve">Rozdzielczość: 1920x1080 </w:t>
            </w:r>
            <w:proofErr w:type="spellStart"/>
            <w:r w:rsidRPr="00C96622">
              <w:rPr>
                <w:sz w:val="20"/>
                <w:szCs w:val="20"/>
              </w:rPr>
              <w:t>pixeli</w:t>
            </w:r>
            <w:proofErr w:type="spellEnd"/>
          </w:p>
          <w:p w:rsidR="00703AFF" w:rsidRPr="00C96622" w:rsidRDefault="00703AFF" w:rsidP="00226D54">
            <w:pPr>
              <w:pStyle w:val="Akapitzlist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 xml:space="preserve">Rozmiar </w:t>
            </w:r>
            <w:proofErr w:type="spellStart"/>
            <w:r w:rsidRPr="00C96622">
              <w:rPr>
                <w:sz w:val="20"/>
                <w:szCs w:val="20"/>
              </w:rPr>
              <w:t>pixela</w:t>
            </w:r>
            <w:proofErr w:type="spellEnd"/>
            <w:r w:rsidRPr="00C96622">
              <w:rPr>
                <w:sz w:val="20"/>
                <w:szCs w:val="20"/>
              </w:rPr>
              <w:t>: 0.248 x 0.248mm</w:t>
            </w:r>
          </w:p>
          <w:p w:rsidR="00703AFF" w:rsidRPr="00C96622" w:rsidRDefault="00703AFF" w:rsidP="00226D54">
            <w:pPr>
              <w:pStyle w:val="Akapitzlist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Paleta Kolorów: 16.7M</w:t>
            </w:r>
          </w:p>
          <w:p w:rsidR="00703AFF" w:rsidRPr="00C96622" w:rsidRDefault="00703AFF" w:rsidP="00226D54">
            <w:pPr>
              <w:pStyle w:val="Akapitzlist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Jasność:400 nit</w:t>
            </w:r>
          </w:p>
          <w:p w:rsidR="00703AFF" w:rsidRPr="00C96622" w:rsidRDefault="00703AFF" w:rsidP="00226D54">
            <w:pPr>
              <w:pStyle w:val="Akapitzlist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Kontrast: 3000:1</w:t>
            </w:r>
          </w:p>
          <w:p w:rsidR="00703AFF" w:rsidRPr="00C96622" w:rsidRDefault="00703AFF" w:rsidP="00226D54">
            <w:pPr>
              <w:pStyle w:val="Akapitzlist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Czas reakcji Matrycy: 16ms</w:t>
            </w:r>
          </w:p>
          <w:p w:rsidR="00703AFF" w:rsidRPr="00C96622" w:rsidRDefault="00703AFF" w:rsidP="00226D54">
            <w:pPr>
              <w:pStyle w:val="Akapitzlist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Współczynnik Proporcjo Obrazu: 16:9</w:t>
            </w:r>
          </w:p>
          <w:p w:rsidR="00703AFF" w:rsidRPr="00C96622" w:rsidRDefault="00703AFF" w:rsidP="00226D54">
            <w:pPr>
              <w:pStyle w:val="Akapitzlist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Wejścia Video: VGA, DVI, HDMI</w:t>
            </w:r>
          </w:p>
          <w:p w:rsidR="00703AFF" w:rsidRPr="00C96622" w:rsidRDefault="00703AFF" w:rsidP="00226D54">
            <w:pPr>
              <w:pStyle w:val="Akapitzlist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Pobór mocy: 22W (tryb pracy) / 2W (tryb spoczynku)</w:t>
            </w:r>
          </w:p>
          <w:p w:rsidR="00703AFF" w:rsidRPr="00C96622" w:rsidRDefault="00703AFF" w:rsidP="00226D54">
            <w:pPr>
              <w:pStyle w:val="Akapitzlist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Wymiary: 551.5x315.40mm</w:t>
            </w:r>
          </w:p>
          <w:p w:rsidR="00703AFF" w:rsidRPr="00C96622" w:rsidRDefault="00703AFF" w:rsidP="00226D54">
            <w:pPr>
              <w:pStyle w:val="Akapitzlist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 xml:space="preserve">Temperatura otoczenia podczas pracy: 10-50 </w:t>
            </w:r>
            <w:proofErr w:type="spellStart"/>
            <w:r w:rsidRPr="00C96622">
              <w:rPr>
                <w:sz w:val="20"/>
                <w:szCs w:val="20"/>
              </w:rPr>
              <w:t>stC</w:t>
            </w:r>
            <w:proofErr w:type="spellEnd"/>
          </w:p>
          <w:p w:rsidR="00703AFF" w:rsidRPr="00C96622" w:rsidRDefault="00703AFF" w:rsidP="00226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3AFF" w:rsidRPr="00C96622" w:rsidRDefault="00703AFF" w:rsidP="00226D54">
            <w:pPr>
              <w:spacing w:after="0" w:line="360" w:lineRule="auto"/>
              <w:jc w:val="both"/>
              <w:rPr>
                <w:rFonts w:eastAsia="Calibri" w:cs="Arial"/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3AFF" w:rsidRPr="00C96622" w:rsidRDefault="00703AFF" w:rsidP="00226D54">
            <w:pPr>
              <w:spacing w:after="0" w:line="360" w:lineRule="auto"/>
              <w:jc w:val="both"/>
              <w:rPr>
                <w:rFonts w:eastAsia="Calibri" w:cs="Arial"/>
                <w:sz w:val="20"/>
                <w:szCs w:val="20"/>
                <w:lang w:val="cs-CZ"/>
              </w:rPr>
            </w:pPr>
            <w:r w:rsidRPr="00C96622">
              <w:rPr>
                <w:rFonts w:eastAsia="Calibri" w:cs="Arial"/>
                <w:sz w:val="20"/>
                <w:szCs w:val="20"/>
                <w:lang w:val="cs-CZ"/>
              </w:rPr>
              <w:t>Tak/nie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3AFF" w:rsidRPr="00C96622" w:rsidRDefault="00703AFF" w:rsidP="00226D54">
            <w:pPr>
              <w:spacing w:after="0" w:line="360" w:lineRule="auto"/>
              <w:jc w:val="both"/>
              <w:rPr>
                <w:rFonts w:eastAsia="Calibri" w:cs="Arial"/>
                <w:sz w:val="20"/>
                <w:szCs w:val="20"/>
                <w:lang w:val="cs-CZ"/>
              </w:rPr>
            </w:pPr>
          </w:p>
        </w:tc>
      </w:tr>
      <w:tr w:rsidR="00703AFF" w:rsidRPr="00C96622" w:rsidTr="00703AFF">
        <w:trPr>
          <w:gridAfter w:val="4"/>
          <w:wAfter w:w="7794" w:type="dxa"/>
          <w:trHeight w:val="757"/>
        </w:trPr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3AFF" w:rsidRPr="00C96622" w:rsidRDefault="00703AFF" w:rsidP="0096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69"/>
              <w:jc w:val="both"/>
              <w:rPr>
                <w:b/>
                <w:sz w:val="20"/>
                <w:szCs w:val="20"/>
              </w:rPr>
            </w:pPr>
            <w:r w:rsidRPr="00C96622">
              <w:rPr>
                <w:b/>
                <w:sz w:val="20"/>
                <w:szCs w:val="20"/>
              </w:rPr>
              <w:t>11.3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3AFF" w:rsidRPr="00C96622" w:rsidRDefault="00703AFF" w:rsidP="00226D54">
            <w:pPr>
              <w:spacing w:after="0" w:line="360" w:lineRule="auto"/>
              <w:rPr>
                <w:rFonts w:eastAsia="Calibri" w:cs="Arial"/>
                <w:sz w:val="20"/>
                <w:szCs w:val="20"/>
                <w:lang w:eastAsia="pl-PL"/>
              </w:rPr>
            </w:pPr>
            <w:r w:rsidRPr="00C96622">
              <w:rPr>
                <w:rFonts w:eastAsia="Calibri" w:cs="Arial"/>
                <w:sz w:val="20"/>
                <w:szCs w:val="20"/>
                <w:lang w:eastAsia="pl-PL"/>
              </w:rPr>
              <w:t>Nakładka Dotykowa parametry minimalne lub równoważne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3AFF" w:rsidRPr="00C96622" w:rsidRDefault="00703AFF" w:rsidP="00226D54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Nakładka pojemnościowa z wykorzystaniem technologii (MPCT ™)</w:t>
            </w:r>
          </w:p>
          <w:p w:rsidR="00703AFF" w:rsidRPr="00C96622" w:rsidRDefault="00703AFF" w:rsidP="00226D54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Szkło z wbudowaną matrycą mikro-włókien</w:t>
            </w:r>
          </w:p>
          <w:p w:rsidR="00703AFF" w:rsidRPr="00C96622" w:rsidRDefault="00703AFF" w:rsidP="00226D54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Elektronika sterująca w postaci zewnętrznego kontrolera na płytce PCB z interfejsem USB</w:t>
            </w:r>
          </w:p>
          <w:p w:rsidR="00703AFF" w:rsidRPr="00C96622" w:rsidRDefault="00703AFF" w:rsidP="00226D54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Rozdzielczość optyczna &gt; 4 linie / mm (NBS1963A)</w:t>
            </w:r>
          </w:p>
          <w:p w:rsidR="00703AFF" w:rsidRPr="00C96622" w:rsidRDefault="00703AFF" w:rsidP="00226D54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Transmisja światła ~ 90% bez wzmocnienia antyrefleksyjnego</w:t>
            </w:r>
          </w:p>
          <w:p w:rsidR="00703AFF" w:rsidRPr="00C96622" w:rsidRDefault="00703AFF" w:rsidP="00226D54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Odporność na uszkodzenia, szklana powierzchnia bez ruchomych części</w:t>
            </w:r>
          </w:p>
          <w:p w:rsidR="00703AFF" w:rsidRPr="00C96622" w:rsidRDefault="00703AFF" w:rsidP="00226D54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Grubość czujnika do 12 mm</w:t>
            </w:r>
          </w:p>
          <w:p w:rsidR="00703AFF" w:rsidRPr="00C96622" w:rsidRDefault="00703AFF" w:rsidP="00226D54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Twardość szkła - Mohs 7</w:t>
            </w:r>
          </w:p>
          <w:p w:rsidR="00703AFF" w:rsidRPr="00C96622" w:rsidRDefault="00703AFF" w:rsidP="00226D54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lastRenderedPageBreak/>
              <w:t>Produkt może być użyty zgodnie ze standardami NEMA 4, 12 i IP 65</w:t>
            </w:r>
          </w:p>
          <w:p w:rsidR="00703AFF" w:rsidRPr="00C96622" w:rsidRDefault="00703AFF" w:rsidP="00226D54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Temperatura robocza -35 ° C do + 70 ° C</w:t>
            </w:r>
          </w:p>
          <w:p w:rsidR="00703AFF" w:rsidRPr="00C96622" w:rsidRDefault="00703AFF" w:rsidP="00226D54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Wilgotność RH 0-90% do 40 ° 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3AFF" w:rsidRPr="00C96622" w:rsidRDefault="00703AFF" w:rsidP="00226D54">
            <w:pPr>
              <w:spacing w:after="0" w:line="360" w:lineRule="auto"/>
              <w:jc w:val="both"/>
              <w:rPr>
                <w:rFonts w:eastAsia="Calibri" w:cs="Arial"/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3AFF" w:rsidRPr="00C96622" w:rsidRDefault="00703AFF" w:rsidP="00226D54">
            <w:pPr>
              <w:spacing w:after="0" w:line="360" w:lineRule="auto"/>
              <w:jc w:val="both"/>
              <w:rPr>
                <w:rFonts w:eastAsia="Calibri" w:cs="Arial"/>
                <w:sz w:val="20"/>
                <w:szCs w:val="20"/>
                <w:lang w:val="cs-CZ"/>
              </w:rPr>
            </w:pPr>
            <w:r w:rsidRPr="00C96622">
              <w:rPr>
                <w:rFonts w:eastAsia="Calibri" w:cs="Arial"/>
                <w:sz w:val="20"/>
                <w:szCs w:val="20"/>
                <w:lang w:val="cs-CZ"/>
              </w:rPr>
              <w:t>Tak/nie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3AFF" w:rsidRPr="00C96622" w:rsidRDefault="00703AFF" w:rsidP="00226D54">
            <w:pPr>
              <w:spacing w:after="0" w:line="360" w:lineRule="auto"/>
              <w:jc w:val="both"/>
              <w:rPr>
                <w:rFonts w:eastAsia="Calibri" w:cs="Arial"/>
                <w:sz w:val="20"/>
                <w:szCs w:val="20"/>
                <w:lang w:val="cs-CZ"/>
              </w:rPr>
            </w:pPr>
          </w:p>
        </w:tc>
      </w:tr>
      <w:tr w:rsidR="00703AFF" w:rsidRPr="00C96622" w:rsidTr="00703AFF">
        <w:trPr>
          <w:gridAfter w:val="4"/>
          <w:wAfter w:w="7794" w:type="dxa"/>
          <w:trHeight w:val="757"/>
        </w:trPr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3AFF" w:rsidRPr="00C96622" w:rsidRDefault="00703AFF" w:rsidP="0096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69"/>
              <w:jc w:val="both"/>
              <w:rPr>
                <w:b/>
                <w:sz w:val="20"/>
                <w:szCs w:val="20"/>
              </w:rPr>
            </w:pPr>
            <w:r w:rsidRPr="00C96622">
              <w:rPr>
                <w:b/>
                <w:sz w:val="20"/>
                <w:szCs w:val="20"/>
              </w:rPr>
              <w:t>11.4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3AFF" w:rsidRPr="00C96622" w:rsidRDefault="00703AFF" w:rsidP="00226D54">
            <w:pPr>
              <w:spacing w:after="0" w:line="360" w:lineRule="auto"/>
              <w:rPr>
                <w:rFonts w:eastAsia="Calibri" w:cs="Arial"/>
                <w:sz w:val="20"/>
                <w:szCs w:val="20"/>
                <w:lang w:eastAsia="pl-PL"/>
              </w:rPr>
            </w:pPr>
            <w:r w:rsidRPr="00C96622">
              <w:rPr>
                <w:rFonts w:eastAsia="Calibri" w:cs="Arial"/>
                <w:sz w:val="20"/>
                <w:szCs w:val="20"/>
                <w:lang w:eastAsia="pl-PL"/>
              </w:rPr>
              <w:t>Komputer Sterujący parametry minimalne lub równoważne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3AFF" w:rsidRPr="00C96622" w:rsidRDefault="00703AFF" w:rsidP="00226D54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Procesor (wymagania minimalne):</w:t>
            </w:r>
          </w:p>
          <w:p w:rsidR="00703AFF" w:rsidRPr="00C96622" w:rsidRDefault="00703AFF" w:rsidP="00226D54">
            <w:pPr>
              <w:pStyle w:val="Akapitzlist"/>
              <w:widowControl w:val="0"/>
              <w:numPr>
                <w:ilvl w:val="1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  <w:r w:rsidRPr="00C96622">
              <w:rPr>
                <w:sz w:val="20"/>
                <w:szCs w:val="20"/>
                <w:lang w:val="en-US"/>
              </w:rPr>
              <w:t>TDP (Thermal Design Power) – max 15W</w:t>
            </w:r>
          </w:p>
          <w:p w:rsidR="00703AFF" w:rsidRPr="00C96622" w:rsidRDefault="00703AFF" w:rsidP="00226D54">
            <w:pPr>
              <w:pStyle w:val="Akapitzlist"/>
              <w:widowControl w:val="0"/>
              <w:numPr>
                <w:ilvl w:val="1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Taktowanie</w:t>
            </w:r>
            <w:r w:rsidRPr="00C96622">
              <w:rPr>
                <w:sz w:val="20"/>
                <w:szCs w:val="20"/>
              </w:rPr>
              <w:tab/>
              <w:t>- w przedziale 2200 - 3400 MHz</w:t>
            </w:r>
          </w:p>
          <w:p w:rsidR="00703AFF" w:rsidRPr="00C96622" w:rsidRDefault="00703AFF" w:rsidP="00226D54">
            <w:pPr>
              <w:pStyle w:val="Akapitzlist"/>
              <w:widowControl w:val="0"/>
              <w:numPr>
                <w:ilvl w:val="1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Ilość rdzeni – 2</w:t>
            </w:r>
          </w:p>
          <w:p w:rsidR="00703AFF" w:rsidRPr="00C96622" w:rsidRDefault="00703AFF" w:rsidP="00226D54">
            <w:pPr>
              <w:pStyle w:val="Akapitzlist"/>
              <w:widowControl w:val="0"/>
              <w:numPr>
                <w:ilvl w:val="1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Ilość punktów w zdobytych w testach wg rankingu na stronie https://www.cpubenchmark.net/cpu_list.php - (</w:t>
            </w:r>
            <w:proofErr w:type="spellStart"/>
            <w:r w:rsidRPr="00C96622">
              <w:rPr>
                <w:sz w:val="20"/>
                <w:szCs w:val="20"/>
              </w:rPr>
              <w:t>Passmark</w:t>
            </w:r>
            <w:proofErr w:type="spellEnd"/>
            <w:r w:rsidRPr="00C96622">
              <w:rPr>
                <w:sz w:val="20"/>
                <w:szCs w:val="20"/>
              </w:rPr>
              <w:t xml:space="preserve"> CPU Mark) - </w:t>
            </w:r>
            <w:r w:rsidR="001C0D6B">
              <w:rPr>
                <w:sz w:val="20"/>
                <w:szCs w:val="20"/>
              </w:rPr>
              <w:t xml:space="preserve">co najmniej </w:t>
            </w:r>
            <w:r w:rsidRPr="00C96622">
              <w:rPr>
                <w:sz w:val="20"/>
                <w:szCs w:val="20"/>
              </w:rPr>
              <w:t>5699</w:t>
            </w:r>
          </w:p>
          <w:p w:rsidR="00703AFF" w:rsidRPr="00C96622" w:rsidRDefault="00703AFF" w:rsidP="00226D54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Pamięć: 8GB DDR4-2133MHz SODIMM</w:t>
            </w:r>
          </w:p>
          <w:p w:rsidR="00703AFF" w:rsidRPr="00C96622" w:rsidRDefault="00703AFF" w:rsidP="00226D54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Grafika: Wsparcie dla DirectX 12 (FL 12_1)</w:t>
            </w:r>
          </w:p>
          <w:p w:rsidR="00703AFF" w:rsidRPr="00C96622" w:rsidRDefault="00703AFF" w:rsidP="00226D54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Dysk Systemowy: 128GB SSD</w:t>
            </w:r>
          </w:p>
          <w:p w:rsidR="00703AFF" w:rsidRPr="00C96622" w:rsidRDefault="00703AFF" w:rsidP="00226D54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Mocowanie w standardzie VESA w zestawie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3AFF" w:rsidRPr="00C96622" w:rsidRDefault="00703AFF" w:rsidP="00226D54">
            <w:pPr>
              <w:spacing w:after="0" w:line="360" w:lineRule="auto"/>
              <w:jc w:val="both"/>
              <w:rPr>
                <w:rFonts w:eastAsia="Calibri" w:cs="Arial"/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3AFF" w:rsidRPr="00C96622" w:rsidRDefault="00703AFF" w:rsidP="00226D54">
            <w:pPr>
              <w:spacing w:after="0" w:line="360" w:lineRule="auto"/>
              <w:jc w:val="both"/>
              <w:rPr>
                <w:rFonts w:eastAsia="Calibri" w:cs="Arial"/>
                <w:sz w:val="20"/>
                <w:szCs w:val="20"/>
                <w:lang w:val="cs-CZ"/>
              </w:rPr>
            </w:pPr>
            <w:r w:rsidRPr="00C96622">
              <w:rPr>
                <w:rFonts w:eastAsia="Calibri" w:cs="Arial"/>
                <w:sz w:val="20"/>
                <w:szCs w:val="20"/>
                <w:lang w:val="cs-CZ"/>
              </w:rPr>
              <w:t>Tak/nie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3AFF" w:rsidRPr="00C96622" w:rsidRDefault="00703AFF" w:rsidP="00226D54">
            <w:pPr>
              <w:spacing w:after="0" w:line="360" w:lineRule="auto"/>
              <w:jc w:val="both"/>
              <w:rPr>
                <w:rFonts w:eastAsia="Calibri" w:cs="Arial"/>
                <w:sz w:val="20"/>
                <w:szCs w:val="20"/>
                <w:lang w:val="cs-CZ"/>
              </w:rPr>
            </w:pPr>
          </w:p>
        </w:tc>
      </w:tr>
      <w:tr w:rsidR="00CE2247" w:rsidRPr="00C96622" w:rsidTr="00515724">
        <w:trPr>
          <w:gridAfter w:val="4"/>
          <w:wAfter w:w="7794" w:type="dxa"/>
          <w:trHeight w:val="757"/>
        </w:trPr>
        <w:tc>
          <w:tcPr>
            <w:tcW w:w="1513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247" w:rsidRPr="00C96622" w:rsidRDefault="00CE2247" w:rsidP="00244C0D">
            <w:pPr>
              <w:rPr>
                <w:b/>
                <w:sz w:val="20"/>
                <w:szCs w:val="20"/>
              </w:rPr>
            </w:pPr>
            <w:r w:rsidRPr="00C96622">
              <w:rPr>
                <w:b/>
                <w:sz w:val="20"/>
                <w:szCs w:val="20"/>
              </w:rPr>
              <w:t>12. Palmy kurpiowskie i… Twoje własne (Oznaczenie Stanowiska PV0/2)</w:t>
            </w:r>
          </w:p>
          <w:p w:rsidR="00CE2247" w:rsidRPr="00C96622" w:rsidRDefault="00CE2247" w:rsidP="0096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69"/>
              <w:jc w:val="both"/>
              <w:rPr>
                <w:b/>
                <w:sz w:val="20"/>
                <w:szCs w:val="20"/>
              </w:rPr>
            </w:pPr>
          </w:p>
        </w:tc>
      </w:tr>
      <w:tr w:rsidR="00703AFF" w:rsidRPr="00C96622" w:rsidTr="00703AFF">
        <w:trPr>
          <w:gridAfter w:val="4"/>
          <w:wAfter w:w="7794" w:type="dxa"/>
          <w:trHeight w:val="757"/>
        </w:trPr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3AFF" w:rsidRPr="00C96622" w:rsidRDefault="00703AFF" w:rsidP="0096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69"/>
              <w:jc w:val="both"/>
              <w:rPr>
                <w:b/>
                <w:sz w:val="20"/>
                <w:szCs w:val="20"/>
              </w:rPr>
            </w:pPr>
            <w:r w:rsidRPr="00C96622">
              <w:rPr>
                <w:b/>
                <w:sz w:val="20"/>
                <w:szCs w:val="20"/>
              </w:rPr>
              <w:t>12.1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3AFF" w:rsidRPr="00C96622" w:rsidRDefault="00703AFF" w:rsidP="00226D54">
            <w:pPr>
              <w:spacing w:after="0" w:line="360" w:lineRule="auto"/>
              <w:jc w:val="both"/>
              <w:rPr>
                <w:rFonts w:eastAsia="Calibri" w:cs="Arial"/>
                <w:sz w:val="20"/>
                <w:szCs w:val="20"/>
                <w:lang w:eastAsia="pl-PL"/>
              </w:rPr>
            </w:pPr>
            <w:r w:rsidRPr="00C96622">
              <w:rPr>
                <w:rFonts w:eastAsia="Calibri" w:cs="Arial"/>
                <w:sz w:val="20"/>
                <w:szCs w:val="20"/>
                <w:lang w:eastAsia="pl-PL"/>
              </w:rPr>
              <w:t>Projektor multimedialny parametry minimalne lub równoważne</w:t>
            </w:r>
          </w:p>
          <w:p w:rsidR="00703AFF" w:rsidRPr="00C96622" w:rsidRDefault="00703AFF" w:rsidP="00226D54">
            <w:pPr>
              <w:spacing w:after="0" w:line="360" w:lineRule="auto"/>
              <w:jc w:val="both"/>
              <w:rPr>
                <w:rFonts w:eastAsia="Calibri" w:cs="Arial"/>
                <w:sz w:val="20"/>
                <w:szCs w:val="20"/>
                <w:lang w:eastAsia="pl-PL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3AFF" w:rsidRPr="00C96622" w:rsidRDefault="00703AFF" w:rsidP="00226D54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Technologia wyświetlania: 0.63“ LCD</w:t>
            </w:r>
          </w:p>
          <w:p w:rsidR="00703AFF" w:rsidRPr="00C96622" w:rsidRDefault="00703AFF" w:rsidP="00226D54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Obsługiwana rozdzielczość: WUXGA 1920 x 1200</w:t>
            </w:r>
          </w:p>
          <w:p w:rsidR="00703AFF" w:rsidRPr="00C96622" w:rsidRDefault="00703AFF" w:rsidP="00226D54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Jasność: 3600 ANSI Lumenów</w:t>
            </w:r>
          </w:p>
          <w:p w:rsidR="00703AFF" w:rsidRPr="00C96622" w:rsidRDefault="00703AFF" w:rsidP="00226D54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Kontrast: 3600:1</w:t>
            </w:r>
          </w:p>
          <w:p w:rsidR="00703AFF" w:rsidRPr="00C96622" w:rsidRDefault="00703AFF" w:rsidP="00226D54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Obiektyw: F=1.8, f=4.78mm</w:t>
            </w:r>
          </w:p>
          <w:p w:rsidR="00703AFF" w:rsidRPr="00C96622" w:rsidRDefault="00703AFF" w:rsidP="00226D54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Przesunięcie obiektywu [%]: 75</w:t>
            </w:r>
          </w:p>
          <w:p w:rsidR="00703AFF" w:rsidRPr="00C96622" w:rsidRDefault="00703AFF" w:rsidP="00226D54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Korekcja zniekształceń trapezowych +/-10</w:t>
            </w:r>
            <w:r w:rsidRPr="00C96622">
              <w:rPr>
                <w:rFonts w:cstheme="minorHAnsi"/>
                <w:sz w:val="20"/>
                <w:szCs w:val="20"/>
              </w:rPr>
              <w:t>°</w:t>
            </w:r>
            <w:r w:rsidRPr="00C96622">
              <w:rPr>
                <w:sz w:val="20"/>
                <w:szCs w:val="20"/>
              </w:rPr>
              <w:t xml:space="preserve"> w poziomie (ręcznie), +/-10</w:t>
            </w:r>
            <w:r w:rsidRPr="00C96622">
              <w:rPr>
                <w:rFonts w:cstheme="minorHAnsi"/>
                <w:sz w:val="20"/>
                <w:szCs w:val="20"/>
              </w:rPr>
              <w:t>°</w:t>
            </w:r>
            <w:r w:rsidRPr="00C96622">
              <w:rPr>
                <w:sz w:val="20"/>
                <w:szCs w:val="20"/>
              </w:rPr>
              <w:t xml:space="preserve"> w pionie (ręcznie)</w:t>
            </w:r>
          </w:p>
          <w:p w:rsidR="00703AFF" w:rsidRPr="00C96622" w:rsidRDefault="00703AFF" w:rsidP="00226D54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Kąt projekcji [</w:t>
            </w:r>
            <w:r w:rsidRPr="00C96622">
              <w:rPr>
                <w:rFonts w:cstheme="minorHAnsi"/>
                <w:sz w:val="20"/>
                <w:szCs w:val="20"/>
              </w:rPr>
              <w:t>°</w:t>
            </w:r>
            <w:r w:rsidRPr="00C96622">
              <w:rPr>
                <w:sz w:val="20"/>
                <w:szCs w:val="20"/>
              </w:rPr>
              <w:t>]: 53.1</w:t>
            </w:r>
          </w:p>
          <w:p w:rsidR="00703AFF" w:rsidRPr="00C96622" w:rsidRDefault="00703AFF" w:rsidP="00226D54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Współczynnik projekcji: 0.36:1</w:t>
            </w:r>
          </w:p>
          <w:p w:rsidR="00703AFF" w:rsidRPr="00C96622" w:rsidRDefault="00703AFF" w:rsidP="00226D54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C96622">
              <w:rPr>
                <w:sz w:val="20"/>
                <w:szCs w:val="20"/>
                <w:lang w:val="en-US"/>
              </w:rPr>
              <w:t>Złącza</w:t>
            </w:r>
            <w:proofErr w:type="spellEnd"/>
            <w:r w:rsidRPr="00C96622">
              <w:rPr>
                <w:sz w:val="20"/>
                <w:szCs w:val="20"/>
                <w:lang w:val="en-US"/>
              </w:rPr>
              <w:t xml:space="preserve"> video :1 x D-Sub, 1xHDMI</w:t>
            </w:r>
          </w:p>
          <w:p w:rsidR="00703AFF" w:rsidRPr="00C96622" w:rsidRDefault="00703AFF" w:rsidP="00226D54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Złącze do sterowania: RS232, LAN</w:t>
            </w:r>
          </w:p>
          <w:p w:rsidR="00703AFF" w:rsidRPr="00C96622" w:rsidRDefault="00703AFF" w:rsidP="00226D54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Pobór Mocy [W]: 257(</w:t>
            </w:r>
            <w:proofErr w:type="spellStart"/>
            <w:r w:rsidRPr="00C96622">
              <w:rPr>
                <w:sz w:val="20"/>
                <w:szCs w:val="20"/>
              </w:rPr>
              <w:t>Normal</w:t>
            </w:r>
            <w:proofErr w:type="spellEnd"/>
            <w:r w:rsidRPr="00C96622">
              <w:rPr>
                <w:sz w:val="20"/>
                <w:szCs w:val="20"/>
              </w:rPr>
              <w:t>) / 214(Eco)</w:t>
            </w:r>
          </w:p>
          <w:p w:rsidR="00703AFF" w:rsidRPr="00C96622" w:rsidRDefault="00703AFF" w:rsidP="00226D54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Wymiary urządzenia: 378 x 112 x 428mm</w:t>
            </w:r>
          </w:p>
          <w:p w:rsidR="00703AFF" w:rsidRPr="00C96622" w:rsidRDefault="00703AFF" w:rsidP="00226D54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Temperatura otoczenia podczas pracy: 5-40°C</w:t>
            </w:r>
          </w:p>
          <w:p w:rsidR="00703AFF" w:rsidRPr="00C96622" w:rsidRDefault="00703AFF" w:rsidP="00226D54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Wilgotność otoczenia podczas pracy 20 do 80 non-</w:t>
            </w:r>
            <w:proofErr w:type="spellStart"/>
            <w:r w:rsidRPr="00C96622">
              <w:rPr>
                <w:sz w:val="20"/>
                <w:szCs w:val="20"/>
              </w:rPr>
              <w:t>condensing</w:t>
            </w:r>
            <w:proofErr w:type="spellEnd"/>
          </w:p>
          <w:p w:rsidR="00703AFF" w:rsidRPr="00C96622" w:rsidRDefault="00703AFF" w:rsidP="00226D54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 xml:space="preserve">Pozostałe funkcje: Menu OSD w 29 językach, Symulacja standardu DICOM, Transmisja </w:t>
            </w:r>
            <w:proofErr w:type="spellStart"/>
            <w:r w:rsidRPr="00C96622">
              <w:rPr>
                <w:sz w:val="20"/>
                <w:szCs w:val="20"/>
              </w:rPr>
              <w:t>kontentu</w:t>
            </w:r>
            <w:proofErr w:type="spellEnd"/>
            <w:r w:rsidRPr="00C96622">
              <w:rPr>
                <w:sz w:val="20"/>
                <w:szCs w:val="20"/>
              </w:rPr>
              <w:t xml:space="preserve"> przez sieć, Zabezpieczenie hasłem; Zabezpieczenie przed nieautoryzowanym użyciem; Zarządzanie kolorem;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3AFF" w:rsidRPr="00C96622" w:rsidRDefault="00703AFF" w:rsidP="00226D54">
            <w:pPr>
              <w:spacing w:after="0" w:line="360" w:lineRule="auto"/>
              <w:jc w:val="both"/>
              <w:rPr>
                <w:rFonts w:eastAsia="Calibri" w:cs="Arial"/>
                <w:sz w:val="20"/>
                <w:szCs w:val="20"/>
                <w:lang w:val="cs-CZ"/>
              </w:rPr>
            </w:pPr>
            <w:r w:rsidRPr="00C96622">
              <w:rPr>
                <w:rFonts w:eastAsia="Calibri" w:cs="Arial"/>
                <w:sz w:val="20"/>
                <w:szCs w:val="20"/>
                <w:lang w:val="cs-CZ"/>
              </w:rPr>
              <w:t>1 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3AFF" w:rsidRPr="00C96622" w:rsidRDefault="00703AFF" w:rsidP="00226D54">
            <w:pPr>
              <w:spacing w:after="0" w:line="360" w:lineRule="auto"/>
              <w:jc w:val="both"/>
              <w:rPr>
                <w:rFonts w:eastAsia="Calibri" w:cs="Arial"/>
                <w:sz w:val="20"/>
                <w:szCs w:val="20"/>
                <w:lang w:val="cs-CZ"/>
              </w:rPr>
            </w:pPr>
            <w:r w:rsidRPr="00C96622">
              <w:rPr>
                <w:rFonts w:eastAsia="Calibri" w:cs="Arial"/>
                <w:sz w:val="20"/>
                <w:szCs w:val="20"/>
                <w:lang w:val="cs-CZ"/>
              </w:rPr>
              <w:t>Tak/nie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3AFF" w:rsidRPr="00C96622" w:rsidRDefault="00703AFF" w:rsidP="00226D54">
            <w:pPr>
              <w:spacing w:after="0" w:line="360" w:lineRule="auto"/>
              <w:jc w:val="both"/>
              <w:rPr>
                <w:rFonts w:eastAsia="Calibri" w:cs="Arial"/>
                <w:sz w:val="20"/>
                <w:szCs w:val="20"/>
                <w:lang w:val="cs-CZ"/>
              </w:rPr>
            </w:pPr>
          </w:p>
        </w:tc>
      </w:tr>
      <w:tr w:rsidR="00703AFF" w:rsidRPr="00C96622" w:rsidTr="00703AFF">
        <w:trPr>
          <w:gridAfter w:val="4"/>
          <w:wAfter w:w="7794" w:type="dxa"/>
          <w:trHeight w:val="757"/>
        </w:trPr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3AFF" w:rsidRPr="00C96622" w:rsidRDefault="00703AFF" w:rsidP="0096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69"/>
              <w:jc w:val="both"/>
              <w:rPr>
                <w:b/>
                <w:sz w:val="20"/>
                <w:szCs w:val="20"/>
              </w:rPr>
            </w:pPr>
            <w:r w:rsidRPr="00C96622">
              <w:rPr>
                <w:b/>
                <w:sz w:val="20"/>
                <w:szCs w:val="20"/>
              </w:rPr>
              <w:t>12.2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3AFF" w:rsidRPr="00C96622" w:rsidRDefault="00703AFF" w:rsidP="00226D54">
            <w:pPr>
              <w:spacing w:after="0" w:line="360" w:lineRule="auto"/>
              <w:jc w:val="both"/>
              <w:rPr>
                <w:rFonts w:eastAsia="Calibri" w:cs="Arial"/>
                <w:sz w:val="20"/>
                <w:szCs w:val="20"/>
                <w:lang w:eastAsia="pl-PL"/>
              </w:rPr>
            </w:pPr>
            <w:r w:rsidRPr="00C96622">
              <w:rPr>
                <w:rFonts w:eastAsia="Calibri" w:cs="Arial"/>
                <w:sz w:val="20"/>
                <w:szCs w:val="20"/>
                <w:lang w:eastAsia="pl-PL"/>
              </w:rPr>
              <w:t>Obudowa projektora</w:t>
            </w:r>
          </w:p>
          <w:p w:rsidR="00703AFF" w:rsidRPr="00C96622" w:rsidRDefault="00703AFF" w:rsidP="00226D54">
            <w:pPr>
              <w:spacing w:after="0" w:line="360" w:lineRule="auto"/>
              <w:jc w:val="both"/>
              <w:rPr>
                <w:rFonts w:eastAsia="Calibri" w:cs="Arial"/>
                <w:sz w:val="20"/>
                <w:szCs w:val="20"/>
                <w:lang w:eastAsia="pl-PL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3AFF" w:rsidRPr="00C96622" w:rsidRDefault="00703AFF" w:rsidP="00226D54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Wykonana ze stali malowanej proszkowo</w:t>
            </w:r>
          </w:p>
          <w:p w:rsidR="00703AFF" w:rsidRPr="00C96622" w:rsidRDefault="00703AFF" w:rsidP="00226D54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Posiada zabezpieczenia antykradzieżowe</w:t>
            </w:r>
          </w:p>
          <w:p w:rsidR="00703AFF" w:rsidRPr="00C96622" w:rsidRDefault="00703AFF" w:rsidP="00226D54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 xml:space="preserve">Zapewnia optymalne chłodzenie dla zainstalowanego projektora  </w:t>
            </w:r>
          </w:p>
          <w:p w:rsidR="00703AFF" w:rsidRPr="00C96622" w:rsidRDefault="00703AFF" w:rsidP="00226D54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lastRenderedPageBreak/>
              <w:t>Umożliwia łatwy dostęp serwisowy do urządzenia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3AFF" w:rsidRPr="00C96622" w:rsidRDefault="00703AFF" w:rsidP="00226D54">
            <w:pPr>
              <w:spacing w:after="0" w:line="360" w:lineRule="auto"/>
              <w:jc w:val="both"/>
              <w:rPr>
                <w:rFonts w:eastAsia="Calibri" w:cs="Arial"/>
                <w:sz w:val="20"/>
                <w:szCs w:val="20"/>
                <w:lang w:val="cs-CZ"/>
              </w:rPr>
            </w:pPr>
            <w:r w:rsidRPr="00C96622">
              <w:rPr>
                <w:rFonts w:eastAsia="Calibri" w:cs="Arial"/>
                <w:sz w:val="20"/>
                <w:szCs w:val="20"/>
                <w:lang w:val="cs-CZ"/>
              </w:rPr>
              <w:lastRenderedPageBreak/>
              <w:t>1 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3AFF" w:rsidRPr="00C96622" w:rsidRDefault="00703AFF" w:rsidP="00226D54">
            <w:pPr>
              <w:spacing w:after="0" w:line="360" w:lineRule="auto"/>
              <w:jc w:val="both"/>
              <w:rPr>
                <w:rFonts w:eastAsia="Calibri" w:cs="Arial"/>
                <w:sz w:val="20"/>
                <w:szCs w:val="20"/>
                <w:lang w:val="cs-CZ"/>
              </w:rPr>
            </w:pPr>
            <w:r w:rsidRPr="00C96622">
              <w:rPr>
                <w:rFonts w:eastAsia="Calibri" w:cs="Arial"/>
                <w:sz w:val="20"/>
                <w:szCs w:val="20"/>
                <w:lang w:val="cs-CZ"/>
              </w:rPr>
              <w:t>Tak/nie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3AFF" w:rsidRPr="00C96622" w:rsidRDefault="00703AFF" w:rsidP="00226D54">
            <w:pPr>
              <w:spacing w:after="0" w:line="360" w:lineRule="auto"/>
              <w:jc w:val="both"/>
              <w:rPr>
                <w:rFonts w:eastAsia="Calibri" w:cs="Arial"/>
                <w:sz w:val="20"/>
                <w:szCs w:val="20"/>
                <w:lang w:val="cs-CZ"/>
              </w:rPr>
            </w:pPr>
          </w:p>
        </w:tc>
      </w:tr>
      <w:tr w:rsidR="00703AFF" w:rsidRPr="00C96622" w:rsidTr="00703AFF">
        <w:trPr>
          <w:gridAfter w:val="4"/>
          <w:wAfter w:w="7794" w:type="dxa"/>
          <w:trHeight w:val="757"/>
        </w:trPr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3AFF" w:rsidRPr="00C96622" w:rsidRDefault="00703AFF" w:rsidP="0096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69"/>
              <w:jc w:val="both"/>
              <w:rPr>
                <w:b/>
                <w:sz w:val="20"/>
                <w:szCs w:val="20"/>
              </w:rPr>
            </w:pPr>
            <w:r w:rsidRPr="00C96622">
              <w:rPr>
                <w:b/>
                <w:sz w:val="20"/>
                <w:szCs w:val="20"/>
              </w:rPr>
              <w:t>12.3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3AFF" w:rsidRPr="00C96622" w:rsidRDefault="00703AFF" w:rsidP="00226D54">
            <w:pPr>
              <w:spacing w:after="0" w:line="360" w:lineRule="auto"/>
              <w:rPr>
                <w:rFonts w:eastAsia="Calibri" w:cs="Arial"/>
                <w:sz w:val="20"/>
                <w:szCs w:val="20"/>
                <w:lang w:eastAsia="pl-PL"/>
              </w:rPr>
            </w:pPr>
            <w:r w:rsidRPr="00C96622">
              <w:rPr>
                <w:rFonts w:eastAsia="Calibri" w:cs="Arial"/>
                <w:sz w:val="20"/>
                <w:szCs w:val="20"/>
                <w:lang w:eastAsia="pl-PL"/>
              </w:rPr>
              <w:t>Komputer Sterujący parametry minimalne lub równoważne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3AFF" w:rsidRPr="00C96622" w:rsidRDefault="00703AFF" w:rsidP="00226D54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Procesor (wymagania minimalne):</w:t>
            </w:r>
          </w:p>
          <w:p w:rsidR="00703AFF" w:rsidRPr="00C96622" w:rsidRDefault="00703AFF" w:rsidP="00226D54">
            <w:pPr>
              <w:pStyle w:val="Akapitzlist"/>
              <w:widowControl w:val="0"/>
              <w:numPr>
                <w:ilvl w:val="1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  <w:r w:rsidRPr="00C96622">
              <w:rPr>
                <w:sz w:val="20"/>
                <w:szCs w:val="20"/>
                <w:lang w:val="en-US"/>
              </w:rPr>
              <w:t>TDP (Thermal Design Power) – max 15W</w:t>
            </w:r>
          </w:p>
          <w:p w:rsidR="00703AFF" w:rsidRPr="00C96622" w:rsidRDefault="00703AFF" w:rsidP="00226D54">
            <w:pPr>
              <w:pStyle w:val="Akapitzlist"/>
              <w:widowControl w:val="0"/>
              <w:numPr>
                <w:ilvl w:val="1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Taktowanie</w:t>
            </w:r>
            <w:r w:rsidRPr="00C96622">
              <w:rPr>
                <w:sz w:val="20"/>
                <w:szCs w:val="20"/>
              </w:rPr>
              <w:tab/>
              <w:t>- w przedziale 2200 - 3400 MHz</w:t>
            </w:r>
          </w:p>
          <w:p w:rsidR="00703AFF" w:rsidRPr="00C96622" w:rsidRDefault="00703AFF" w:rsidP="00226D54">
            <w:pPr>
              <w:pStyle w:val="Akapitzlist"/>
              <w:widowControl w:val="0"/>
              <w:numPr>
                <w:ilvl w:val="1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Ilość rdzeni – 2</w:t>
            </w:r>
          </w:p>
          <w:p w:rsidR="00703AFF" w:rsidRPr="00C96622" w:rsidRDefault="00703AFF" w:rsidP="00226D54">
            <w:pPr>
              <w:pStyle w:val="Akapitzlist"/>
              <w:widowControl w:val="0"/>
              <w:numPr>
                <w:ilvl w:val="1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Ilość punktów w zdobytych w testach wg rankingu na stronie https://www.cpubenchmark.net/cpu_list.php - (</w:t>
            </w:r>
            <w:proofErr w:type="spellStart"/>
            <w:r w:rsidRPr="00C96622">
              <w:rPr>
                <w:sz w:val="20"/>
                <w:szCs w:val="20"/>
              </w:rPr>
              <w:t>Passmark</w:t>
            </w:r>
            <w:proofErr w:type="spellEnd"/>
            <w:r w:rsidRPr="00C96622">
              <w:rPr>
                <w:sz w:val="20"/>
                <w:szCs w:val="20"/>
              </w:rPr>
              <w:t xml:space="preserve"> CPU Mark) - </w:t>
            </w:r>
            <w:r w:rsidR="001C0D6B">
              <w:rPr>
                <w:sz w:val="20"/>
                <w:szCs w:val="20"/>
              </w:rPr>
              <w:t xml:space="preserve">co najmniej </w:t>
            </w:r>
            <w:r w:rsidRPr="00C96622">
              <w:rPr>
                <w:sz w:val="20"/>
                <w:szCs w:val="20"/>
              </w:rPr>
              <w:t>5699</w:t>
            </w:r>
          </w:p>
          <w:p w:rsidR="00703AFF" w:rsidRPr="00C96622" w:rsidRDefault="00703AFF" w:rsidP="00226D54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Pamięć: 8GB DDR4-2133MHz SODIMM</w:t>
            </w:r>
          </w:p>
          <w:p w:rsidR="00703AFF" w:rsidRPr="00C96622" w:rsidRDefault="00703AFF" w:rsidP="00226D54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Grafika: Wsparcie dla DirectX 12 (FL 12_1)</w:t>
            </w:r>
          </w:p>
          <w:p w:rsidR="00703AFF" w:rsidRPr="00C96622" w:rsidRDefault="00703AFF" w:rsidP="00226D54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Dysk Systemowy: 128GB SSD</w:t>
            </w:r>
          </w:p>
          <w:p w:rsidR="00703AFF" w:rsidRPr="00C96622" w:rsidRDefault="00703AFF" w:rsidP="00226D54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Mocowanie w standardzie VESA w zestawie</w:t>
            </w:r>
          </w:p>
          <w:p w:rsidR="00703AFF" w:rsidRPr="00C96622" w:rsidRDefault="00703AFF" w:rsidP="00226D54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Wymiary: 211mm x 116mm x 28mm (TBC)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3AFF" w:rsidRPr="00C96622" w:rsidRDefault="00703AFF" w:rsidP="00226D54">
            <w:pPr>
              <w:spacing w:after="0" w:line="360" w:lineRule="auto"/>
              <w:jc w:val="both"/>
              <w:rPr>
                <w:rFonts w:eastAsia="Calibri" w:cs="Arial"/>
                <w:sz w:val="20"/>
                <w:szCs w:val="20"/>
                <w:lang w:val="cs-CZ"/>
              </w:rPr>
            </w:pPr>
            <w:r w:rsidRPr="00C96622">
              <w:rPr>
                <w:rFonts w:eastAsia="Calibri" w:cs="Arial"/>
                <w:sz w:val="20"/>
                <w:szCs w:val="20"/>
                <w:lang w:val="cs-CZ"/>
              </w:rPr>
              <w:t>1 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3AFF" w:rsidRPr="00C96622" w:rsidRDefault="00703AFF" w:rsidP="00226D54">
            <w:pPr>
              <w:spacing w:after="0" w:line="360" w:lineRule="auto"/>
              <w:jc w:val="both"/>
              <w:rPr>
                <w:rFonts w:eastAsia="Calibri" w:cs="Arial"/>
                <w:sz w:val="20"/>
                <w:szCs w:val="20"/>
                <w:lang w:val="cs-CZ"/>
              </w:rPr>
            </w:pPr>
            <w:r w:rsidRPr="00C96622">
              <w:rPr>
                <w:rFonts w:eastAsia="Calibri" w:cs="Arial"/>
                <w:sz w:val="20"/>
                <w:szCs w:val="20"/>
                <w:lang w:val="cs-CZ"/>
              </w:rPr>
              <w:t>Tak/nie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3AFF" w:rsidRPr="00C96622" w:rsidRDefault="00703AFF" w:rsidP="00226D54">
            <w:pPr>
              <w:spacing w:after="0" w:line="360" w:lineRule="auto"/>
              <w:jc w:val="both"/>
              <w:rPr>
                <w:rFonts w:eastAsia="Calibri" w:cs="Arial"/>
                <w:sz w:val="20"/>
                <w:szCs w:val="20"/>
                <w:lang w:val="cs-CZ"/>
              </w:rPr>
            </w:pPr>
          </w:p>
        </w:tc>
      </w:tr>
      <w:tr w:rsidR="00CE2247" w:rsidRPr="00C96622" w:rsidTr="00515724">
        <w:trPr>
          <w:gridAfter w:val="4"/>
          <w:wAfter w:w="7794" w:type="dxa"/>
          <w:trHeight w:val="757"/>
        </w:trPr>
        <w:tc>
          <w:tcPr>
            <w:tcW w:w="1513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247" w:rsidRPr="00C96622" w:rsidRDefault="00CE2247" w:rsidP="0096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69"/>
              <w:jc w:val="both"/>
              <w:rPr>
                <w:b/>
                <w:sz w:val="20"/>
                <w:szCs w:val="20"/>
              </w:rPr>
            </w:pPr>
            <w:r w:rsidRPr="00C96622">
              <w:rPr>
                <w:b/>
                <w:sz w:val="20"/>
                <w:szCs w:val="20"/>
              </w:rPr>
              <w:t>13 Wycinanka (Oznaczenie Stanowiska SIW1/3)</w:t>
            </w:r>
          </w:p>
        </w:tc>
      </w:tr>
      <w:tr w:rsidR="00703AFF" w:rsidRPr="00C96622" w:rsidTr="00703AFF">
        <w:trPr>
          <w:gridAfter w:val="4"/>
          <w:wAfter w:w="7794" w:type="dxa"/>
          <w:trHeight w:val="757"/>
        </w:trPr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3AFF" w:rsidRPr="00C96622" w:rsidRDefault="00703AFF" w:rsidP="0096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69"/>
              <w:jc w:val="both"/>
              <w:rPr>
                <w:b/>
                <w:sz w:val="20"/>
                <w:szCs w:val="20"/>
              </w:rPr>
            </w:pPr>
            <w:r w:rsidRPr="00C96622">
              <w:rPr>
                <w:b/>
                <w:sz w:val="20"/>
                <w:szCs w:val="20"/>
              </w:rPr>
              <w:t>13.1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3AFF" w:rsidRPr="00C96622" w:rsidRDefault="00703AFF" w:rsidP="00226D54">
            <w:pPr>
              <w:spacing w:after="0" w:line="360" w:lineRule="auto"/>
              <w:rPr>
                <w:rFonts w:eastAsia="Calibri" w:cs="Arial"/>
                <w:sz w:val="20"/>
                <w:szCs w:val="20"/>
                <w:lang w:eastAsia="pl-PL"/>
              </w:rPr>
            </w:pPr>
            <w:r w:rsidRPr="00C96622">
              <w:rPr>
                <w:rFonts w:eastAsia="Calibri" w:cs="Arial"/>
                <w:sz w:val="20"/>
                <w:szCs w:val="20"/>
                <w:lang w:eastAsia="pl-PL"/>
              </w:rPr>
              <w:t>Obudowa Stanowiska Interaktywnego</w:t>
            </w:r>
          </w:p>
          <w:p w:rsidR="00703AFF" w:rsidRPr="00C96622" w:rsidRDefault="00703AFF" w:rsidP="00226D54">
            <w:pPr>
              <w:spacing w:after="0" w:line="360" w:lineRule="auto"/>
              <w:jc w:val="both"/>
              <w:rPr>
                <w:rFonts w:eastAsia="Calibri" w:cs="Arial"/>
                <w:sz w:val="20"/>
                <w:szCs w:val="20"/>
                <w:lang w:eastAsia="pl-PL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3AFF" w:rsidRPr="00C96622" w:rsidRDefault="00703AFF" w:rsidP="00226D54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20" w:line="240" w:lineRule="auto"/>
              <w:ind w:left="714" w:hanging="357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 xml:space="preserve">Obudowa wolnostojąca wandaloodporna ze stali 1.5mm lakierowana proszkowo na kolor </w:t>
            </w:r>
            <w:r w:rsidRPr="00AA571F">
              <w:rPr>
                <w:sz w:val="20"/>
                <w:szCs w:val="20"/>
              </w:rPr>
              <w:t>do ustalenia z Zamawiającym</w:t>
            </w:r>
          </w:p>
          <w:p w:rsidR="00703AFF" w:rsidRPr="00C96622" w:rsidRDefault="00703AFF" w:rsidP="00226D54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20" w:line="240" w:lineRule="auto"/>
              <w:ind w:left="714" w:hanging="357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Zintegrowana  wentylacja i listwa przepięciowa</w:t>
            </w:r>
          </w:p>
          <w:p w:rsidR="00703AFF" w:rsidRPr="00C96622" w:rsidRDefault="00703AFF" w:rsidP="00226D54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20" w:line="240" w:lineRule="auto"/>
              <w:ind w:left="714" w:hanging="357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Nakładka dotykowa pojemnościowa – 2 punkty dotyku</w:t>
            </w:r>
          </w:p>
          <w:p w:rsidR="00703AFF" w:rsidRPr="00C96622" w:rsidRDefault="00703AFF" w:rsidP="00226D54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20" w:line="240" w:lineRule="auto"/>
              <w:ind w:left="714" w:hanging="357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Jednolite szkło hartowane 4mm na froncie z czarnym zadrukiem bez ramki</w:t>
            </w:r>
          </w:p>
          <w:p w:rsidR="00703AFF" w:rsidRPr="00C96622" w:rsidRDefault="00703AFF" w:rsidP="00226D54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20" w:line="240" w:lineRule="auto"/>
              <w:ind w:left="714" w:hanging="357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 xml:space="preserve">Konstrukcja umożliwiająca instalację dedykowanego komputera sterującego </w:t>
            </w:r>
          </w:p>
          <w:p w:rsidR="00703AFF" w:rsidRPr="00C96622" w:rsidRDefault="00703AFF" w:rsidP="00226D54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20" w:line="240" w:lineRule="auto"/>
              <w:ind w:left="714" w:hanging="357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Stanowisko wykonane jako wolnostojące.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3AFF" w:rsidRPr="00C96622" w:rsidRDefault="00703AFF" w:rsidP="00226D54">
            <w:pPr>
              <w:spacing w:after="0" w:line="360" w:lineRule="auto"/>
              <w:jc w:val="both"/>
              <w:rPr>
                <w:rFonts w:eastAsia="Calibri" w:cs="Arial"/>
                <w:sz w:val="20"/>
                <w:szCs w:val="20"/>
                <w:lang w:val="cs-CZ"/>
              </w:rPr>
            </w:pPr>
            <w:r w:rsidRPr="00C96622">
              <w:rPr>
                <w:rFonts w:eastAsia="Calibri" w:cs="Arial"/>
                <w:sz w:val="20"/>
                <w:szCs w:val="20"/>
                <w:lang w:val="cs-CZ"/>
              </w:rPr>
              <w:t>1 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3AFF" w:rsidRPr="00C96622" w:rsidRDefault="00703AFF" w:rsidP="00226D54">
            <w:pPr>
              <w:spacing w:after="0" w:line="360" w:lineRule="auto"/>
              <w:jc w:val="both"/>
              <w:rPr>
                <w:rFonts w:eastAsia="Calibri" w:cs="Arial"/>
                <w:sz w:val="20"/>
                <w:szCs w:val="20"/>
                <w:lang w:val="cs-CZ"/>
              </w:rPr>
            </w:pPr>
            <w:r w:rsidRPr="00C96622">
              <w:rPr>
                <w:rFonts w:eastAsia="Calibri" w:cs="Arial"/>
                <w:sz w:val="20"/>
                <w:szCs w:val="20"/>
                <w:lang w:val="cs-CZ"/>
              </w:rPr>
              <w:t>Tak/nie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3AFF" w:rsidRPr="00C96622" w:rsidRDefault="00703AFF" w:rsidP="00226D54">
            <w:pPr>
              <w:spacing w:after="0" w:line="360" w:lineRule="auto"/>
              <w:jc w:val="both"/>
              <w:rPr>
                <w:rFonts w:eastAsia="Calibri" w:cs="Arial"/>
                <w:sz w:val="20"/>
                <w:szCs w:val="20"/>
                <w:lang w:val="cs-CZ"/>
              </w:rPr>
            </w:pPr>
          </w:p>
        </w:tc>
      </w:tr>
      <w:tr w:rsidR="00703AFF" w:rsidRPr="00C96622" w:rsidTr="00703AFF">
        <w:trPr>
          <w:gridAfter w:val="4"/>
          <w:wAfter w:w="7794" w:type="dxa"/>
          <w:trHeight w:val="757"/>
        </w:trPr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3AFF" w:rsidRPr="00C96622" w:rsidRDefault="00703AFF" w:rsidP="0096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69"/>
              <w:jc w:val="both"/>
              <w:rPr>
                <w:b/>
                <w:sz w:val="20"/>
                <w:szCs w:val="20"/>
              </w:rPr>
            </w:pPr>
            <w:r w:rsidRPr="00C96622">
              <w:rPr>
                <w:b/>
                <w:sz w:val="20"/>
                <w:szCs w:val="20"/>
              </w:rPr>
              <w:t>13.2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3AFF" w:rsidRPr="00C96622" w:rsidRDefault="00703AFF" w:rsidP="00226D54">
            <w:pPr>
              <w:spacing w:after="0" w:line="360" w:lineRule="auto"/>
              <w:jc w:val="both"/>
              <w:rPr>
                <w:rFonts w:eastAsia="Calibri" w:cs="Arial"/>
                <w:sz w:val="20"/>
                <w:szCs w:val="20"/>
                <w:lang w:eastAsia="pl-PL"/>
              </w:rPr>
            </w:pPr>
            <w:r w:rsidRPr="00C96622">
              <w:rPr>
                <w:rFonts w:eastAsia="Calibri" w:cs="Arial"/>
                <w:sz w:val="20"/>
                <w:szCs w:val="20"/>
                <w:lang w:eastAsia="pl-PL"/>
              </w:rPr>
              <w:t xml:space="preserve">Monitor typu Open </w:t>
            </w:r>
            <w:proofErr w:type="spellStart"/>
            <w:r w:rsidRPr="00C96622">
              <w:rPr>
                <w:rFonts w:eastAsia="Calibri" w:cs="Arial"/>
                <w:sz w:val="20"/>
                <w:szCs w:val="20"/>
                <w:lang w:eastAsia="pl-PL"/>
              </w:rPr>
              <w:t>Frame</w:t>
            </w:r>
            <w:proofErr w:type="spellEnd"/>
          </w:p>
          <w:p w:rsidR="00703AFF" w:rsidRPr="00C96622" w:rsidRDefault="00703AFF" w:rsidP="00226D54">
            <w:pPr>
              <w:spacing w:after="0" w:line="360" w:lineRule="auto"/>
              <w:jc w:val="both"/>
              <w:rPr>
                <w:rFonts w:eastAsia="Calibri" w:cs="Arial"/>
                <w:sz w:val="20"/>
                <w:szCs w:val="20"/>
                <w:lang w:eastAsia="pl-PL"/>
              </w:rPr>
            </w:pPr>
            <w:r w:rsidRPr="00C96622">
              <w:rPr>
                <w:rFonts w:eastAsia="Calibri" w:cs="Arial"/>
                <w:sz w:val="20"/>
                <w:szCs w:val="20"/>
                <w:lang w:eastAsia="pl-PL"/>
              </w:rPr>
              <w:t>parametry minimalne lub równoważne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3AFF" w:rsidRPr="00C96622" w:rsidRDefault="00703AFF" w:rsidP="00226D54">
            <w:pPr>
              <w:pStyle w:val="Akapitzlist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20" w:line="240" w:lineRule="auto"/>
              <w:ind w:left="714" w:hanging="357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Wielkość monitora 21.5 cala</w:t>
            </w:r>
          </w:p>
          <w:p w:rsidR="00703AFF" w:rsidRPr="00C96622" w:rsidRDefault="00703AFF" w:rsidP="00226D54">
            <w:pPr>
              <w:pStyle w:val="Akapitzlist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20" w:line="240" w:lineRule="auto"/>
              <w:ind w:left="714" w:hanging="357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Powierzchnia Aktywna Panelu LCD: 476.64(H) x 268.11(V)</w:t>
            </w:r>
          </w:p>
          <w:p w:rsidR="00703AFF" w:rsidRPr="00C96622" w:rsidRDefault="00703AFF" w:rsidP="00226D54">
            <w:pPr>
              <w:pStyle w:val="Akapitzlist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20" w:line="240" w:lineRule="auto"/>
              <w:ind w:left="714" w:hanging="357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 xml:space="preserve">Rozdzielczość: 1920x1080 </w:t>
            </w:r>
            <w:proofErr w:type="spellStart"/>
            <w:r w:rsidRPr="00C96622">
              <w:rPr>
                <w:sz w:val="20"/>
                <w:szCs w:val="20"/>
              </w:rPr>
              <w:t>pixeli</w:t>
            </w:r>
            <w:proofErr w:type="spellEnd"/>
          </w:p>
          <w:p w:rsidR="00703AFF" w:rsidRPr="00C96622" w:rsidRDefault="00703AFF" w:rsidP="00226D54">
            <w:pPr>
              <w:pStyle w:val="Akapitzlist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20" w:line="240" w:lineRule="auto"/>
              <w:ind w:left="714" w:hanging="357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 xml:space="preserve">Rozmiar </w:t>
            </w:r>
            <w:proofErr w:type="spellStart"/>
            <w:r w:rsidRPr="00C96622">
              <w:rPr>
                <w:sz w:val="20"/>
                <w:szCs w:val="20"/>
              </w:rPr>
              <w:t>pixela</w:t>
            </w:r>
            <w:proofErr w:type="spellEnd"/>
            <w:r w:rsidRPr="00C96622">
              <w:rPr>
                <w:sz w:val="20"/>
                <w:szCs w:val="20"/>
              </w:rPr>
              <w:t>: 0.248 x 0.248mm</w:t>
            </w:r>
          </w:p>
          <w:p w:rsidR="00703AFF" w:rsidRPr="00C96622" w:rsidRDefault="00703AFF" w:rsidP="00226D54">
            <w:pPr>
              <w:pStyle w:val="Akapitzlist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20" w:line="240" w:lineRule="auto"/>
              <w:ind w:left="714" w:hanging="357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Paleta Kolorów: 16.7M</w:t>
            </w:r>
          </w:p>
          <w:p w:rsidR="00703AFF" w:rsidRPr="00C96622" w:rsidRDefault="00703AFF" w:rsidP="00226D54">
            <w:pPr>
              <w:pStyle w:val="Akapitzlist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20" w:line="240" w:lineRule="auto"/>
              <w:ind w:left="714" w:hanging="357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Jasność:400 nit</w:t>
            </w:r>
          </w:p>
          <w:p w:rsidR="00703AFF" w:rsidRPr="00C96622" w:rsidRDefault="00703AFF" w:rsidP="00226D54">
            <w:pPr>
              <w:pStyle w:val="Akapitzlist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20" w:line="240" w:lineRule="auto"/>
              <w:ind w:left="714" w:hanging="357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Kontrast: 3000:1</w:t>
            </w:r>
          </w:p>
          <w:p w:rsidR="00703AFF" w:rsidRPr="00C96622" w:rsidRDefault="00703AFF" w:rsidP="00226D54">
            <w:pPr>
              <w:pStyle w:val="Akapitzlist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20" w:line="240" w:lineRule="auto"/>
              <w:ind w:left="714" w:hanging="357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Czas reakcji Matrycy: 16ms</w:t>
            </w:r>
          </w:p>
          <w:p w:rsidR="00703AFF" w:rsidRPr="00C96622" w:rsidRDefault="00703AFF" w:rsidP="00226D54">
            <w:pPr>
              <w:pStyle w:val="Akapitzlist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20" w:line="240" w:lineRule="auto"/>
              <w:ind w:left="714" w:hanging="357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Współczynnik Proporcjo Obrazu: 16:9</w:t>
            </w:r>
          </w:p>
          <w:p w:rsidR="00703AFF" w:rsidRPr="00C96622" w:rsidRDefault="00703AFF" w:rsidP="00226D54">
            <w:pPr>
              <w:pStyle w:val="Akapitzlist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20" w:line="240" w:lineRule="auto"/>
              <w:ind w:left="714" w:hanging="357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Wejścia Video: VGA, DVI, HDMI</w:t>
            </w:r>
          </w:p>
          <w:p w:rsidR="00703AFF" w:rsidRPr="00C96622" w:rsidRDefault="00703AFF" w:rsidP="00226D54">
            <w:pPr>
              <w:pStyle w:val="Akapitzlist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20" w:line="240" w:lineRule="auto"/>
              <w:ind w:left="714" w:hanging="357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Pobór mocy: 22W (tryb pracy) / 2W (tryb spoczynku)</w:t>
            </w:r>
          </w:p>
          <w:p w:rsidR="00703AFF" w:rsidRPr="00C96622" w:rsidRDefault="00703AFF" w:rsidP="00226D54">
            <w:pPr>
              <w:pStyle w:val="Akapitzlist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20" w:line="240" w:lineRule="auto"/>
              <w:ind w:left="714" w:hanging="357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Wymiary: 551.5x315.40mm</w:t>
            </w:r>
          </w:p>
          <w:p w:rsidR="00703AFF" w:rsidRPr="00C96622" w:rsidRDefault="00703AFF" w:rsidP="00226D54">
            <w:pPr>
              <w:pStyle w:val="Akapitzlist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20" w:line="240" w:lineRule="auto"/>
              <w:ind w:left="714" w:hanging="357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 xml:space="preserve">Temperatura otoczenia podczas pracy: 10-50 </w:t>
            </w:r>
            <w:proofErr w:type="spellStart"/>
            <w:r w:rsidRPr="00C96622">
              <w:rPr>
                <w:sz w:val="20"/>
                <w:szCs w:val="20"/>
              </w:rPr>
              <w:t>stC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3AFF" w:rsidRPr="00C96622" w:rsidRDefault="00703AFF" w:rsidP="00226D54">
            <w:pPr>
              <w:spacing w:after="0" w:line="360" w:lineRule="auto"/>
              <w:jc w:val="both"/>
              <w:rPr>
                <w:rFonts w:eastAsia="Calibri" w:cs="Arial"/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3AFF" w:rsidRPr="00C96622" w:rsidRDefault="00703AFF" w:rsidP="00226D54">
            <w:pPr>
              <w:spacing w:after="0" w:line="360" w:lineRule="auto"/>
              <w:jc w:val="both"/>
              <w:rPr>
                <w:rFonts w:eastAsia="Calibri" w:cs="Arial"/>
                <w:sz w:val="20"/>
                <w:szCs w:val="20"/>
                <w:lang w:val="cs-CZ"/>
              </w:rPr>
            </w:pPr>
            <w:r w:rsidRPr="00C96622">
              <w:rPr>
                <w:rFonts w:eastAsia="Calibri" w:cs="Arial"/>
                <w:sz w:val="20"/>
                <w:szCs w:val="20"/>
                <w:lang w:val="cs-CZ"/>
              </w:rPr>
              <w:t>Tak/nie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3AFF" w:rsidRPr="00C96622" w:rsidRDefault="00703AFF" w:rsidP="00226D54">
            <w:pPr>
              <w:spacing w:after="0" w:line="360" w:lineRule="auto"/>
              <w:jc w:val="both"/>
              <w:rPr>
                <w:rFonts w:eastAsia="Calibri" w:cs="Arial"/>
                <w:sz w:val="20"/>
                <w:szCs w:val="20"/>
                <w:lang w:val="cs-CZ"/>
              </w:rPr>
            </w:pPr>
          </w:p>
        </w:tc>
      </w:tr>
      <w:tr w:rsidR="00703AFF" w:rsidRPr="00C96622" w:rsidTr="00703AFF">
        <w:trPr>
          <w:gridAfter w:val="4"/>
          <w:wAfter w:w="7794" w:type="dxa"/>
          <w:trHeight w:val="757"/>
        </w:trPr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3AFF" w:rsidRPr="00C96622" w:rsidRDefault="00703AFF" w:rsidP="0096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69"/>
              <w:jc w:val="both"/>
              <w:rPr>
                <w:b/>
                <w:sz w:val="20"/>
                <w:szCs w:val="20"/>
              </w:rPr>
            </w:pPr>
            <w:r w:rsidRPr="00C96622">
              <w:rPr>
                <w:b/>
                <w:sz w:val="20"/>
                <w:szCs w:val="20"/>
              </w:rPr>
              <w:lastRenderedPageBreak/>
              <w:t>13.3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3AFF" w:rsidRPr="00C96622" w:rsidRDefault="00703AFF" w:rsidP="00226D54">
            <w:pPr>
              <w:spacing w:after="0" w:line="360" w:lineRule="auto"/>
              <w:rPr>
                <w:rFonts w:eastAsia="Calibri" w:cs="Arial"/>
                <w:sz w:val="20"/>
                <w:szCs w:val="20"/>
                <w:lang w:eastAsia="pl-PL"/>
              </w:rPr>
            </w:pPr>
            <w:r w:rsidRPr="00C96622">
              <w:rPr>
                <w:rFonts w:eastAsia="Calibri" w:cs="Arial"/>
                <w:sz w:val="20"/>
                <w:szCs w:val="20"/>
                <w:lang w:eastAsia="pl-PL"/>
              </w:rPr>
              <w:t>Nakładka Dotykowa parametry minimalne lub równoważne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3AFF" w:rsidRPr="00C96622" w:rsidRDefault="00703AFF" w:rsidP="00226D54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20" w:line="240" w:lineRule="auto"/>
              <w:ind w:left="714" w:hanging="357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Nakładka pojemnościowa z wykorzystaniem technologii (MPCT ™)</w:t>
            </w:r>
          </w:p>
          <w:p w:rsidR="00703AFF" w:rsidRPr="00C96622" w:rsidRDefault="00703AFF" w:rsidP="00226D54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20" w:line="240" w:lineRule="auto"/>
              <w:ind w:left="714" w:hanging="357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Szkło z wbudowaną matrycą mikro-włókien</w:t>
            </w:r>
          </w:p>
          <w:p w:rsidR="00703AFF" w:rsidRPr="00C96622" w:rsidRDefault="00703AFF" w:rsidP="00226D54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20" w:line="240" w:lineRule="auto"/>
              <w:ind w:left="714" w:hanging="357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Elektronika sterująca w postaci zewnętrznego kontrolera na płytce PCB z interfejsem USB</w:t>
            </w:r>
          </w:p>
          <w:p w:rsidR="00703AFF" w:rsidRPr="00C96622" w:rsidRDefault="00703AFF" w:rsidP="00226D54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20" w:line="240" w:lineRule="auto"/>
              <w:ind w:left="714" w:hanging="357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Rozdzielczość optyczna &gt; 4 linie / mm (NBS1963A)</w:t>
            </w:r>
          </w:p>
          <w:p w:rsidR="00703AFF" w:rsidRPr="00C96622" w:rsidRDefault="00703AFF" w:rsidP="00226D54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20" w:line="240" w:lineRule="auto"/>
              <w:ind w:left="714" w:hanging="357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Transmisja światła ~ 90% bez wzmocnienia antyrefleksyjnego</w:t>
            </w:r>
          </w:p>
          <w:p w:rsidR="00703AFF" w:rsidRPr="00C96622" w:rsidRDefault="00703AFF" w:rsidP="00226D54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20" w:line="240" w:lineRule="auto"/>
              <w:ind w:left="714" w:hanging="357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Odporność na uszkodzenia, szklana powierzchnia bez ruchomych części</w:t>
            </w:r>
          </w:p>
          <w:p w:rsidR="00703AFF" w:rsidRPr="00C96622" w:rsidRDefault="00703AFF" w:rsidP="00226D54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20" w:line="240" w:lineRule="auto"/>
              <w:ind w:left="714" w:hanging="357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Grubość czujnika do 12 mm</w:t>
            </w:r>
          </w:p>
          <w:p w:rsidR="00703AFF" w:rsidRPr="00C96622" w:rsidRDefault="00703AFF" w:rsidP="00226D54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20" w:line="240" w:lineRule="auto"/>
              <w:ind w:left="714" w:hanging="357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Twardość szkła - Mohs 7</w:t>
            </w:r>
          </w:p>
          <w:p w:rsidR="00703AFF" w:rsidRPr="00C96622" w:rsidRDefault="00703AFF" w:rsidP="00226D54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20" w:line="240" w:lineRule="auto"/>
              <w:ind w:left="714" w:hanging="357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Produkt może być użyty zgodnie ze standardami NEMA 4, 12 i IP 65</w:t>
            </w:r>
          </w:p>
          <w:p w:rsidR="00703AFF" w:rsidRPr="00C96622" w:rsidRDefault="00703AFF" w:rsidP="00226D54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20" w:line="240" w:lineRule="auto"/>
              <w:ind w:left="714" w:hanging="357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Temperatura robocza -35 ° C do + 70 ° C</w:t>
            </w:r>
          </w:p>
          <w:p w:rsidR="00703AFF" w:rsidRPr="00C96622" w:rsidRDefault="00703AFF" w:rsidP="00226D54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20" w:line="240" w:lineRule="auto"/>
              <w:ind w:left="714" w:hanging="357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Wilgotność RH 0-90% do 40 ° 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3AFF" w:rsidRPr="00C96622" w:rsidRDefault="00703AFF" w:rsidP="00226D54">
            <w:pPr>
              <w:spacing w:after="0" w:line="360" w:lineRule="auto"/>
              <w:jc w:val="both"/>
              <w:rPr>
                <w:rFonts w:eastAsia="Calibri" w:cs="Arial"/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3AFF" w:rsidRPr="00C96622" w:rsidRDefault="00703AFF" w:rsidP="00226D54">
            <w:pPr>
              <w:spacing w:after="0" w:line="360" w:lineRule="auto"/>
              <w:jc w:val="both"/>
              <w:rPr>
                <w:rFonts w:eastAsia="Calibri" w:cs="Arial"/>
                <w:sz w:val="20"/>
                <w:szCs w:val="20"/>
                <w:lang w:val="cs-CZ"/>
              </w:rPr>
            </w:pPr>
            <w:r w:rsidRPr="00C96622">
              <w:rPr>
                <w:rFonts w:eastAsia="Calibri" w:cs="Arial"/>
                <w:sz w:val="20"/>
                <w:szCs w:val="20"/>
                <w:lang w:val="cs-CZ"/>
              </w:rPr>
              <w:t>Tak/nie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3AFF" w:rsidRPr="00C96622" w:rsidRDefault="00703AFF" w:rsidP="00226D54">
            <w:pPr>
              <w:spacing w:after="0" w:line="360" w:lineRule="auto"/>
              <w:jc w:val="both"/>
              <w:rPr>
                <w:rFonts w:eastAsia="Calibri" w:cs="Arial"/>
                <w:sz w:val="20"/>
                <w:szCs w:val="20"/>
                <w:lang w:val="cs-CZ"/>
              </w:rPr>
            </w:pPr>
          </w:p>
        </w:tc>
      </w:tr>
      <w:tr w:rsidR="00703AFF" w:rsidRPr="00C96622" w:rsidTr="00703AFF">
        <w:trPr>
          <w:gridAfter w:val="4"/>
          <w:wAfter w:w="7794" w:type="dxa"/>
          <w:trHeight w:val="757"/>
        </w:trPr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3AFF" w:rsidRPr="00C96622" w:rsidRDefault="00703AFF" w:rsidP="0096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69"/>
              <w:jc w:val="both"/>
              <w:rPr>
                <w:b/>
                <w:sz w:val="20"/>
                <w:szCs w:val="20"/>
              </w:rPr>
            </w:pPr>
            <w:r w:rsidRPr="00C96622">
              <w:rPr>
                <w:b/>
                <w:sz w:val="20"/>
                <w:szCs w:val="20"/>
              </w:rPr>
              <w:t>13.4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3AFF" w:rsidRPr="00C96622" w:rsidRDefault="00703AFF" w:rsidP="00226D54">
            <w:pPr>
              <w:spacing w:after="0" w:line="360" w:lineRule="auto"/>
              <w:rPr>
                <w:rFonts w:eastAsia="Calibri" w:cs="Arial"/>
                <w:sz w:val="20"/>
                <w:szCs w:val="20"/>
                <w:lang w:eastAsia="pl-PL"/>
              </w:rPr>
            </w:pPr>
            <w:r w:rsidRPr="00C96622">
              <w:rPr>
                <w:rFonts w:eastAsia="Calibri" w:cs="Arial"/>
                <w:sz w:val="20"/>
                <w:szCs w:val="20"/>
                <w:lang w:eastAsia="pl-PL"/>
              </w:rPr>
              <w:t>Komputer Sterujący parametry minimalne lub równoważne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3AFF" w:rsidRPr="00C96622" w:rsidRDefault="00703AFF" w:rsidP="00226D54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Procesor (wymagania minimalne):</w:t>
            </w:r>
          </w:p>
          <w:p w:rsidR="00703AFF" w:rsidRPr="00C96622" w:rsidRDefault="00703AFF" w:rsidP="00226D54">
            <w:pPr>
              <w:pStyle w:val="Akapitzlist"/>
              <w:widowControl w:val="0"/>
              <w:numPr>
                <w:ilvl w:val="1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  <w:r w:rsidRPr="00C96622">
              <w:rPr>
                <w:sz w:val="20"/>
                <w:szCs w:val="20"/>
                <w:lang w:val="en-US"/>
              </w:rPr>
              <w:t>TDP (Thermal Design Power) – max 15W</w:t>
            </w:r>
          </w:p>
          <w:p w:rsidR="00703AFF" w:rsidRPr="00C96622" w:rsidRDefault="00703AFF" w:rsidP="00226D54">
            <w:pPr>
              <w:pStyle w:val="Akapitzlist"/>
              <w:widowControl w:val="0"/>
              <w:numPr>
                <w:ilvl w:val="1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Taktowanie</w:t>
            </w:r>
            <w:r w:rsidRPr="00C96622">
              <w:rPr>
                <w:sz w:val="20"/>
                <w:szCs w:val="20"/>
              </w:rPr>
              <w:tab/>
              <w:t>- w przedziale 2200 - 3400 MHz</w:t>
            </w:r>
          </w:p>
          <w:p w:rsidR="00703AFF" w:rsidRPr="00C96622" w:rsidRDefault="00703AFF" w:rsidP="00226D54">
            <w:pPr>
              <w:pStyle w:val="Akapitzlist"/>
              <w:widowControl w:val="0"/>
              <w:numPr>
                <w:ilvl w:val="1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Ilość rdzeni – 2</w:t>
            </w:r>
          </w:p>
          <w:p w:rsidR="00703AFF" w:rsidRPr="00C96622" w:rsidRDefault="00703AFF" w:rsidP="00226D54">
            <w:pPr>
              <w:pStyle w:val="Akapitzlist"/>
              <w:widowControl w:val="0"/>
              <w:numPr>
                <w:ilvl w:val="1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Ilość punktów w zdobytych w testach wg rankingu na stronie https://www.cpubenchmark.net/cpu_list.php - (</w:t>
            </w:r>
            <w:proofErr w:type="spellStart"/>
            <w:r w:rsidRPr="00C96622">
              <w:rPr>
                <w:sz w:val="20"/>
                <w:szCs w:val="20"/>
              </w:rPr>
              <w:t>Passmark</w:t>
            </w:r>
            <w:proofErr w:type="spellEnd"/>
            <w:r w:rsidRPr="00C96622">
              <w:rPr>
                <w:sz w:val="20"/>
                <w:szCs w:val="20"/>
              </w:rPr>
              <w:t xml:space="preserve"> CPU Mark) - </w:t>
            </w:r>
            <w:r w:rsidR="001C0D6B">
              <w:rPr>
                <w:sz w:val="20"/>
                <w:szCs w:val="20"/>
              </w:rPr>
              <w:t xml:space="preserve">co najmniej </w:t>
            </w:r>
            <w:r w:rsidRPr="00C96622">
              <w:rPr>
                <w:sz w:val="20"/>
                <w:szCs w:val="20"/>
              </w:rPr>
              <w:t>5699</w:t>
            </w:r>
          </w:p>
          <w:p w:rsidR="00703AFF" w:rsidRPr="00C96622" w:rsidRDefault="00703AFF" w:rsidP="00226D54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Pamięć: 8GB DDR4-2133MHz SODIMM</w:t>
            </w:r>
          </w:p>
          <w:p w:rsidR="00703AFF" w:rsidRPr="00C96622" w:rsidRDefault="00703AFF" w:rsidP="00226D54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Grafika: Wsparcie dla DirectX 12 (FL 12_1)</w:t>
            </w:r>
          </w:p>
          <w:p w:rsidR="00703AFF" w:rsidRPr="00C96622" w:rsidRDefault="00703AFF" w:rsidP="00226D54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Dysk Systemowy: 128GB SSD</w:t>
            </w:r>
          </w:p>
          <w:p w:rsidR="00703AFF" w:rsidRPr="00C96622" w:rsidRDefault="00703AFF" w:rsidP="00226D54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Mocowanie w standardzie VESA w zestawie</w:t>
            </w:r>
          </w:p>
          <w:p w:rsidR="00703AFF" w:rsidRPr="00C96622" w:rsidRDefault="00703AFF" w:rsidP="00226D54">
            <w:pPr>
              <w:pStyle w:val="Akapitzlist"/>
              <w:widowControl w:val="0"/>
              <w:autoSpaceDE w:val="0"/>
              <w:autoSpaceDN w:val="0"/>
              <w:adjustRightInd w:val="0"/>
              <w:spacing w:after="120" w:line="240" w:lineRule="auto"/>
              <w:ind w:left="714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3AFF" w:rsidRPr="00C96622" w:rsidRDefault="00703AFF" w:rsidP="00226D54">
            <w:pPr>
              <w:spacing w:after="0" w:line="360" w:lineRule="auto"/>
              <w:jc w:val="both"/>
              <w:rPr>
                <w:rFonts w:eastAsia="Calibri" w:cs="Arial"/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3AFF" w:rsidRPr="00C96622" w:rsidRDefault="00703AFF" w:rsidP="00226D54">
            <w:pPr>
              <w:spacing w:after="0" w:line="360" w:lineRule="auto"/>
              <w:jc w:val="both"/>
              <w:rPr>
                <w:rFonts w:eastAsia="Calibri" w:cs="Arial"/>
                <w:sz w:val="20"/>
                <w:szCs w:val="20"/>
                <w:lang w:val="cs-CZ"/>
              </w:rPr>
            </w:pPr>
            <w:r w:rsidRPr="00C96622">
              <w:rPr>
                <w:rFonts w:eastAsia="Calibri" w:cs="Arial"/>
                <w:sz w:val="20"/>
                <w:szCs w:val="20"/>
                <w:lang w:val="cs-CZ"/>
              </w:rPr>
              <w:t>Tak/nie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3AFF" w:rsidRPr="00C96622" w:rsidRDefault="00703AFF" w:rsidP="00226D54">
            <w:pPr>
              <w:spacing w:after="0" w:line="360" w:lineRule="auto"/>
              <w:jc w:val="both"/>
              <w:rPr>
                <w:rFonts w:eastAsia="Calibri" w:cs="Arial"/>
                <w:sz w:val="20"/>
                <w:szCs w:val="20"/>
                <w:lang w:val="cs-CZ"/>
              </w:rPr>
            </w:pPr>
          </w:p>
        </w:tc>
      </w:tr>
      <w:tr w:rsidR="00CE2247" w:rsidRPr="00C96622" w:rsidTr="00515724">
        <w:trPr>
          <w:trHeight w:val="757"/>
        </w:trPr>
        <w:tc>
          <w:tcPr>
            <w:tcW w:w="1513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247" w:rsidRPr="00C96622" w:rsidRDefault="00CE2247" w:rsidP="00244C0D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C96622">
              <w:rPr>
                <w:b/>
                <w:sz w:val="20"/>
                <w:szCs w:val="20"/>
              </w:rPr>
              <w:t xml:space="preserve">14. </w:t>
            </w:r>
            <w:proofErr w:type="spellStart"/>
            <w:r w:rsidRPr="00C96622">
              <w:rPr>
                <w:b/>
                <w:sz w:val="20"/>
                <w:szCs w:val="20"/>
              </w:rPr>
              <w:t>Kurpsiowska</w:t>
            </w:r>
            <w:proofErr w:type="spellEnd"/>
            <w:r w:rsidRPr="00C96622">
              <w:rPr>
                <w:b/>
                <w:sz w:val="20"/>
                <w:szCs w:val="20"/>
              </w:rPr>
              <w:t xml:space="preserve"> Mowa (Oznaczenie Stanowiska SIW1/4)</w:t>
            </w:r>
          </w:p>
        </w:tc>
        <w:tc>
          <w:tcPr>
            <w:tcW w:w="1842" w:type="dxa"/>
          </w:tcPr>
          <w:p w:rsidR="00CE2247" w:rsidRPr="00C96622" w:rsidRDefault="00CE2247">
            <w:pPr>
              <w:rPr>
                <w:rFonts w:eastAsia="Calibri" w:cs="Arial"/>
                <w:sz w:val="20"/>
                <w:szCs w:val="20"/>
                <w:lang w:val="cs-CZ"/>
              </w:rPr>
            </w:pPr>
          </w:p>
        </w:tc>
        <w:tc>
          <w:tcPr>
            <w:tcW w:w="1984" w:type="dxa"/>
          </w:tcPr>
          <w:p w:rsidR="00CE2247" w:rsidRPr="00C96622" w:rsidRDefault="00CE2247">
            <w:pPr>
              <w:rPr>
                <w:rFonts w:eastAsia="Calibri" w:cs="Arial"/>
                <w:sz w:val="20"/>
                <w:szCs w:val="20"/>
                <w:lang w:val="cs-CZ"/>
              </w:rPr>
            </w:pPr>
          </w:p>
        </w:tc>
        <w:tc>
          <w:tcPr>
            <w:tcW w:w="1984" w:type="dxa"/>
          </w:tcPr>
          <w:p w:rsidR="00CE2247" w:rsidRPr="00C96622" w:rsidRDefault="00CE2247">
            <w:pPr>
              <w:rPr>
                <w:rFonts w:eastAsia="Calibri" w:cs="Arial"/>
                <w:sz w:val="20"/>
                <w:szCs w:val="20"/>
                <w:lang w:val="cs-CZ"/>
              </w:rPr>
            </w:pPr>
          </w:p>
        </w:tc>
        <w:tc>
          <w:tcPr>
            <w:tcW w:w="1984" w:type="dxa"/>
          </w:tcPr>
          <w:p w:rsidR="00CE2247" w:rsidRPr="00C96622" w:rsidRDefault="00CE2247" w:rsidP="00226D54">
            <w:pPr>
              <w:spacing w:after="0" w:line="360" w:lineRule="auto"/>
              <w:jc w:val="both"/>
              <w:rPr>
                <w:rFonts w:eastAsia="Calibri" w:cs="Arial"/>
                <w:sz w:val="20"/>
                <w:szCs w:val="20"/>
                <w:lang w:val="cs-CZ"/>
              </w:rPr>
            </w:pPr>
            <w:r w:rsidRPr="00C96622">
              <w:rPr>
                <w:rFonts w:eastAsia="Calibri" w:cs="Arial"/>
                <w:sz w:val="20"/>
                <w:szCs w:val="20"/>
                <w:lang w:val="cs-CZ"/>
              </w:rPr>
              <w:t>Tak/nie</w:t>
            </w:r>
          </w:p>
        </w:tc>
      </w:tr>
      <w:tr w:rsidR="00703AFF" w:rsidRPr="00C96622" w:rsidTr="00703AFF">
        <w:trPr>
          <w:gridAfter w:val="4"/>
          <w:wAfter w:w="7794" w:type="dxa"/>
          <w:trHeight w:val="757"/>
        </w:trPr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3AFF" w:rsidRPr="00C96622" w:rsidRDefault="00703AFF" w:rsidP="0096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69"/>
              <w:jc w:val="both"/>
              <w:rPr>
                <w:b/>
                <w:sz w:val="20"/>
                <w:szCs w:val="20"/>
              </w:rPr>
            </w:pPr>
            <w:r w:rsidRPr="00C96622">
              <w:rPr>
                <w:b/>
                <w:sz w:val="20"/>
                <w:szCs w:val="20"/>
              </w:rPr>
              <w:t>14.1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3AFF" w:rsidRPr="00C96622" w:rsidRDefault="00703AFF" w:rsidP="00226D54">
            <w:pPr>
              <w:spacing w:after="0" w:line="360" w:lineRule="auto"/>
              <w:rPr>
                <w:rFonts w:eastAsia="Calibri" w:cs="Arial"/>
                <w:sz w:val="20"/>
                <w:szCs w:val="20"/>
                <w:lang w:eastAsia="pl-PL"/>
              </w:rPr>
            </w:pPr>
            <w:r w:rsidRPr="00C96622">
              <w:rPr>
                <w:rFonts w:eastAsia="Calibri" w:cs="Arial"/>
                <w:sz w:val="20"/>
                <w:szCs w:val="20"/>
                <w:lang w:eastAsia="pl-PL"/>
              </w:rPr>
              <w:t>Obudowa Stanowiska Interaktywnego</w:t>
            </w:r>
          </w:p>
          <w:p w:rsidR="00703AFF" w:rsidRPr="00C96622" w:rsidRDefault="00703AFF" w:rsidP="00226D54">
            <w:pPr>
              <w:spacing w:after="0" w:line="360" w:lineRule="auto"/>
              <w:jc w:val="both"/>
              <w:rPr>
                <w:rFonts w:eastAsia="Calibri" w:cs="Arial"/>
                <w:sz w:val="20"/>
                <w:szCs w:val="20"/>
                <w:lang w:eastAsia="pl-PL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3AFF" w:rsidRPr="00C96622" w:rsidRDefault="00703AFF" w:rsidP="00226D54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360" w:lineRule="auto"/>
              <w:ind w:left="714" w:hanging="357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 xml:space="preserve">Obudowa wolnostojąca wandaloodporna ze stali 1.5mm lakierowana proszkowo na kolor </w:t>
            </w:r>
            <w:r w:rsidR="00AA571F">
              <w:rPr>
                <w:sz w:val="20"/>
                <w:szCs w:val="20"/>
              </w:rPr>
              <w:t>do ustalenia z Zamawiającym</w:t>
            </w:r>
          </w:p>
          <w:p w:rsidR="00703AFF" w:rsidRPr="00C96622" w:rsidRDefault="00703AFF" w:rsidP="00226D54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360" w:lineRule="auto"/>
              <w:ind w:left="714" w:hanging="357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Zintegrowana  wentylacja i listwa przepięciowa</w:t>
            </w:r>
          </w:p>
          <w:p w:rsidR="00703AFF" w:rsidRPr="00C96622" w:rsidRDefault="00703AFF" w:rsidP="00226D54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360" w:lineRule="auto"/>
              <w:ind w:left="714" w:hanging="357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Nakładka dotykowa pojemnościowa – 2 punkty dotyku</w:t>
            </w:r>
          </w:p>
          <w:p w:rsidR="00703AFF" w:rsidRPr="00C96622" w:rsidRDefault="00703AFF" w:rsidP="00226D54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360" w:lineRule="auto"/>
              <w:ind w:left="714" w:hanging="357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Jednolite szkło hartowane 4mm na froncie z czarnym zadrukiem bez ramki</w:t>
            </w:r>
          </w:p>
          <w:p w:rsidR="00703AFF" w:rsidRPr="00C96622" w:rsidRDefault="00703AFF" w:rsidP="00226D54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360" w:lineRule="auto"/>
              <w:ind w:left="714" w:hanging="357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 xml:space="preserve">Konstrukcja umożliwiająca instalację dedykowanego komputera sterującego </w:t>
            </w:r>
          </w:p>
          <w:p w:rsidR="00703AFF" w:rsidRPr="00C96622" w:rsidRDefault="00703AFF" w:rsidP="00226D54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360" w:lineRule="auto"/>
              <w:ind w:left="714" w:hanging="357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Stanowisko wykonane jako wolnostojące.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3AFF" w:rsidRPr="00C96622" w:rsidRDefault="00703AFF" w:rsidP="00226D54">
            <w:pPr>
              <w:spacing w:after="0" w:line="360" w:lineRule="auto"/>
              <w:jc w:val="both"/>
              <w:rPr>
                <w:rFonts w:eastAsia="Calibri" w:cs="Arial"/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3AFF" w:rsidRPr="00C96622" w:rsidRDefault="00703AFF" w:rsidP="00226D54">
            <w:pPr>
              <w:spacing w:after="0" w:line="360" w:lineRule="auto"/>
              <w:jc w:val="both"/>
              <w:rPr>
                <w:rFonts w:eastAsia="Calibri" w:cs="Arial"/>
                <w:sz w:val="20"/>
                <w:szCs w:val="20"/>
                <w:lang w:val="cs-CZ"/>
              </w:rPr>
            </w:pPr>
            <w:r w:rsidRPr="00C96622">
              <w:rPr>
                <w:rFonts w:eastAsia="Calibri" w:cs="Arial"/>
                <w:sz w:val="20"/>
                <w:szCs w:val="20"/>
                <w:lang w:val="cs-CZ"/>
              </w:rPr>
              <w:t>Tak/nie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3AFF" w:rsidRPr="00C96622" w:rsidRDefault="00703AFF" w:rsidP="00226D54">
            <w:pPr>
              <w:spacing w:after="0" w:line="360" w:lineRule="auto"/>
              <w:jc w:val="both"/>
              <w:rPr>
                <w:rFonts w:eastAsia="Calibri" w:cs="Arial"/>
                <w:sz w:val="20"/>
                <w:szCs w:val="20"/>
                <w:lang w:val="cs-CZ"/>
              </w:rPr>
            </w:pPr>
          </w:p>
        </w:tc>
      </w:tr>
      <w:tr w:rsidR="00703AFF" w:rsidRPr="00C96622" w:rsidTr="00703AFF">
        <w:trPr>
          <w:gridAfter w:val="4"/>
          <w:wAfter w:w="7794" w:type="dxa"/>
          <w:trHeight w:val="757"/>
        </w:trPr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3AFF" w:rsidRPr="00C96622" w:rsidRDefault="00703AFF" w:rsidP="0096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69"/>
              <w:jc w:val="both"/>
              <w:rPr>
                <w:b/>
                <w:sz w:val="20"/>
                <w:szCs w:val="20"/>
              </w:rPr>
            </w:pPr>
            <w:r w:rsidRPr="00C96622">
              <w:rPr>
                <w:b/>
                <w:sz w:val="20"/>
                <w:szCs w:val="20"/>
              </w:rPr>
              <w:lastRenderedPageBreak/>
              <w:t>14.2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3AFF" w:rsidRPr="00C96622" w:rsidRDefault="00703AFF" w:rsidP="00226D54">
            <w:pPr>
              <w:spacing w:after="0" w:line="360" w:lineRule="auto"/>
              <w:jc w:val="both"/>
              <w:rPr>
                <w:rFonts w:eastAsia="Calibri" w:cs="Arial"/>
                <w:sz w:val="20"/>
                <w:szCs w:val="20"/>
                <w:lang w:eastAsia="pl-PL"/>
              </w:rPr>
            </w:pPr>
            <w:r w:rsidRPr="00C96622">
              <w:rPr>
                <w:rFonts w:eastAsia="Calibri" w:cs="Arial"/>
                <w:sz w:val="20"/>
                <w:szCs w:val="20"/>
                <w:lang w:eastAsia="pl-PL"/>
              </w:rPr>
              <w:t xml:space="preserve">Monitor typu Open </w:t>
            </w:r>
            <w:proofErr w:type="spellStart"/>
            <w:r w:rsidRPr="00C96622">
              <w:rPr>
                <w:rFonts w:eastAsia="Calibri" w:cs="Arial"/>
                <w:sz w:val="20"/>
                <w:szCs w:val="20"/>
                <w:lang w:eastAsia="pl-PL"/>
              </w:rPr>
              <w:t>Frame</w:t>
            </w:r>
            <w:proofErr w:type="spellEnd"/>
          </w:p>
          <w:p w:rsidR="00703AFF" w:rsidRPr="00C96622" w:rsidRDefault="00703AFF" w:rsidP="00226D54">
            <w:pPr>
              <w:spacing w:after="0" w:line="360" w:lineRule="auto"/>
              <w:jc w:val="both"/>
              <w:rPr>
                <w:rFonts w:eastAsia="Calibri" w:cs="Arial"/>
                <w:sz w:val="20"/>
                <w:szCs w:val="20"/>
                <w:lang w:eastAsia="pl-PL"/>
              </w:rPr>
            </w:pPr>
            <w:r w:rsidRPr="00C96622">
              <w:rPr>
                <w:rFonts w:eastAsia="Calibri" w:cs="Arial"/>
                <w:sz w:val="20"/>
                <w:szCs w:val="20"/>
                <w:lang w:eastAsia="pl-PL"/>
              </w:rPr>
              <w:t>parametry minimalne lub równoważne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3AFF" w:rsidRPr="00C96622" w:rsidRDefault="00703AFF" w:rsidP="00226D54">
            <w:pPr>
              <w:pStyle w:val="Akapitzlist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360" w:lineRule="auto"/>
              <w:ind w:left="714" w:hanging="357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Wielkość monitora 21.5 cala</w:t>
            </w:r>
          </w:p>
          <w:p w:rsidR="00703AFF" w:rsidRPr="00C96622" w:rsidRDefault="00703AFF" w:rsidP="00226D54">
            <w:pPr>
              <w:pStyle w:val="Akapitzlist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360" w:lineRule="auto"/>
              <w:ind w:left="714" w:hanging="357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Powierzchnia Aktywna Panelu LCD: 476.64(H) x 268.11(V)</w:t>
            </w:r>
          </w:p>
          <w:p w:rsidR="00703AFF" w:rsidRPr="00C96622" w:rsidRDefault="00703AFF" w:rsidP="00226D54">
            <w:pPr>
              <w:pStyle w:val="Akapitzlist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360" w:lineRule="auto"/>
              <w:ind w:left="714" w:hanging="357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 xml:space="preserve">Rozdzielczość: 1920x1080 </w:t>
            </w:r>
            <w:proofErr w:type="spellStart"/>
            <w:r w:rsidRPr="00C96622">
              <w:rPr>
                <w:sz w:val="20"/>
                <w:szCs w:val="20"/>
              </w:rPr>
              <w:t>pixeli</w:t>
            </w:r>
            <w:proofErr w:type="spellEnd"/>
          </w:p>
          <w:p w:rsidR="00703AFF" w:rsidRPr="00C96622" w:rsidRDefault="00703AFF" w:rsidP="00226D54">
            <w:pPr>
              <w:pStyle w:val="Akapitzlist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360" w:lineRule="auto"/>
              <w:ind w:left="714" w:hanging="357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 xml:space="preserve">Rozmiar </w:t>
            </w:r>
            <w:proofErr w:type="spellStart"/>
            <w:r w:rsidRPr="00C96622">
              <w:rPr>
                <w:sz w:val="20"/>
                <w:szCs w:val="20"/>
              </w:rPr>
              <w:t>pixela</w:t>
            </w:r>
            <w:proofErr w:type="spellEnd"/>
            <w:r w:rsidRPr="00C96622">
              <w:rPr>
                <w:sz w:val="20"/>
                <w:szCs w:val="20"/>
              </w:rPr>
              <w:t>: 0.248 x 0.248mm</w:t>
            </w:r>
          </w:p>
          <w:p w:rsidR="00703AFF" w:rsidRPr="00C96622" w:rsidRDefault="00703AFF" w:rsidP="00226D54">
            <w:pPr>
              <w:pStyle w:val="Akapitzlist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360" w:lineRule="auto"/>
              <w:ind w:left="714" w:hanging="357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Paleta Kolorów: 16.7M</w:t>
            </w:r>
          </w:p>
          <w:p w:rsidR="00703AFF" w:rsidRPr="00C96622" w:rsidRDefault="00703AFF" w:rsidP="00226D54">
            <w:pPr>
              <w:pStyle w:val="Akapitzlist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360" w:lineRule="auto"/>
              <w:ind w:left="714" w:hanging="357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Jasność:400 nit</w:t>
            </w:r>
          </w:p>
          <w:p w:rsidR="00703AFF" w:rsidRPr="00C96622" w:rsidRDefault="00703AFF" w:rsidP="00226D54">
            <w:pPr>
              <w:pStyle w:val="Akapitzlist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360" w:lineRule="auto"/>
              <w:ind w:left="714" w:hanging="357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Kontrast: 3000:1</w:t>
            </w:r>
          </w:p>
          <w:p w:rsidR="00703AFF" w:rsidRPr="00C96622" w:rsidRDefault="00703AFF" w:rsidP="00226D54">
            <w:pPr>
              <w:pStyle w:val="Akapitzlist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360" w:lineRule="auto"/>
              <w:ind w:left="714" w:hanging="357"/>
              <w:jc w:val="both"/>
              <w:rPr>
                <w:sz w:val="20"/>
                <w:szCs w:val="20"/>
              </w:rPr>
            </w:pPr>
            <w:proofErr w:type="spellStart"/>
            <w:r w:rsidRPr="00C96622">
              <w:rPr>
                <w:sz w:val="20"/>
                <w:szCs w:val="20"/>
              </w:rPr>
              <w:t>Cza</w:t>
            </w:r>
            <w:proofErr w:type="spellEnd"/>
            <w:r w:rsidRPr="00C96622">
              <w:rPr>
                <w:sz w:val="20"/>
                <w:szCs w:val="20"/>
              </w:rPr>
              <w:t xml:space="preserve"> reakcji Matrycy: 16ms</w:t>
            </w:r>
          </w:p>
          <w:p w:rsidR="00703AFF" w:rsidRPr="00C96622" w:rsidRDefault="00703AFF" w:rsidP="00226D54">
            <w:pPr>
              <w:pStyle w:val="Akapitzlist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360" w:lineRule="auto"/>
              <w:ind w:left="714" w:hanging="357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Współczynnik Proporcjo Obrazu: 16:9</w:t>
            </w:r>
          </w:p>
          <w:p w:rsidR="00703AFF" w:rsidRPr="00C96622" w:rsidRDefault="00703AFF" w:rsidP="00226D54">
            <w:pPr>
              <w:pStyle w:val="Akapitzlist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360" w:lineRule="auto"/>
              <w:ind w:left="714" w:hanging="357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Wejścia Video: VGA, DVI, HDMI</w:t>
            </w:r>
          </w:p>
          <w:p w:rsidR="00703AFF" w:rsidRPr="00C96622" w:rsidRDefault="00703AFF" w:rsidP="00226D54">
            <w:pPr>
              <w:pStyle w:val="Akapitzlist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360" w:lineRule="auto"/>
              <w:ind w:left="714" w:hanging="357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Pobór mocy: 22W (tryb pracy) / 2W (tryb spoczynku)</w:t>
            </w:r>
          </w:p>
          <w:p w:rsidR="00703AFF" w:rsidRPr="00C96622" w:rsidRDefault="00703AFF" w:rsidP="00226D54">
            <w:pPr>
              <w:pStyle w:val="Akapitzlist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360" w:lineRule="auto"/>
              <w:ind w:left="714" w:hanging="357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Wymiary: 551.5x315.40mm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3AFF" w:rsidRPr="00C96622" w:rsidRDefault="00703AFF" w:rsidP="00226D54">
            <w:pPr>
              <w:spacing w:after="0" w:line="360" w:lineRule="auto"/>
              <w:jc w:val="both"/>
              <w:rPr>
                <w:rFonts w:eastAsia="Calibri" w:cs="Arial"/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3AFF" w:rsidRPr="00C96622" w:rsidRDefault="00703AFF" w:rsidP="00226D54">
            <w:pPr>
              <w:spacing w:after="0" w:line="360" w:lineRule="auto"/>
              <w:jc w:val="both"/>
              <w:rPr>
                <w:rFonts w:eastAsia="Calibri" w:cs="Arial"/>
                <w:sz w:val="20"/>
                <w:szCs w:val="20"/>
                <w:lang w:val="cs-CZ"/>
              </w:rPr>
            </w:pPr>
            <w:r w:rsidRPr="00C96622">
              <w:rPr>
                <w:rFonts w:eastAsia="Calibri" w:cs="Arial"/>
                <w:sz w:val="20"/>
                <w:szCs w:val="20"/>
                <w:lang w:val="cs-CZ"/>
              </w:rPr>
              <w:t>Tak/nie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3AFF" w:rsidRPr="00C96622" w:rsidRDefault="00703AFF" w:rsidP="00226D54">
            <w:pPr>
              <w:spacing w:after="0" w:line="360" w:lineRule="auto"/>
              <w:jc w:val="both"/>
              <w:rPr>
                <w:rFonts w:eastAsia="Calibri" w:cs="Arial"/>
                <w:sz w:val="20"/>
                <w:szCs w:val="20"/>
                <w:lang w:val="cs-CZ"/>
              </w:rPr>
            </w:pPr>
          </w:p>
        </w:tc>
      </w:tr>
      <w:tr w:rsidR="00703AFF" w:rsidRPr="00C96622" w:rsidTr="00703AFF">
        <w:trPr>
          <w:gridAfter w:val="4"/>
          <w:wAfter w:w="7794" w:type="dxa"/>
          <w:trHeight w:val="757"/>
        </w:trPr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3AFF" w:rsidRPr="00C96622" w:rsidRDefault="00703AFF" w:rsidP="0096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69"/>
              <w:jc w:val="both"/>
              <w:rPr>
                <w:b/>
                <w:sz w:val="20"/>
                <w:szCs w:val="20"/>
              </w:rPr>
            </w:pPr>
            <w:r w:rsidRPr="00C96622">
              <w:rPr>
                <w:b/>
                <w:sz w:val="20"/>
                <w:szCs w:val="20"/>
              </w:rPr>
              <w:t>14.3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3AFF" w:rsidRPr="00C96622" w:rsidRDefault="00703AFF" w:rsidP="00226D54">
            <w:pPr>
              <w:spacing w:after="0" w:line="360" w:lineRule="auto"/>
              <w:rPr>
                <w:rFonts w:eastAsia="Calibri" w:cs="Arial"/>
                <w:sz w:val="20"/>
                <w:szCs w:val="20"/>
                <w:lang w:eastAsia="pl-PL"/>
              </w:rPr>
            </w:pPr>
            <w:r w:rsidRPr="00C96622">
              <w:rPr>
                <w:rFonts w:eastAsia="Calibri" w:cs="Arial"/>
                <w:sz w:val="20"/>
                <w:szCs w:val="20"/>
                <w:lang w:eastAsia="pl-PL"/>
              </w:rPr>
              <w:t>Nakładka Dotykowa parametry minimalne lub równoważne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3AFF" w:rsidRPr="00C96622" w:rsidRDefault="00703AFF" w:rsidP="00226D54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Nakładka pojemnościowa z wykorzystaniem technologii (MPCT ™)</w:t>
            </w:r>
          </w:p>
          <w:p w:rsidR="00703AFF" w:rsidRPr="00C96622" w:rsidRDefault="00703AFF" w:rsidP="00226D54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Szkło z wbudowaną matrycą mikro-włókien</w:t>
            </w:r>
          </w:p>
          <w:p w:rsidR="00703AFF" w:rsidRPr="00C96622" w:rsidRDefault="00703AFF" w:rsidP="00226D54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Elektronika sterująca w postaci zewnętrznego kontrolera na płytce PCB z interfejsem USB</w:t>
            </w:r>
          </w:p>
          <w:p w:rsidR="00703AFF" w:rsidRPr="00C96622" w:rsidRDefault="00703AFF" w:rsidP="00226D54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Rozdzielczość optyczna &gt; 4 linie / mm (NBS1963A)</w:t>
            </w:r>
          </w:p>
          <w:p w:rsidR="00703AFF" w:rsidRPr="00C96622" w:rsidRDefault="00703AFF" w:rsidP="00226D54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Transmisja światła ~ 90% bez wzmocnienia antyrefleksyjnego</w:t>
            </w:r>
          </w:p>
          <w:p w:rsidR="00703AFF" w:rsidRPr="00C96622" w:rsidRDefault="00703AFF" w:rsidP="00226D54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Odporność na uszkodzenia, szklana powierzchnia bez ruchomych części</w:t>
            </w:r>
          </w:p>
          <w:p w:rsidR="00703AFF" w:rsidRPr="00C96622" w:rsidRDefault="00703AFF" w:rsidP="00226D54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Grubość czujnika do 12 mm</w:t>
            </w:r>
          </w:p>
          <w:p w:rsidR="00703AFF" w:rsidRPr="00C96622" w:rsidRDefault="00703AFF" w:rsidP="00226D54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Twardość szkła - Mohs 7</w:t>
            </w:r>
          </w:p>
          <w:p w:rsidR="00703AFF" w:rsidRPr="00C96622" w:rsidRDefault="00703AFF" w:rsidP="00226D54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Produkt może być użyty zgodnie ze standardami NEMA 4, 12 i IP 65</w:t>
            </w:r>
          </w:p>
          <w:p w:rsidR="00703AFF" w:rsidRPr="00C96622" w:rsidRDefault="00703AFF" w:rsidP="00226D54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Temperatura robocza -35 ° C do + 70 ° C</w:t>
            </w:r>
          </w:p>
          <w:p w:rsidR="00703AFF" w:rsidRPr="00C96622" w:rsidRDefault="00703AFF" w:rsidP="00226D54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Wilgotność RH 0-90% do 40 ° 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3AFF" w:rsidRPr="00C96622" w:rsidRDefault="00703AFF" w:rsidP="00226D54">
            <w:pPr>
              <w:spacing w:after="0" w:line="360" w:lineRule="auto"/>
              <w:jc w:val="both"/>
              <w:rPr>
                <w:rFonts w:eastAsia="Calibri" w:cs="Arial"/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3AFF" w:rsidRPr="00C96622" w:rsidRDefault="00703AFF" w:rsidP="00226D54">
            <w:pPr>
              <w:spacing w:after="0" w:line="360" w:lineRule="auto"/>
              <w:jc w:val="both"/>
              <w:rPr>
                <w:rFonts w:eastAsia="Calibri" w:cs="Arial"/>
                <w:sz w:val="20"/>
                <w:szCs w:val="20"/>
                <w:lang w:val="cs-CZ"/>
              </w:rPr>
            </w:pPr>
            <w:r w:rsidRPr="00C96622">
              <w:rPr>
                <w:rFonts w:eastAsia="Calibri" w:cs="Arial"/>
                <w:sz w:val="20"/>
                <w:szCs w:val="20"/>
                <w:lang w:val="cs-CZ"/>
              </w:rPr>
              <w:t>Tak/nie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3AFF" w:rsidRPr="00C96622" w:rsidRDefault="00703AFF" w:rsidP="00226D54">
            <w:pPr>
              <w:spacing w:after="0" w:line="360" w:lineRule="auto"/>
              <w:jc w:val="both"/>
              <w:rPr>
                <w:rFonts w:eastAsia="Calibri" w:cs="Arial"/>
                <w:sz w:val="20"/>
                <w:szCs w:val="20"/>
                <w:lang w:val="cs-CZ"/>
              </w:rPr>
            </w:pPr>
          </w:p>
        </w:tc>
      </w:tr>
      <w:tr w:rsidR="00703AFF" w:rsidRPr="00C96622" w:rsidTr="00703AFF">
        <w:trPr>
          <w:gridAfter w:val="4"/>
          <w:wAfter w:w="7794" w:type="dxa"/>
          <w:trHeight w:val="757"/>
        </w:trPr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3AFF" w:rsidRPr="00C96622" w:rsidRDefault="00703AFF" w:rsidP="0096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69"/>
              <w:jc w:val="both"/>
              <w:rPr>
                <w:b/>
                <w:sz w:val="20"/>
                <w:szCs w:val="20"/>
              </w:rPr>
            </w:pPr>
            <w:r w:rsidRPr="00C96622">
              <w:rPr>
                <w:b/>
                <w:sz w:val="20"/>
                <w:szCs w:val="20"/>
              </w:rPr>
              <w:t>14.4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3AFF" w:rsidRPr="00C96622" w:rsidRDefault="00703AFF" w:rsidP="00226D54">
            <w:pPr>
              <w:spacing w:after="0" w:line="360" w:lineRule="auto"/>
              <w:rPr>
                <w:rFonts w:eastAsia="Calibri" w:cs="Arial"/>
                <w:sz w:val="20"/>
                <w:szCs w:val="20"/>
                <w:lang w:eastAsia="pl-PL"/>
              </w:rPr>
            </w:pPr>
            <w:r w:rsidRPr="00C96622">
              <w:rPr>
                <w:rFonts w:eastAsia="Calibri" w:cs="Arial"/>
                <w:sz w:val="20"/>
                <w:szCs w:val="20"/>
                <w:lang w:eastAsia="pl-PL"/>
              </w:rPr>
              <w:t>Komputer Sterujący parametry minimalne lub równoważne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3AFF" w:rsidRPr="00C96622" w:rsidRDefault="00703AFF" w:rsidP="00226D54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Procesor (wymagania minimalne):</w:t>
            </w:r>
          </w:p>
          <w:p w:rsidR="00703AFF" w:rsidRPr="00C96622" w:rsidRDefault="00703AFF" w:rsidP="00226D54">
            <w:pPr>
              <w:pStyle w:val="Akapitzlist"/>
              <w:widowControl w:val="0"/>
              <w:numPr>
                <w:ilvl w:val="1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  <w:r w:rsidRPr="00C96622">
              <w:rPr>
                <w:sz w:val="20"/>
                <w:szCs w:val="20"/>
                <w:lang w:val="en-US"/>
              </w:rPr>
              <w:t>TDP (Thermal Design Power) – max 15W</w:t>
            </w:r>
          </w:p>
          <w:p w:rsidR="00703AFF" w:rsidRPr="00C96622" w:rsidRDefault="00703AFF" w:rsidP="00226D54">
            <w:pPr>
              <w:pStyle w:val="Akapitzlist"/>
              <w:widowControl w:val="0"/>
              <w:numPr>
                <w:ilvl w:val="1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Taktowanie</w:t>
            </w:r>
            <w:r w:rsidRPr="00C96622">
              <w:rPr>
                <w:sz w:val="20"/>
                <w:szCs w:val="20"/>
              </w:rPr>
              <w:tab/>
              <w:t>- w przedziale 2200 - 3400 MHz</w:t>
            </w:r>
          </w:p>
          <w:p w:rsidR="00703AFF" w:rsidRPr="00C96622" w:rsidRDefault="00703AFF" w:rsidP="00226D54">
            <w:pPr>
              <w:pStyle w:val="Akapitzlist"/>
              <w:widowControl w:val="0"/>
              <w:numPr>
                <w:ilvl w:val="1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Ilość rdzeni – 2</w:t>
            </w:r>
          </w:p>
          <w:p w:rsidR="00703AFF" w:rsidRPr="00C96622" w:rsidRDefault="00703AFF" w:rsidP="00226D54">
            <w:pPr>
              <w:pStyle w:val="Akapitzlist"/>
              <w:widowControl w:val="0"/>
              <w:numPr>
                <w:ilvl w:val="1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Ilość punktów w zdobytych w testach wg rankingu na stronie https://www.cpubenchmark.net/cpu_list.php - (</w:t>
            </w:r>
            <w:proofErr w:type="spellStart"/>
            <w:r w:rsidRPr="00C96622">
              <w:rPr>
                <w:sz w:val="20"/>
                <w:szCs w:val="20"/>
              </w:rPr>
              <w:t>Passmark</w:t>
            </w:r>
            <w:proofErr w:type="spellEnd"/>
            <w:r w:rsidRPr="00C96622">
              <w:rPr>
                <w:sz w:val="20"/>
                <w:szCs w:val="20"/>
              </w:rPr>
              <w:t xml:space="preserve"> CPU Mark) -</w:t>
            </w:r>
            <w:r w:rsidR="001C0D6B">
              <w:rPr>
                <w:sz w:val="20"/>
                <w:szCs w:val="20"/>
              </w:rPr>
              <w:t xml:space="preserve"> </w:t>
            </w:r>
            <w:r w:rsidR="001C0D6B">
              <w:rPr>
                <w:sz w:val="20"/>
                <w:szCs w:val="20"/>
              </w:rPr>
              <w:t>co najmniej</w:t>
            </w:r>
            <w:r w:rsidRPr="00C96622">
              <w:rPr>
                <w:sz w:val="20"/>
                <w:szCs w:val="20"/>
              </w:rPr>
              <w:t xml:space="preserve"> 5699</w:t>
            </w:r>
          </w:p>
          <w:p w:rsidR="00703AFF" w:rsidRPr="00C96622" w:rsidRDefault="00703AFF" w:rsidP="00226D54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Pamięć: 8GB DDR4-2133MHz SODIMM</w:t>
            </w:r>
          </w:p>
          <w:p w:rsidR="00703AFF" w:rsidRPr="00C96622" w:rsidRDefault="00703AFF" w:rsidP="00226D54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Grafika: Wsparcie dla DirectX 12 (FL 12_1)</w:t>
            </w:r>
          </w:p>
          <w:p w:rsidR="00703AFF" w:rsidRPr="00C96622" w:rsidRDefault="00703AFF" w:rsidP="00226D54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lastRenderedPageBreak/>
              <w:t>Dysk Systemowy: 128GB SSD</w:t>
            </w:r>
          </w:p>
          <w:p w:rsidR="00703AFF" w:rsidRPr="00C96622" w:rsidRDefault="00703AFF" w:rsidP="00226D54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Mocowanie w standardzie VESA w zestawie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3AFF" w:rsidRPr="00C96622" w:rsidRDefault="00703AFF" w:rsidP="00226D54">
            <w:pPr>
              <w:spacing w:after="0" w:line="360" w:lineRule="auto"/>
              <w:jc w:val="both"/>
              <w:rPr>
                <w:rFonts w:eastAsia="Calibri" w:cs="Arial"/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3AFF" w:rsidRPr="00C96622" w:rsidRDefault="00703AFF" w:rsidP="00226D54">
            <w:pPr>
              <w:spacing w:after="0" w:line="360" w:lineRule="auto"/>
              <w:jc w:val="both"/>
              <w:rPr>
                <w:rFonts w:eastAsia="Calibri" w:cs="Arial"/>
                <w:sz w:val="20"/>
                <w:szCs w:val="20"/>
                <w:lang w:val="cs-CZ"/>
              </w:rPr>
            </w:pPr>
            <w:r w:rsidRPr="00C96622">
              <w:rPr>
                <w:rFonts w:eastAsia="Calibri" w:cs="Arial"/>
                <w:sz w:val="20"/>
                <w:szCs w:val="20"/>
                <w:lang w:val="cs-CZ"/>
              </w:rPr>
              <w:t>Tak/nie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3AFF" w:rsidRPr="00C96622" w:rsidRDefault="00703AFF" w:rsidP="00226D54">
            <w:pPr>
              <w:spacing w:after="0" w:line="360" w:lineRule="auto"/>
              <w:jc w:val="both"/>
              <w:rPr>
                <w:rFonts w:eastAsia="Calibri" w:cs="Arial"/>
                <w:sz w:val="20"/>
                <w:szCs w:val="20"/>
                <w:lang w:val="cs-CZ"/>
              </w:rPr>
            </w:pPr>
          </w:p>
        </w:tc>
      </w:tr>
      <w:tr w:rsidR="00CE2247" w:rsidRPr="00C96622" w:rsidTr="00515724">
        <w:trPr>
          <w:gridAfter w:val="4"/>
          <w:wAfter w:w="7794" w:type="dxa"/>
          <w:trHeight w:val="757"/>
        </w:trPr>
        <w:tc>
          <w:tcPr>
            <w:tcW w:w="1513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247" w:rsidRPr="00C96622" w:rsidRDefault="00CE2247" w:rsidP="00244C0D">
            <w:pPr>
              <w:rPr>
                <w:b/>
                <w:sz w:val="20"/>
                <w:szCs w:val="20"/>
              </w:rPr>
            </w:pPr>
            <w:r w:rsidRPr="00C96622">
              <w:rPr>
                <w:b/>
                <w:sz w:val="20"/>
                <w:szCs w:val="20"/>
              </w:rPr>
              <w:t>15. Barwy Bursztynu (Oznaczenie Stanowiska PV1/1)</w:t>
            </w:r>
          </w:p>
          <w:p w:rsidR="00CE2247" w:rsidRPr="00C96622" w:rsidRDefault="00CE2247" w:rsidP="0096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69"/>
              <w:jc w:val="both"/>
              <w:rPr>
                <w:b/>
                <w:sz w:val="20"/>
                <w:szCs w:val="20"/>
              </w:rPr>
            </w:pPr>
          </w:p>
        </w:tc>
      </w:tr>
      <w:tr w:rsidR="00703AFF" w:rsidRPr="00C96622" w:rsidTr="00703AFF">
        <w:trPr>
          <w:gridAfter w:val="4"/>
          <w:wAfter w:w="7794" w:type="dxa"/>
          <w:trHeight w:val="757"/>
        </w:trPr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3AFF" w:rsidRPr="00C96622" w:rsidRDefault="00703AFF" w:rsidP="0096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69"/>
              <w:jc w:val="both"/>
              <w:rPr>
                <w:b/>
                <w:sz w:val="20"/>
                <w:szCs w:val="20"/>
              </w:rPr>
            </w:pPr>
            <w:r w:rsidRPr="00C96622">
              <w:rPr>
                <w:b/>
                <w:sz w:val="20"/>
                <w:szCs w:val="20"/>
              </w:rPr>
              <w:t>15.1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3AFF" w:rsidRPr="00C96622" w:rsidRDefault="00703AFF" w:rsidP="00226D54">
            <w:pPr>
              <w:spacing w:after="0" w:line="360" w:lineRule="auto"/>
              <w:jc w:val="both"/>
              <w:rPr>
                <w:rFonts w:eastAsia="Calibri" w:cs="Arial"/>
                <w:sz w:val="20"/>
                <w:szCs w:val="20"/>
                <w:lang w:eastAsia="pl-PL"/>
              </w:rPr>
            </w:pPr>
            <w:r w:rsidRPr="00C96622">
              <w:rPr>
                <w:rFonts w:eastAsia="Calibri" w:cs="Arial"/>
                <w:sz w:val="20"/>
                <w:szCs w:val="20"/>
                <w:lang w:eastAsia="pl-PL"/>
              </w:rPr>
              <w:t>Projektor multimedialny parametry minimalne lub równoważne</w:t>
            </w:r>
          </w:p>
          <w:p w:rsidR="00703AFF" w:rsidRPr="00C96622" w:rsidRDefault="00703AFF" w:rsidP="00226D54">
            <w:pPr>
              <w:spacing w:after="0" w:line="360" w:lineRule="auto"/>
              <w:jc w:val="both"/>
              <w:rPr>
                <w:rFonts w:eastAsia="Calibri" w:cs="Arial"/>
                <w:sz w:val="20"/>
                <w:szCs w:val="20"/>
                <w:lang w:eastAsia="pl-PL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3AFF" w:rsidRPr="00C96622" w:rsidRDefault="00703AFF" w:rsidP="00226D54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Technologia wyświetlania: 0.63“ LCD</w:t>
            </w:r>
          </w:p>
          <w:p w:rsidR="00703AFF" w:rsidRPr="00C96622" w:rsidRDefault="00703AFF" w:rsidP="00226D54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Obsługiwana rozdzielczość: WUXGA 1920 x 1200</w:t>
            </w:r>
          </w:p>
          <w:p w:rsidR="00703AFF" w:rsidRPr="00C96622" w:rsidRDefault="00703AFF" w:rsidP="00226D54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Jasność: 3600 ANSI Lumenów</w:t>
            </w:r>
          </w:p>
          <w:p w:rsidR="00703AFF" w:rsidRPr="00C96622" w:rsidRDefault="00703AFF" w:rsidP="00226D54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Kontrast: 3600:1</w:t>
            </w:r>
          </w:p>
          <w:p w:rsidR="00703AFF" w:rsidRPr="00C96622" w:rsidRDefault="00703AFF" w:rsidP="00226D54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Obiektyw: F=1.8, f=4.78mm</w:t>
            </w:r>
          </w:p>
          <w:p w:rsidR="00703AFF" w:rsidRPr="00C96622" w:rsidRDefault="00703AFF" w:rsidP="00226D54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Przesunięcie obiektywu [%]: 75</w:t>
            </w:r>
          </w:p>
          <w:p w:rsidR="00703AFF" w:rsidRPr="00C96622" w:rsidRDefault="00703AFF" w:rsidP="00226D54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Korekcja zniekształceń trapezowych +/-10</w:t>
            </w:r>
            <w:r w:rsidRPr="00C96622">
              <w:rPr>
                <w:rFonts w:cstheme="minorHAnsi"/>
                <w:sz w:val="20"/>
                <w:szCs w:val="20"/>
              </w:rPr>
              <w:t>°</w:t>
            </w:r>
            <w:r w:rsidRPr="00C96622">
              <w:rPr>
                <w:sz w:val="20"/>
                <w:szCs w:val="20"/>
              </w:rPr>
              <w:t xml:space="preserve"> w poziomie (ręcznie), +/-10</w:t>
            </w:r>
            <w:r w:rsidRPr="00C96622">
              <w:rPr>
                <w:rFonts w:cstheme="minorHAnsi"/>
                <w:sz w:val="20"/>
                <w:szCs w:val="20"/>
              </w:rPr>
              <w:t>°</w:t>
            </w:r>
            <w:r w:rsidRPr="00C96622">
              <w:rPr>
                <w:sz w:val="20"/>
                <w:szCs w:val="20"/>
              </w:rPr>
              <w:t xml:space="preserve"> w pionie (ręcznie)</w:t>
            </w:r>
          </w:p>
          <w:p w:rsidR="00703AFF" w:rsidRPr="00C96622" w:rsidRDefault="00703AFF" w:rsidP="00226D54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Kąt projekcji [</w:t>
            </w:r>
            <w:r w:rsidRPr="00C96622">
              <w:rPr>
                <w:rFonts w:cstheme="minorHAnsi"/>
                <w:sz w:val="20"/>
                <w:szCs w:val="20"/>
              </w:rPr>
              <w:t>°</w:t>
            </w:r>
            <w:r w:rsidRPr="00C96622">
              <w:rPr>
                <w:sz w:val="20"/>
                <w:szCs w:val="20"/>
              </w:rPr>
              <w:t>]: 53.1</w:t>
            </w:r>
          </w:p>
          <w:p w:rsidR="00703AFF" w:rsidRPr="00C96622" w:rsidRDefault="00703AFF" w:rsidP="00226D54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Współczynnik projekcji: 0.36:1</w:t>
            </w:r>
          </w:p>
          <w:p w:rsidR="00703AFF" w:rsidRPr="00C96622" w:rsidRDefault="00703AFF" w:rsidP="00226D54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C96622">
              <w:rPr>
                <w:sz w:val="20"/>
                <w:szCs w:val="20"/>
                <w:lang w:val="en-US"/>
              </w:rPr>
              <w:t>Złącza</w:t>
            </w:r>
            <w:proofErr w:type="spellEnd"/>
            <w:r w:rsidRPr="00C96622">
              <w:rPr>
                <w:sz w:val="20"/>
                <w:szCs w:val="20"/>
                <w:lang w:val="en-US"/>
              </w:rPr>
              <w:t xml:space="preserve"> video :1 x D-Sub, 1xHDMI</w:t>
            </w:r>
          </w:p>
          <w:p w:rsidR="00703AFF" w:rsidRPr="00C96622" w:rsidRDefault="00703AFF" w:rsidP="00226D54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Złącze do sterowania: RS232, LAN</w:t>
            </w:r>
          </w:p>
          <w:p w:rsidR="00703AFF" w:rsidRPr="00C96622" w:rsidRDefault="00703AFF" w:rsidP="00226D54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Pobór Mocy [W]: 257(</w:t>
            </w:r>
            <w:proofErr w:type="spellStart"/>
            <w:r w:rsidRPr="00C96622">
              <w:rPr>
                <w:sz w:val="20"/>
                <w:szCs w:val="20"/>
              </w:rPr>
              <w:t>Normal</w:t>
            </w:r>
            <w:proofErr w:type="spellEnd"/>
            <w:r w:rsidRPr="00C96622">
              <w:rPr>
                <w:sz w:val="20"/>
                <w:szCs w:val="20"/>
              </w:rPr>
              <w:t>) / 214(Eco)</w:t>
            </w:r>
          </w:p>
          <w:p w:rsidR="00703AFF" w:rsidRPr="00C96622" w:rsidRDefault="00703AFF" w:rsidP="00226D54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Wymiary urządzenia: 378 x 112 x 428mm</w:t>
            </w:r>
          </w:p>
          <w:p w:rsidR="00703AFF" w:rsidRPr="00C96622" w:rsidRDefault="00703AFF" w:rsidP="00226D54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Temperatura otoczenia podczas pracy: 5-40°C</w:t>
            </w:r>
          </w:p>
          <w:p w:rsidR="00703AFF" w:rsidRPr="00C96622" w:rsidRDefault="00703AFF" w:rsidP="00226D54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Wilgotność otoczenia podczas pracy 20 do 80 non-</w:t>
            </w:r>
            <w:proofErr w:type="spellStart"/>
            <w:r w:rsidRPr="00C96622">
              <w:rPr>
                <w:sz w:val="20"/>
                <w:szCs w:val="20"/>
              </w:rPr>
              <w:t>condensing</w:t>
            </w:r>
            <w:proofErr w:type="spellEnd"/>
          </w:p>
          <w:p w:rsidR="00703AFF" w:rsidRPr="00C96622" w:rsidRDefault="00703AFF" w:rsidP="00226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3AFF" w:rsidRPr="00C96622" w:rsidRDefault="00703AFF" w:rsidP="00226D54">
            <w:pPr>
              <w:spacing w:after="0" w:line="360" w:lineRule="auto"/>
              <w:jc w:val="both"/>
              <w:rPr>
                <w:rFonts w:eastAsia="Calibri" w:cs="Arial"/>
                <w:sz w:val="20"/>
                <w:szCs w:val="20"/>
                <w:lang w:val="cs-CZ"/>
              </w:rPr>
            </w:pPr>
            <w:r w:rsidRPr="00C96622">
              <w:rPr>
                <w:rFonts w:eastAsia="Calibri" w:cs="Arial"/>
                <w:sz w:val="20"/>
                <w:szCs w:val="20"/>
                <w:lang w:val="cs-CZ"/>
              </w:rPr>
              <w:t>1 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3AFF" w:rsidRPr="00C96622" w:rsidRDefault="00703AFF" w:rsidP="00226D54">
            <w:pPr>
              <w:spacing w:after="0" w:line="360" w:lineRule="auto"/>
              <w:jc w:val="both"/>
              <w:rPr>
                <w:rFonts w:eastAsia="Calibri" w:cs="Arial"/>
                <w:sz w:val="20"/>
                <w:szCs w:val="20"/>
                <w:lang w:val="cs-CZ"/>
              </w:rPr>
            </w:pPr>
            <w:r w:rsidRPr="00C96622">
              <w:rPr>
                <w:rFonts w:eastAsia="Calibri" w:cs="Arial"/>
                <w:sz w:val="20"/>
                <w:szCs w:val="20"/>
                <w:lang w:val="cs-CZ"/>
              </w:rPr>
              <w:t>Tak/nie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3AFF" w:rsidRPr="00C96622" w:rsidRDefault="00703AFF" w:rsidP="00226D54">
            <w:pPr>
              <w:spacing w:after="0" w:line="360" w:lineRule="auto"/>
              <w:jc w:val="both"/>
              <w:rPr>
                <w:rFonts w:eastAsia="Calibri" w:cs="Arial"/>
                <w:sz w:val="20"/>
                <w:szCs w:val="20"/>
                <w:lang w:val="cs-CZ"/>
              </w:rPr>
            </w:pPr>
          </w:p>
        </w:tc>
      </w:tr>
      <w:tr w:rsidR="00703AFF" w:rsidRPr="00C96622" w:rsidTr="00703AFF">
        <w:trPr>
          <w:gridAfter w:val="4"/>
          <w:wAfter w:w="7794" w:type="dxa"/>
          <w:trHeight w:val="757"/>
        </w:trPr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3AFF" w:rsidRPr="00C96622" w:rsidRDefault="00703AFF" w:rsidP="0096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69"/>
              <w:jc w:val="both"/>
              <w:rPr>
                <w:b/>
                <w:sz w:val="20"/>
                <w:szCs w:val="20"/>
              </w:rPr>
            </w:pPr>
            <w:r w:rsidRPr="00C96622">
              <w:rPr>
                <w:b/>
                <w:sz w:val="20"/>
                <w:szCs w:val="20"/>
              </w:rPr>
              <w:t>15.2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3AFF" w:rsidRPr="00C96622" w:rsidRDefault="00703AFF" w:rsidP="00226D54">
            <w:pPr>
              <w:spacing w:after="0" w:line="360" w:lineRule="auto"/>
              <w:jc w:val="both"/>
              <w:rPr>
                <w:rFonts w:eastAsia="Calibri" w:cs="Arial"/>
                <w:sz w:val="20"/>
                <w:szCs w:val="20"/>
                <w:lang w:eastAsia="pl-PL"/>
              </w:rPr>
            </w:pPr>
            <w:r w:rsidRPr="00C96622">
              <w:rPr>
                <w:rFonts w:eastAsia="Calibri" w:cs="Arial"/>
                <w:sz w:val="20"/>
                <w:szCs w:val="20"/>
                <w:lang w:eastAsia="pl-PL"/>
              </w:rPr>
              <w:t>Obudowa projektora</w:t>
            </w:r>
          </w:p>
          <w:p w:rsidR="00703AFF" w:rsidRPr="00C96622" w:rsidRDefault="00703AFF" w:rsidP="00226D54">
            <w:pPr>
              <w:spacing w:after="0" w:line="360" w:lineRule="auto"/>
              <w:jc w:val="both"/>
              <w:rPr>
                <w:rFonts w:eastAsia="Calibri" w:cs="Arial"/>
                <w:sz w:val="20"/>
                <w:szCs w:val="20"/>
                <w:lang w:eastAsia="pl-PL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3AFF" w:rsidRPr="00C96622" w:rsidRDefault="00703AFF" w:rsidP="00226D54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Wykonana ze stali malowanej proszkowo</w:t>
            </w:r>
          </w:p>
          <w:p w:rsidR="00703AFF" w:rsidRPr="00C96622" w:rsidRDefault="00703AFF" w:rsidP="00226D54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Posiada zabezpieczenia antykradzieżowe</w:t>
            </w:r>
          </w:p>
          <w:p w:rsidR="00703AFF" w:rsidRPr="00C96622" w:rsidRDefault="00703AFF" w:rsidP="00226D54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 xml:space="preserve">Zapewnia optymalne chłodzenie dla zainstalowanego projektora  </w:t>
            </w:r>
          </w:p>
          <w:p w:rsidR="00703AFF" w:rsidRPr="00C96622" w:rsidRDefault="00703AFF" w:rsidP="00226D54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Umożliwia łatwy dostęp serwisowy do urządzenia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3AFF" w:rsidRPr="00C96622" w:rsidRDefault="00703AFF" w:rsidP="00226D54">
            <w:pPr>
              <w:spacing w:after="0" w:line="360" w:lineRule="auto"/>
              <w:jc w:val="both"/>
              <w:rPr>
                <w:rFonts w:eastAsia="Calibri" w:cs="Arial"/>
                <w:sz w:val="20"/>
                <w:szCs w:val="20"/>
                <w:lang w:val="cs-CZ"/>
              </w:rPr>
            </w:pPr>
            <w:r w:rsidRPr="00C96622">
              <w:rPr>
                <w:rFonts w:eastAsia="Calibri" w:cs="Arial"/>
                <w:sz w:val="20"/>
                <w:szCs w:val="20"/>
                <w:lang w:val="cs-CZ"/>
              </w:rPr>
              <w:t>1 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3AFF" w:rsidRPr="00C96622" w:rsidRDefault="00703AFF" w:rsidP="00226D54">
            <w:pPr>
              <w:spacing w:after="0" w:line="360" w:lineRule="auto"/>
              <w:jc w:val="both"/>
              <w:rPr>
                <w:rFonts w:eastAsia="Calibri" w:cs="Arial"/>
                <w:sz w:val="20"/>
                <w:szCs w:val="20"/>
                <w:lang w:val="cs-CZ"/>
              </w:rPr>
            </w:pPr>
            <w:r w:rsidRPr="00C96622">
              <w:rPr>
                <w:rFonts w:eastAsia="Calibri" w:cs="Arial"/>
                <w:sz w:val="20"/>
                <w:szCs w:val="20"/>
                <w:lang w:val="cs-CZ"/>
              </w:rPr>
              <w:t>Tak/nie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3AFF" w:rsidRPr="00C96622" w:rsidRDefault="00703AFF" w:rsidP="00226D54">
            <w:pPr>
              <w:spacing w:after="0" w:line="360" w:lineRule="auto"/>
              <w:jc w:val="both"/>
              <w:rPr>
                <w:rFonts w:eastAsia="Calibri" w:cs="Arial"/>
                <w:sz w:val="20"/>
                <w:szCs w:val="20"/>
                <w:lang w:val="cs-CZ"/>
              </w:rPr>
            </w:pPr>
          </w:p>
        </w:tc>
      </w:tr>
      <w:tr w:rsidR="00703AFF" w:rsidRPr="00C96622" w:rsidTr="00703AFF">
        <w:trPr>
          <w:gridAfter w:val="4"/>
          <w:wAfter w:w="7794" w:type="dxa"/>
          <w:trHeight w:val="757"/>
        </w:trPr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3AFF" w:rsidRPr="00C96622" w:rsidRDefault="00703AFF" w:rsidP="0096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69"/>
              <w:jc w:val="both"/>
              <w:rPr>
                <w:b/>
                <w:sz w:val="20"/>
                <w:szCs w:val="20"/>
              </w:rPr>
            </w:pPr>
            <w:r w:rsidRPr="00C96622">
              <w:rPr>
                <w:b/>
                <w:sz w:val="20"/>
                <w:szCs w:val="20"/>
              </w:rPr>
              <w:t>15.3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3AFF" w:rsidRPr="00C96622" w:rsidRDefault="00703AFF" w:rsidP="00226D54">
            <w:pPr>
              <w:spacing w:after="0" w:line="360" w:lineRule="auto"/>
              <w:rPr>
                <w:rFonts w:eastAsia="Calibri" w:cs="Arial"/>
                <w:sz w:val="20"/>
                <w:szCs w:val="20"/>
                <w:lang w:eastAsia="pl-PL"/>
              </w:rPr>
            </w:pPr>
            <w:r w:rsidRPr="00C96622">
              <w:rPr>
                <w:rFonts w:eastAsia="Calibri" w:cs="Arial"/>
                <w:sz w:val="20"/>
                <w:szCs w:val="20"/>
                <w:lang w:eastAsia="pl-PL"/>
              </w:rPr>
              <w:t>Komputer Sterujący parametry minimalne lub równoważne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3AFF" w:rsidRPr="00C96622" w:rsidRDefault="00703AFF" w:rsidP="00226D54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Procesor (wymagania minimalne):</w:t>
            </w:r>
          </w:p>
          <w:p w:rsidR="00703AFF" w:rsidRPr="00C96622" w:rsidRDefault="00703AFF" w:rsidP="00226D54">
            <w:pPr>
              <w:pStyle w:val="Akapitzlist"/>
              <w:widowControl w:val="0"/>
              <w:numPr>
                <w:ilvl w:val="1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  <w:r w:rsidRPr="00C96622">
              <w:rPr>
                <w:sz w:val="20"/>
                <w:szCs w:val="20"/>
                <w:lang w:val="en-US"/>
              </w:rPr>
              <w:t>TDP (Thermal Design Power) – max 15W</w:t>
            </w:r>
          </w:p>
          <w:p w:rsidR="00703AFF" w:rsidRPr="00C96622" w:rsidRDefault="00703AFF" w:rsidP="00226D54">
            <w:pPr>
              <w:pStyle w:val="Akapitzlist"/>
              <w:widowControl w:val="0"/>
              <w:numPr>
                <w:ilvl w:val="1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Taktowanie</w:t>
            </w:r>
            <w:r w:rsidRPr="00C96622">
              <w:rPr>
                <w:sz w:val="20"/>
                <w:szCs w:val="20"/>
              </w:rPr>
              <w:tab/>
              <w:t>- w przedziale 2200 - 3400 MHz</w:t>
            </w:r>
          </w:p>
          <w:p w:rsidR="00703AFF" w:rsidRPr="00C96622" w:rsidRDefault="00703AFF" w:rsidP="00226D54">
            <w:pPr>
              <w:pStyle w:val="Akapitzlist"/>
              <w:widowControl w:val="0"/>
              <w:numPr>
                <w:ilvl w:val="1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Ilość rdzeni – 2</w:t>
            </w:r>
          </w:p>
          <w:p w:rsidR="00703AFF" w:rsidRPr="00C96622" w:rsidRDefault="00703AFF" w:rsidP="00226D54">
            <w:pPr>
              <w:pStyle w:val="Akapitzlist"/>
              <w:widowControl w:val="0"/>
              <w:numPr>
                <w:ilvl w:val="1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Ilość punktów w zdobytych w testach wg rankingu na stronie https://www.cpubenchmark.net/cpu_list.php - (</w:t>
            </w:r>
            <w:proofErr w:type="spellStart"/>
            <w:r w:rsidRPr="00C96622">
              <w:rPr>
                <w:sz w:val="20"/>
                <w:szCs w:val="20"/>
              </w:rPr>
              <w:t>Passmark</w:t>
            </w:r>
            <w:proofErr w:type="spellEnd"/>
            <w:r w:rsidRPr="00C96622">
              <w:rPr>
                <w:sz w:val="20"/>
                <w:szCs w:val="20"/>
              </w:rPr>
              <w:t xml:space="preserve"> CPU Mark) - </w:t>
            </w:r>
            <w:r w:rsidR="001C0D6B">
              <w:rPr>
                <w:sz w:val="20"/>
                <w:szCs w:val="20"/>
              </w:rPr>
              <w:t xml:space="preserve">co najmniej </w:t>
            </w:r>
            <w:r w:rsidRPr="00C96622">
              <w:rPr>
                <w:sz w:val="20"/>
                <w:szCs w:val="20"/>
              </w:rPr>
              <w:t>5699</w:t>
            </w:r>
          </w:p>
          <w:p w:rsidR="00703AFF" w:rsidRPr="00C96622" w:rsidRDefault="00703AFF" w:rsidP="00226D54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Pamięć: 8GB DDR4-2133MHz SODIMM</w:t>
            </w:r>
          </w:p>
          <w:p w:rsidR="00703AFF" w:rsidRPr="00C96622" w:rsidRDefault="00703AFF" w:rsidP="00226D54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Grafika: Wsparcie dla DirectX 12 (FL 12_1)</w:t>
            </w:r>
          </w:p>
          <w:p w:rsidR="00703AFF" w:rsidRPr="00C96622" w:rsidRDefault="00703AFF" w:rsidP="00226D54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Dysk Systemowy: 128GB SSD</w:t>
            </w:r>
          </w:p>
          <w:p w:rsidR="00703AFF" w:rsidRPr="00C96622" w:rsidRDefault="00703AFF" w:rsidP="00226D54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Mocowanie w standardzie VESA w zestawie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3AFF" w:rsidRPr="00C96622" w:rsidRDefault="00703AFF" w:rsidP="00226D54">
            <w:pPr>
              <w:spacing w:after="0" w:line="360" w:lineRule="auto"/>
              <w:jc w:val="both"/>
              <w:rPr>
                <w:rFonts w:eastAsia="Calibri" w:cs="Arial"/>
                <w:sz w:val="20"/>
                <w:szCs w:val="20"/>
                <w:lang w:val="cs-CZ"/>
              </w:rPr>
            </w:pPr>
            <w:r w:rsidRPr="00C96622">
              <w:rPr>
                <w:rFonts w:eastAsia="Calibri" w:cs="Arial"/>
                <w:sz w:val="20"/>
                <w:szCs w:val="20"/>
                <w:lang w:val="cs-CZ"/>
              </w:rPr>
              <w:t>1 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3AFF" w:rsidRPr="00C96622" w:rsidRDefault="00703AFF" w:rsidP="00226D54">
            <w:pPr>
              <w:spacing w:after="0" w:line="360" w:lineRule="auto"/>
              <w:jc w:val="both"/>
              <w:rPr>
                <w:rFonts w:eastAsia="Calibri" w:cs="Arial"/>
                <w:sz w:val="20"/>
                <w:szCs w:val="20"/>
                <w:lang w:val="cs-CZ"/>
              </w:rPr>
            </w:pPr>
            <w:r w:rsidRPr="00C96622">
              <w:rPr>
                <w:rFonts w:eastAsia="Calibri" w:cs="Arial"/>
                <w:sz w:val="20"/>
                <w:szCs w:val="20"/>
                <w:lang w:val="cs-CZ"/>
              </w:rPr>
              <w:t>Tak/nie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3AFF" w:rsidRPr="00C96622" w:rsidRDefault="00703AFF" w:rsidP="00226D54">
            <w:pPr>
              <w:spacing w:after="0" w:line="360" w:lineRule="auto"/>
              <w:jc w:val="both"/>
              <w:rPr>
                <w:rFonts w:eastAsia="Calibri" w:cs="Arial"/>
                <w:sz w:val="20"/>
                <w:szCs w:val="20"/>
                <w:lang w:val="cs-CZ"/>
              </w:rPr>
            </w:pPr>
          </w:p>
        </w:tc>
      </w:tr>
      <w:tr w:rsidR="00CE2247" w:rsidRPr="00C96622" w:rsidTr="00515724">
        <w:trPr>
          <w:gridAfter w:val="4"/>
          <w:wAfter w:w="7794" w:type="dxa"/>
          <w:trHeight w:val="757"/>
        </w:trPr>
        <w:tc>
          <w:tcPr>
            <w:tcW w:w="1513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247" w:rsidRPr="00C96622" w:rsidRDefault="00CE2247" w:rsidP="0096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69"/>
              <w:jc w:val="both"/>
              <w:rPr>
                <w:b/>
                <w:sz w:val="20"/>
                <w:szCs w:val="20"/>
              </w:rPr>
            </w:pPr>
            <w:r w:rsidRPr="00C96622">
              <w:rPr>
                <w:b/>
                <w:sz w:val="20"/>
                <w:szCs w:val="20"/>
              </w:rPr>
              <w:lastRenderedPageBreak/>
              <w:t>16. Wirtualny Karylion (Oznaczenie Stanowiska SIW2/1)</w:t>
            </w:r>
          </w:p>
        </w:tc>
      </w:tr>
      <w:tr w:rsidR="00703AFF" w:rsidRPr="00C96622" w:rsidTr="00703AFF">
        <w:trPr>
          <w:gridAfter w:val="4"/>
          <w:wAfter w:w="7794" w:type="dxa"/>
          <w:trHeight w:val="757"/>
        </w:trPr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3AFF" w:rsidRPr="00C96622" w:rsidRDefault="00703AFF" w:rsidP="0096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69"/>
              <w:jc w:val="both"/>
              <w:rPr>
                <w:b/>
                <w:sz w:val="20"/>
                <w:szCs w:val="20"/>
              </w:rPr>
            </w:pPr>
            <w:r w:rsidRPr="00C96622">
              <w:rPr>
                <w:b/>
                <w:sz w:val="20"/>
                <w:szCs w:val="20"/>
              </w:rPr>
              <w:t>16.1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3AFF" w:rsidRPr="00C96622" w:rsidRDefault="00703AFF" w:rsidP="00226D54">
            <w:pPr>
              <w:spacing w:after="0" w:line="360" w:lineRule="auto"/>
              <w:rPr>
                <w:rFonts w:eastAsia="Calibri" w:cs="Arial"/>
                <w:sz w:val="20"/>
                <w:szCs w:val="20"/>
                <w:lang w:eastAsia="pl-PL"/>
              </w:rPr>
            </w:pPr>
            <w:r w:rsidRPr="00C96622">
              <w:rPr>
                <w:rFonts w:eastAsia="Calibri" w:cs="Arial"/>
                <w:sz w:val="20"/>
                <w:szCs w:val="20"/>
                <w:lang w:eastAsia="pl-PL"/>
              </w:rPr>
              <w:t>Obudowa Stanowiska Interaktywnego</w:t>
            </w:r>
          </w:p>
          <w:p w:rsidR="00703AFF" w:rsidRPr="00C96622" w:rsidRDefault="00703AFF" w:rsidP="00226D54">
            <w:pPr>
              <w:spacing w:after="0" w:line="360" w:lineRule="auto"/>
              <w:jc w:val="both"/>
              <w:rPr>
                <w:rFonts w:eastAsia="Calibri" w:cs="Arial"/>
                <w:sz w:val="20"/>
                <w:szCs w:val="20"/>
                <w:lang w:eastAsia="pl-PL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3AFF" w:rsidRPr="00C96622" w:rsidRDefault="00703AFF" w:rsidP="00226D54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 xml:space="preserve">Obudowa wolnostojąca wandaloodporna ze stali 1.5mm lakierowana proszkowo na kolor </w:t>
            </w:r>
            <w:r w:rsidRPr="00AA571F">
              <w:rPr>
                <w:sz w:val="20"/>
                <w:szCs w:val="20"/>
              </w:rPr>
              <w:t>do ustalenia z Zamawiającym</w:t>
            </w:r>
          </w:p>
          <w:p w:rsidR="00703AFF" w:rsidRPr="00C96622" w:rsidRDefault="00703AFF" w:rsidP="00226D54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Zintegrowana  wentylacja i listwa przepięciowa</w:t>
            </w:r>
          </w:p>
          <w:p w:rsidR="00703AFF" w:rsidRPr="00C96622" w:rsidRDefault="00703AFF" w:rsidP="00226D54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Nakładka dotykowa pojemnościowa – 10 punktów dotyku</w:t>
            </w:r>
          </w:p>
          <w:p w:rsidR="00703AFF" w:rsidRPr="00C96622" w:rsidRDefault="00703AFF" w:rsidP="00226D54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Jednolite szkło hartowane 4mm na froncie z czarnym zadrukiem bez ramki</w:t>
            </w:r>
          </w:p>
          <w:p w:rsidR="00703AFF" w:rsidRPr="00C96622" w:rsidRDefault="00703AFF" w:rsidP="00226D54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 xml:space="preserve">Konstrukcja umożliwiająca instalację dedykowanego komputera sterującego </w:t>
            </w:r>
          </w:p>
          <w:p w:rsidR="00703AFF" w:rsidRPr="00C96622" w:rsidRDefault="00703AFF" w:rsidP="00226D54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Stanowisko wykonane jako wolnostojące.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3AFF" w:rsidRPr="00C96622" w:rsidRDefault="00703AFF" w:rsidP="00226D54">
            <w:pPr>
              <w:spacing w:after="0" w:line="360" w:lineRule="auto"/>
              <w:jc w:val="both"/>
              <w:rPr>
                <w:rFonts w:eastAsia="Calibri" w:cs="Arial"/>
                <w:sz w:val="20"/>
                <w:szCs w:val="20"/>
                <w:lang w:val="cs-CZ"/>
              </w:rPr>
            </w:pPr>
            <w:r w:rsidRPr="00C96622">
              <w:rPr>
                <w:rFonts w:eastAsia="Calibri" w:cs="Arial"/>
                <w:sz w:val="20"/>
                <w:szCs w:val="20"/>
                <w:lang w:val="cs-CZ"/>
              </w:rPr>
              <w:t>1 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3AFF" w:rsidRPr="00C96622" w:rsidRDefault="00703AFF" w:rsidP="00226D54">
            <w:pPr>
              <w:spacing w:after="0" w:line="360" w:lineRule="auto"/>
              <w:jc w:val="both"/>
              <w:rPr>
                <w:rFonts w:eastAsia="Calibri" w:cs="Arial"/>
                <w:sz w:val="20"/>
                <w:szCs w:val="20"/>
                <w:lang w:val="cs-CZ"/>
              </w:rPr>
            </w:pPr>
            <w:r w:rsidRPr="00C96622">
              <w:rPr>
                <w:rFonts w:eastAsia="Calibri" w:cs="Arial"/>
                <w:sz w:val="20"/>
                <w:szCs w:val="20"/>
                <w:lang w:val="cs-CZ"/>
              </w:rPr>
              <w:t>Tak/nie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3AFF" w:rsidRPr="00C96622" w:rsidRDefault="00703AFF" w:rsidP="00226D54">
            <w:pPr>
              <w:spacing w:after="0" w:line="360" w:lineRule="auto"/>
              <w:jc w:val="both"/>
              <w:rPr>
                <w:rFonts w:eastAsia="Calibri" w:cs="Arial"/>
                <w:sz w:val="20"/>
                <w:szCs w:val="20"/>
                <w:lang w:val="cs-CZ"/>
              </w:rPr>
            </w:pPr>
          </w:p>
        </w:tc>
      </w:tr>
      <w:tr w:rsidR="00703AFF" w:rsidRPr="00C96622" w:rsidTr="00703AFF">
        <w:trPr>
          <w:gridAfter w:val="4"/>
          <w:wAfter w:w="7794" w:type="dxa"/>
          <w:trHeight w:val="757"/>
        </w:trPr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3AFF" w:rsidRPr="00C96622" w:rsidRDefault="00703AFF" w:rsidP="0096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69"/>
              <w:jc w:val="both"/>
              <w:rPr>
                <w:b/>
                <w:sz w:val="20"/>
                <w:szCs w:val="20"/>
              </w:rPr>
            </w:pPr>
            <w:r w:rsidRPr="00C96622">
              <w:rPr>
                <w:b/>
                <w:sz w:val="20"/>
                <w:szCs w:val="20"/>
              </w:rPr>
              <w:t>16.2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3AFF" w:rsidRPr="00C96622" w:rsidRDefault="00703AFF" w:rsidP="00226D54">
            <w:pPr>
              <w:spacing w:after="0" w:line="360" w:lineRule="auto"/>
              <w:jc w:val="both"/>
              <w:rPr>
                <w:rFonts w:eastAsia="Calibri" w:cs="Arial"/>
                <w:sz w:val="20"/>
                <w:szCs w:val="20"/>
                <w:lang w:eastAsia="pl-PL"/>
              </w:rPr>
            </w:pPr>
            <w:r w:rsidRPr="00C96622">
              <w:rPr>
                <w:rFonts w:eastAsia="Calibri" w:cs="Arial"/>
                <w:sz w:val="20"/>
                <w:szCs w:val="20"/>
                <w:lang w:eastAsia="pl-PL"/>
              </w:rPr>
              <w:t xml:space="preserve">Monitor </w:t>
            </w:r>
          </w:p>
          <w:p w:rsidR="00703AFF" w:rsidRPr="00C96622" w:rsidRDefault="00703AFF" w:rsidP="00226D54">
            <w:pPr>
              <w:spacing w:after="0" w:line="360" w:lineRule="auto"/>
              <w:jc w:val="both"/>
              <w:rPr>
                <w:rFonts w:eastAsia="Calibri" w:cs="Arial"/>
                <w:sz w:val="20"/>
                <w:szCs w:val="20"/>
                <w:lang w:eastAsia="pl-PL"/>
              </w:rPr>
            </w:pPr>
            <w:r w:rsidRPr="00C96622">
              <w:rPr>
                <w:rFonts w:eastAsia="Calibri" w:cs="Arial"/>
                <w:sz w:val="20"/>
                <w:szCs w:val="20"/>
                <w:lang w:eastAsia="pl-PL"/>
              </w:rPr>
              <w:t>parametry minimalne lub równoważne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3AFF" w:rsidRPr="00C96622" w:rsidRDefault="00703AFF" w:rsidP="00226D54">
            <w:pPr>
              <w:pStyle w:val="Akapitzlist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Wielkość ekranu 48”</w:t>
            </w:r>
          </w:p>
          <w:p w:rsidR="00703AFF" w:rsidRPr="00C96622" w:rsidRDefault="00703AFF" w:rsidP="00226D54">
            <w:pPr>
              <w:pStyle w:val="Akapitzlist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Panel typu VA z podświetleniem LED</w:t>
            </w:r>
          </w:p>
          <w:p w:rsidR="00703AFF" w:rsidRPr="00C96622" w:rsidRDefault="00703AFF" w:rsidP="00226D54">
            <w:pPr>
              <w:pStyle w:val="Akapitzlist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Jasność</w:t>
            </w:r>
            <w:r w:rsidRPr="00C96622">
              <w:rPr>
                <w:sz w:val="20"/>
                <w:szCs w:val="20"/>
              </w:rPr>
              <w:tab/>
              <w:t>440cd/m2</w:t>
            </w:r>
          </w:p>
          <w:p w:rsidR="00703AFF" w:rsidRPr="00C96622" w:rsidRDefault="00703AFF" w:rsidP="00226D54">
            <w:pPr>
              <w:pStyle w:val="Akapitzlist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Kontrast statyczny</w:t>
            </w:r>
            <w:r w:rsidRPr="00C96622">
              <w:rPr>
                <w:sz w:val="20"/>
                <w:szCs w:val="20"/>
              </w:rPr>
              <w:tab/>
              <w:t>4000:1</w:t>
            </w:r>
          </w:p>
          <w:p w:rsidR="00703AFF" w:rsidRPr="00C96622" w:rsidRDefault="00703AFF" w:rsidP="00226D54">
            <w:pPr>
              <w:pStyle w:val="Akapitzlist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Paleta wyświetlanych kolorów</w:t>
            </w:r>
            <w:r w:rsidRPr="00C96622">
              <w:rPr>
                <w:sz w:val="20"/>
                <w:szCs w:val="20"/>
              </w:rPr>
              <w:tab/>
              <w:t>10bit</w:t>
            </w:r>
          </w:p>
          <w:p w:rsidR="00703AFF" w:rsidRPr="00C96622" w:rsidRDefault="00703AFF" w:rsidP="00226D54">
            <w:pPr>
              <w:pStyle w:val="Akapitzlist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 xml:space="preserve">Poziom </w:t>
            </w:r>
            <w:proofErr w:type="spellStart"/>
            <w:r w:rsidRPr="00C96622">
              <w:rPr>
                <w:sz w:val="20"/>
                <w:szCs w:val="20"/>
              </w:rPr>
              <w:t>Haze</w:t>
            </w:r>
            <w:proofErr w:type="spellEnd"/>
            <w:r w:rsidRPr="00C96622">
              <w:rPr>
                <w:sz w:val="20"/>
                <w:szCs w:val="20"/>
              </w:rPr>
              <w:tab/>
              <w:t>25%</w:t>
            </w:r>
          </w:p>
          <w:p w:rsidR="00703AFF" w:rsidRPr="00C96622" w:rsidRDefault="00703AFF" w:rsidP="00226D54">
            <w:pPr>
              <w:pStyle w:val="Akapitzlist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Wejścia wideo:</w:t>
            </w:r>
            <w:r w:rsidRPr="00C96622">
              <w:rPr>
                <w:sz w:val="20"/>
                <w:szCs w:val="20"/>
              </w:rPr>
              <w:tab/>
              <w:t xml:space="preserve">1 x VGA, 1 x DVI-D, 2 x </w:t>
            </w:r>
            <w:proofErr w:type="spellStart"/>
            <w:r w:rsidRPr="00C96622">
              <w:rPr>
                <w:sz w:val="20"/>
                <w:szCs w:val="20"/>
              </w:rPr>
              <w:t>HDMi</w:t>
            </w:r>
            <w:proofErr w:type="spellEnd"/>
            <w:r w:rsidRPr="00C96622">
              <w:rPr>
                <w:sz w:val="20"/>
                <w:szCs w:val="20"/>
              </w:rPr>
              <w:t>, 2 x Display Port</w:t>
            </w:r>
          </w:p>
          <w:p w:rsidR="00703AFF" w:rsidRPr="00C96622" w:rsidRDefault="00703AFF" w:rsidP="00226D54">
            <w:pPr>
              <w:pStyle w:val="Akapitzlist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Wyjścia wideo:</w:t>
            </w:r>
            <w:r w:rsidRPr="00C96622">
              <w:rPr>
                <w:sz w:val="20"/>
                <w:szCs w:val="20"/>
              </w:rPr>
              <w:tab/>
              <w:t>1 x Display Port</w:t>
            </w:r>
          </w:p>
          <w:p w:rsidR="00703AFF" w:rsidRPr="00C96622" w:rsidRDefault="00703AFF" w:rsidP="00226D54">
            <w:pPr>
              <w:pStyle w:val="Akapitzlist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Inne złącza:</w:t>
            </w:r>
            <w:r w:rsidRPr="00C96622">
              <w:rPr>
                <w:sz w:val="20"/>
                <w:szCs w:val="20"/>
              </w:rPr>
              <w:tab/>
              <w:t xml:space="preserve">5 x USB w tym 1 x USB 2A, 1 x </w:t>
            </w:r>
            <w:proofErr w:type="spellStart"/>
            <w:r w:rsidRPr="00C96622">
              <w:rPr>
                <w:sz w:val="20"/>
                <w:szCs w:val="20"/>
              </w:rPr>
              <w:t>microSD</w:t>
            </w:r>
            <w:proofErr w:type="spellEnd"/>
          </w:p>
          <w:p w:rsidR="00703AFF" w:rsidRPr="00C96622" w:rsidRDefault="00703AFF" w:rsidP="00226D54">
            <w:pPr>
              <w:pStyle w:val="Akapitzlist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Kontrola:</w:t>
            </w:r>
            <w:r w:rsidRPr="00C96622">
              <w:rPr>
                <w:sz w:val="20"/>
                <w:szCs w:val="20"/>
              </w:rPr>
              <w:tab/>
              <w:t>RJ-45, IR, RS232</w:t>
            </w:r>
          </w:p>
          <w:p w:rsidR="00703AFF" w:rsidRPr="00C96622" w:rsidRDefault="00703AFF" w:rsidP="00226D54">
            <w:pPr>
              <w:pStyle w:val="Akapitzlist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Czujnik NFC</w:t>
            </w:r>
          </w:p>
          <w:p w:rsidR="00703AFF" w:rsidRPr="00C96622" w:rsidRDefault="00703AFF" w:rsidP="00226D54">
            <w:pPr>
              <w:pStyle w:val="Akapitzlist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Możliwość sprzętowej kalibracji</w:t>
            </w:r>
            <w:r w:rsidRPr="00C96622">
              <w:rPr>
                <w:sz w:val="20"/>
                <w:szCs w:val="20"/>
              </w:rPr>
              <w:tab/>
            </w:r>
          </w:p>
          <w:p w:rsidR="00703AFF" w:rsidRPr="00C96622" w:rsidRDefault="00703AFF" w:rsidP="00226D54">
            <w:pPr>
              <w:pStyle w:val="Akapitzlist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Zintegrowane głośniki 2 x 10W</w:t>
            </w:r>
          </w:p>
          <w:p w:rsidR="00703AFF" w:rsidRPr="00C96622" w:rsidRDefault="00703AFF" w:rsidP="00226D54">
            <w:pPr>
              <w:pStyle w:val="Akapitzlist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 xml:space="preserve">Zintegrowany media </w:t>
            </w:r>
            <w:proofErr w:type="spellStart"/>
            <w:r w:rsidRPr="00C96622">
              <w:rPr>
                <w:sz w:val="20"/>
                <w:szCs w:val="20"/>
              </w:rPr>
              <w:t>player</w:t>
            </w:r>
            <w:proofErr w:type="spellEnd"/>
            <w:r w:rsidRPr="00C96622">
              <w:rPr>
                <w:sz w:val="20"/>
                <w:szCs w:val="20"/>
              </w:rPr>
              <w:t xml:space="preserve"> z możliwością obsługi następujących formatów: JPG, PNG, MP4, MOV, FLV (H264), MPG, WMV, WAV, MP3</w:t>
            </w:r>
          </w:p>
          <w:p w:rsidR="00703AFF" w:rsidRPr="00C96622" w:rsidRDefault="00703AFF" w:rsidP="00226D54">
            <w:pPr>
              <w:pStyle w:val="Akapitzlist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Zgodność z dodatkowymi systemami zintegrowanymi</w:t>
            </w:r>
            <w:r w:rsidRPr="00C96622">
              <w:rPr>
                <w:sz w:val="20"/>
                <w:szCs w:val="20"/>
              </w:rPr>
              <w:tab/>
            </w:r>
          </w:p>
          <w:p w:rsidR="00703AFF" w:rsidRPr="00C96622" w:rsidRDefault="00703AFF" w:rsidP="00226D54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Dodatkowe funkcje</w:t>
            </w:r>
          </w:p>
          <w:p w:rsidR="00703AFF" w:rsidRPr="00C96622" w:rsidRDefault="00703AFF" w:rsidP="00226D54">
            <w:pPr>
              <w:pStyle w:val="Akapitzlist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Czujnik natężenia oświetlenia w otoczeniu</w:t>
            </w:r>
          </w:p>
          <w:p w:rsidR="00703AFF" w:rsidRPr="00C96622" w:rsidRDefault="00703AFF" w:rsidP="00226D54">
            <w:pPr>
              <w:pStyle w:val="Akapitzlist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Zdejmowane logo producenta</w:t>
            </w:r>
          </w:p>
          <w:p w:rsidR="00703AFF" w:rsidRPr="00C96622" w:rsidRDefault="00703AFF" w:rsidP="00226D54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Możliwość pracy: Pozioma, Pionowa, Ekranem do góry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3AFF" w:rsidRPr="00C96622" w:rsidRDefault="00703AFF" w:rsidP="00226D54">
            <w:pPr>
              <w:spacing w:after="0" w:line="360" w:lineRule="auto"/>
              <w:jc w:val="both"/>
              <w:rPr>
                <w:rFonts w:eastAsia="Calibri" w:cs="Arial"/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3AFF" w:rsidRPr="00C96622" w:rsidRDefault="00703AFF" w:rsidP="00226D54">
            <w:pPr>
              <w:spacing w:after="0" w:line="360" w:lineRule="auto"/>
              <w:jc w:val="both"/>
              <w:rPr>
                <w:rFonts w:eastAsia="Calibri" w:cs="Arial"/>
                <w:sz w:val="20"/>
                <w:szCs w:val="20"/>
                <w:lang w:val="cs-CZ"/>
              </w:rPr>
            </w:pPr>
            <w:r w:rsidRPr="00C96622">
              <w:rPr>
                <w:rFonts w:eastAsia="Calibri" w:cs="Arial"/>
                <w:sz w:val="20"/>
                <w:szCs w:val="20"/>
                <w:lang w:val="cs-CZ"/>
              </w:rPr>
              <w:t>Tak/nie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3AFF" w:rsidRPr="00C96622" w:rsidRDefault="00703AFF" w:rsidP="00226D54">
            <w:pPr>
              <w:spacing w:after="0" w:line="360" w:lineRule="auto"/>
              <w:jc w:val="both"/>
              <w:rPr>
                <w:rFonts w:eastAsia="Calibri" w:cs="Arial"/>
                <w:sz w:val="20"/>
                <w:szCs w:val="20"/>
                <w:lang w:val="cs-CZ"/>
              </w:rPr>
            </w:pPr>
          </w:p>
        </w:tc>
      </w:tr>
      <w:tr w:rsidR="00703AFF" w:rsidRPr="00C96622" w:rsidTr="00703AFF">
        <w:trPr>
          <w:gridAfter w:val="4"/>
          <w:wAfter w:w="7794" w:type="dxa"/>
          <w:trHeight w:val="757"/>
        </w:trPr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3AFF" w:rsidRPr="00C96622" w:rsidRDefault="00703AFF" w:rsidP="0096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69"/>
              <w:jc w:val="both"/>
              <w:rPr>
                <w:b/>
                <w:sz w:val="20"/>
                <w:szCs w:val="20"/>
              </w:rPr>
            </w:pPr>
            <w:r w:rsidRPr="00C96622">
              <w:rPr>
                <w:b/>
                <w:sz w:val="20"/>
                <w:szCs w:val="20"/>
              </w:rPr>
              <w:t>16.3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3AFF" w:rsidRPr="00C96622" w:rsidRDefault="00703AFF" w:rsidP="00226D54">
            <w:pPr>
              <w:spacing w:after="0" w:line="360" w:lineRule="auto"/>
              <w:rPr>
                <w:rFonts w:eastAsia="Calibri" w:cs="Arial"/>
                <w:sz w:val="20"/>
                <w:szCs w:val="20"/>
                <w:lang w:eastAsia="pl-PL"/>
              </w:rPr>
            </w:pPr>
            <w:r w:rsidRPr="00C96622">
              <w:rPr>
                <w:rFonts w:eastAsia="Calibri" w:cs="Arial"/>
                <w:sz w:val="20"/>
                <w:szCs w:val="20"/>
                <w:lang w:eastAsia="pl-PL"/>
              </w:rPr>
              <w:t>Nakładka Dotykowa parametry minimalne lub równoważne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3AFF" w:rsidRPr="00C96622" w:rsidRDefault="00703AFF" w:rsidP="00226D54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 xml:space="preserve">Technologia </w:t>
            </w:r>
            <w:proofErr w:type="spellStart"/>
            <w:r w:rsidRPr="00C96622">
              <w:rPr>
                <w:sz w:val="20"/>
                <w:szCs w:val="20"/>
              </w:rPr>
              <w:t>Projected</w:t>
            </w:r>
            <w:proofErr w:type="spellEnd"/>
            <w:r w:rsidRPr="00C96622">
              <w:rPr>
                <w:sz w:val="20"/>
                <w:szCs w:val="20"/>
              </w:rPr>
              <w:t xml:space="preserve"> </w:t>
            </w:r>
            <w:proofErr w:type="spellStart"/>
            <w:r w:rsidRPr="00C96622">
              <w:rPr>
                <w:sz w:val="20"/>
                <w:szCs w:val="20"/>
              </w:rPr>
              <w:t>Capacitive</w:t>
            </w:r>
            <w:proofErr w:type="spellEnd"/>
            <w:r w:rsidRPr="00C96622">
              <w:rPr>
                <w:sz w:val="20"/>
                <w:szCs w:val="20"/>
              </w:rPr>
              <w:t xml:space="preserve"> </w:t>
            </w:r>
            <w:proofErr w:type="spellStart"/>
            <w:r w:rsidRPr="00C96622">
              <w:rPr>
                <w:sz w:val="20"/>
                <w:szCs w:val="20"/>
              </w:rPr>
              <w:t>Touch</w:t>
            </w:r>
            <w:proofErr w:type="spellEnd"/>
          </w:p>
          <w:p w:rsidR="00703AFF" w:rsidRPr="00C96622" w:rsidRDefault="00703AFF" w:rsidP="00226D54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Ilość punktów dotyku 10</w:t>
            </w:r>
          </w:p>
          <w:p w:rsidR="00703AFF" w:rsidRPr="00C96622" w:rsidRDefault="00703AFF" w:rsidP="00226D54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Wykrywanie dotyku Ludzki palec, dłoń w rękawiczce lub przewodzący</w:t>
            </w:r>
          </w:p>
          <w:p w:rsidR="00703AFF" w:rsidRPr="00C96622" w:rsidRDefault="00703AFF" w:rsidP="00226D54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wskaźnik</w:t>
            </w:r>
          </w:p>
          <w:p w:rsidR="00703AFF" w:rsidRPr="00C96622" w:rsidRDefault="00703AFF" w:rsidP="00226D54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Dopuszczalna grubość szkła 12 mm</w:t>
            </w:r>
          </w:p>
          <w:p w:rsidR="00703AFF" w:rsidRPr="00C96622" w:rsidRDefault="00703AFF" w:rsidP="00226D54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Dopuszczalna grubość zadruku/laminatu szkła dokoła obszaru aktywnego</w:t>
            </w:r>
          </w:p>
          <w:p w:rsidR="00703AFF" w:rsidRPr="00C96622" w:rsidRDefault="00703AFF" w:rsidP="00226D54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0,05 mm</w:t>
            </w:r>
          </w:p>
          <w:p w:rsidR="00703AFF" w:rsidRPr="00C96622" w:rsidRDefault="00703AFF" w:rsidP="00226D54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Siła nacisku &lt;0.1g</w:t>
            </w:r>
          </w:p>
          <w:p w:rsidR="00703AFF" w:rsidRPr="00C96622" w:rsidRDefault="00703AFF" w:rsidP="00226D54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lastRenderedPageBreak/>
              <w:t>Minimalna wielkość dotykanego obiektu 8 mm dla palca, 3 mm dla przewodzącego wskaźnika</w:t>
            </w:r>
          </w:p>
          <w:p w:rsidR="00703AFF" w:rsidRPr="00C96622" w:rsidRDefault="00703AFF" w:rsidP="00226D54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Szybkość wykrywania dotyku 5-16 ms</w:t>
            </w:r>
          </w:p>
          <w:p w:rsidR="00703AFF" w:rsidRPr="00C96622" w:rsidRDefault="00703AFF" w:rsidP="00226D54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Połączenie USB</w:t>
            </w:r>
          </w:p>
          <w:p w:rsidR="00703AFF" w:rsidRPr="00C96622" w:rsidRDefault="00703AFF" w:rsidP="00226D54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 xml:space="preserve">Kompatybilne systemy operacyjne Win 7, Win 8 – HID plug &amp; </w:t>
            </w:r>
            <w:proofErr w:type="spellStart"/>
            <w:r w:rsidRPr="00C96622">
              <w:rPr>
                <w:sz w:val="20"/>
                <w:szCs w:val="20"/>
              </w:rPr>
              <w:t>play</w:t>
            </w:r>
            <w:proofErr w:type="spellEnd"/>
          </w:p>
          <w:p w:rsidR="00703AFF" w:rsidRPr="00C96622" w:rsidRDefault="00703AFF" w:rsidP="00226D54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Linux, Android – wymagany sterownik</w:t>
            </w:r>
          </w:p>
          <w:p w:rsidR="00703AFF" w:rsidRPr="00C96622" w:rsidRDefault="00703AFF" w:rsidP="00226D54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Dokładność dotyku ±1,5 mm</w:t>
            </w:r>
          </w:p>
          <w:p w:rsidR="00703AFF" w:rsidRPr="00C96622" w:rsidRDefault="00703AFF" w:rsidP="00226D54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Zasilanie USB (nie wymaga zasilacza)</w:t>
            </w:r>
          </w:p>
          <w:p w:rsidR="00703AFF" w:rsidRPr="00C96622" w:rsidRDefault="00703AFF" w:rsidP="00226D54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Napięcie zasilania DC 4.6V ~ 5.25V</w:t>
            </w:r>
          </w:p>
          <w:p w:rsidR="00703AFF" w:rsidRPr="00C96622" w:rsidRDefault="00703AFF" w:rsidP="00226D54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Pobór mocy USB: ≤ 2.5W</w:t>
            </w:r>
          </w:p>
          <w:p w:rsidR="00703AFF" w:rsidRPr="00C96622" w:rsidRDefault="00703AFF" w:rsidP="00226D54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Temperatura pracy -20°C do 60°C</w:t>
            </w:r>
          </w:p>
          <w:p w:rsidR="00703AFF" w:rsidRPr="00C96622" w:rsidRDefault="00703AFF" w:rsidP="00226D54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Temperatura przechowywania -20°C do 70°C</w:t>
            </w:r>
          </w:p>
          <w:p w:rsidR="00703AFF" w:rsidRPr="00C96622" w:rsidRDefault="00703AFF" w:rsidP="00226D54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Dopuszczalna wilgotność przechowywania RH 10-95%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3AFF" w:rsidRPr="00C96622" w:rsidRDefault="00703AFF" w:rsidP="00226D54">
            <w:pPr>
              <w:spacing w:after="0" w:line="360" w:lineRule="auto"/>
              <w:jc w:val="both"/>
              <w:rPr>
                <w:rFonts w:eastAsia="Calibri" w:cs="Arial"/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3AFF" w:rsidRPr="00C96622" w:rsidRDefault="00703AFF" w:rsidP="00226D54">
            <w:pPr>
              <w:spacing w:after="0" w:line="360" w:lineRule="auto"/>
              <w:jc w:val="both"/>
              <w:rPr>
                <w:rFonts w:eastAsia="Calibri" w:cs="Arial"/>
                <w:sz w:val="20"/>
                <w:szCs w:val="20"/>
                <w:lang w:val="cs-CZ"/>
              </w:rPr>
            </w:pPr>
            <w:r w:rsidRPr="00C96622">
              <w:rPr>
                <w:rFonts w:eastAsia="Calibri" w:cs="Arial"/>
                <w:sz w:val="20"/>
                <w:szCs w:val="20"/>
                <w:lang w:val="cs-CZ"/>
              </w:rPr>
              <w:t>Tak/nie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3AFF" w:rsidRPr="00C96622" w:rsidRDefault="00703AFF" w:rsidP="00226D54">
            <w:pPr>
              <w:spacing w:after="0" w:line="360" w:lineRule="auto"/>
              <w:jc w:val="both"/>
              <w:rPr>
                <w:rFonts w:eastAsia="Calibri" w:cs="Arial"/>
                <w:sz w:val="20"/>
                <w:szCs w:val="20"/>
                <w:lang w:val="cs-CZ"/>
              </w:rPr>
            </w:pPr>
          </w:p>
        </w:tc>
      </w:tr>
      <w:tr w:rsidR="00703AFF" w:rsidRPr="00C96622" w:rsidTr="00703AFF">
        <w:trPr>
          <w:gridAfter w:val="4"/>
          <w:wAfter w:w="7794" w:type="dxa"/>
          <w:trHeight w:val="757"/>
        </w:trPr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3AFF" w:rsidRPr="00C96622" w:rsidRDefault="00703AFF" w:rsidP="0096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69"/>
              <w:jc w:val="both"/>
              <w:rPr>
                <w:b/>
                <w:sz w:val="20"/>
                <w:szCs w:val="20"/>
              </w:rPr>
            </w:pPr>
            <w:r w:rsidRPr="00C96622">
              <w:rPr>
                <w:b/>
                <w:sz w:val="20"/>
                <w:szCs w:val="20"/>
              </w:rPr>
              <w:t>16.4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3AFF" w:rsidRPr="00C96622" w:rsidRDefault="00703AFF" w:rsidP="00226D54">
            <w:pPr>
              <w:spacing w:after="0" w:line="360" w:lineRule="auto"/>
              <w:rPr>
                <w:rFonts w:eastAsia="Calibri" w:cs="Arial"/>
                <w:sz w:val="20"/>
                <w:szCs w:val="20"/>
                <w:lang w:eastAsia="pl-PL"/>
              </w:rPr>
            </w:pPr>
            <w:r w:rsidRPr="00C96622">
              <w:rPr>
                <w:rFonts w:eastAsia="Calibri" w:cs="Arial"/>
                <w:sz w:val="20"/>
                <w:szCs w:val="20"/>
                <w:lang w:eastAsia="pl-PL"/>
              </w:rPr>
              <w:t>Komputer Sterujący parametry minimalne lub równoważne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3AFF" w:rsidRPr="00C96622" w:rsidRDefault="00703AFF" w:rsidP="00226D54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Procesor (wymagania minimalne):</w:t>
            </w:r>
          </w:p>
          <w:p w:rsidR="00703AFF" w:rsidRPr="00C96622" w:rsidRDefault="00703AFF" w:rsidP="00226D54">
            <w:pPr>
              <w:pStyle w:val="Akapitzlist"/>
              <w:widowControl w:val="0"/>
              <w:numPr>
                <w:ilvl w:val="1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  <w:r w:rsidRPr="00C96622">
              <w:rPr>
                <w:sz w:val="20"/>
                <w:szCs w:val="20"/>
                <w:lang w:val="en-US"/>
              </w:rPr>
              <w:t>TDP (Thermal Design Power) – max 15W</w:t>
            </w:r>
          </w:p>
          <w:p w:rsidR="00703AFF" w:rsidRPr="00C96622" w:rsidRDefault="00703AFF" w:rsidP="00226D54">
            <w:pPr>
              <w:pStyle w:val="Akapitzlist"/>
              <w:widowControl w:val="0"/>
              <w:numPr>
                <w:ilvl w:val="1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Taktowanie</w:t>
            </w:r>
            <w:r w:rsidRPr="00C96622">
              <w:rPr>
                <w:sz w:val="20"/>
                <w:szCs w:val="20"/>
              </w:rPr>
              <w:tab/>
              <w:t>- w przedziale 2200 - 3400 MHz</w:t>
            </w:r>
          </w:p>
          <w:p w:rsidR="00703AFF" w:rsidRPr="00C96622" w:rsidRDefault="00703AFF" w:rsidP="00226D54">
            <w:pPr>
              <w:pStyle w:val="Akapitzlist"/>
              <w:widowControl w:val="0"/>
              <w:numPr>
                <w:ilvl w:val="1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Ilość rdzeni – 2</w:t>
            </w:r>
          </w:p>
          <w:p w:rsidR="00703AFF" w:rsidRPr="00C96622" w:rsidRDefault="00703AFF" w:rsidP="00226D54">
            <w:pPr>
              <w:pStyle w:val="Akapitzlist"/>
              <w:widowControl w:val="0"/>
              <w:numPr>
                <w:ilvl w:val="1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Ilość punktów w zdobytych w testach wg rankingu na stronie https://www.cpubenchmark.net/cpu_list.php - (</w:t>
            </w:r>
            <w:proofErr w:type="spellStart"/>
            <w:r w:rsidRPr="00C96622">
              <w:rPr>
                <w:sz w:val="20"/>
                <w:szCs w:val="20"/>
              </w:rPr>
              <w:t>Passmark</w:t>
            </w:r>
            <w:proofErr w:type="spellEnd"/>
            <w:r w:rsidRPr="00C96622">
              <w:rPr>
                <w:sz w:val="20"/>
                <w:szCs w:val="20"/>
              </w:rPr>
              <w:t xml:space="preserve"> CPU Mark) - </w:t>
            </w:r>
            <w:r w:rsidR="001C0D6B">
              <w:rPr>
                <w:sz w:val="20"/>
                <w:szCs w:val="20"/>
              </w:rPr>
              <w:t xml:space="preserve">co najmniej </w:t>
            </w:r>
            <w:r w:rsidRPr="00C96622">
              <w:rPr>
                <w:sz w:val="20"/>
                <w:szCs w:val="20"/>
              </w:rPr>
              <w:t>5699</w:t>
            </w:r>
          </w:p>
          <w:p w:rsidR="00703AFF" w:rsidRPr="00C96622" w:rsidRDefault="00703AFF" w:rsidP="00226D54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Pamięć: 8GB DDR4-2133MHz SODIMM</w:t>
            </w:r>
          </w:p>
          <w:p w:rsidR="00703AFF" w:rsidRPr="00C96622" w:rsidRDefault="00703AFF" w:rsidP="00226D54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Grafika: Wsparcie dla DirectX 12 (FL 12_1)</w:t>
            </w:r>
          </w:p>
          <w:p w:rsidR="00703AFF" w:rsidRPr="00C96622" w:rsidRDefault="00703AFF" w:rsidP="00226D54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Dysk Systemowy: 128GB SSD</w:t>
            </w:r>
          </w:p>
          <w:p w:rsidR="00703AFF" w:rsidRPr="00C96622" w:rsidRDefault="00703AFF" w:rsidP="00226D54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Mocowanie w standardzie VESA w zestawie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3AFF" w:rsidRPr="00C96622" w:rsidRDefault="00703AFF" w:rsidP="00226D54">
            <w:pPr>
              <w:spacing w:after="0" w:line="360" w:lineRule="auto"/>
              <w:jc w:val="both"/>
              <w:rPr>
                <w:rFonts w:eastAsia="Calibri" w:cs="Arial"/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3AFF" w:rsidRPr="00C96622" w:rsidRDefault="00703AFF" w:rsidP="00226D54">
            <w:pPr>
              <w:spacing w:after="0" w:line="360" w:lineRule="auto"/>
              <w:jc w:val="both"/>
              <w:rPr>
                <w:rFonts w:eastAsia="Calibri" w:cs="Arial"/>
                <w:sz w:val="20"/>
                <w:szCs w:val="20"/>
                <w:lang w:val="cs-CZ"/>
              </w:rPr>
            </w:pPr>
            <w:r w:rsidRPr="00C96622">
              <w:rPr>
                <w:rFonts w:eastAsia="Calibri" w:cs="Arial"/>
                <w:sz w:val="20"/>
                <w:szCs w:val="20"/>
                <w:lang w:val="cs-CZ"/>
              </w:rPr>
              <w:t>Tak/nie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3AFF" w:rsidRPr="00C96622" w:rsidRDefault="00703AFF" w:rsidP="00226D54">
            <w:pPr>
              <w:spacing w:after="0" w:line="360" w:lineRule="auto"/>
              <w:jc w:val="both"/>
              <w:rPr>
                <w:rFonts w:eastAsia="Calibri" w:cs="Arial"/>
                <w:sz w:val="20"/>
                <w:szCs w:val="20"/>
                <w:lang w:val="cs-CZ"/>
              </w:rPr>
            </w:pPr>
          </w:p>
        </w:tc>
      </w:tr>
      <w:tr w:rsidR="00CE2247" w:rsidRPr="00C96622" w:rsidTr="00515724">
        <w:trPr>
          <w:trHeight w:val="757"/>
        </w:trPr>
        <w:tc>
          <w:tcPr>
            <w:tcW w:w="1513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247" w:rsidRPr="00C96622" w:rsidRDefault="00CE2247" w:rsidP="0096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69"/>
              <w:jc w:val="both"/>
              <w:rPr>
                <w:b/>
                <w:sz w:val="20"/>
                <w:szCs w:val="20"/>
              </w:rPr>
            </w:pPr>
            <w:r w:rsidRPr="00C96622">
              <w:rPr>
                <w:b/>
                <w:sz w:val="20"/>
                <w:szCs w:val="20"/>
              </w:rPr>
              <w:t>17. Jak drga dzwon? (Oznaczenie Stanowiska SIW2/2)</w:t>
            </w:r>
          </w:p>
        </w:tc>
        <w:tc>
          <w:tcPr>
            <w:tcW w:w="1842" w:type="dxa"/>
          </w:tcPr>
          <w:p w:rsidR="00CE2247" w:rsidRPr="00C96622" w:rsidRDefault="00CE2247">
            <w:pPr>
              <w:rPr>
                <w:rFonts w:eastAsia="Calibri" w:cs="Arial"/>
                <w:sz w:val="20"/>
                <w:szCs w:val="20"/>
                <w:lang w:val="cs-CZ"/>
              </w:rPr>
            </w:pPr>
          </w:p>
        </w:tc>
        <w:tc>
          <w:tcPr>
            <w:tcW w:w="1984" w:type="dxa"/>
          </w:tcPr>
          <w:p w:rsidR="00CE2247" w:rsidRPr="00C96622" w:rsidRDefault="00CE2247">
            <w:pPr>
              <w:rPr>
                <w:rFonts w:eastAsia="Calibri" w:cs="Arial"/>
                <w:sz w:val="20"/>
                <w:szCs w:val="20"/>
                <w:lang w:val="cs-CZ"/>
              </w:rPr>
            </w:pPr>
          </w:p>
        </w:tc>
        <w:tc>
          <w:tcPr>
            <w:tcW w:w="1984" w:type="dxa"/>
          </w:tcPr>
          <w:p w:rsidR="00CE2247" w:rsidRPr="00C96622" w:rsidRDefault="00CE2247">
            <w:pPr>
              <w:rPr>
                <w:rFonts w:eastAsia="Calibri" w:cs="Arial"/>
                <w:sz w:val="20"/>
                <w:szCs w:val="20"/>
                <w:lang w:val="cs-CZ"/>
              </w:rPr>
            </w:pPr>
          </w:p>
        </w:tc>
        <w:tc>
          <w:tcPr>
            <w:tcW w:w="1984" w:type="dxa"/>
          </w:tcPr>
          <w:p w:rsidR="00CE2247" w:rsidRPr="00C96622" w:rsidRDefault="00CE2247" w:rsidP="00226D54">
            <w:pPr>
              <w:spacing w:after="0" w:line="360" w:lineRule="auto"/>
              <w:jc w:val="both"/>
              <w:rPr>
                <w:rFonts w:eastAsia="Calibri" w:cs="Arial"/>
                <w:sz w:val="20"/>
                <w:szCs w:val="20"/>
                <w:lang w:val="cs-CZ"/>
              </w:rPr>
            </w:pPr>
            <w:r w:rsidRPr="00C96622">
              <w:rPr>
                <w:rFonts w:eastAsia="Calibri" w:cs="Arial"/>
                <w:sz w:val="20"/>
                <w:szCs w:val="20"/>
                <w:lang w:val="cs-CZ"/>
              </w:rPr>
              <w:t>Tak/nie</w:t>
            </w:r>
          </w:p>
        </w:tc>
      </w:tr>
      <w:tr w:rsidR="00703AFF" w:rsidRPr="00C96622" w:rsidTr="00703AFF">
        <w:trPr>
          <w:gridAfter w:val="4"/>
          <w:wAfter w:w="7794" w:type="dxa"/>
          <w:trHeight w:val="757"/>
        </w:trPr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3AFF" w:rsidRPr="00C96622" w:rsidRDefault="00703AFF" w:rsidP="0096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69"/>
              <w:jc w:val="both"/>
              <w:rPr>
                <w:b/>
                <w:sz w:val="20"/>
                <w:szCs w:val="20"/>
              </w:rPr>
            </w:pPr>
            <w:r w:rsidRPr="00C96622">
              <w:rPr>
                <w:b/>
                <w:sz w:val="20"/>
                <w:szCs w:val="20"/>
              </w:rPr>
              <w:t>17.1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3AFF" w:rsidRPr="00C96622" w:rsidRDefault="00703AFF" w:rsidP="00226D54">
            <w:pPr>
              <w:spacing w:after="0" w:line="360" w:lineRule="auto"/>
              <w:rPr>
                <w:rFonts w:eastAsia="Calibri" w:cs="Arial"/>
                <w:sz w:val="20"/>
                <w:szCs w:val="20"/>
                <w:lang w:eastAsia="pl-PL"/>
              </w:rPr>
            </w:pPr>
            <w:r w:rsidRPr="00C96622">
              <w:rPr>
                <w:rFonts w:eastAsia="Calibri" w:cs="Arial"/>
                <w:sz w:val="20"/>
                <w:szCs w:val="20"/>
                <w:lang w:eastAsia="pl-PL"/>
              </w:rPr>
              <w:t>Obudowa Stanowiska Interaktywnego</w:t>
            </w:r>
          </w:p>
          <w:p w:rsidR="00703AFF" w:rsidRPr="00C96622" w:rsidRDefault="00703AFF" w:rsidP="00226D54">
            <w:pPr>
              <w:spacing w:after="0" w:line="360" w:lineRule="auto"/>
              <w:jc w:val="both"/>
              <w:rPr>
                <w:rFonts w:eastAsia="Calibri" w:cs="Arial"/>
                <w:sz w:val="20"/>
                <w:szCs w:val="20"/>
                <w:lang w:eastAsia="pl-PL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3AFF" w:rsidRPr="00C96622" w:rsidRDefault="00703AFF" w:rsidP="00226D54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Obudowa wolnostojąca wandaloodporna ze stali 1.5mm lakierowana proszkowo na kolor</w:t>
            </w:r>
            <w:r w:rsidRPr="00C96622">
              <w:rPr>
                <w:b/>
                <w:sz w:val="20"/>
                <w:szCs w:val="20"/>
              </w:rPr>
              <w:t xml:space="preserve"> </w:t>
            </w:r>
            <w:r w:rsidRPr="00AA571F">
              <w:rPr>
                <w:sz w:val="20"/>
                <w:szCs w:val="20"/>
              </w:rPr>
              <w:t>do ustalenia z Zamawiającym</w:t>
            </w:r>
          </w:p>
          <w:p w:rsidR="00703AFF" w:rsidRPr="00C96622" w:rsidRDefault="00703AFF" w:rsidP="00226D54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Zintegrowana  wentylacja i listwa przepięciowa</w:t>
            </w:r>
          </w:p>
          <w:p w:rsidR="00703AFF" w:rsidRPr="00C96622" w:rsidRDefault="00703AFF" w:rsidP="00226D54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Nakładka dotykowa pojemnościowa – 10 punktów dotyku</w:t>
            </w:r>
          </w:p>
          <w:p w:rsidR="00703AFF" w:rsidRPr="00C96622" w:rsidRDefault="00703AFF" w:rsidP="00226D54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Jednolite szkło hartowane 4mm na froncie z czarnym zadrukiem bez ramki</w:t>
            </w:r>
          </w:p>
          <w:p w:rsidR="00703AFF" w:rsidRPr="00C96622" w:rsidRDefault="00703AFF" w:rsidP="00226D54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 xml:space="preserve">Konstrukcja umożliwiająca instalację dedykowanego komputera sterującego </w:t>
            </w:r>
          </w:p>
          <w:p w:rsidR="00703AFF" w:rsidRPr="00C96622" w:rsidRDefault="00703AFF" w:rsidP="00226D54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Stanowisko wykonane jako wolnostojące.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3AFF" w:rsidRPr="00C96622" w:rsidRDefault="00703AFF" w:rsidP="00226D54">
            <w:pPr>
              <w:spacing w:after="0" w:line="360" w:lineRule="auto"/>
              <w:jc w:val="both"/>
              <w:rPr>
                <w:rFonts w:eastAsia="Calibri" w:cs="Arial"/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3AFF" w:rsidRPr="00C96622" w:rsidRDefault="00703AFF" w:rsidP="00226D54">
            <w:pPr>
              <w:spacing w:after="0" w:line="360" w:lineRule="auto"/>
              <w:jc w:val="both"/>
              <w:rPr>
                <w:rFonts w:eastAsia="Calibri" w:cs="Arial"/>
                <w:sz w:val="20"/>
                <w:szCs w:val="20"/>
                <w:lang w:val="cs-CZ"/>
              </w:rPr>
            </w:pPr>
            <w:r w:rsidRPr="00C96622">
              <w:rPr>
                <w:rFonts w:eastAsia="Calibri" w:cs="Arial"/>
                <w:sz w:val="20"/>
                <w:szCs w:val="20"/>
                <w:lang w:val="cs-CZ"/>
              </w:rPr>
              <w:t>Tak/nie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3AFF" w:rsidRPr="00C96622" w:rsidRDefault="00703AFF" w:rsidP="00226D54">
            <w:pPr>
              <w:spacing w:after="0" w:line="360" w:lineRule="auto"/>
              <w:jc w:val="both"/>
              <w:rPr>
                <w:rFonts w:eastAsia="Calibri" w:cs="Arial"/>
                <w:sz w:val="20"/>
                <w:szCs w:val="20"/>
                <w:lang w:val="cs-CZ"/>
              </w:rPr>
            </w:pPr>
          </w:p>
        </w:tc>
      </w:tr>
      <w:tr w:rsidR="00703AFF" w:rsidRPr="00C96622" w:rsidTr="00703AFF">
        <w:trPr>
          <w:gridAfter w:val="4"/>
          <w:wAfter w:w="7794" w:type="dxa"/>
          <w:trHeight w:val="757"/>
        </w:trPr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3AFF" w:rsidRPr="00C96622" w:rsidRDefault="00703AFF" w:rsidP="0096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69"/>
              <w:jc w:val="both"/>
              <w:rPr>
                <w:b/>
                <w:sz w:val="20"/>
                <w:szCs w:val="20"/>
              </w:rPr>
            </w:pPr>
            <w:r w:rsidRPr="00C96622">
              <w:rPr>
                <w:b/>
                <w:sz w:val="20"/>
                <w:szCs w:val="20"/>
              </w:rPr>
              <w:t>17.2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3AFF" w:rsidRPr="00C96622" w:rsidRDefault="00703AFF" w:rsidP="00226D54">
            <w:pPr>
              <w:spacing w:after="0" w:line="360" w:lineRule="auto"/>
              <w:jc w:val="both"/>
              <w:rPr>
                <w:rFonts w:eastAsia="Calibri" w:cs="Arial"/>
                <w:sz w:val="20"/>
                <w:szCs w:val="20"/>
                <w:lang w:eastAsia="pl-PL"/>
              </w:rPr>
            </w:pPr>
            <w:r w:rsidRPr="00C96622">
              <w:rPr>
                <w:rFonts w:eastAsia="Calibri" w:cs="Arial"/>
                <w:sz w:val="20"/>
                <w:szCs w:val="20"/>
                <w:lang w:eastAsia="pl-PL"/>
              </w:rPr>
              <w:t xml:space="preserve">Monitor </w:t>
            </w:r>
          </w:p>
          <w:p w:rsidR="00703AFF" w:rsidRPr="00C96622" w:rsidRDefault="00703AFF" w:rsidP="00226D54">
            <w:pPr>
              <w:spacing w:after="0" w:line="360" w:lineRule="auto"/>
              <w:jc w:val="both"/>
              <w:rPr>
                <w:rFonts w:eastAsia="Calibri" w:cs="Arial"/>
                <w:sz w:val="20"/>
                <w:szCs w:val="20"/>
                <w:lang w:eastAsia="pl-PL"/>
              </w:rPr>
            </w:pPr>
            <w:r w:rsidRPr="00C96622">
              <w:rPr>
                <w:rFonts w:eastAsia="Calibri" w:cs="Arial"/>
                <w:sz w:val="20"/>
                <w:szCs w:val="20"/>
                <w:lang w:eastAsia="pl-PL"/>
              </w:rPr>
              <w:t>parametry minimalne lub równoważne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3AFF" w:rsidRPr="00C96622" w:rsidRDefault="00703AFF" w:rsidP="00226D54">
            <w:pPr>
              <w:pStyle w:val="Akapitzlist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Wielkość ekranu 32"</w:t>
            </w:r>
          </w:p>
          <w:p w:rsidR="00703AFF" w:rsidRPr="00C96622" w:rsidRDefault="00703AFF" w:rsidP="00226D54">
            <w:pPr>
              <w:pStyle w:val="Akapitzlist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Panel wykonany w technologii S-IPS z podświetleniem typu Edge LED</w:t>
            </w:r>
          </w:p>
          <w:p w:rsidR="00703AFF" w:rsidRPr="00C96622" w:rsidRDefault="00703AFF" w:rsidP="00226D54">
            <w:pPr>
              <w:pStyle w:val="Akapitzlist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Użyteczna powierzchnia [cm]: 698.4 x 392.9</w:t>
            </w:r>
          </w:p>
          <w:p w:rsidR="00703AFF" w:rsidRPr="00C96622" w:rsidRDefault="00703AFF" w:rsidP="00226D54">
            <w:pPr>
              <w:pStyle w:val="Akapitzlist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Proporcje obrazu: 16:9</w:t>
            </w:r>
          </w:p>
          <w:p w:rsidR="00703AFF" w:rsidRPr="00C96622" w:rsidRDefault="00703AFF" w:rsidP="00226D54">
            <w:pPr>
              <w:pStyle w:val="Akapitzlist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Jasność [cd/m²]: 450</w:t>
            </w:r>
          </w:p>
          <w:p w:rsidR="00703AFF" w:rsidRPr="00C96622" w:rsidRDefault="00703AFF" w:rsidP="00226D54">
            <w:pPr>
              <w:pStyle w:val="Akapitzlist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lastRenderedPageBreak/>
              <w:t>Kontrast: 1300:1</w:t>
            </w:r>
          </w:p>
          <w:p w:rsidR="00703AFF" w:rsidRPr="00C96622" w:rsidRDefault="00703AFF" w:rsidP="00226D54">
            <w:pPr>
              <w:pStyle w:val="Akapitzlist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Kąty widzenia [°]: 178 poziomo / 178 pionowo (CR 10:1)</w:t>
            </w:r>
          </w:p>
          <w:p w:rsidR="00703AFF" w:rsidRPr="00C96622" w:rsidRDefault="00703AFF" w:rsidP="00226D54">
            <w:pPr>
              <w:pStyle w:val="Akapitzlist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 xml:space="preserve">Czas reakcji [ms]: 8 / 12 / 25 </w:t>
            </w:r>
          </w:p>
          <w:p w:rsidR="00703AFF" w:rsidRPr="00C96622" w:rsidRDefault="00703AFF" w:rsidP="00226D54">
            <w:pPr>
              <w:pStyle w:val="Akapitzlist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 xml:space="preserve">Obsługiwana orientacja obrazu </w:t>
            </w:r>
            <w:r w:rsidRPr="00C96622">
              <w:rPr>
                <w:sz w:val="20"/>
                <w:szCs w:val="20"/>
              </w:rPr>
              <w:tab/>
              <w:t>Pionowa; Pozioma</w:t>
            </w:r>
          </w:p>
          <w:p w:rsidR="00703AFF" w:rsidRPr="00C96622" w:rsidRDefault="00703AFF" w:rsidP="00226D54">
            <w:pPr>
              <w:pStyle w:val="Akapitzlist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 xml:space="preserve">Rozdzielczość natywna </w:t>
            </w:r>
            <w:r w:rsidRPr="00C96622">
              <w:rPr>
                <w:sz w:val="20"/>
                <w:szCs w:val="20"/>
              </w:rPr>
              <w:tab/>
              <w:t xml:space="preserve">1920 x 1080 przy 60 </w:t>
            </w:r>
            <w:proofErr w:type="spellStart"/>
            <w:r w:rsidRPr="00C96622">
              <w:rPr>
                <w:sz w:val="20"/>
                <w:szCs w:val="20"/>
              </w:rPr>
              <w:t>Hz</w:t>
            </w:r>
            <w:proofErr w:type="spellEnd"/>
          </w:p>
          <w:p w:rsidR="00703AFF" w:rsidRPr="00C96622" w:rsidRDefault="00703AFF" w:rsidP="00226D54">
            <w:pPr>
              <w:pStyle w:val="Akapitzlist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Wejścia wideo analogowe D-Sub15 (PC RGB, sygnał komponentowy, S-Video, sygnał zespolony)</w:t>
            </w:r>
          </w:p>
          <w:p w:rsidR="00703AFF" w:rsidRPr="00C96622" w:rsidRDefault="00703AFF" w:rsidP="00226D54">
            <w:pPr>
              <w:pStyle w:val="Akapitzlist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 xml:space="preserve">Wejścia wideo cyfrowe </w:t>
            </w:r>
            <w:r w:rsidRPr="00C96622">
              <w:rPr>
                <w:sz w:val="20"/>
                <w:szCs w:val="20"/>
              </w:rPr>
              <w:tab/>
              <w:t xml:space="preserve">1 x </w:t>
            </w:r>
            <w:proofErr w:type="spellStart"/>
            <w:r w:rsidRPr="00C96622">
              <w:rPr>
                <w:sz w:val="20"/>
                <w:szCs w:val="20"/>
              </w:rPr>
              <w:t>DisplayPort</w:t>
            </w:r>
            <w:proofErr w:type="spellEnd"/>
            <w:r w:rsidRPr="00C96622">
              <w:rPr>
                <w:sz w:val="20"/>
                <w:szCs w:val="20"/>
              </w:rPr>
              <w:t xml:space="preserve"> (HDCP); 1 x DVI-D (z HDCP); 1 x HDMI 1.3 (HDCP)</w:t>
            </w:r>
          </w:p>
          <w:p w:rsidR="00703AFF" w:rsidRPr="00C96622" w:rsidRDefault="00703AFF" w:rsidP="00226D54">
            <w:pPr>
              <w:pStyle w:val="Akapitzlist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 xml:space="preserve">Wejścia audio analogowe 1 x 3,5 mm </w:t>
            </w:r>
            <w:proofErr w:type="spellStart"/>
            <w:r w:rsidRPr="00C96622">
              <w:rPr>
                <w:sz w:val="20"/>
                <w:szCs w:val="20"/>
              </w:rPr>
              <w:t>jack</w:t>
            </w:r>
            <w:proofErr w:type="spellEnd"/>
          </w:p>
          <w:p w:rsidR="00703AFF" w:rsidRPr="00C96622" w:rsidRDefault="00703AFF" w:rsidP="00226D54">
            <w:pPr>
              <w:pStyle w:val="Akapitzlist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 xml:space="preserve">Wejścia audio cyfrowe </w:t>
            </w:r>
            <w:r w:rsidRPr="00C96622">
              <w:rPr>
                <w:sz w:val="20"/>
                <w:szCs w:val="20"/>
              </w:rPr>
              <w:tab/>
              <w:t xml:space="preserve">1 x HDMI; Interfejs </w:t>
            </w:r>
            <w:proofErr w:type="spellStart"/>
            <w:r w:rsidRPr="00C96622">
              <w:rPr>
                <w:sz w:val="20"/>
                <w:szCs w:val="20"/>
              </w:rPr>
              <w:t>DisplayPort</w:t>
            </w:r>
            <w:proofErr w:type="spellEnd"/>
          </w:p>
          <w:p w:rsidR="00703AFF" w:rsidRPr="00C96622" w:rsidRDefault="00703AFF" w:rsidP="00226D54">
            <w:pPr>
              <w:pStyle w:val="Akapitzlist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 xml:space="preserve">Kontrola wejścia </w:t>
            </w:r>
            <w:r w:rsidRPr="00C96622">
              <w:rPr>
                <w:sz w:val="20"/>
                <w:szCs w:val="20"/>
              </w:rPr>
              <w:tab/>
              <w:t>przewód zdalnego sterowania (</w:t>
            </w:r>
            <w:proofErr w:type="spellStart"/>
            <w:r w:rsidRPr="00C96622">
              <w:rPr>
                <w:sz w:val="20"/>
                <w:szCs w:val="20"/>
              </w:rPr>
              <w:t>jack</w:t>
            </w:r>
            <w:proofErr w:type="spellEnd"/>
            <w:r w:rsidRPr="00C96622">
              <w:rPr>
                <w:sz w:val="20"/>
                <w:szCs w:val="20"/>
              </w:rPr>
              <w:t xml:space="preserve"> 3,5 mm); RS232; Sieć LAN 100 </w:t>
            </w:r>
            <w:proofErr w:type="spellStart"/>
            <w:r w:rsidRPr="00C96622">
              <w:rPr>
                <w:sz w:val="20"/>
                <w:szCs w:val="20"/>
              </w:rPr>
              <w:t>Mbit</w:t>
            </w:r>
            <w:proofErr w:type="spellEnd"/>
          </w:p>
          <w:p w:rsidR="00703AFF" w:rsidRPr="00C96622" w:rsidRDefault="00703AFF" w:rsidP="00226D54">
            <w:pPr>
              <w:pStyle w:val="Akapitzlist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 xml:space="preserve">Wyjścia wideo cyfrowe </w:t>
            </w:r>
            <w:r w:rsidRPr="00C96622">
              <w:rPr>
                <w:sz w:val="20"/>
                <w:szCs w:val="20"/>
              </w:rPr>
              <w:tab/>
              <w:t>1 x DVI-D (HDCP)</w:t>
            </w:r>
          </w:p>
          <w:p w:rsidR="00703AFF" w:rsidRPr="00C96622" w:rsidRDefault="00703AFF" w:rsidP="00226D54">
            <w:pPr>
              <w:pStyle w:val="Akapitzlist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 xml:space="preserve">Wyjścia audio analogowe 3,5mm </w:t>
            </w:r>
            <w:proofErr w:type="spellStart"/>
            <w:r w:rsidRPr="00C96622">
              <w:rPr>
                <w:sz w:val="20"/>
                <w:szCs w:val="20"/>
              </w:rPr>
              <w:t>jack</w:t>
            </w:r>
            <w:proofErr w:type="spellEnd"/>
          </w:p>
          <w:p w:rsidR="00703AFF" w:rsidRPr="00C96622" w:rsidRDefault="00703AFF" w:rsidP="00226D54">
            <w:pPr>
              <w:pStyle w:val="Akapitzlist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 xml:space="preserve">Kontrola wyjścia </w:t>
            </w:r>
            <w:r w:rsidRPr="00C96622">
              <w:rPr>
                <w:sz w:val="20"/>
                <w:szCs w:val="20"/>
              </w:rPr>
              <w:tab/>
              <w:t>przewód zdalnego sterowania (</w:t>
            </w:r>
            <w:proofErr w:type="spellStart"/>
            <w:r w:rsidRPr="00C96622">
              <w:rPr>
                <w:sz w:val="20"/>
                <w:szCs w:val="20"/>
              </w:rPr>
              <w:t>jack</w:t>
            </w:r>
            <w:proofErr w:type="spellEnd"/>
            <w:r w:rsidRPr="00C96622">
              <w:rPr>
                <w:sz w:val="20"/>
                <w:szCs w:val="20"/>
              </w:rPr>
              <w:t xml:space="preserve"> 3,5 mm); RS232</w:t>
            </w:r>
          </w:p>
          <w:p w:rsidR="00703AFF" w:rsidRPr="00C96622" w:rsidRDefault="00703AFF" w:rsidP="00226D54">
            <w:pPr>
              <w:pStyle w:val="Akapitzlist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 xml:space="preserve">Pobór mocy [W] </w:t>
            </w:r>
            <w:r w:rsidRPr="00C96622">
              <w:rPr>
                <w:sz w:val="20"/>
                <w:szCs w:val="20"/>
              </w:rPr>
              <w:tab/>
              <w:t>49 w trybie Eko (ustawienie fabryczne), 58</w:t>
            </w:r>
          </w:p>
          <w:p w:rsidR="00703AFF" w:rsidRPr="00C96622" w:rsidRDefault="00703AFF" w:rsidP="00226D54">
            <w:pPr>
              <w:pStyle w:val="Akapitzlist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 xml:space="preserve">Temperatura otoczenia podczas pracy [°C] </w:t>
            </w:r>
            <w:r w:rsidRPr="00C96622">
              <w:rPr>
                <w:sz w:val="20"/>
                <w:szCs w:val="20"/>
              </w:rPr>
              <w:tab/>
              <w:t>+0 to +40</w:t>
            </w:r>
          </w:p>
          <w:p w:rsidR="00703AFF" w:rsidRPr="00C96622" w:rsidRDefault="00703AFF" w:rsidP="00226D54">
            <w:pPr>
              <w:pStyle w:val="Akapitzlist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 xml:space="preserve">Wilgotność otoczenia podczas pracy [%] </w:t>
            </w:r>
            <w:r w:rsidRPr="00C96622">
              <w:rPr>
                <w:sz w:val="20"/>
                <w:szCs w:val="20"/>
              </w:rPr>
              <w:tab/>
              <w:t>20 to 80</w:t>
            </w:r>
          </w:p>
          <w:p w:rsidR="00703AFF" w:rsidRPr="00C96622" w:rsidRDefault="00703AFF" w:rsidP="00226D54">
            <w:pPr>
              <w:pStyle w:val="Akapitzlist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 xml:space="preserve">Mocowanie VESA [mm] </w:t>
            </w:r>
            <w:r w:rsidRPr="00C96622">
              <w:rPr>
                <w:sz w:val="20"/>
                <w:szCs w:val="20"/>
              </w:rPr>
              <w:tab/>
              <w:t>200 x 200 (FDMI); 4 otwory; śruby M6</w:t>
            </w:r>
          </w:p>
          <w:p w:rsidR="00703AFF" w:rsidRPr="00C96622" w:rsidRDefault="00703AFF" w:rsidP="00226D54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 xml:space="preserve">Cechy Specjalne: Automatyczne ostrzeżenie e-mail; Bardzo szybka zmiana wejść sygnałowych; Czujnik natężenia oświetlenia w otoczeniu; Funkcje wygaszacza ekranu; Kopiowanie ustawień monitora przez złącze RS232; Menu OSD z możliwością obrotu do trybu portretowego; możliwa sprzętowa kalibracja barw; Możliwość zmiany priorytetu złączy wideo; Pamięć ustawień matrycy; PIN jako zabezpieczenie przed kradzieżą; różne opcje wyświetlania obrazu w obrazie; </w:t>
            </w:r>
            <w:proofErr w:type="spellStart"/>
            <w:r w:rsidRPr="00C96622">
              <w:rPr>
                <w:sz w:val="20"/>
                <w:szCs w:val="20"/>
              </w:rPr>
              <w:t>Scheduler</w:t>
            </w:r>
            <w:proofErr w:type="spellEnd"/>
            <w:r w:rsidRPr="00C96622">
              <w:rPr>
                <w:sz w:val="20"/>
                <w:szCs w:val="20"/>
              </w:rPr>
              <w:t xml:space="preserve"> (funkcja planowania włączania/wyłączania); Symulacja standardu DICOM; Ustawianie nazwy wejścia; zaawansowane sterowanie wentylatorem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3AFF" w:rsidRPr="00C96622" w:rsidRDefault="00703AFF" w:rsidP="00226D54">
            <w:pPr>
              <w:spacing w:after="0" w:line="360" w:lineRule="auto"/>
              <w:jc w:val="both"/>
              <w:rPr>
                <w:rFonts w:eastAsia="Calibri" w:cs="Arial"/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3AFF" w:rsidRPr="00C96622" w:rsidRDefault="00703AFF" w:rsidP="00226D54">
            <w:pPr>
              <w:spacing w:after="0" w:line="360" w:lineRule="auto"/>
              <w:jc w:val="both"/>
              <w:rPr>
                <w:rFonts w:eastAsia="Calibri" w:cs="Arial"/>
                <w:sz w:val="20"/>
                <w:szCs w:val="20"/>
                <w:lang w:val="cs-CZ"/>
              </w:rPr>
            </w:pPr>
            <w:r w:rsidRPr="00C96622">
              <w:rPr>
                <w:rFonts w:eastAsia="Calibri" w:cs="Arial"/>
                <w:sz w:val="20"/>
                <w:szCs w:val="20"/>
                <w:lang w:val="cs-CZ"/>
              </w:rPr>
              <w:t>Tak/nie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3AFF" w:rsidRPr="00C96622" w:rsidRDefault="00703AFF" w:rsidP="00226D54">
            <w:pPr>
              <w:spacing w:after="0" w:line="360" w:lineRule="auto"/>
              <w:jc w:val="both"/>
              <w:rPr>
                <w:rFonts w:eastAsia="Calibri" w:cs="Arial"/>
                <w:sz w:val="20"/>
                <w:szCs w:val="20"/>
                <w:lang w:val="cs-CZ"/>
              </w:rPr>
            </w:pPr>
          </w:p>
        </w:tc>
      </w:tr>
      <w:tr w:rsidR="00703AFF" w:rsidRPr="00C96622" w:rsidTr="00703AFF">
        <w:trPr>
          <w:gridAfter w:val="4"/>
          <w:wAfter w:w="7794" w:type="dxa"/>
          <w:trHeight w:val="757"/>
        </w:trPr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3AFF" w:rsidRPr="00C96622" w:rsidRDefault="00703AFF" w:rsidP="0096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69"/>
              <w:jc w:val="both"/>
              <w:rPr>
                <w:b/>
                <w:sz w:val="20"/>
                <w:szCs w:val="20"/>
              </w:rPr>
            </w:pPr>
            <w:r w:rsidRPr="00C96622">
              <w:rPr>
                <w:b/>
                <w:sz w:val="20"/>
                <w:szCs w:val="20"/>
              </w:rPr>
              <w:t>17.3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3AFF" w:rsidRPr="00C96622" w:rsidRDefault="00703AFF" w:rsidP="00226D54">
            <w:pPr>
              <w:spacing w:after="0" w:line="360" w:lineRule="auto"/>
              <w:rPr>
                <w:rFonts w:eastAsia="Calibri" w:cs="Arial"/>
                <w:sz w:val="20"/>
                <w:szCs w:val="20"/>
                <w:lang w:eastAsia="pl-PL"/>
              </w:rPr>
            </w:pPr>
            <w:r w:rsidRPr="00C96622">
              <w:rPr>
                <w:rFonts w:eastAsia="Calibri" w:cs="Arial"/>
                <w:sz w:val="20"/>
                <w:szCs w:val="20"/>
                <w:lang w:eastAsia="pl-PL"/>
              </w:rPr>
              <w:t>Nakładka Dotykowa parametry minimalne lub równoważne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3AFF" w:rsidRPr="00C96622" w:rsidRDefault="00703AFF" w:rsidP="00226D54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 xml:space="preserve">Technologia </w:t>
            </w:r>
            <w:proofErr w:type="spellStart"/>
            <w:r w:rsidRPr="00C96622">
              <w:rPr>
                <w:sz w:val="20"/>
                <w:szCs w:val="20"/>
              </w:rPr>
              <w:t>Projected</w:t>
            </w:r>
            <w:proofErr w:type="spellEnd"/>
            <w:r w:rsidRPr="00C96622">
              <w:rPr>
                <w:sz w:val="20"/>
                <w:szCs w:val="20"/>
              </w:rPr>
              <w:t xml:space="preserve"> </w:t>
            </w:r>
            <w:proofErr w:type="spellStart"/>
            <w:r w:rsidRPr="00C96622">
              <w:rPr>
                <w:sz w:val="20"/>
                <w:szCs w:val="20"/>
              </w:rPr>
              <w:t>Capacitive</w:t>
            </w:r>
            <w:proofErr w:type="spellEnd"/>
            <w:r w:rsidRPr="00C96622">
              <w:rPr>
                <w:sz w:val="20"/>
                <w:szCs w:val="20"/>
              </w:rPr>
              <w:t xml:space="preserve"> </w:t>
            </w:r>
            <w:proofErr w:type="spellStart"/>
            <w:r w:rsidRPr="00C96622">
              <w:rPr>
                <w:sz w:val="20"/>
                <w:szCs w:val="20"/>
              </w:rPr>
              <w:t>Touch</w:t>
            </w:r>
            <w:proofErr w:type="spellEnd"/>
          </w:p>
          <w:p w:rsidR="00703AFF" w:rsidRPr="00C96622" w:rsidRDefault="00703AFF" w:rsidP="00226D54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Ilość punktów dotyku 10</w:t>
            </w:r>
          </w:p>
          <w:p w:rsidR="00703AFF" w:rsidRPr="00C96622" w:rsidRDefault="00703AFF" w:rsidP="00226D54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Wykrywanie dotyku Ludzki palec, dłoń w rękawiczce lub przewodzący</w:t>
            </w:r>
          </w:p>
          <w:p w:rsidR="00703AFF" w:rsidRPr="00C96622" w:rsidRDefault="00703AFF" w:rsidP="00226D54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wskaźnik</w:t>
            </w:r>
          </w:p>
          <w:p w:rsidR="00703AFF" w:rsidRPr="00C96622" w:rsidRDefault="00703AFF" w:rsidP="00226D54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Dopuszczalna grubość szkła 12 mm</w:t>
            </w:r>
          </w:p>
          <w:p w:rsidR="00703AFF" w:rsidRPr="00C96622" w:rsidRDefault="00703AFF" w:rsidP="00226D54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Dopuszczalna grubość zadruku/laminatu szkła dokoła obszaru aktywnego</w:t>
            </w:r>
          </w:p>
          <w:p w:rsidR="00703AFF" w:rsidRPr="00C96622" w:rsidRDefault="00703AFF" w:rsidP="00226D54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0,05 mm</w:t>
            </w:r>
          </w:p>
          <w:p w:rsidR="00703AFF" w:rsidRPr="00C96622" w:rsidRDefault="00703AFF" w:rsidP="00226D54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Siła nacisku &lt;0.1g</w:t>
            </w:r>
          </w:p>
          <w:p w:rsidR="00703AFF" w:rsidRPr="00C96622" w:rsidRDefault="00703AFF" w:rsidP="00226D54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Minimalna wielkość dotykanego obiektu 8 mm dla palca, 3 mm dla przewodzącego wskaźnika</w:t>
            </w:r>
          </w:p>
          <w:p w:rsidR="00703AFF" w:rsidRPr="00C96622" w:rsidRDefault="00703AFF" w:rsidP="00226D54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lastRenderedPageBreak/>
              <w:t>Szybkość wykrywania dotyku 5-16 ms</w:t>
            </w:r>
          </w:p>
          <w:p w:rsidR="00703AFF" w:rsidRPr="00C96622" w:rsidRDefault="00703AFF" w:rsidP="00226D54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Połączenie USB</w:t>
            </w:r>
          </w:p>
          <w:p w:rsidR="00703AFF" w:rsidRPr="00C96622" w:rsidRDefault="00703AFF" w:rsidP="00226D54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 xml:space="preserve">Kompatybilne systemy operacyjne Win 7, Win 8 – HID plug &amp; </w:t>
            </w:r>
            <w:proofErr w:type="spellStart"/>
            <w:r w:rsidRPr="00C96622">
              <w:rPr>
                <w:sz w:val="20"/>
                <w:szCs w:val="20"/>
              </w:rPr>
              <w:t>play</w:t>
            </w:r>
            <w:proofErr w:type="spellEnd"/>
          </w:p>
          <w:p w:rsidR="00703AFF" w:rsidRPr="00C96622" w:rsidRDefault="00703AFF" w:rsidP="00226D54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Linux, Android – wymagany sterownik</w:t>
            </w:r>
          </w:p>
          <w:p w:rsidR="00703AFF" w:rsidRPr="00C96622" w:rsidRDefault="00703AFF" w:rsidP="00226D54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Dokładność dotyku ±1,5 mm</w:t>
            </w:r>
          </w:p>
          <w:p w:rsidR="00703AFF" w:rsidRPr="00C96622" w:rsidRDefault="00703AFF" w:rsidP="00226D54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Zasilanie USB (nie wymaga zasilacza)</w:t>
            </w:r>
          </w:p>
          <w:p w:rsidR="00703AFF" w:rsidRPr="00C96622" w:rsidRDefault="00703AFF" w:rsidP="00226D54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Napięcie zasilania DC 4.6V ~ 5.25V</w:t>
            </w:r>
          </w:p>
          <w:p w:rsidR="00703AFF" w:rsidRPr="00C96622" w:rsidRDefault="00703AFF" w:rsidP="00226D54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Pobór mocy USB: ≤ 2.5W</w:t>
            </w:r>
          </w:p>
          <w:p w:rsidR="00703AFF" w:rsidRPr="00C96622" w:rsidRDefault="00703AFF" w:rsidP="00226D54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Temperatura pracy -20°C do 60°C</w:t>
            </w:r>
          </w:p>
          <w:p w:rsidR="00703AFF" w:rsidRPr="00C96622" w:rsidRDefault="00703AFF" w:rsidP="00226D54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Temperatura przechowywania -20°C do 70°C</w:t>
            </w:r>
          </w:p>
          <w:p w:rsidR="00703AFF" w:rsidRPr="00C96622" w:rsidRDefault="00703AFF" w:rsidP="00226D54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Dopuszczalna wilgotność przechowywania RH 10-95%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3AFF" w:rsidRPr="00C96622" w:rsidRDefault="00703AFF" w:rsidP="00226D54">
            <w:pPr>
              <w:spacing w:after="0" w:line="360" w:lineRule="auto"/>
              <w:jc w:val="both"/>
              <w:rPr>
                <w:rFonts w:eastAsia="Calibri" w:cs="Arial"/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3AFF" w:rsidRPr="00C96622" w:rsidRDefault="00703AFF" w:rsidP="00226D54">
            <w:pPr>
              <w:spacing w:after="0" w:line="360" w:lineRule="auto"/>
              <w:jc w:val="both"/>
              <w:rPr>
                <w:rFonts w:eastAsia="Calibri" w:cs="Arial"/>
                <w:sz w:val="20"/>
                <w:szCs w:val="20"/>
                <w:lang w:val="cs-CZ"/>
              </w:rPr>
            </w:pPr>
            <w:r w:rsidRPr="00C96622">
              <w:rPr>
                <w:rFonts w:eastAsia="Calibri" w:cs="Arial"/>
                <w:sz w:val="20"/>
                <w:szCs w:val="20"/>
                <w:lang w:val="cs-CZ"/>
              </w:rPr>
              <w:t>Tak/nie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3AFF" w:rsidRPr="00C96622" w:rsidRDefault="00703AFF" w:rsidP="00226D54">
            <w:pPr>
              <w:spacing w:after="0" w:line="360" w:lineRule="auto"/>
              <w:jc w:val="both"/>
              <w:rPr>
                <w:rFonts w:eastAsia="Calibri" w:cs="Arial"/>
                <w:sz w:val="20"/>
                <w:szCs w:val="20"/>
                <w:lang w:val="cs-CZ"/>
              </w:rPr>
            </w:pPr>
          </w:p>
        </w:tc>
      </w:tr>
      <w:tr w:rsidR="00703AFF" w:rsidRPr="00C96622" w:rsidTr="00703AFF">
        <w:trPr>
          <w:gridAfter w:val="4"/>
          <w:wAfter w:w="7794" w:type="dxa"/>
          <w:trHeight w:val="757"/>
        </w:trPr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3AFF" w:rsidRPr="00C96622" w:rsidRDefault="00703AFF" w:rsidP="0096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69"/>
              <w:jc w:val="both"/>
              <w:rPr>
                <w:b/>
                <w:sz w:val="20"/>
                <w:szCs w:val="20"/>
              </w:rPr>
            </w:pPr>
            <w:r w:rsidRPr="00C96622">
              <w:rPr>
                <w:b/>
                <w:sz w:val="20"/>
                <w:szCs w:val="20"/>
              </w:rPr>
              <w:t>17.4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3AFF" w:rsidRPr="00C96622" w:rsidRDefault="00703AFF" w:rsidP="00226D54">
            <w:pPr>
              <w:spacing w:after="0" w:line="360" w:lineRule="auto"/>
              <w:rPr>
                <w:rFonts w:eastAsia="Calibri" w:cs="Arial"/>
                <w:sz w:val="20"/>
                <w:szCs w:val="20"/>
                <w:lang w:eastAsia="pl-PL"/>
              </w:rPr>
            </w:pPr>
            <w:r w:rsidRPr="00C96622">
              <w:rPr>
                <w:rFonts w:eastAsia="Calibri" w:cs="Arial"/>
                <w:sz w:val="20"/>
                <w:szCs w:val="20"/>
                <w:lang w:eastAsia="pl-PL"/>
              </w:rPr>
              <w:t>Komputer Sterujący parametry minimalne lub równoważne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3AFF" w:rsidRPr="00C96622" w:rsidRDefault="00703AFF" w:rsidP="00226D54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Procesor (wymagania minimalne):</w:t>
            </w:r>
          </w:p>
          <w:p w:rsidR="00703AFF" w:rsidRPr="00C96622" w:rsidRDefault="00703AFF" w:rsidP="00226D54">
            <w:pPr>
              <w:pStyle w:val="Akapitzlist"/>
              <w:widowControl w:val="0"/>
              <w:numPr>
                <w:ilvl w:val="1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  <w:r w:rsidRPr="00C96622">
              <w:rPr>
                <w:sz w:val="20"/>
                <w:szCs w:val="20"/>
                <w:lang w:val="en-US"/>
              </w:rPr>
              <w:t>TDP (Thermal Design Power) – max 15W</w:t>
            </w:r>
          </w:p>
          <w:p w:rsidR="00703AFF" w:rsidRPr="00C96622" w:rsidRDefault="00703AFF" w:rsidP="00226D54">
            <w:pPr>
              <w:pStyle w:val="Akapitzlist"/>
              <w:widowControl w:val="0"/>
              <w:numPr>
                <w:ilvl w:val="1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Taktowanie</w:t>
            </w:r>
            <w:r w:rsidRPr="00C96622">
              <w:rPr>
                <w:sz w:val="20"/>
                <w:szCs w:val="20"/>
              </w:rPr>
              <w:tab/>
              <w:t>- w przedziale 2200 - 3400 MHz</w:t>
            </w:r>
          </w:p>
          <w:p w:rsidR="00703AFF" w:rsidRPr="00C96622" w:rsidRDefault="00703AFF" w:rsidP="00226D54">
            <w:pPr>
              <w:pStyle w:val="Akapitzlist"/>
              <w:widowControl w:val="0"/>
              <w:numPr>
                <w:ilvl w:val="1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Ilość rdzeni – 2</w:t>
            </w:r>
          </w:p>
          <w:p w:rsidR="00703AFF" w:rsidRPr="00C96622" w:rsidRDefault="00703AFF" w:rsidP="00226D54">
            <w:pPr>
              <w:pStyle w:val="Akapitzlist"/>
              <w:widowControl w:val="0"/>
              <w:numPr>
                <w:ilvl w:val="1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Ilość punktów w zdobytych w testach wg rankingu na stronie https://www.cpubenchmark.net/cpu_list.php - (</w:t>
            </w:r>
            <w:proofErr w:type="spellStart"/>
            <w:r w:rsidRPr="00C96622">
              <w:rPr>
                <w:sz w:val="20"/>
                <w:szCs w:val="20"/>
              </w:rPr>
              <w:t>Passmark</w:t>
            </w:r>
            <w:proofErr w:type="spellEnd"/>
            <w:r w:rsidRPr="00C96622">
              <w:rPr>
                <w:sz w:val="20"/>
                <w:szCs w:val="20"/>
              </w:rPr>
              <w:t xml:space="preserve"> CPU Mark) -</w:t>
            </w:r>
            <w:r w:rsidR="001C0D6B">
              <w:rPr>
                <w:sz w:val="20"/>
                <w:szCs w:val="20"/>
              </w:rPr>
              <w:t xml:space="preserve"> </w:t>
            </w:r>
            <w:r w:rsidR="001C0D6B">
              <w:rPr>
                <w:sz w:val="20"/>
                <w:szCs w:val="20"/>
              </w:rPr>
              <w:t>co najmniej</w:t>
            </w:r>
            <w:r w:rsidRPr="00C96622">
              <w:rPr>
                <w:sz w:val="20"/>
                <w:szCs w:val="20"/>
              </w:rPr>
              <w:t xml:space="preserve"> 5699</w:t>
            </w:r>
          </w:p>
          <w:p w:rsidR="00703AFF" w:rsidRPr="00C96622" w:rsidRDefault="00703AFF" w:rsidP="00226D54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Pamięć: 8GB DDR4-2133MHz SODIMM</w:t>
            </w:r>
          </w:p>
          <w:p w:rsidR="00703AFF" w:rsidRPr="00C96622" w:rsidRDefault="00703AFF" w:rsidP="00226D54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Grafika: Wsparcie dla DirectX 12 (FL 12_1)</w:t>
            </w:r>
          </w:p>
          <w:p w:rsidR="00703AFF" w:rsidRPr="00C96622" w:rsidRDefault="00703AFF" w:rsidP="00226D54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Dysk Systemowy: 128GB SSD</w:t>
            </w:r>
          </w:p>
          <w:p w:rsidR="00703AFF" w:rsidRPr="00C96622" w:rsidRDefault="00703AFF" w:rsidP="00226D54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Mocowanie w standardzie VESA w zestawie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3AFF" w:rsidRPr="00C96622" w:rsidRDefault="00703AFF" w:rsidP="00226D54">
            <w:pPr>
              <w:spacing w:after="0" w:line="360" w:lineRule="auto"/>
              <w:jc w:val="both"/>
              <w:rPr>
                <w:rFonts w:eastAsia="Calibri" w:cs="Arial"/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3AFF" w:rsidRPr="00C96622" w:rsidRDefault="00703AFF" w:rsidP="00226D54">
            <w:pPr>
              <w:spacing w:after="0" w:line="360" w:lineRule="auto"/>
              <w:jc w:val="both"/>
              <w:rPr>
                <w:rFonts w:eastAsia="Calibri" w:cs="Arial"/>
                <w:sz w:val="20"/>
                <w:szCs w:val="20"/>
                <w:lang w:val="cs-CZ"/>
              </w:rPr>
            </w:pPr>
            <w:r w:rsidRPr="00C96622">
              <w:rPr>
                <w:rFonts w:eastAsia="Calibri" w:cs="Arial"/>
                <w:sz w:val="20"/>
                <w:szCs w:val="20"/>
                <w:lang w:val="cs-CZ"/>
              </w:rPr>
              <w:t>Tak/nie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3AFF" w:rsidRPr="00C96622" w:rsidRDefault="00703AFF" w:rsidP="00226D54">
            <w:pPr>
              <w:spacing w:after="0" w:line="360" w:lineRule="auto"/>
              <w:jc w:val="both"/>
              <w:rPr>
                <w:rFonts w:eastAsia="Calibri" w:cs="Arial"/>
                <w:sz w:val="20"/>
                <w:szCs w:val="20"/>
                <w:lang w:val="cs-CZ"/>
              </w:rPr>
            </w:pPr>
          </w:p>
        </w:tc>
      </w:tr>
      <w:tr w:rsidR="00CE2247" w:rsidRPr="00C96622" w:rsidTr="00515724">
        <w:trPr>
          <w:gridAfter w:val="4"/>
          <w:wAfter w:w="7794" w:type="dxa"/>
          <w:trHeight w:val="757"/>
        </w:trPr>
        <w:tc>
          <w:tcPr>
            <w:tcW w:w="1513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247" w:rsidRPr="00C96622" w:rsidRDefault="00CE2247" w:rsidP="0096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69"/>
              <w:jc w:val="both"/>
              <w:rPr>
                <w:b/>
                <w:sz w:val="20"/>
                <w:szCs w:val="20"/>
              </w:rPr>
            </w:pPr>
            <w:r w:rsidRPr="00C96622">
              <w:rPr>
                <w:b/>
                <w:sz w:val="20"/>
                <w:szCs w:val="20"/>
              </w:rPr>
              <w:t>18. Jak powstaje dzwon (Oznaczenie Stanowiska SIW2/3)</w:t>
            </w:r>
          </w:p>
        </w:tc>
      </w:tr>
      <w:tr w:rsidR="00703AFF" w:rsidRPr="00C96622" w:rsidTr="00703AFF">
        <w:trPr>
          <w:gridAfter w:val="4"/>
          <w:wAfter w:w="7794" w:type="dxa"/>
          <w:trHeight w:val="757"/>
        </w:trPr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3AFF" w:rsidRPr="00C96622" w:rsidRDefault="00703AFF" w:rsidP="0096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69"/>
              <w:jc w:val="both"/>
              <w:rPr>
                <w:b/>
                <w:sz w:val="20"/>
                <w:szCs w:val="20"/>
              </w:rPr>
            </w:pPr>
            <w:r w:rsidRPr="00C96622">
              <w:rPr>
                <w:b/>
                <w:sz w:val="20"/>
                <w:szCs w:val="20"/>
              </w:rPr>
              <w:t>18.1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3AFF" w:rsidRPr="00C96622" w:rsidRDefault="00703AFF" w:rsidP="00226D54">
            <w:pPr>
              <w:spacing w:after="0" w:line="360" w:lineRule="auto"/>
              <w:rPr>
                <w:rFonts w:eastAsia="Calibri" w:cs="Arial"/>
                <w:sz w:val="20"/>
                <w:szCs w:val="20"/>
                <w:lang w:eastAsia="pl-PL"/>
              </w:rPr>
            </w:pPr>
            <w:r w:rsidRPr="00C96622">
              <w:rPr>
                <w:rFonts w:eastAsia="Calibri" w:cs="Arial"/>
                <w:sz w:val="20"/>
                <w:szCs w:val="20"/>
                <w:lang w:eastAsia="pl-PL"/>
              </w:rPr>
              <w:t>Obudowa Stanowiska Interaktywnego</w:t>
            </w:r>
          </w:p>
          <w:p w:rsidR="00703AFF" w:rsidRPr="00C96622" w:rsidRDefault="00703AFF" w:rsidP="00226D54">
            <w:pPr>
              <w:spacing w:after="0" w:line="360" w:lineRule="auto"/>
              <w:jc w:val="both"/>
              <w:rPr>
                <w:rFonts w:eastAsia="Calibri" w:cs="Arial"/>
                <w:sz w:val="20"/>
                <w:szCs w:val="20"/>
                <w:lang w:eastAsia="pl-PL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3AFF" w:rsidRPr="00C96622" w:rsidRDefault="00703AFF" w:rsidP="00226D54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 xml:space="preserve">Obudowa wolnostojąca wandaloodporna ze stali 1.5mm lakierowana proszkowo na kolor </w:t>
            </w:r>
            <w:r w:rsidRPr="00AA571F">
              <w:rPr>
                <w:sz w:val="20"/>
                <w:szCs w:val="20"/>
              </w:rPr>
              <w:t>do ustalenia z Zamawiającym</w:t>
            </w:r>
          </w:p>
          <w:p w:rsidR="00703AFF" w:rsidRPr="00C96622" w:rsidRDefault="00703AFF" w:rsidP="00226D54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Zintegrowana  wentylacja i listwa przepięciowa</w:t>
            </w:r>
          </w:p>
          <w:p w:rsidR="00703AFF" w:rsidRPr="00C96622" w:rsidRDefault="00703AFF" w:rsidP="00226D54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Nakładka dotykowa pojemnościowa – 10 punktów dotyku</w:t>
            </w:r>
          </w:p>
          <w:p w:rsidR="00703AFF" w:rsidRPr="00C96622" w:rsidRDefault="00703AFF" w:rsidP="00226D54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Jednolite szkło hartowane 4mm na froncie z czarnym zadrukiem bez ramki</w:t>
            </w:r>
          </w:p>
          <w:p w:rsidR="00703AFF" w:rsidRPr="00C96622" w:rsidRDefault="00703AFF" w:rsidP="00226D54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 xml:space="preserve">Konstrukcja umożliwiająca instalację dedykowanego komputera sterującego </w:t>
            </w:r>
          </w:p>
          <w:p w:rsidR="00703AFF" w:rsidRPr="00C96622" w:rsidRDefault="00703AFF" w:rsidP="00226D54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Stanowisko wykonane jako wolnostojące.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3AFF" w:rsidRPr="00C96622" w:rsidRDefault="00703AFF" w:rsidP="00226D54">
            <w:pPr>
              <w:spacing w:after="0" w:line="360" w:lineRule="auto"/>
              <w:jc w:val="both"/>
              <w:rPr>
                <w:rFonts w:eastAsia="Calibri" w:cs="Arial"/>
                <w:sz w:val="20"/>
                <w:szCs w:val="20"/>
                <w:lang w:val="cs-CZ"/>
              </w:rPr>
            </w:pPr>
            <w:r w:rsidRPr="00C96622">
              <w:rPr>
                <w:rFonts w:eastAsia="Calibri" w:cs="Arial"/>
                <w:sz w:val="20"/>
                <w:szCs w:val="20"/>
                <w:lang w:val="cs-CZ"/>
              </w:rPr>
              <w:t>1 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3AFF" w:rsidRPr="00C96622" w:rsidRDefault="00703AFF" w:rsidP="00226D54">
            <w:pPr>
              <w:spacing w:after="0" w:line="360" w:lineRule="auto"/>
              <w:jc w:val="both"/>
              <w:rPr>
                <w:rFonts w:eastAsia="Calibri" w:cs="Arial"/>
                <w:sz w:val="20"/>
                <w:szCs w:val="20"/>
                <w:lang w:val="cs-CZ"/>
              </w:rPr>
            </w:pPr>
            <w:r w:rsidRPr="00C96622">
              <w:rPr>
                <w:rFonts w:eastAsia="Calibri" w:cs="Arial"/>
                <w:sz w:val="20"/>
                <w:szCs w:val="20"/>
                <w:lang w:val="cs-CZ"/>
              </w:rPr>
              <w:t>Tak/nie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3AFF" w:rsidRPr="00C96622" w:rsidRDefault="00703AFF" w:rsidP="00226D54">
            <w:pPr>
              <w:spacing w:after="0" w:line="360" w:lineRule="auto"/>
              <w:jc w:val="both"/>
              <w:rPr>
                <w:rFonts w:eastAsia="Calibri" w:cs="Arial"/>
                <w:sz w:val="20"/>
                <w:szCs w:val="20"/>
                <w:lang w:val="cs-CZ"/>
              </w:rPr>
            </w:pPr>
          </w:p>
        </w:tc>
      </w:tr>
      <w:tr w:rsidR="00703AFF" w:rsidRPr="00C96622" w:rsidTr="00703AFF">
        <w:trPr>
          <w:gridAfter w:val="4"/>
          <w:wAfter w:w="7794" w:type="dxa"/>
          <w:trHeight w:val="757"/>
        </w:trPr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3AFF" w:rsidRPr="00C96622" w:rsidRDefault="00703AFF" w:rsidP="0096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69"/>
              <w:jc w:val="both"/>
              <w:rPr>
                <w:b/>
                <w:sz w:val="20"/>
                <w:szCs w:val="20"/>
              </w:rPr>
            </w:pPr>
            <w:r w:rsidRPr="00C96622">
              <w:rPr>
                <w:b/>
                <w:sz w:val="20"/>
                <w:szCs w:val="20"/>
              </w:rPr>
              <w:t>18.2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3AFF" w:rsidRPr="00C96622" w:rsidRDefault="00703AFF" w:rsidP="00226D54">
            <w:pPr>
              <w:spacing w:after="0" w:line="360" w:lineRule="auto"/>
              <w:jc w:val="both"/>
              <w:rPr>
                <w:rFonts w:eastAsia="Calibri" w:cs="Arial"/>
                <w:sz w:val="20"/>
                <w:szCs w:val="20"/>
                <w:lang w:eastAsia="pl-PL"/>
              </w:rPr>
            </w:pPr>
            <w:r w:rsidRPr="00C96622">
              <w:rPr>
                <w:rFonts w:eastAsia="Calibri" w:cs="Arial"/>
                <w:sz w:val="20"/>
                <w:szCs w:val="20"/>
                <w:lang w:eastAsia="pl-PL"/>
              </w:rPr>
              <w:t xml:space="preserve">Monitor </w:t>
            </w:r>
          </w:p>
          <w:p w:rsidR="00703AFF" w:rsidRPr="00C96622" w:rsidRDefault="00703AFF" w:rsidP="00226D54">
            <w:pPr>
              <w:spacing w:after="0" w:line="360" w:lineRule="auto"/>
              <w:jc w:val="both"/>
              <w:rPr>
                <w:rFonts w:eastAsia="Calibri" w:cs="Arial"/>
                <w:sz w:val="20"/>
                <w:szCs w:val="20"/>
                <w:lang w:eastAsia="pl-PL"/>
              </w:rPr>
            </w:pPr>
            <w:r w:rsidRPr="00C96622">
              <w:rPr>
                <w:rFonts w:eastAsia="Calibri" w:cs="Arial"/>
                <w:sz w:val="20"/>
                <w:szCs w:val="20"/>
                <w:lang w:eastAsia="pl-PL"/>
              </w:rPr>
              <w:t>parametry minimalne lub równoważne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3AFF" w:rsidRPr="00C96622" w:rsidRDefault="00703AFF" w:rsidP="00226D54">
            <w:pPr>
              <w:pStyle w:val="Akapitzlist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Wielkość ekranu 32"</w:t>
            </w:r>
          </w:p>
          <w:p w:rsidR="00703AFF" w:rsidRPr="00C96622" w:rsidRDefault="00703AFF" w:rsidP="00226D54">
            <w:pPr>
              <w:pStyle w:val="Akapitzlist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Panel wykonany w technologii S-IPS z podświetleniem typu Edge LED</w:t>
            </w:r>
          </w:p>
          <w:p w:rsidR="00703AFF" w:rsidRPr="00C96622" w:rsidRDefault="00703AFF" w:rsidP="00226D54">
            <w:pPr>
              <w:pStyle w:val="Akapitzlist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Użyteczna powierzchnia [cm]: 698.4 x 392.9</w:t>
            </w:r>
          </w:p>
          <w:p w:rsidR="00703AFF" w:rsidRPr="00C96622" w:rsidRDefault="00703AFF" w:rsidP="00226D54">
            <w:pPr>
              <w:pStyle w:val="Akapitzlist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Proporcje obrazu: 16:9</w:t>
            </w:r>
          </w:p>
          <w:p w:rsidR="00703AFF" w:rsidRPr="00C96622" w:rsidRDefault="00703AFF" w:rsidP="00226D54">
            <w:pPr>
              <w:pStyle w:val="Akapitzlist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Jasność [cd/m²]: 450</w:t>
            </w:r>
          </w:p>
          <w:p w:rsidR="00703AFF" w:rsidRPr="00C96622" w:rsidRDefault="00703AFF" w:rsidP="00226D54">
            <w:pPr>
              <w:pStyle w:val="Akapitzlist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Kontrast: 1300:1</w:t>
            </w:r>
          </w:p>
          <w:p w:rsidR="00703AFF" w:rsidRPr="00C96622" w:rsidRDefault="00703AFF" w:rsidP="00226D54">
            <w:pPr>
              <w:pStyle w:val="Akapitzlist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Kąty widzenia [°]: 178 poziomo / 178 pionowo (CR 10:1)</w:t>
            </w:r>
          </w:p>
          <w:p w:rsidR="00703AFF" w:rsidRPr="00C96622" w:rsidRDefault="00703AFF" w:rsidP="00226D54">
            <w:pPr>
              <w:pStyle w:val="Akapitzlist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lastRenderedPageBreak/>
              <w:t xml:space="preserve">Czas reakcji [ms]: 8 / 12 / 25 </w:t>
            </w:r>
          </w:p>
          <w:p w:rsidR="00703AFF" w:rsidRPr="00C96622" w:rsidRDefault="00703AFF" w:rsidP="00226D54">
            <w:pPr>
              <w:pStyle w:val="Akapitzlist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 xml:space="preserve">Obsługiwana orientacja obrazu </w:t>
            </w:r>
            <w:r w:rsidRPr="00C96622">
              <w:rPr>
                <w:sz w:val="20"/>
                <w:szCs w:val="20"/>
              </w:rPr>
              <w:tab/>
              <w:t>Pionowa; Pozioma</w:t>
            </w:r>
          </w:p>
          <w:p w:rsidR="00703AFF" w:rsidRPr="00C96622" w:rsidRDefault="00703AFF" w:rsidP="00226D54">
            <w:pPr>
              <w:pStyle w:val="Akapitzlist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 xml:space="preserve">Rozdzielczość natywna </w:t>
            </w:r>
            <w:r w:rsidRPr="00C96622">
              <w:rPr>
                <w:sz w:val="20"/>
                <w:szCs w:val="20"/>
              </w:rPr>
              <w:tab/>
              <w:t xml:space="preserve">1920 x 1080 przy 60 </w:t>
            </w:r>
            <w:proofErr w:type="spellStart"/>
            <w:r w:rsidRPr="00C96622">
              <w:rPr>
                <w:sz w:val="20"/>
                <w:szCs w:val="20"/>
              </w:rPr>
              <w:t>Hz</w:t>
            </w:r>
            <w:proofErr w:type="spellEnd"/>
          </w:p>
          <w:p w:rsidR="00703AFF" w:rsidRPr="00C96622" w:rsidRDefault="00703AFF" w:rsidP="00226D54">
            <w:pPr>
              <w:pStyle w:val="Akapitzlist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Wejścia wideo analogowe D-Sub15 (PC RGB, sygnał komponentowy, S-Video, sygnał zespolony)</w:t>
            </w:r>
          </w:p>
          <w:p w:rsidR="00703AFF" w:rsidRPr="00C96622" w:rsidRDefault="00703AFF" w:rsidP="00226D54">
            <w:pPr>
              <w:pStyle w:val="Akapitzlist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 xml:space="preserve">Wejścia wideo cyfrowe </w:t>
            </w:r>
            <w:r w:rsidRPr="00C96622">
              <w:rPr>
                <w:sz w:val="20"/>
                <w:szCs w:val="20"/>
              </w:rPr>
              <w:tab/>
              <w:t xml:space="preserve">1 x </w:t>
            </w:r>
            <w:proofErr w:type="spellStart"/>
            <w:r w:rsidRPr="00C96622">
              <w:rPr>
                <w:sz w:val="20"/>
                <w:szCs w:val="20"/>
              </w:rPr>
              <w:t>DisplayPort</w:t>
            </w:r>
            <w:proofErr w:type="spellEnd"/>
            <w:r w:rsidRPr="00C96622">
              <w:rPr>
                <w:sz w:val="20"/>
                <w:szCs w:val="20"/>
              </w:rPr>
              <w:t xml:space="preserve"> (HDCP); 1 x DVI-D (z HDCP); 1 x HDMI 1.3 (HDCP)</w:t>
            </w:r>
          </w:p>
          <w:p w:rsidR="00703AFF" w:rsidRPr="00C96622" w:rsidRDefault="00703AFF" w:rsidP="00226D54">
            <w:pPr>
              <w:pStyle w:val="Akapitzlist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 xml:space="preserve">Wejścia audio analogowe 1 x 3,5 mm </w:t>
            </w:r>
            <w:proofErr w:type="spellStart"/>
            <w:r w:rsidRPr="00C96622">
              <w:rPr>
                <w:sz w:val="20"/>
                <w:szCs w:val="20"/>
              </w:rPr>
              <w:t>jack</w:t>
            </w:r>
            <w:proofErr w:type="spellEnd"/>
          </w:p>
          <w:p w:rsidR="00703AFF" w:rsidRPr="00C96622" w:rsidRDefault="00703AFF" w:rsidP="00226D54">
            <w:pPr>
              <w:pStyle w:val="Akapitzlist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 xml:space="preserve">Wejścia audio cyfrowe </w:t>
            </w:r>
            <w:r w:rsidRPr="00C96622">
              <w:rPr>
                <w:sz w:val="20"/>
                <w:szCs w:val="20"/>
              </w:rPr>
              <w:tab/>
              <w:t xml:space="preserve">1 x HDMI; Interfejs </w:t>
            </w:r>
            <w:proofErr w:type="spellStart"/>
            <w:r w:rsidRPr="00C96622">
              <w:rPr>
                <w:sz w:val="20"/>
                <w:szCs w:val="20"/>
              </w:rPr>
              <w:t>DisplayPort</w:t>
            </w:r>
            <w:proofErr w:type="spellEnd"/>
          </w:p>
          <w:p w:rsidR="00703AFF" w:rsidRPr="00C96622" w:rsidRDefault="00703AFF" w:rsidP="00226D54">
            <w:pPr>
              <w:pStyle w:val="Akapitzlist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 xml:space="preserve">Kontrola wejścia </w:t>
            </w:r>
            <w:r w:rsidRPr="00C96622">
              <w:rPr>
                <w:sz w:val="20"/>
                <w:szCs w:val="20"/>
              </w:rPr>
              <w:tab/>
              <w:t>przewód zdalnego sterowania (</w:t>
            </w:r>
            <w:proofErr w:type="spellStart"/>
            <w:r w:rsidRPr="00C96622">
              <w:rPr>
                <w:sz w:val="20"/>
                <w:szCs w:val="20"/>
              </w:rPr>
              <w:t>jack</w:t>
            </w:r>
            <w:proofErr w:type="spellEnd"/>
            <w:r w:rsidRPr="00C96622">
              <w:rPr>
                <w:sz w:val="20"/>
                <w:szCs w:val="20"/>
              </w:rPr>
              <w:t xml:space="preserve"> 3,5 mm); RS232; Sieć LAN 100 </w:t>
            </w:r>
            <w:proofErr w:type="spellStart"/>
            <w:r w:rsidRPr="00C96622">
              <w:rPr>
                <w:sz w:val="20"/>
                <w:szCs w:val="20"/>
              </w:rPr>
              <w:t>Mbit</w:t>
            </w:r>
            <w:proofErr w:type="spellEnd"/>
          </w:p>
          <w:p w:rsidR="00703AFF" w:rsidRPr="00C96622" w:rsidRDefault="00703AFF" w:rsidP="00226D54">
            <w:pPr>
              <w:pStyle w:val="Akapitzlist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 xml:space="preserve">Wyjścia wideo cyfrowe </w:t>
            </w:r>
            <w:r w:rsidRPr="00C96622">
              <w:rPr>
                <w:sz w:val="20"/>
                <w:szCs w:val="20"/>
              </w:rPr>
              <w:tab/>
              <w:t>1 x DVI-D (HDCP)</w:t>
            </w:r>
          </w:p>
          <w:p w:rsidR="00703AFF" w:rsidRPr="00C96622" w:rsidRDefault="00703AFF" w:rsidP="00226D54">
            <w:pPr>
              <w:pStyle w:val="Akapitzlist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 xml:space="preserve">Wyjścia audio analogowe 3,5mm </w:t>
            </w:r>
            <w:proofErr w:type="spellStart"/>
            <w:r w:rsidRPr="00C96622">
              <w:rPr>
                <w:sz w:val="20"/>
                <w:szCs w:val="20"/>
              </w:rPr>
              <w:t>jack</w:t>
            </w:r>
            <w:proofErr w:type="spellEnd"/>
          </w:p>
          <w:p w:rsidR="00703AFF" w:rsidRPr="00C96622" w:rsidRDefault="00703AFF" w:rsidP="00226D54">
            <w:pPr>
              <w:pStyle w:val="Akapitzlist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 xml:space="preserve">Kontrola wyjścia </w:t>
            </w:r>
            <w:r w:rsidRPr="00C96622">
              <w:rPr>
                <w:sz w:val="20"/>
                <w:szCs w:val="20"/>
              </w:rPr>
              <w:tab/>
              <w:t>przewód zdalnego sterowania (</w:t>
            </w:r>
            <w:proofErr w:type="spellStart"/>
            <w:r w:rsidRPr="00C96622">
              <w:rPr>
                <w:sz w:val="20"/>
                <w:szCs w:val="20"/>
              </w:rPr>
              <w:t>jack</w:t>
            </w:r>
            <w:proofErr w:type="spellEnd"/>
            <w:r w:rsidRPr="00C96622">
              <w:rPr>
                <w:sz w:val="20"/>
                <w:szCs w:val="20"/>
              </w:rPr>
              <w:t xml:space="preserve"> 3,5 mm); RS232</w:t>
            </w:r>
          </w:p>
          <w:p w:rsidR="00703AFF" w:rsidRPr="00C96622" w:rsidRDefault="00703AFF" w:rsidP="00226D54">
            <w:pPr>
              <w:pStyle w:val="Akapitzlist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 xml:space="preserve">Pobór mocy [W] </w:t>
            </w:r>
            <w:r w:rsidRPr="00C96622">
              <w:rPr>
                <w:sz w:val="20"/>
                <w:szCs w:val="20"/>
              </w:rPr>
              <w:tab/>
              <w:t>49 w trybie Eko (ustawienie fabryczne), 58</w:t>
            </w:r>
          </w:p>
          <w:p w:rsidR="00703AFF" w:rsidRPr="00C96622" w:rsidRDefault="00703AFF" w:rsidP="00226D54">
            <w:pPr>
              <w:pStyle w:val="Akapitzlist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 xml:space="preserve">Temperatura otoczenia podczas pracy [°C] </w:t>
            </w:r>
            <w:r w:rsidRPr="00C96622">
              <w:rPr>
                <w:sz w:val="20"/>
                <w:szCs w:val="20"/>
              </w:rPr>
              <w:tab/>
              <w:t>+0 to +40</w:t>
            </w:r>
          </w:p>
          <w:p w:rsidR="00703AFF" w:rsidRPr="00C96622" w:rsidRDefault="00703AFF" w:rsidP="00226D54">
            <w:pPr>
              <w:pStyle w:val="Akapitzlist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 xml:space="preserve">Wilgotność otoczenia podczas pracy [%] </w:t>
            </w:r>
            <w:r w:rsidRPr="00C96622">
              <w:rPr>
                <w:sz w:val="20"/>
                <w:szCs w:val="20"/>
              </w:rPr>
              <w:tab/>
              <w:t>20 to 80</w:t>
            </w:r>
          </w:p>
          <w:p w:rsidR="00703AFF" w:rsidRPr="00C96622" w:rsidRDefault="00703AFF" w:rsidP="00226D54">
            <w:pPr>
              <w:pStyle w:val="Akapitzlist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 xml:space="preserve">Wymiary [mm] </w:t>
            </w:r>
            <w:r w:rsidRPr="00C96622">
              <w:rPr>
                <w:sz w:val="20"/>
                <w:szCs w:val="20"/>
              </w:rPr>
              <w:tab/>
              <w:t>Bez nóżek: 750 x 444 x 60</w:t>
            </w:r>
          </w:p>
          <w:p w:rsidR="00703AFF" w:rsidRPr="00C96622" w:rsidRDefault="00703AFF" w:rsidP="00226D54">
            <w:pPr>
              <w:pStyle w:val="Akapitzlist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 xml:space="preserve">Mocowanie VESA [mm] </w:t>
            </w:r>
            <w:r w:rsidRPr="00C96622">
              <w:rPr>
                <w:sz w:val="20"/>
                <w:szCs w:val="20"/>
              </w:rPr>
              <w:tab/>
              <w:t>200 x 200 (FDMI); 4 otwory; śruby M6</w:t>
            </w:r>
          </w:p>
          <w:p w:rsidR="00703AFF" w:rsidRPr="00C96622" w:rsidRDefault="00703AFF" w:rsidP="00226D54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 xml:space="preserve">Cechy Specjalne: Automatyczne ostrzeżenie e-mail; Bardzo szybka zmiana wejść sygnałowych; Czujnik natężenia oświetlenia w otoczeniu; Funkcje wygaszacza ekranu; Kopiowanie ustawień monitora przez złącze RS232; Menu OSD z możliwością obrotu do trybu portretowego; możliwa sprzętowa kalibracja barw; Możliwość zmiany priorytetu złączy wideo; Pamięć ustawień matrycy; PIN jako zabezpieczenie przed kradzieżą; różne opcje wyświetlania obrazu w obrazie; </w:t>
            </w:r>
            <w:proofErr w:type="spellStart"/>
            <w:r w:rsidRPr="00C96622">
              <w:rPr>
                <w:sz w:val="20"/>
                <w:szCs w:val="20"/>
              </w:rPr>
              <w:t>Scheduler</w:t>
            </w:r>
            <w:proofErr w:type="spellEnd"/>
            <w:r w:rsidRPr="00C96622">
              <w:rPr>
                <w:sz w:val="20"/>
                <w:szCs w:val="20"/>
              </w:rPr>
              <w:t xml:space="preserve"> (funkcja planowania włączania/wyłączania); Symulacja standardu DICOM; </w:t>
            </w:r>
            <w:r w:rsidRPr="00AA571F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3AFF" w:rsidRPr="00C96622" w:rsidRDefault="00703AFF" w:rsidP="00226D54">
            <w:pPr>
              <w:spacing w:after="0" w:line="360" w:lineRule="auto"/>
              <w:jc w:val="both"/>
              <w:rPr>
                <w:rFonts w:eastAsia="Calibri" w:cs="Arial"/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3AFF" w:rsidRPr="00C96622" w:rsidRDefault="00703AFF" w:rsidP="00226D54">
            <w:pPr>
              <w:spacing w:after="0" w:line="360" w:lineRule="auto"/>
              <w:jc w:val="both"/>
              <w:rPr>
                <w:rFonts w:eastAsia="Calibri" w:cs="Arial"/>
                <w:sz w:val="20"/>
                <w:szCs w:val="20"/>
                <w:lang w:val="cs-CZ"/>
              </w:rPr>
            </w:pPr>
            <w:r w:rsidRPr="00C96622">
              <w:rPr>
                <w:rFonts w:eastAsia="Calibri" w:cs="Arial"/>
                <w:sz w:val="20"/>
                <w:szCs w:val="20"/>
                <w:lang w:val="cs-CZ"/>
              </w:rPr>
              <w:t>Tak/nie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3AFF" w:rsidRPr="00C96622" w:rsidRDefault="00703AFF" w:rsidP="00226D54">
            <w:pPr>
              <w:spacing w:after="0" w:line="360" w:lineRule="auto"/>
              <w:jc w:val="both"/>
              <w:rPr>
                <w:rFonts w:eastAsia="Calibri" w:cs="Arial"/>
                <w:sz w:val="20"/>
                <w:szCs w:val="20"/>
                <w:lang w:val="cs-CZ"/>
              </w:rPr>
            </w:pPr>
          </w:p>
        </w:tc>
      </w:tr>
      <w:tr w:rsidR="00703AFF" w:rsidRPr="00C96622" w:rsidTr="00703AFF">
        <w:trPr>
          <w:gridAfter w:val="4"/>
          <w:wAfter w:w="7794" w:type="dxa"/>
          <w:trHeight w:val="757"/>
        </w:trPr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3AFF" w:rsidRPr="00C96622" w:rsidRDefault="00703AFF" w:rsidP="0096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69"/>
              <w:jc w:val="both"/>
              <w:rPr>
                <w:b/>
                <w:sz w:val="20"/>
                <w:szCs w:val="20"/>
              </w:rPr>
            </w:pPr>
            <w:r w:rsidRPr="00C96622">
              <w:rPr>
                <w:b/>
                <w:sz w:val="20"/>
                <w:szCs w:val="20"/>
              </w:rPr>
              <w:t>18.3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3AFF" w:rsidRPr="00C96622" w:rsidRDefault="00703AFF" w:rsidP="00226D54">
            <w:pPr>
              <w:spacing w:after="0" w:line="360" w:lineRule="auto"/>
              <w:rPr>
                <w:rFonts w:eastAsia="Calibri" w:cs="Arial"/>
                <w:sz w:val="20"/>
                <w:szCs w:val="20"/>
                <w:lang w:eastAsia="pl-PL"/>
              </w:rPr>
            </w:pPr>
            <w:r w:rsidRPr="00C96622">
              <w:rPr>
                <w:rFonts w:eastAsia="Calibri" w:cs="Arial"/>
                <w:sz w:val="20"/>
                <w:szCs w:val="20"/>
                <w:lang w:eastAsia="pl-PL"/>
              </w:rPr>
              <w:t>Nakładka Dotykowa parametry minimalne lub równoważne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3AFF" w:rsidRPr="00C96622" w:rsidRDefault="00703AFF" w:rsidP="00226D54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 xml:space="preserve">Technologia </w:t>
            </w:r>
            <w:proofErr w:type="spellStart"/>
            <w:r w:rsidRPr="00C96622">
              <w:rPr>
                <w:sz w:val="20"/>
                <w:szCs w:val="20"/>
              </w:rPr>
              <w:t>Projected</w:t>
            </w:r>
            <w:proofErr w:type="spellEnd"/>
            <w:r w:rsidRPr="00C96622">
              <w:rPr>
                <w:sz w:val="20"/>
                <w:szCs w:val="20"/>
              </w:rPr>
              <w:t xml:space="preserve"> </w:t>
            </w:r>
            <w:proofErr w:type="spellStart"/>
            <w:r w:rsidRPr="00C96622">
              <w:rPr>
                <w:sz w:val="20"/>
                <w:szCs w:val="20"/>
              </w:rPr>
              <w:t>Capacitive</w:t>
            </w:r>
            <w:proofErr w:type="spellEnd"/>
            <w:r w:rsidRPr="00C96622">
              <w:rPr>
                <w:sz w:val="20"/>
                <w:szCs w:val="20"/>
              </w:rPr>
              <w:t xml:space="preserve"> </w:t>
            </w:r>
            <w:proofErr w:type="spellStart"/>
            <w:r w:rsidRPr="00C96622">
              <w:rPr>
                <w:sz w:val="20"/>
                <w:szCs w:val="20"/>
              </w:rPr>
              <w:t>Touch</w:t>
            </w:r>
            <w:proofErr w:type="spellEnd"/>
          </w:p>
          <w:p w:rsidR="00703AFF" w:rsidRPr="00C96622" w:rsidRDefault="00703AFF" w:rsidP="00226D54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Ilość punktów dotyku 10</w:t>
            </w:r>
          </w:p>
          <w:p w:rsidR="00703AFF" w:rsidRPr="00C96622" w:rsidRDefault="00703AFF" w:rsidP="00226D54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Wykrywanie dotyku Ludzki palec, dłoń w rękawiczce lub przewodzący</w:t>
            </w:r>
          </w:p>
          <w:p w:rsidR="00703AFF" w:rsidRPr="00C96622" w:rsidRDefault="00703AFF" w:rsidP="00226D54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wskaźnik</w:t>
            </w:r>
          </w:p>
          <w:p w:rsidR="00703AFF" w:rsidRPr="00C96622" w:rsidRDefault="00703AFF" w:rsidP="00226D54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Dopuszczalna grubość szkła 12 mm</w:t>
            </w:r>
          </w:p>
          <w:p w:rsidR="00703AFF" w:rsidRPr="00C96622" w:rsidRDefault="00703AFF" w:rsidP="00226D54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Dopuszczalna grubość zadruku/laminatu szkła dokoła obszaru aktywnego</w:t>
            </w:r>
          </w:p>
          <w:p w:rsidR="00703AFF" w:rsidRPr="00C96622" w:rsidRDefault="00703AFF" w:rsidP="00226D54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0,05 mm</w:t>
            </w:r>
          </w:p>
          <w:p w:rsidR="00703AFF" w:rsidRPr="00C96622" w:rsidRDefault="00703AFF" w:rsidP="00226D54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Siła nacisku &lt;0.1g</w:t>
            </w:r>
          </w:p>
          <w:p w:rsidR="00703AFF" w:rsidRPr="00C96622" w:rsidRDefault="00703AFF" w:rsidP="00226D54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Minimalna wielkość dotykanego obiektu 8 mm dla palca, 3 mm dla przewodzącego wskaźnika</w:t>
            </w:r>
          </w:p>
          <w:p w:rsidR="00703AFF" w:rsidRPr="00C96622" w:rsidRDefault="00703AFF" w:rsidP="00226D54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Szybkość wykrywania dotyku 5-16 ms</w:t>
            </w:r>
          </w:p>
          <w:p w:rsidR="00703AFF" w:rsidRPr="00C96622" w:rsidRDefault="00703AFF" w:rsidP="00226D54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Połączenie USB</w:t>
            </w:r>
          </w:p>
          <w:p w:rsidR="00703AFF" w:rsidRPr="00C96622" w:rsidRDefault="00703AFF" w:rsidP="00226D54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lastRenderedPageBreak/>
              <w:t xml:space="preserve">Kompatybilne systemy operacyjne Win 7, Win 8 – HID plug &amp; </w:t>
            </w:r>
            <w:proofErr w:type="spellStart"/>
            <w:r w:rsidRPr="00C96622">
              <w:rPr>
                <w:sz w:val="20"/>
                <w:szCs w:val="20"/>
              </w:rPr>
              <w:t>play</w:t>
            </w:r>
            <w:proofErr w:type="spellEnd"/>
          </w:p>
          <w:p w:rsidR="00703AFF" w:rsidRPr="00C96622" w:rsidRDefault="00703AFF" w:rsidP="00226D54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Linux, Android – wymagany sterownik</w:t>
            </w:r>
          </w:p>
          <w:p w:rsidR="00703AFF" w:rsidRPr="00C96622" w:rsidRDefault="00703AFF" w:rsidP="00226D54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Dokładność dotyku ±1,5 mm</w:t>
            </w:r>
          </w:p>
          <w:p w:rsidR="00703AFF" w:rsidRPr="00C96622" w:rsidRDefault="00703AFF" w:rsidP="00226D54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Zasilanie USB (nie wymaga zasilacza)</w:t>
            </w:r>
          </w:p>
          <w:p w:rsidR="00703AFF" w:rsidRPr="00C96622" w:rsidRDefault="00703AFF" w:rsidP="00226D54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Napięcie zasilania DC 4.6V ~ 5.25V</w:t>
            </w:r>
          </w:p>
          <w:p w:rsidR="00703AFF" w:rsidRPr="00C96622" w:rsidRDefault="00703AFF" w:rsidP="00226D54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Pobór mocy USB: ≤ 2.5W</w:t>
            </w:r>
          </w:p>
          <w:p w:rsidR="00703AFF" w:rsidRPr="00C96622" w:rsidRDefault="00703AFF" w:rsidP="00226D54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Temperatura pracy -20°C do 60°C</w:t>
            </w:r>
          </w:p>
          <w:p w:rsidR="00703AFF" w:rsidRPr="00C96622" w:rsidRDefault="00703AFF" w:rsidP="00226D54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Temperatura przechowywania -20°C do 70°C</w:t>
            </w:r>
          </w:p>
          <w:p w:rsidR="00703AFF" w:rsidRPr="00C96622" w:rsidRDefault="00703AFF" w:rsidP="00226D54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Dopuszczalna wilgotność przechowywania RH 10-95%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3AFF" w:rsidRPr="00C96622" w:rsidRDefault="00703AFF" w:rsidP="00226D54">
            <w:pPr>
              <w:spacing w:after="0" w:line="360" w:lineRule="auto"/>
              <w:jc w:val="both"/>
              <w:rPr>
                <w:rFonts w:eastAsia="Calibri" w:cs="Arial"/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3AFF" w:rsidRPr="00C96622" w:rsidRDefault="00703AFF" w:rsidP="00226D54">
            <w:pPr>
              <w:spacing w:after="0" w:line="360" w:lineRule="auto"/>
              <w:jc w:val="both"/>
              <w:rPr>
                <w:rFonts w:eastAsia="Calibri" w:cs="Arial"/>
                <w:sz w:val="20"/>
                <w:szCs w:val="20"/>
                <w:lang w:val="cs-CZ"/>
              </w:rPr>
            </w:pPr>
            <w:r w:rsidRPr="00C96622">
              <w:rPr>
                <w:rFonts w:eastAsia="Calibri" w:cs="Arial"/>
                <w:sz w:val="20"/>
                <w:szCs w:val="20"/>
                <w:lang w:val="cs-CZ"/>
              </w:rPr>
              <w:t>Tak/nie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3AFF" w:rsidRPr="00C96622" w:rsidRDefault="00703AFF" w:rsidP="00226D54">
            <w:pPr>
              <w:spacing w:after="0" w:line="360" w:lineRule="auto"/>
              <w:jc w:val="both"/>
              <w:rPr>
                <w:rFonts w:eastAsia="Calibri" w:cs="Arial"/>
                <w:sz w:val="20"/>
                <w:szCs w:val="20"/>
                <w:lang w:val="cs-CZ"/>
              </w:rPr>
            </w:pPr>
          </w:p>
        </w:tc>
      </w:tr>
      <w:tr w:rsidR="00703AFF" w:rsidRPr="00C96622" w:rsidTr="00703AFF">
        <w:trPr>
          <w:gridAfter w:val="4"/>
          <w:wAfter w:w="7794" w:type="dxa"/>
          <w:trHeight w:val="757"/>
        </w:trPr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3AFF" w:rsidRPr="00C96622" w:rsidRDefault="00703AFF" w:rsidP="0096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69"/>
              <w:jc w:val="both"/>
              <w:rPr>
                <w:b/>
                <w:sz w:val="20"/>
                <w:szCs w:val="20"/>
              </w:rPr>
            </w:pPr>
            <w:r w:rsidRPr="00C96622">
              <w:rPr>
                <w:b/>
                <w:sz w:val="20"/>
                <w:szCs w:val="20"/>
              </w:rPr>
              <w:t>18.4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3AFF" w:rsidRPr="00C96622" w:rsidRDefault="00703AFF" w:rsidP="00226D54">
            <w:pPr>
              <w:spacing w:after="0" w:line="360" w:lineRule="auto"/>
              <w:rPr>
                <w:rFonts w:eastAsia="Calibri" w:cs="Arial"/>
                <w:sz w:val="20"/>
                <w:szCs w:val="20"/>
                <w:lang w:eastAsia="pl-PL"/>
              </w:rPr>
            </w:pPr>
            <w:r w:rsidRPr="00C96622">
              <w:rPr>
                <w:rFonts w:eastAsia="Calibri" w:cs="Arial"/>
                <w:sz w:val="20"/>
                <w:szCs w:val="20"/>
                <w:lang w:eastAsia="pl-PL"/>
              </w:rPr>
              <w:t>Komputer Sterujący parametry minimalne lub równoważne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3AFF" w:rsidRPr="00C96622" w:rsidRDefault="00703AFF" w:rsidP="00226D54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Procesor (wymagania minimalne):</w:t>
            </w:r>
          </w:p>
          <w:p w:rsidR="00703AFF" w:rsidRPr="00C96622" w:rsidRDefault="00703AFF" w:rsidP="00226D54">
            <w:pPr>
              <w:pStyle w:val="Akapitzlist"/>
              <w:widowControl w:val="0"/>
              <w:numPr>
                <w:ilvl w:val="1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  <w:r w:rsidRPr="00C96622">
              <w:rPr>
                <w:sz w:val="20"/>
                <w:szCs w:val="20"/>
                <w:lang w:val="en-US"/>
              </w:rPr>
              <w:t>TDP (Thermal Design Power) – max 15W</w:t>
            </w:r>
          </w:p>
          <w:p w:rsidR="00703AFF" w:rsidRPr="00C96622" w:rsidRDefault="00703AFF" w:rsidP="00226D54">
            <w:pPr>
              <w:pStyle w:val="Akapitzlist"/>
              <w:widowControl w:val="0"/>
              <w:numPr>
                <w:ilvl w:val="1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Taktowanie</w:t>
            </w:r>
            <w:r w:rsidRPr="00C96622">
              <w:rPr>
                <w:sz w:val="20"/>
                <w:szCs w:val="20"/>
              </w:rPr>
              <w:tab/>
              <w:t>- w przedziale 2200 - 3400 MHz</w:t>
            </w:r>
          </w:p>
          <w:p w:rsidR="00703AFF" w:rsidRPr="00C96622" w:rsidRDefault="00703AFF" w:rsidP="00226D54">
            <w:pPr>
              <w:pStyle w:val="Akapitzlist"/>
              <w:widowControl w:val="0"/>
              <w:numPr>
                <w:ilvl w:val="1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Ilość rdzeni – 2</w:t>
            </w:r>
          </w:p>
          <w:p w:rsidR="00703AFF" w:rsidRPr="00C96622" w:rsidRDefault="00703AFF" w:rsidP="00226D54">
            <w:pPr>
              <w:pStyle w:val="Akapitzlist"/>
              <w:widowControl w:val="0"/>
              <w:numPr>
                <w:ilvl w:val="1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Ilość punktów w zdobytych w testach wg rankingu na stronie https://www.cpubenchmark.net/cpu_list.php - (</w:t>
            </w:r>
            <w:proofErr w:type="spellStart"/>
            <w:r w:rsidRPr="00C96622">
              <w:rPr>
                <w:sz w:val="20"/>
                <w:szCs w:val="20"/>
              </w:rPr>
              <w:t>Passmark</w:t>
            </w:r>
            <w:proofErr w:type="spellEnd"/>
            <w:r w:rsidRPr="00C96622">
              <w:rPr>
                <w:sz w:val="20"/>
                <w:szCs w:val="20"/>
              </w:rPr>
              <w:t xml:space="preserve"> CPU Mark) -</w:t>
            </w:r>
            <w:r w:rsidR="001C0D6B">
              <w:rPr>
                <w:sz w:val="20"/>
                <w:szCs w:val="20"/>
              </w:rPr>
              <w:t xml:space="preserve"> </w:t>
            </w:r>
            <w:r w:rsidR="001C0D6B">
              <w:rPr>
                <w:sz w:val="20"/>
                <w:szCs w:val="20"/>
              </w:rPr>
              <w:t>co najmniej</w:t>
            </w:r>
            <w:r w:rsidRPr="00C96622">
              <w:rPr>
                <w:sz w:val="20"/>
                <w:szCs w:val="20"/>
              </w:rPr>
              <w:t xml:space="preserve"> 5699</w:t>
            </w:r>
          </w:p>
          <w:p w:rsidR="00703AFF" w:rsidRPr="00C96622" w:rsidRDefault="00703AFF" w:rsidP="00226D54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Pamięć: 8GB DDR4-2133MHz SODIMM</w:t>
            </w:r>
          </w:p>
          <w:p w:rsidR="00703AFF" w:rsidRPr="00C96622" w:rsidRDefault="00703AFF" w:rsidP="00226D54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Grafika: Wsparcie dla DirectX 12 (FL 12_1)</w:t>
            </w:r>
          </w:p>
          <w:p w:rsidR="00703AFF" w:rsidRPr="00C96622" w:rsidRDefault="00703AFF" w:rsidP="00226D54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Dysk Systemowy: 128GB SSD</w:t>
            </w:r>
          </w:p>
          <w:p w:rsidR="00703AFF" w:rsidRPr="00C96622" w:rsidRDefault="00703AFF" w:rsidP="00226D54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Mocowanie w standardzie VESA w zestawie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3AFF" w:rsidRPr="00C96622" w:rsidRDefault="00703AFF" w:rsidP="00226D54">
            <w:pPr>
              <w:spacing w:after="0" w:line="360" w:lineRule="auto"/>
              <w:jc w:val="both"/>
              <w:rPr>
                <w:rFonts w:eastAsia="Calibri" w:cs="Arial"/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3AFF" w:rsidRPr="00C96622" w:rsidRDefault="00703AFF" w:rsidP="00226D54">
            <w:pPr>
              <w:spacing w:after="0" w:line="360" w:lineRule="auto"/>
              <w:jc w:val="both"/>
              <w:rPr>
                <w:rFonts w:eastAsia="Calibri" w:cs="Arial"/>
                <w:sz w:val="20"/>
                <w:szCs w:val="20"/>
                <w:lang w:val="cs-CZ"/>
              </w:rPr>
            </w:pPr>
            <w:r w:rsidRPr="00C96622">
              <w:rPr>
                <w:rFonts w:eastAsia="Calibri" w:cs="Arial"/>
                <w:sz w:val="20"/>
                <w:szCs w:val="20"/>
                <w:lang w:val="cs-CZ"/>
              </w:rPr>
              <w:t>Tak/nie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3AFF" w:rsidRPr="00C96622" w:rsidRDefault="00703AFF" w:rsidP="00226D54">
            <w:pPr>
              <w:spacing w:after="0" w:line="360" w:lineRule="auto"/>
              <w:jc w:val="both"/>
              <w:rPr>
                <w:rFonts w:eastAsia="Calibri" w:cs="Arial"/>
                <w:sz w:val="20"/>
                <w:szCs w:val="20"/>
                <w:lang w:val="cs-CZ"/>
              </w:rPr>
            </w:pPr>
          </w:p>
        </w:tc>
      </w:tr>
      <w:tr w:rsidR="000139CB" w:rsidRPr="00C96622" w:rsidTr="00515724">
        <w:trPr>
          <w:gridAfter w:val="4"/>
          <w:wAfter w:w="7794" w:type="dxa"/>
          <w:trHeight w:val="757"/>
        </w:trPr>
        <w:tc>
          <w:tcPr>
            <w:tcW w:w="111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9CB" w:rsidRPr="00C96622" w:rsidRDefault="000139CB" w:rsidP="000139CB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 xml:space="preserve">19. </w:t>
            </w:r>
            <w:r w:rsidRPr="00C96622">
              <w:rPr>
                <w:b/>
                <w:sz w:val="20"/>
                <w:szCs w:val="20"/>
              </w:rPr>
              <w:t>Zasilanie awaryjne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9CB" w:rsidRPr="00C96622" w:rsidRDefault="000139CB" w:rsidP="00226D54">
            <w:pPr>
              <w:spacing w:after="0" w:line="360" w:lineRule="auto"/>
              <w:jc w:val="both"/>
              <w:rPr>
                <w:rFonts w:eastAsia="Calibri" w:cs="Arial"/>
                <w:sz w:val="20"/>
                <w:szCs w:val="20"/>
                <w:lang w:val="cs-CZ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9CB" w:rsidRPr="00C96622" w:rsidRDefault="000139CB" w:rsidP="00226D54">
            <w:pPr>
              <w:spacing w:after="0" w:line="360" w:lineRule="auto"/>
              <w:jc w:val="both"/>
              <w:rPr>
                <w:rFonts w:eastAsia="Calibri" w:cs="Arial"/>
                <w:sz w:val="20"/>
                <w:szCs w:val="20"/>
                <w:lang w:val="cs-CZ"/>
              </w:rPr>
            </w:pPr>
          </w:p>
        </w:tc>
      </w:tr>
      <w:tr w:rsidR="00703AFF" w:rsidRPr="00C96622" w:rsidTr="00703AFF">
        <w:trPr>
          <w:gridAfter w:val="4"/>
          <w:wAfter w:w="7794" w:type="dxa"/>
          <w:trHeight w:val="7561"/>
        </w:trPr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3AFF" w:rsidRPr="00C96622" w:rsidRDefault="00703AFF" w:rsidP="0096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69"/>
              <w:jc w:val="both"/>
              <w:rPr>
                <w:b/>
                <w:sz w:val="20"/>
                <w:szCs w:val="20"/>
              </w:rPr>
            </w:pPr>
            <w:r w:rsidRPr="00C96622">
              <w:rPr>
                <w:b/>
                <w:sz w:val="20"/>
                <w:szCs w:val="20"/>
              </w:rPr>
              <w:lastRenderedPageBreak/>
              <w:t>19.1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3AFF" w:rsidRPr="00C96622" w:rsidRDefault="00703AFF" w:rsidP="00226D54">
            <w:pPr>
              <w:spacing w:after="0" w:line="360" w:lineRule="auto"/>
              <w:rPr>
                <w:rFonts w:eastAsia="Calibri" w:cs="Arial"/>
                <w:sz w:val="20"/>
                <w:szCs w:val="20"/>
                <w:lang w:eastAsia="pl-PL"/>
              </w:rPr>
            </w:pPr>
            <w:r w:rsidRPr="00C96622">
              <w:rPr>
                <w:rFonts w:eastAsia="Calibri" w:cs="Arial"/>
                <w:sz w:val="20"/>
                <w:szCs w:val="20"/>
                <w:lang w:eastAsia="pl-PL"/>
              </w:rPr>
              <w:t xml:space="preserve">Zasilacz awaryjny </w:t>
            </w:r>
          </w:p>
          <w:p w:rsidR="00703AFF" w:rsidRPr="00C96622" w:rsidRDefault="00703AFF" w:rsidP="00226D54">
            <w:pPr>
              <w:spacing w:after="0" w:line="360" w:lineRule="auto"/>
              <w:rPr>
                <w:rFonts w:eastAsia="Calibri" w:cs="Arial"/>
                <w:sz w:val="20"/>
                <w:szCs w:val="20"/>
                <w:lang w:eastAsia="pl-PL"/>
              </w:rPr>
            </w:pPr>
            <w:r w:rsidRPr="00C96622">
              <w:rPr>
                <w:rFonts w:eastAsia="Calibri" w:cs="Arial"/>
                <w:sz w:val="20"/>
                <w:szCs w:val="20"/>
                <w:lang w:eastAsia="pl-PL"/>
              </w:rPr>
              <w:t>Wymagania minimalne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3AFF" w:rsidRPr="00C96622" w:rsidRDefault="00703AFF" w:rsidP="000139CB">
            <w:pPr>
              <w:pStyle w:val="Default"/>
              <w:numPr>
                <w:ilvl w:val="0"/>
                <w:numId w:val="18"/>
              </w:numPr>
              <w:spacing w:after="30"/>
              <w:rPr>
                <w:rFonts w:asciiTheme="minorHAnsi" w:hAnsiTheme="minorHAnsi"/>
                <w:sz w:val="20"/>
                <w:szCs w:val="20"/>
              </w:rPr>
            </w:pPr>
            <w:r w:rsidRPr="00C96622">
              <w:rPr>
                <w:rFonts w:asciiTheme="minorHAnsi" w:hAnsiTheme="minorHAnsi"/>
                <w:sz w:val="20"/>
                <w:szCs w:val="20"/>
              </w:rPr>
              <w:t xml:space="preserve">wejście 3 fazowe 400/230Vac, 50 </w:t>
            </w:r>
            <w:proofErr w:type="spellStart"/>
            <w:r w:rsidRPr="00C96622">
              <w:rPr>
                <w:rFonts w:asciiTheme="minorHAnsi" w:hAnsiTheme="minorHAnsi"/>
                <w:sz w:val="20"/>
                <w:szCs w:val="20"/>
              </w:rPr>
              <w:t>Hz</w:t>
            </w:r>
            <w:proofErr w:type="spellEnd"/>
            <w:r w:rsidRPr="00C96622">
              <w:rPr>
                <w:rFonts w:asciiTheme="minorHAnsi" w:hAnsiTheme="minorHAnsi"/>
                <w:sz w:val="20"/>
                <w:szCs w:val="20"/>
              </w:rPr>
              <w:t xml:space="preserve">, </w:t>
            </w:r>
          </w:p>
          <w:p w:rsidR="00703AFF" w:rsidRPr="00C96622" w:rsidRDefault="00703AFF" w:rsidP="000139CB">
            <w:pPr>
              <w:pStyle w:val="Default"/>
              <w:numPr>
                <w:ilvl w:val="0"/>
                <w:numId w:val="18"/>
              </w:numPr>
              <w:spacing w:after="30"/>
              <w:rPr>
                <w:rFonts w:asciiTheme="minorHAnsi" w:hAnsiTheme="minorHAnsi"/>
                <w:sz w:val="20"/>
                <w:szCs w:val="20"/>
              </w:rPr>
            </w:pPr>
            <w:r w:rsidRPr="00C96622">
              <w:rPr>
                <w:rFonts w:asciiTheme="minorHAnsi" w:hAnsiTheme="minorHAnsi"/>
                <w:sz w:val="20"/>
                <w:szCs w:val="20"/>
              </w:rPr>
              <w:t xml:space="preserve">wyjście 3 fazowe 400/230Vac, 50Hz, </w:t>
            </w:r>
          </w:p>
          <w:p w:rsidR="00703AFF" w:rsidRPr="00C96622" w:rsidRDefault="00703AFF" w:rsidP="000139CB">
            <w:pPr>
              <w:pStyle w:val="Default"/>
              <w:numPr>
                <w:ilvl w:val="0"/>
                <w:numId w:val="18"/>
              </w:numPr>
              <w:spacing w:after="30"/>
              <w:rPr>
                <w:rFonts w:asciiTheme="minorHAnsi" w:hAnsiTheme="minorHAnsi"/>
                <w:sz w:val="20"/>
                <w:szCs w:val="20"/>
              </w:rPr>
            </w:pPr>
            <w:r w:rsidRPr="00C96622">
              <w:rPr>
                <w:rFonts w:asciiTheme="minorHAnsi" w:hAnsiTheme="minorHAnsi"/>
                <w:sz w:val="20"/>
                <w:szCs w:val="20"/>
              </w:rPr>
              <w:t xml:space="preserve">oddzielne wejście sieci obejściowej, </w:t>
            </w:r>
          </w:p>
          <w:p w:rsidR="00703AFF" w:rsidRPr="00C96622" w:rsidRDefault="00703AFF" w:rsidP="000139CB">
            <w:pPr>
              <w:pStyle w:val="Default"/>
              <w:numPr>
                <w:ilvl w:val="0"/>
                <w:numId w:val="18"/>
              </w:numPr>
              <w:spacing w:after="30"/>
              <w:rPr>
                <w:rFonts w:asciiTheme="minorHAnsi" w:hAnsiTheme="minorHAnsi"/>
                <w:sz w:val="20"/>
                <w:szCs w:val="20"/>
              </w:rPr>
            </w:pPr>
            <w:r w:rsidRPr="00C96622">
              <w:rPr>
                <w:rFonts w:asciiTheme="minorHAnsi" w:hAnsiTheme="minorHAnsi"/>
                <w:sz w:val="20"/>
                <w:szCs w:val="20"/>
              </w:rPr>
              <w:t xml:space="preserve">moc nominalna 20kVA, </w:t>
            </w:r>
          </w:p>
          <w:p w:rsidR="00703AFF" w:rsidRPr="00C96622" w:rsidRDefault="00703AFF" w:rsidP="000139CB">
            <w:pPr>
              <w:pStyle w:val="Default"/>
              <w:numPr>
                <w:ilvl w:val="0"/>
                <w:numId w:val="18"/>
              </w:numPr>
              <w:spacing w:after="30"/>
              <w:rPr>
                <w:rFonts w:asciiTheme="minorHAnsi" w:hAnsiTheme="minorHAnsi"/>
                <w:sz w:val="20"/>
                <w:szCs w:val="20"/>
              </w:rPr>
            </w:pPr>
            <w:r w:rsidRPr="00C96622">
              <w:rPr>
                <w:rFonts w:asciiTheme="minorHAnsi" w:hAnsiTheme="minorHAnsi"/>
                <w:sz w:val="20"/>
                <w:szCs w:val="20"/>
              </w:rPr>
              <w:t xml:space="preserve">sygnalizacja optyczna uszkodzenia (odłączenia – załączenia) modułu mocy, </w:t>
            </w:r>
          </w:p>
          <w:p w:rsidR="00703AFF" w:rsidRPr="00C96622" w:rsidRDefault="00703AFF" w:rsidP="000139CB">
            <w:pPr>
              <w:pStyle w:val="Default"/>
              <w:numPr>
                <w:ilvl w:val="0"/>
                <w:numId w:val="18"/>
              </w:numPr>
              <w:spacing w:after="30"/>
              <w:rPr>
                <w:rFonts w:asciiTheme="minorHAnsi" w:hAnsiTheme="minorHAnsi"/>
                <w:sz w:val="20"/>
                <w:szCs w:val="20"/>
              </w:rPr>
            </w:pPr>
            <w:r w:rsidRPr="00C96622">
              <w:rPr>
                <w:rFonts w:asciiTheme="minorHAnsi" w:hAnsiTheme="minorHAnsi"/>
                <w:sz w:val="20"/>
                <w:szCs w:val="20"/>
              </w:rPr>
              <w:t xml:space="preserve">zasilacz powinien być wyposażony we własną elektronikę, panel monitorujący LCD </w:t>
            </w:r>
          </w:p>
          <w:p w:rsidR="00703AFF" w:rsidRPr="00C96622" w:rsidRDefault="00703AFF" w:rsidP="000139CB">
            <w:pPr>
              <w:pStyle w:val="Default"/>
              <w:numPr>
                <w:ilvl w:val="0"/>
                <w:numId w:val="18"/>
              </w:numPr>
              <w:spacing w:after="30"/>
              <w:rPr>
                <w:rFonts w:asciiTheme="minorHAnsi" w:hAnsiTheme="minorHAnsi"/>
                <w:sz w:val="20"/>
                <w:szCs w:val="20"/>
              </w:rPr>
            </w:pPr>
            <w:r w:rsidRPr="00C96622">
              <w:rPr>
                <w:rFonts w:asciiTheme="minorHAnsi" w:hAnsiTheme="minorHAnsi"/>
                <w:sz w:val="20"/>
                <w:szCs w:val="20"/>
              </w:rPr>
              <w:t xml:space="preserve">zasilacz powinien być wykonany w technologii podwójnej konwersji energii, technologia </w:t>
            </w:r>
            <w:proofErr w:type="spellStart"/>
            <w:r w:rsidRPr="00C96622">
              <w:rPr>
                <w:rFonts w:asciiTheme="minorHAnsi" w:hAnsiTheme="minorHAnsi"/>
                <w:sz w:val="20"/>
                <w:szCs w:val="20"/>
              </w:rPr>
              <w:t>true</w:t>
            </w:r>
            <w:proofErr w:type="spellEnd"/>
            <w:r w:rsidRPr="00C96622">
              <w:rPr>
                <w:rFonts w:asciiTheme="minorHAnsi" w:hAnsiTheme="minorHAnsi"/>
                <w:sz w:val="20"/>
                <w:szCs w:val="20"/>
              </w:rPr>
              <w:t xml:space="preserve"> on-line z 3-poziomowym falownikiem podnoszącym sprawność urządzenia w szerokich zakresach obciążenia, </w:t>
            </w:r>
          </w:p>
          <w:p w:rsidR="00703AFF" w:rsidRPr="00C96622" w:rsidRDefault="00703AFF" w:rsidP="000139CB">
            <w:pPr>
              <w:pStyle w:val="Default"/>
              <w:numPr>
                <w:ilvl w:val="0"/>
                <w:numId w:val="18"/>
              </w:numPr>
              <w:spacing w:after="30"/>
              <w:rPr>
                <w:rFonts w:asciiTheme="minorHAnsi" w:hAnsiTheme="minorHAnsi"/>
                <w:sz w:val="20"/>
                <w:szCs w:val="20"/>
              </w:rPr>
            </w:pPr>
            <w:r w:rsidRPr="00C96622">
              <w:rPr>
                <w:rFonts w:asciiTheme="minorHAnsi" w:hAnsiTheme="minorHAnsi"/>
                <w:sz w:val="20"/>
                <w:szCs w:val="20"/>
              </w:rPr>
              <w:t xml:space="preserve">zasilacz UPS powinien być wyposażony w falownik beztransformatorowy, kontrolowany przez procesor cyfrowy, </w:t>
            </w:r>
          </w:p>
          <w:p w:rsidR="00703AFF" w:rsidRPr="00C96622" w:rsidRDefault="00703AFF" w:rsidP="000139CB">
            <w:pPr>
              <w:pStyle w:val="Default"/>
              <w:numPr>
                <w:ilvl w:val="0"/>
                <w:numId w:val="18"/>
              </w:numPr>
              <w:spacing w:after="30"/>
              <w:rPr>
                <w:rFonts w:asciiTheme="minorHAnsi" w:hAnsiTheme="minorHAnsi"/>
                <w:sz w:val="20"/>
                <w:szCs w:val="20"/>
              </w:rPr>
            </w:pPr>
            <w:r w:rsidRPr="00C96622">
              <w:rPr>
                <w:rFonts w:asciiTheme="minorHAnsi" w:hAnsiTheme="minorHAnsi"/>
                <w:sz w:val="20"/>
                <w:szCs w:val="20"/>
              </w:rPr>
              <w:t>zniekształcenia napięcia wyjściowego (</w:t>
            </w:r>
            <w:proofErr w:type="spellStart"/>
            <w:r w:rsidRPr="00C96622">
              <w:rPr>
                <w:rFonts w:asciiTheme="minorHAnsi" w:hAnsiTheme="minorHAnsi"/>
                <w:sz w:val="20"/>
                <w:szCs w:val="20"/>
              </w:rPr>
              <w:t>THDu</w:t>
            </w:r>
            <w:proofErr w:type="spellEnd"/>
            <w:r w:rsidRPr="00C96622">
              <w:rPr>
                <w:rFonts w:asciiTheme="minorHAnsi" w:hAnsiTheme="minorHAnsi"/>
                <w:sz w:val="20"/>
                <w:szCs w:val="20"/>
              </w:rPr>
              <w:t xml:space="preserve">) przy pełnym obciążeniu &lt; 3%, </w:t>
            </w:r>
          </w:p>
          <w:p w:rsidR="00703AFF" w:rsidRPr="00C96622" w:rsidRDefault="00703AFF" w:rsidP="000139CB">
            <w:pPr>
              <w:pStyle w:val="Default"/>
              <w:numPr>
                <w:ilvl w:val="0"/>
                <w:numId w:val="18"/>
              </w:numPr>
              <w:spacing w:after="30"/>
              <w:rPr>
                <w:rFonts w:asciiTheme="minorHAnsi" w:hAnsiTheme="minorHAnsi"/>
                <w:sz w:val="20"/>
                <w:szCs w:val="20"/>
              </w:rPr>
            </w:pPr>
            <w:r w:rsidRPr="00C96622">
              <w:rPr>
                <w:rFonts w:asciiTheme="minorHAnsi" w:hAnsiTheme="minorHAnsi"/>
                <w:sz w:val="20"/>
                <w:szCs w:val="20"/>
              </w:rPr>
              <w:t xml:space="preserve">tolerancja częstotliwości napięcia wyjściowego przy pracy z baterii &lt;0,1%, </w:t>
            </w:r>
          </w:p>
          <w:p w:rsidR="00703AFF" w:rsidRPr="00C96622" w:rsidRDefault="00703AFF" w:rsidP="000139CB">
            <w:pPr>
              <w:pStyle w:val="Default"/>
              <w:numPr>
                <w:ilvl w:val="0"/>
                <w:numId w:val="18"/>
              </w:numPr>
              <w:spacing w:after="30"/>
              <w:rPr>
                <w:rFonts w:asciiTheme="minorHAnsi" w:hAnsiTheme="minorHAnsi"/>
                <w:sz w:val="20"/>
                <w:szCs w:val="20"/>
              </w:rPr>
            </w:pPr>
            <w:r w:rsidRPr="00C96622">
              <w:rPr>
                <w:rFonts w:asciiTheme="minorHAnsi" w:hAnsiTheme="minorHAnsi"/>
                <w:sz w:val="20"/>
                <w:szCs w:val="20"/>
              </w:rPr>
              <w:t xml:space="preserve">poziom hałasu &lt; 56dB przy połowie obciążenia (z odległości 1m), </w:t>
            </w:r>
          </w:p>
          <w:p w:rsidR="00703AFF" w:rsidRPr="00C96622" w:rsidRDefault="00703AFF" w:rsidP="000139CB">
            <w:pPr>
              <w:pStyle w:val="Default"/>
              <w:numPr>
                <w:ilvl w:val="0"/>
                <w:numId w:val="18"/>
              </w:numPr>
              <w:spacing w:after="30"/>
              <w:rPr>
                <w:rFonts w:asciiTheme="minorHAnsi" w:hAnsiTheme="minorHAnsi"/>
                <w:sz w:val="20"/>
                <w:szCs w:val="20"/>
              </w:rPr>
            </w:pPr>
            <w:r w:rsidRPr="00C96622">
              <w:rPr>
                <w:rFonts w:asciiTheme="minorHAnsi" w:hAnsiTheme="minorHAnsi"/>
                <w:sz w:val="20"/>
                <w:szCs w:val="20"/>
              </w:rPr>
              <w:t xml:space="preserve">klasa ochronności obudowy UPS - IP20, </w:t>
            </w:r>
          </w:p>
          <w:p w:rsidR="00703AFF" w:rsidRPr="00C96622" w:rsidRDefault="00703AFF" w:rsidP="000139CB">
            <w:pPr>
              <w:pStyle w:val="Default"/>
              <w:numPr>
                <w:ilvl w:val="0"/>
                <w:numId w:val="18"/>
              </w:numPr>
              <w:spacing w:after="30"/>
              <w:rPr>
                <w:rFonts w:asciiTheme="minorHAnsi" w:hAnsiTheme="minorHAnsi"/>
                <w:sz w:val="20"/>
                <w:szCs w:val="20"/>
              </w:rPr>
            </w:pPr>
            <w:r w:rsidRPr="00C96622">
              <w:rPr>
                <w:rFonts w:asciiTheme="minorHAnsi" w:hAnsiTheme="minorHAnsi"/>
                <w:sz w:val="20"/>
                <w:szCs w:val="20"/>
              </w:rPr>
              <w:t xml:space="preserve">przeciążalność falownika: 110%-60 min.,125 % -10 min.,150 % -1 min. </w:t>
            </w:r>
          </w:p>
          <w:p w:rsidR="00703AFF" w:rsidRPr="00C96622" w:rsidRDefault="00703AFF" w:rsidP="000139CB">
            <w:pPr>
              <w:pStyle w:val="Default"/>
              <w:numPr>
                <w:ilvl w:val="0"/>
                <w:numId w:val="18"/>
              </w:numPr>
              <w:spacing w:after="30"/>
              <w:rPr>
                <w:rFonts w:asciiTheme="minorHAnsi" w:hAnsiTheme="minorHAnsi"/>
                <w:sz w:val="20"/>
                <w:szCs w:val="20"/>
              </w:rPr>
            </w:pPr>
            <w:r w:rsidRPr="00C96622">
              <w:rPr>
                <w:rFonts w:asciiTheme="minorHAnsi" w:hAnsiTheme="minorHAnsi"/>
                <w:sz w:val="20"/>
                <w:szCs w:val="20"/>
              </w:rPr>
              <w:t xml:space="preserve">system automatycznego testu baterii, </w:t>
            </w:r>
          </w:p>
          <w:p w:rsidR="00703AFF" w:rsidRPr="00C96622" w:rsidRDefault="00703AFF" w:rsidP="000139CB">
            <w:pPr>
              <w:pStyle w:val="Default"/>
              <w:numPr>
                <w:ilvl w:val="0"/>
                <w:numId w:val="18"/>
              </w:numPr>
              <w:rPr>
                <w:rFonts w:asciiTheme="minorHAnsi" w:hAnsiTheme="minorHAnsi"/>
                <w:sz w:val="20"/>
                <w:szCs w:val="20"/>
              </w:rPr>
            </w:pPr>
            <w:r w:rsidRPr="00C96622">
              <w:rPr>
                <w:rFonts w:asciiTheme="minorHAnsi" w:hAnsiTheme="minorHAnsi"/>
                <w:sz w:val="20"/>
                <w:szCs w:val="20"/>
              </w:rPr>
              <w:t xml:space="preserve">wbudowany panel monitorujący LCD, z powiadomieniem wizualnym i dźwiękowym, pozwalający na odczyt napięć i prądów wejściowych i wyjściowych, mocy wyjściowej czynnej (W) i pozornej (VA), pozostałego czasu podtrzymania, </w:t>
            </w:r>
          </w:p>
          <w:p w:rsidR="00703AFF" w:rsidRPr="00C96622" w:rsidRDefault="00703AFF" w:rsidP="000139CB">
            <w:pPr>
              <w:pStyle w:val="Default"/>
              <w:numPr>
                <w:ilvl w:val="0"/>
                <w:numId w:val="18"/>
              </w:numPr>
              <w:rPr>
                <w:rFonts w:asciiTheme="minorHAnsi" w:hAnsiTheme="minorHAnsi"/>
                <w:sz w:val="20"/>
                <w:szCs w:val="20"/>
              </w:rPr>
            </w:pPr>
            <w:r w:rsidRPr="00C96622">
              <w:rPr>
                <w:rFonts w:asciiTheme="minorHAnsi" w:hAnsiTheme="minorHAnsi"/>
                <w:sz w:val="20"/>
                <w:szCs w:val="20"/>
              </w:rPr>
              <w:t>zasilacz UPS przystosowany do współpracy z systemem monitoringu pracującym w oparciu o protokół SNMP</w:t>
            </w:r>
          </w:p>
          <w:p w:rsidR="00703AFF" w:rsidRPr="00C96622" w:rsidRDefault="00703AFF" w:rsidP="00703AFF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3AFF" w:rsidRPr="00C96622" w:rsidRDefault="00703AFF" w:rsidP="00226D54">
            <w:pPr>
              <w:spacing w:after="0" w:line="360" w:lineRule="auto"/>
              <w:jc w:val="both"/>
              <w:rPr>
                <w:rFonts w:eastAsia="Calibri" w:cs="Arial"/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3AFF" w:rsidRPr="00C96622" w:rsidRDefault="00703AFF" w:rsidP="00226D54">
            <w:pPr>
              <w:spacing w:after="0" w:line="360" w:lineRule="auto"/>
              <w:jc w:val="both"/>
              <w:rPr>
                <w:rFonts w:eastAsia="Calibri" w:cs="Arial"/>
                <w:sz w:val="20"/>
                <w:szCs w:val="20"/>
                <w:lang w:val="cs-CZ"/>
              </w:rPr>
            </w:pPr>
            <w:r w:rsidRPr="00C96622">
              <w:rPr>
                <w:rFonts w:eastAsia="Calibri" w:cs="Arial"/>
                <w:sz w:val="20"/>
                <w:szCs w:val="20"/>
                <w:lang w:val="cs-CZ"/>
              </w:rPr>
              <w:t>Tak/nie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3AFF" w:rsidRPr="00C96622" w:rsidRDefault="00703AFF" w:rsidP="00226D54">
            <w:pPr>
              <w:spacing w:after="0" w:line="360" w:lineRule="auto"/>
              <w:jc w:val="both"/>
              <w:rPr>
                <w:rFonts w:eastAsia="Calibri" w:cs="Arial"/>
                <w:sz w:val="20"/>
                <w:szCs w:val="20"/>
                <w:lang w:val="cs-CZ"/>
              </w:rPr>
            </w:pPr>
          </w:p>
        </w:tc>
      </w:tr>
    </w:tbl>
    <w:p w:rsidR="00224F42" w:rsidRPr="00C96622" w:rsidRDefault="00785A32" w:rsidP="00785A32">
      <w:pPr>
        <w:tabs>
          <w:tab w:val="left" w:pos="6564"/>
        </w:tabs>
        <w:rPr>
          <w:b/>
          <w:sz w:val="20"/>
          <w:szCs w:val="20"/>
        </w:rPr>
      </w:pPr>
      <w:r w:rsidRPr="00C96622">
        <w:rPr>
          <w:b/>
          <w:sz w:val="20"/>
          <w:szCs w:val="20"/>
        </w:rPr>
        <w:tab/>
      </w:r>
    </w:p>
    <w:p w:rsidR="00012374" w:rsidRPr="00C96622" w:rsidRDefault="00012374" w:rsidP="00012374">
      <w:pPr>
        <w:rPr>
          <w:b/>
          <w:sz w:val="20"/>
          <w:szCs w:val="20"/>
        </w:rPr>
      </w:pPr>
      <w:r w:rsidRPr="00C96622">
        <w:rPr>
          <w:b/>
          <w:sz w:val="20"/>
          <w:szCs w:val="20"/>
        </w:rPr>
        <w:t xml:space="preserve">Specyfikacja playerów: </w:t>
      </w:r>
      <w:r w:rsidRPr="00C96622">
        <w:rPr>
          <w:rFonts w:eastAsia="Calibri" w:cs="Arial"/>
          <w:sz w:val="20"/>
          <w:szCs w:val="20"/>
          <w:lang w:eastAsia="pl-PL"/>
        </w:rPr>
        <w:t>parametry minimalne lub równoważne</w:t>
      </w:r>
    </w:p>
    <w:tbl>
      <w:tblPr>
        <w:tblW w:w="154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1"/>
        <w:gridCol w:w="5939"/>
        <w:gridCol w:w="2405"/>
        <w:gridCol w:w="2683"/>
        <w:gridCol w:w="2675"/>
      </w:tblGrid>
      <w:tr w:rsidR="0090025A" w:rsidRPr="00C96622" w:rsidTr="00C96622">
        <w:trPr>
          <w:trHeight w:val="510"/>
        </w:trPr>
        <w:tc>
          <w:tcPr>
            <w:tcW w:w="1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0025A" w:rsidRPr="00C96622" w:rsidRDefault="0090025A" w:rsidP="008F287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9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0025A" w:rsidRPr="00C96622" w:rsidRDefault="0090025A" w:rsidP="008F287B">
            <w:pPr>
              <w:rPr>
                <w:b/>
                <w:sz w:val="20"/>
                <w:szCs w:val="20"/>
              </w:rPr>
            </w:pPr>
            <w:r w:rsidRPr="00C96622">
              <w:rPr>
                <w:rFonts w:eastAsia="Calibri" w:cs="Arial"/>
                <w:sz w:val="20"/>
                <w:szCs w:val="20"/>
                <w:lang w:eastAsia="pl-PL"/>
              </w:rPr>
              <w:t>parametry minimalne lub równoważne</w:t>
            </w:r>
          </w:p>
          <w:p w:rsidR="0090025A" w:rsidRPr="00C96622" w:rsidRDefault="0090025A" w:rsidP="008F287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AA571F" w:rsidRDefault="0090025A" w:rsidP="008F287B">
            <w:pPr>
              <w:spacing w:after="0" w:line="360" w:lineRule="auto"/>
              <w:jc w:val="both"/>
              <w:rPr>
                <w:rFonts w:eastAsia="Calibri" w:cs="Arial"/>
                <w:b/>
                <w:sz w:val="20"/>
                <w:szCs w:val="20"/>
                <w:lang w:val="cs-CZ"/>
              </w:rPr>
            </w:pPr>
            <w:r w:rsidRPr="00C96622">
              <w:rPr>
                <w:rFonts w:eastAsia="Calibri" w:cs="Arial"/>
                <w:b/>
                <w:sz w:val="20"/>
                <w:szCs w:val="20"/>
                <w:lang w:val="cs-CZ"/>
              </w:rPr>
              <w:t>Spełnianie kryteriów Zamawiającego</w:t>
            </w:r>
          </w:p>
          <w:p w:rsidR="0090025A" w:rsidRPr="00C96622" w:rsidRDefault="00AA571F" w:rsidP="008F287B">
            <w:pPr>
              <w:spacing w:after="0" w:line="360" w:lineRule="auto"/>
              <w:jc w:val="both"/>
              <w:rPr>
                <w:rFonts w:eastAsia="Calibri" w:cs="Arial"/>
                <w:b/>
                <w:sz w:val="20"/>
                <w:szCs w:val="20"/>
                <w:lang w:val="cs-CZ"/>
              </w:rPr>
            </w:pPr>
            <w:r>
              <w:rPr>
                <w:rFonts w:eastAsia="Calibri" w:cs="Arial"/>
                <w:b/>
                <w:sz w:val="20"/>
                <w:szCs w:val="20"/>
                <w:lang w:val="cs-CZ"/>
              </w:rPr>
              <w:t xml:space="preserve">Zaznaczyć </w:t>
            </w:r>
            <w:r w:rsidR="0090025A" w:rsidRPr="00C96622">
              <w:rPr>
                <w:rFonts w:eastAsia="Calibri" w:cs="Arial"/>
                <w:b/>
                <w:sz w:val="20"/>
                <w:szCs w:val="20"/>
                <w:lang w:val="cs-CZ"/>
              </w:rPr>
              <w:t xml:space="preserve"> </w:t>
            </w:r>
            <w:r>
              <w:rPr>
                <w:rFonts w:eastAsia="Calibri" w:cs="Arial"/>
                <w:b/>
                <w:sz w:val="20"/>
                <w:szCs w:val="20"/>
                <w:lang w:val="cs-CZ"/>
              </w:rPr>
              <w:t>odpowiednio</w:t>
            </w:r>
          </w:p>
        </w:tc>
        <w:tc>
          <w:tcPr>
            <w:tcW w:w="2683" w:type="dxa"/>
            <w:tcBorders>
              <w:top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90025A" w:rsidRPr="00C96622" w:rsidRDefault="0090025A" w:rsidP="0090025A">
            <w:pPr>
              <w:spacing w:after="0" w:line="360" w:lineRule="auto"/>
              <w:jc w:val="center"/>
              <w:rPr>
                <w:rFonts w:eastAsia="Calibri" w:cs="Arial"/>
                <w:b/>
                <w:sz w:val="20"/>
                <w:szCs w:val="20"/>
                <w:lang w:val="cs-CZ"/>
              </w:rPr>
            </w:pPr>
            <w:r w:rsidRPr="00C96622">
              <w:rPr>
                <w:rFonts w:eastAsia="Calibri" w:cs="Arial"/>
                <w:b/>
                <w:sz w:val="20"/>
                <w:szCs w:val="20"/>
                <w:lang w:val="cs-CZ"/>
              </w:rPr>
              <w:t>Model/ nr katalogowy/ Producent *</w:t>
            </w:r>
          </w:p>
        </w:tc>
        <w:tc>
          <w:tcPr>
            <w:tcW w:w="2675" w:type="dxa"/>
            <w:tcBorders>
              <w:left w:val="single" w:sz="6" w:space="0" w:color="CCCCCC"/>
            </w:tcBorders>
          </w:tcPr>
          <w:p w:rsidR="0090025A" w:rsidRPr="00C96622" w:rsidRDefault="0090025A" w:rsidP="0090025A">
            <w:pPr>
              <w:spacing w:after="0" w:line="360" w:lineRule="auto"/>
              <w:jc w:val="center"/>
              <w:rPr>
                <w:rFonts w:eastAsia="Calibri" w:cs="Arial"/>
                <w:b/>
                <w:sz w:val="20"/>
                <w:szCs w:val="20"/>
                <w:lang w:val="cs-CZ"/>
              </w:rPr>
            </w:pPr>
          </w:p>
        </w:tc>
      </w:tr>
      <w:tr w:rsidR="00AA571F" w:rsidRPr="00C96622" w:rsidTr="008F287B">
        <w:trPr>
          <w:gridAfter w:val="1"/>
          <w:wAfter w:w="2675" w:type="dxa"/>
          <w:trHeight w:val="510"/>
        </w:trPr>
        <w:tc>
          <w:tcPr>
            <w:tcW w:w="1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571F" w:rsidRPr="00C96622" w:rsidRDefault="00AA571F" w:rsidP="008F287B">
            <w:pPr>
              <w:spacing w:after="0" w:line="240" w:lineRule="auto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lastRenderedPageBreak/>
              <w:t>Procesor</w:t>
            </w:r>
          </w:p>
        </w:tc>
        <w:tc>
          <w:tcPr>
            <w:tcW w:w="59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571F" w:rsidRPr="00C96622" w:rsidRDefault="00AA571F" w:rsidP="008F287B">
            <w:pPr>
              <w:spacing w:after="0" w:line="240" w:lineRule="auto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 xml:space="preserve">Procesor w architekturze x86 uzyskujący w </w:t>
            </w:r>
            <w:proofErr w:type="spellStart"/>
            <w:r w:rsidRPr="00C96622">
              <w:rPr>
                <w:sz w:val="20"/>
                <w:szCs w:val="20"/>
              </w:rPr>
              <w:t>Passmarku</w:t>
            </w:r>
            <w:proofErr w:type="spellEnd"/>
            <w:r w:rsidRPr="00C96622">
              <w:rPr>
                <w:sz w:val="20"/>
                <w:szCs w:val="20"/>
              </w:rPr>
              <w:t xml:space="preserve"> (https://www.cpubenchmark.net/) minimum 5355 punktów.</w:t>
            </w:r>
          </w:p>
        </w:tc>
        <w:tc>
          <w:tcPr>
            <w:tcW w:w="24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AA571F" w:rsidRPr="00C96622" w:rsidRDefault="00AA571F" w:rsidP="008F287B">
            <w:pPr>
              <w:spacing w:after="0" w:line="240" w:lineRule="auto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Tak/nie</w:t>
            </w:r>
          </w:p>
        </w:tc>
        <w:tc>
          <w:tcPr>
            <w:tcW w:w="2683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</w:tcPr>
          <w:p w:rsidR="00AA571F" w:rsidRPr="00C96622" w:rsidRDefault="00AA571F" w:rsidP="008F287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A571F" w:rsidRPr="00C96622" w:rsidTr="008F287B">
        <w:trPr>
          <w:gridAfter w:val="1"/>
          <w:wAfter w:w="2675" w:type="dxa"/>
          <w:trHeight w:val="510"/>
        </w:trPr>
        <w:tc>
          <w:tcPr>
            <w:tcW w:w="1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571F" w:rsidRPr="00C96622" w:rsidRDefault="00AA571F" w:rsidP="008F287B">
            <w:pPr>
              <w:spacing w:after="0" w:line="240" w:lineRule="auto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GPU</w:t>
            </w:r>
          </w:p>
        </w:tc>
        <w:tc>
          <w:tcPr>
            <w:tcW w:w="59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571F" w:rsidRPr="00C96622" w:rsidRDefault="00AA571F" w:rsidP="008F287B">
            <w:pPr>
              <w:spacing w:after="0" w:line="240" w:lineRule="auto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 xml:space="preserve">Układ graficzny uzyskujący w </w:t>
            </w:r>
            <w:proofErr w:type="spellStart"/>
            <w:r w:rsidRPr="00C96622">
              <w:rPr>
                <w:sz w:val="20"/>
                <w:szCs w:val="20"/>
              </w:rPr>
              <w:t>Passmarku</w:t>
            </w:r>
            <w:proofErr w:type="spellEnd"/>
            <w:r w:rsidRPr="00C96622">
              <w:rPr>
                <w:sz w:val="20"/>
                <w:szCs w:val="20"/>
              </w:rPr>
              <w:t xml:space="preserve"> (https://www.videocardbenchmark.net/) minimum 1055 punktów.</w:t>
            </w:r>
          </w:p>
        </w:tc>
        <w:tc>
          <w:tcPr>
            <w:tcW w:w="24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AA571F" w:rsidRPr="00C96622" w:rsidRDefault="00AA571F">
            <w:pPr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Tak/nie</w:t>
            </w:r>
          </w:p>
        </w:tc>
        <w:tc>
          <w:tcPr>
            <w:tcW w:w="2683" w:type="dxa"/>
            <w:vMerge/>
            <w:tcBorders>
              <w:left w:val="single" w:sz="6" w:space="0" w:color="CCCCCC"/>
              <w:right w:val="single" w:sz="6" w:space="0" w:color="CCCCCC"/>
            </w:tcBorders>
          </w:tcPr>
          <w:p w:rsidR="00AA571F" w:rsidRPr="00C96622" w:rsidRDefault="00AA571F">
            <w:pPr>
              <w:rPr>
                <w:sz w:val="20"/>
                <w:szCs w:val="20"/>
              </w:rPr>
            </w:pPr>
          </w:p>
        </w:tc>
      </w:tr>
      <w:tr w:rsidR="00AA571F" w:rsidRPr="00C96622" w:rsidTr="008F287B">
        <w:trPr>
          <w:gridAfter w:val="1"/>
          <w:wAfter w:w="2675" w:type="dxa"/>
          <w:trHeight w:val="510"/>
        </w:trPr>
        <w:tc>
          <w:tcPr>
            <w:tcW w:w="1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571F" w:rsidRPr="00C96622" w:rsidRDefault="00AA571F" w:rsidP="008F287B">
            <w:pPr>
              <w:spacing w:after="0" w:line="240" w:lineRule="auto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RAM</w:t>
            </w:r>
          </w:p>
        </w:tc>
        <w:tc>
          <w:tcPr>
            <w:tcW w:w="59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571F" w:rsidRPr="00C96622" w:rsidRDefault="00AA571F" w:rsidP="008F287B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C96622">
              <w:rPr>
                <w:sz w:val="20"/>
                <w:szCs w:val="20"/>
                <w:lang w:val="en-GB"/>
              </w:rPr>
              <w:t>Min. 4GB DDR4</w:t>
            </w:r>
          </w:p>
        </w:tc>
        <w:tc>
          <w:tcPr>
            <w:tcW w:w="24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AA571F" w:rsidRPr="00C96622" w:rsidRDefault="00AA571F">
            <w:pPr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Tak/nie</w:t>
            </w:r>
          </w:p>
        </w:tc>
        <w:tc>
          <w:tcPr>
            <w:tcW w:w="2683" w:type="dxa"/>
            <w:vMerge/>
            <w:tcBorders>
              <w:left w:val="single" w:sz="6" w:space="0" w:color="CCCCCC"/>
              <w:right w:val="single" w:sz="6" w:space="0" w:color="CCCCCC"/>
            </w:tcBorders>
          </w:tcPr>
          <w:p w:rsidR="00AA571F" w:rsidRPr="00C96622" w:rsidRDefault="00AA571F">
            <w:pPr>
              <w:rPr>
                <w:sz w:val="20"/>
                <w:szCs w:val="20"/>
              </w:rPr>
            </w:pPr>
          </w:p>
        </w:tc>
      </w:tr>
      <w:tr w:rsidR="00AA571F" w:rsidRPr="00C96622" w:rsidTr="008F287B">
        <w:trPr>
          <w:gridAfter w:val="1"/>
          <w:wAfter w:w="2675" w:type="dxa"/>
          <w:trHeight w:val="510"/>
        </w:trPr>
        <w:tc>
          <w:tcPr>
            <w:tcW w:w="1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571F" w:rsidRPr="00C96622" w:rsidRDefault="00AA571F" w:rsidP="008F287B">
            <w:pPr>
              <w:spacing w:after="0" w:line="240" w:lineRule="auto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Dysk</w:t>
            </w:r>
          </w:p>
        </w:tc>
        <w:tc>
          <w:tcPr>
            <w:tcW w:w="59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571F" w:rsidRPr="00C96622" w:rsidRDefault="00AA571F" w:rsidP="008F287B">
            <w:pPr>
              <w:spacing w:after="0" w:line="240" w:lineRule="auto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Min. 128GB SSD</w:t>
            </w:r>
          </w:p>
        </w:tc>
        <w:tc>
          <w:tcPr>
            <w:tcW w:w="24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AA571F" w:rsidRPr="00C96622" w:rsidRDefault="00AA571F">
            <w:pPr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Tak/nie</w:t>
            </w:r>
          </w:p>
        </w:tc>
        <w:tc>
          <w:tcPr>
            <w:tcW w:w="2683" w:type="dxa"/>
            <w:vMerge/>
            <w:tcBorders>
              <w:left w:val="single" w:sz="6" w:space="0" w:color="CCCCCC"/>
              <w:right w:val="single" w:sz="6" w:space="0" w:color="CCCCCC"/>
            </w:tcBorders>
          </w:tcPr>
          <w:p w:rsidR="00AA571F" w:rsidRPr="00C96622" w:rsidRDefault="00AA571F">
            <w:pPr>
              <w:rPr>
                <w:sz w:val="20"/>
                <w:szCs w:val="20"/>
              </w:rPr>
            </w:pPr>
          </w:p>
        </w:tc>
      </w:tr>
      <w:tr w:rsidR="00AA571F" w:rsidRPr="00C96622" w:rsidTr="008F287B">
        <w:trPr>
          <w:gridAfter w:val="1"/>
          <w:wAfter w:w="2675" w:type="dxa"/>
          <w:trHeight w:val="510"/>
        </w:trPr>
        <w:tc>
          <w:tcPr>
            <w:tcW w:w="1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571F" w:rsidRPr="00C96622" w:rsidRDefault="00AA571F" w:rsidP="008F287B">
            <w:pPr>
              <w:spacing w:after="0" w:line="240" w:lineRule="auto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Sieć</w:t>
            </w:r>
          </w:p>
        </w:tc>
        <w:tc>
          <w:tcPr>
            <w:tcW w:w="59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571F" w:rsidRPr="00C96622" w:rsidRDefault="00AA571F" w:rsidP="008F287B">
            <w:pPr>
              <w:spacing w:after="0" w:line="240" w:lineRule="auto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 xml:space="preserve">Bluetooth, </w:t>
            </w:r>
            <w:proofErr w:type="spellStart"/>
            <w:r w:rsidRPr="00C96622">
              <w:rPr>
                <w:sz w:val="20"/>
                <w:szCs w:val="20"/>
              </w:rPr>
              <w:t>WiFi</w:t>
            </w:r>
            <w:proofErr w:type="spellEnd"/>
            <w:r w:rsidRPr="00C96622">
              <w:rPr>
                <w:sz w:val="20"/>
                <w:szCs w:val="20"/>
              </w:rPr>
              <w:t>, Ethernet</w:t>
            </w:r>
          </w:p>
        </w:tc>
        <w:tc>
          <w:tcPr>
            <w:tcW w:w="24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AA571F" w:rsidRPr="00C96622" w:rsidRDefault="00AA571F">
            <w:pPr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Tak/nie</w:t>
            </w:r>
          </w:p>
        </w:tc>
        <w:tc>
          <w:tcPr>
            <w:tcW w:w="2683" w:type="dxa"/>
            <w:vMerge/>
            <w:tcBorders>
              <w:left w:val="single" w:sz="6" w:space="0" w:color="CCCCCC"/>
              <w:right w:val="single" w:sz="6" w:space="0" w:color="CCCCCC"/>
            </w:tcBorders>
          </w:tcPr>
          <w:p w:rsidR="00AA571F" w:rsidRPr="00C96622" w:rsidRDefault="00AA571F">
            <w:pPr>
              <w:rPr>
                <w:sz w:val="20"/>
                <w:szCs w:val="20"/>
              </w:rPr>
            </w:pPr>
          </w:p>
        </w:tc>
      </w:tr>
      <w:tr w:rsidR="00AA571F" w:rsidRPr="00C96622" w:rsidTr="008F287B">
        <w:trPr>
          <w:gridAfter w:val="1"/>
          <w:wAfter w:w="2675" w:type="dxa"/>
          <w:trHeight w:val="510"/>
        </w:trPr>
        <w:tc>
          <w:tcPr>
            <w:tcW w:w="1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571F" w:rsidRPr="00C96622" w:rsidRDefault="00AA571F" w:rsidP="008F287B">
            <w:pPr>
              <w:spacing w:after="0" w:line="240" w:lineRule="auto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System operacyjny</w:t>
            </w:r>
          </w:p>
        </w:tc>
        <w:tc>
          <w:tcPr>
            <w:tcW w:w="59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571F" w:rsidRPr="00C96622" w:rsidRDefault="00AA571F" w:rsidP="008F287B">
            <w:pPr>
              <w:spacing w:after="0" w:line="240" w:lineRule="auto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Windows 10</w:t>
            </w:r>
          </w:p>
        </w:tc>
        <w:tc>
          <w:tcPr>
            <w:tcW w:w="24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AA571F" w:rsidRPr="00C96622" w:rsidRDefault="00AA571F">
            <w:pPr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Tak/nie</w:t>
            </w:r>
          </w:p>
        </w:tc>
        <w:tc>
          <w:tcPr>
            <w:tcW w:w="2683" w:type="dxa"/>
            <w:vMerge/>
            <w:tcBorders>
              <w:left w:val="single" w:sz="6" w:space="0" w:color="CCCCCC"/>
              <w:right w:val="single" w:sz="6" w:space="0" w:color="CCCCCC"/>
            </w:tcBorders>
          </w:tcPr>
          <w:p w:rsidR="00AA571F" w:rsidRPr="00C96622" w:rsidRDefault="00AA571F">
            <w:pPr>
              <w:rPr>
                <w:sz w:val="20"/>
                <w:szCs w:val="20"/>
              </w:rPr>
            </w:pPr>
          </w:p>
        </w:tc>
      </w:tr>
      <w:tr w:rsidR="00AA571F" w:rsidRPr="00C96622" w:rsidTr="008F287B">
        <w:trPr>
          <w:gridAfter w:val="1"/>
          <w:wAfter w:w="2675" w:type="dxa"/>
          <w:trHeight w:val="510"/>
        </w:trPr>
        <w:tc>
          <w:tcPr>
            <w:tcW w:w="1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571F" w:rsidRPr="00C96622" w:rsidRDefault="00AA571F" w:rsidP="008F287B">
            <w:pPr>
              <w:spacing w:after="0" w:line="240" w:lineRule="auto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Złącza do grafiki</w:t>
            </w:r>
          </w:p>
        </w:tc>
        <w:tc>
          <w:tcPr>
            <w:tcW w:w="59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571F" w:rsidRPr="00C96622" w:rsidRDefault="00AA571F" w:rsidP="008F287B">
            <w:pPr>
              <w:spacing w:after="0" w:line="240" w:lineRule="auto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 xml:space="preserve">HDMI x 1, </w:t>
            </w:r>
            <w:proofErr w:type="spellStart"/>
            <w:r w:rsidRPr="00C96622">
              <w:rPr>
                <w:sz w:val="20"/>
                <w:szCs w:val="20"/>
              </w:rPr>
              <w:t>DisplayPort</w:t>
            </w:r>
            <w:proofErr w:type="spellEnd"/>
            <w:r w:rsidRPr="00C96622">
              <w:rPr>
                <w:sz w:val="20"/>
                <w:szCs w:val="20"/>
              </w:rPr>
              <w:t xml:space="preserve"> x 1</w:t>
            </w:r>
          </w:p>
        </w:tc>
        <w:tc>
          <w:tcPr>
            <w:tcW w:w="24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AA571F" w:rsidRPr="00C96622" w:rsidRDefault="00AA571F">
            <w:pPr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Tak/nie</w:t>
            </w:r>
          </w:p>
        </w:tc>
        <w:tc>
          <w:tcPr>
            <w:tcW w:w="2683" w:type="dxa"/>
            <w:vMerge/>
            <w:tcBorders>
              <w:left w:val="single" w:sz="6" w:space="0" w:color="CCCCCC"/>
              <w:right w:val="single" w:sz="6" w:space="0" w:color="CCCCCC"/>
            </w:tcBorders>
          </w:tcPr>
          <w:p w:rsidR="00AA571F" w:rsidRPr="00C96622" w:rsidRDefault="00AA571F">
            <w:pPr>
              <w:rPr>
                <w:sz w:val="20"/>
                <w:szCs w:val="20"/>
              </w:rPr>
            </w:pPr>
          </w:p>
        </w:tc>
      </w:tr>
      <w:tr w:rsidR="00AA571F" w:rsidRPr="00C96622" w:rsidTr="008F287B">
        <w:trPr>
          <w:gridAfter w:val="1"/>
          <w:wAfter w:w="2675" w:type="dxa"/>
          <w:trHeight w:val="510"/>
        </w:trPr>
        <w:tc>
          <w:tcPr>
            <w:tcW w:w="1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571F" w:rsidRPr="00C96622" w:rsidRDefault="00AA571F" w:rsidP="008F287B">
            <w:pPr>
              <w:spacing w:after="0" w:line="240" w:lineRule="auto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 xml:space="preserve">Złącza </w:t>
            </w:r>
          </w:p>
        </w:tc>
        <w:tc>
          <w:tcPr>
            <w:tcW w:w="59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571F" w:rsidRPr="00C96622" w:rsidRDefault="00AA571F" w:rsidP="008F287B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C96622">
              <w:rPr>
                <w:sz w:val="20"/>
                <w:szCs w:val="20"/>
                <w:lang w:val="en-GB"/>
              </w:rPr>
              <w:t>RJ45, USB 3.1 Gen. 1, USB 3.1 Gen.2, USB 2.0, Audio jack</w:t>
            </w:r>
          </w:p>
        </w:tc>
        <w:tc>
          <w:tcPr>
            <w:tcW w:w="24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AA571F" w:rsidRPr="00C96622" w:rsidRDefault="00AA571F">
            <w:pPr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Tak/nie</w:t>
            </w:r>
          </w:p>
        </w:tc>
        <w:tc>
          <w:tcPr>
            <w:tcW w:w="2683" w:type="dxa"/>
            <w:vMerge/>
            <w:tcBorders>
              <w:left w:val="single" w:sz="6" w:space="0" w:color="CCCCCC"/>
              <w:right w:val="single" w:sz="6" w:space="0" w:color="CCCCCC"/>
            </w:tcBorders>
          </w:tcPr>
          <w:p w:rsidR="00AA571F" w:rsidRPr="00C96622" w:rsidRDefault="00AA571F">
            <w:pPr>
              <w:rPr>
                <w:sz w:val="20"/>
                <w:szCs w:val="20"/>
              </w:rPr>
            </w:pPr>
          </w:p>
        </w:tc>
      </w:tr>
      <w:tr w:rsidR="00AA571F" w:rsidRPr="00C96622" w:rsidTr="008F287B">
        <w:trPr>
          <w:gridAfter w:val="1"/>
          <w:wAfter w:w="2675" w:type="dxa"/>
          <w:trHeight w:val="510"/>
        </w:trPr>
        <w:tc>
          <w:tcPr>
            <w:tcW w:w="1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571F" w:rsidRPr="00C96622" w:rsidRDefault="00AA571F" w:rsidP="008F287B">
            <w:pPr>
              <w:spacing w:after="0" w:line="240" w:lineRule="auto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Obudowa</w:t>
            </w:r>
          </w:p>
        </w:tc>
        <w:tc>
          <w:tcPr>
            <w:tcW w:w="59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571F" w:rsidRPr="00C96622" w:rsidRDefault="00AA571F" w:rsidP="008F287B">
            <w:pPr>
              <w:spacing w:after="0" w:line="240" w:lineRule="auto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Nie większa niż 20 cm x 20 cm x 20 cm</w:t>
            </w:r>
          </w:p>
        </w:tc>
        <w:tc>
          <w:tcPr>
            <w:tcW w:w="24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AA571F" w:rsidRPr="00C96622" w:rsidRDefault="00AA571F">
            <w:pPr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Tak/nie</w:t>
            </w:r>
          </w:p>
        </w:tc>
        <w:tc>
          <w:tcPr>
            <w:tcW w:w="2683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AA571F" w:rsidRPr="00C96622" w:rsidRDefault="00AA571F">
            <w:pPr>
              <w:rPr>
                <w:sz w:val="20"/>
                <w:szCs w:val="20"/>
              </w:rPr>
            </w:pPr>
          </w:p>
        </w:tc>
      </w:tr>
    </w:tbl>
    <w:p w:rsidR="00012374" w:rsidRPr="00C96622" w:rsidRDefault="00012374" w:rsidP="00012374">
      <w:pPr>
        <w:rPr>
          <w:sz w:val="20"/>
          <w:szCs w:val="20"/>
        </w:rPr>
      </w:pPr>
    </w:p>
    <w:p w:rsidR="00012374" w:rsidRPr="00C96622" w:rsidRDefault="00012374" w:rsidP="00012374">
      <w:pPr>
        <w:rPr>
          <w:b/>
          <w:sz w:val="20"/>
          <w:szCs w:val="20"/>
        </w:rPr>
      </w:pPr>
      <w:r w:rsidRPr="00C96622">
        <w:rPr>
          <w:b/>
          <w:sz w:val="20"/>
          <w:szCs w:val="20"/>
        </w:rPr>
        <w:t xml:space="preserve">Specyfikacja serwera: </w:t>
      </w:r>
      <w:r w:rsidRPr="00C96622">
        <w:rPr>
          <w:rFonts w:eastAsia="Calibri" w:cs="Arial"/>
          <w:sz w:val="20"/>
          <w:szCs w:val="20"/>
          <w:lang w:eastAsia="pl-PL"/>
        </w:rPr>
        <w:t>parametry minimalne lub równoważne</w:t>
      </w:r>
    </w:p>
    <w:tbl>
      <w:tblPr>
        <w:tblW w:w="1280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5717"/>
        <w:gridCol w:w="2413"/>
        <w:gridCol w:w="2693"/>
      </w:tblGrid>
      <w:tr w:rsidR="0090025A" w:rsidRPr="00C96622" w:rsidTr="0090025A">
        <w:trPr>
          <w:trHeight w:val="510"/>
        </w:trPr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0025A" w:rsidRPr="00C96622" w:rsidRDefault="0090025A" w:rsidP="008F287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0025A" w:rsidRPr="00C96622" w:rsidRDefault="0090025A" w:rsidP="00012374">
            <w:pPr>
              <w:rPr>
                <w:b/>
                <w:sz w:val="20"/>
                <w:szCs w:val="20"/>
              </w:rPr>
            </w:pPr>
            <w:r w:rsidRPr="00C96622">
              <w:rPr>
                <w:rFonts w:eastAsia="Calibri" w:cs="Arial"/>
                <w:sz w:val="20"/>
                <w:szCs w:val="20"/>
                <w:lang w:eastAsia="pl-PL"/>
              </w:rPr>
              <w:t>parametry minimalne lub równoważne</w:t>
            </w:r>
          </w:p>
          <w:p w:rsidR="0090025A" w:rsidRPr="00C96622" w:rsidRDefault="0090025A" w:rsidP="008F287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90025A" w:rsidRPr="00C96622" w:rsidRDefault="0090025A" w:rsidP="008F287B">
            <w:pPr>
              <w:spacing w:after="0" w:line="240" w:lineRule="auto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Tak/nie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90025A" w:rsidRPr="00C96622" w:rsidRDefault="0090025A" w:rsidP="008F287B">
            <w:pPr>
              <w:spacing w:after="0" w:line="240" w:lineRule="auto"/>
              <w:rPr>
                <w:sz w:val="20"/>
                <w:szCs w:val="20"/>
              </w:rPr>
            </w:pPr>
            <w:r w:rsidRPr="00C96622">
              <w:rPr>
                <w:rFonts w:eastAsia="Calibri" w:cs="Arial"/>
                <w:b/>
                <w:sz w:val="20"/>
                <w:szCs w:val="20"/>
                <w:lang w:val="cs-CZ"/>
              </w:rPr>
              <w:t>Model/ nr katalogowy/ Producent *</w:t>
            </w:r>
          </w:p>
        </w:tc>
      </w:tr>
      <w:tr w:rsidR="00AA571F" w:rsidRPr="00C96622" w:rsidTr="008F287B">
        <w:trPr>
          <w:trHeight w:val="510"/>
        </w:trPr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571F" w:rsidRPr="00C96622" w:rsidRDefault="00AA571F" w:rsidP="008F287B">
            <w:pPr>
              <w:spacing w:after="0" w:line="240" w:lineRule="auto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Procesor</w:t>
            </w:r>
          </w:p>
        </w:tc>
        <w:tc>
          <w:tcPr>
            <w:tcW w:w="57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571F" w:rsidRPr="00C96622" w:rsidRDefault="00AA571F" w:rsidP="008F287B">
            <w:pPr>
              <w:spacing w:after="0" w:line="240" w:lineRule="auto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 xml:space="preserve">Procesor w architekturze x86 uzyskujący w </w:t>
            </w:r>
            <w:proofErr w:type="spellStart"/>
            <w:r w:rsidRPr="00C96622">
              <w:rPr>
                <w:sz w:val="20"/>
                <w:szCs w:val="20"/>
              </w:rPr>
              <w:t>Passmarku</w:t>
            </w:r>
            <w:proofErr w:type="spellEnd"/>
            <w:r w:rsidRPr="00C96622">
              <w:rPr>
                <w:sz w:val="20"/>
                <w:szCs w:val="20"/>
              </w:rPr>
              <w:t xml:space="preserve"> (https://www.cpubenchmark.net/) minimum 15550 punktów.</w:t>
            </w:r>
          </w:p>
        </w:tc>
        <w:tc>
          <w:tcPr>
            <w:tcW w:w="24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AA571F" w:rsidRPr="00C96622" w:rsidRDefault="00AA571F" w:rsidP="008F287B">
            <w:pPr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Tak/nie</w:t>
            </w:r>
          </w:p>
        </w:tc>
        <w:tc>
          <w:tcPr>
            <w:tcW w:w="2693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</w:tcPr>
          <w:p w:rsidR="00AA571F" w:rsidRPr="00C96622" w:rsidRDefault="00AA571F" w:rsidP="008F287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A571F" w:rsidRPr="00C96622" w:rsidTr="008F287B">
        <w:trPr>
          <w:trHeight w:val="510"/>
        </w:trPr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571F" w:rsidRPr="00C96622" w:rsidRDefault="00AA571F" w:rsidP="008F287B">
            <w:pPr>
              <w:spacing w:after="0" w:line="240" w:lineRule="auto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GPU</w:t>
            </w:r>
          </w:p>
        </w:tc>
        <w:tc>
          <w:tcPr>
            <w:tcW w:w="57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571F" w:rsidRPr="00C96622" w:rsidRDefault="00AA571F" w:rsidP="008F287B">
            <w:pPr>
              <w:spacing w:after="0" w:line="240" w:lineRule="auto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 xml:space="preserve">Układ graficzny uzyskujący w </w:t>
            </w:r>
            <w:proofErr w:type="spellStart"/>
            <w:r w:rsidRPr="00C96622">
              <w:rPr>
                <w:sz w:val="20"/>
                <w:szCs w:val="20"/>
              </w:rPr>
              <w:t>Passmarku</w:t>
            </w:r>
            <w:proofErr w:type="spellEnd"/>
            <w:r w:rsidRPr="00C96622">
              <w:rPr>
                <w:sz w:val="20"/>
                <w:szCs w:val="20"/>
              </w:rPr>
              <w:t xml:space="preserve"> (https://www.videocardbenchmark.net/) minimum 1150 punktów.</w:t>
            </w:r>
          </w:p>
        </w:tc>
        <w:tc>
          <w:tcPr>
            <w:tcW w:w="24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AA571F" w:rsidRPr="00C96622" w:rsidRDefault="00AA571F" w:rsidP="008F287B">
            <w:pPr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Tak/nie</w:t>
            </w:r>
          </w:p>
        </w:tc>
        <w:tc>
          <w:tcPr>
            <w:tcW w:w="2693" w:type="dxa"/>
            <w:vMerge/>
            <w:tcBorders>
              <w:left w:val="single" w:sz="6" w:space="0" w:color="CCCCCC"/>
              <w:right w:val="single" w:sz="6" w:space="0" w:color="CCCCCC"/>
            </w:tcBorders>
          </w:tcPr>
          <w:p w:rsidR="00AA571F" w:rsidRPr="00C96622" w:rsidRDefault="00AA571F" w:rsidP="008F287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A571F" w:rsidRPr="00C96622" w:rsidTr="008F287B">
        <w:trPr>
          <w:trHeight w:val="510"/>
        </w:trPr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571F" w:rsidRPr="00C96622" w:rsidRDefault="00AA571F" w:rsidP="008F287B">
            <w:pPr>
              <w:spacing w:after="0" w:line="240" w:lineRule="auto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RAM</w:t>
            </w:r>
          </w:p>
        </w:tc>
        <w:tc>
          <w:tcPr>
            <w:tcW w:w="57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571F" w:rsidRPr="00C96622" w:rsidRDefault="00AA571F" w:rsidP="008F287B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C96622">
              <w:rPr>
                <w:sz w:val="20"/>
                <w:szCs w:val="20"/>
                <w:lang w:val="en-GB"/>
              </w:rPr>
              <w:t>Min. 16GB DDR4</w:t>
            </w:r>
          </w:p>
        </w:tc>
        <w:tc>
          <w:tcPr>
            <w:tcW w:w="24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AA571F" w:rsidRPr="00C96622" w:rsidRDefault="00AA571F" w:rsidP="008F287B">
            <w:pPr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Tak/nie</w:t>
            </w:r>
          </w:p>
        </w:tc>
        <w:tc>
          <w:tcPr>
            <w:tcW w:w="2693" w:type="dxa"/>
            <w:vMerge/>
            <w:tcBorders>
              <w:left w:val="single" w:sz="6" w:space="0" w:color="CCCCCC"/>
              <w:right w:val="single" w:sz="6" w:space="0" w:color="CCCCCC"/>
            </w:tcBorders>
          </w:tcPr>
          <w:p w:rsidR="00AA571F" w:rsidRPr="00C96622" w:rsidRDefault="00AA571F" w:rsidP="008F287B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</w:p>
        </w:tc>
      </w:tr>
      <w:tr w:rsidR="00AA571F" w:rsidRPr="00C96622" w:rsidTr="008F287B">
        <w:trPr>
          <w:trHeight w:val="510"/>
        </w:trPr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571F" w:rsidRPr="00C96622" w:rsidRDefault="00AA571F" w:rsidP="008F287B">
            <w:pPr>
              <w:spacing w:after="0" w:line="240" w:lineRule="auto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Dysk</w:t>
            </w:r>
          </w:p>
        </w:tc>
        <w:tc>
          <w:tcPr>
            <w:tcW w:w="57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571F" w:rsidRPr="00C96622" w:rsidRDefault="00AA571F" w:rsidP="008F287B">
            <w:pPr>
              <w:spacing w:after="0" w:line="240" w:lineRule="auto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Min. 2 x 4TB pracujące w macierzy RAID 1</w:t>
            </w:r>
          </w:p>
        </w:tc>
        <w:tc>
          <w:tcPr>
            <w:tcW w:w="24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AA571F" w:rsidRPr="00C96622" w:rsidRDefault="00AA571F" w:rsidP="008F287B">
            <w:pPr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Tak/nie</w:t>
            </w:r>
          </w:p>
        </w:tc>
        <w:tc>
          <w:tcPr>
            <w:tcW w:w="2693" w:type="dxa"/>
            <w:vMerge/>
            <w:tcBorders>
              <w:left w:val="single" w:sz="6" w:space="0" w:color="CCCCCC"/>
              <w:right w:val="single" w:sz="6" w:space="0" w:color="CCCCCC"/>
            </w:tcBorders>
          </w:tcPr>
          <w:p w:rsidR="00AA571F" w:rsidRPr="00C96622" w:rsidRDefault="00AA571F" w:rsidP="0090025A">
            <w:pPr>
              <w:tabs>
                <w:tab w:val="left" w:pos="3242"/>
              </w:tabs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A571F" w:rsidRPr="00C96622" w:rsidTr="008F287B">
        <w:trPr>
          <w:trHeight w:val="510"/>
        </w:trPr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571F" w:rsidRPr="00C96622" w:rsidRDefault="00AA571F" w:rsidP="008F287B">
            <w:pPr>
              <w:spacing w:after="0" w:line="240" w:lineRule="auto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lastRenderedPageBreak/>
              <w:t>Sieć</w:t>
            </w:r>
          </w:p>
        </w:tc>
        <w:tc>
          <w:tcPr>
            <w:tcW w:w="57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571F" w:rsidRPr="00C96622" w:rsidRDefault="00AA571F" w:rsidP="008F287B">
            <w:pPr>
              <w:spacing w:after="0" w:line="240" w:lineRule="auto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Ethernet</w:t>
            </w:r>
          </w:p>
        </w:tc>
        <w:tc>
          <w:tcPr>
            <w:tcW w:w="24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AA571F" w:rsidRPr="00C96622" w:rsidRDefault="00AA571F" w:rsidP="008F287B">
            <w:pPr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Tak/nie</w:t>
            </w:r>
          </w:p>
        </w:tc>
        <w:tc>
          <w:tcPr>
            <w:tcW w:w="2693" w:type="dxa"/>
            <w:vMerge/>
            <w:tcBorders>
              <w:left w:val="single" w:sz="6" w:space="0" w:color="CCCCCC"/>
              <w:right w:val="single" w:sz="6" w:space="0" w:color="CCCCCC"/>
            </w:tcBorders>
          </w:tcPr>
          <w:p w:rsidR="00AA571F" w:rsidRPr="00C96622" w:rsidRDefault="00AA571F" w:rsidP="008F287B">
            <w:pPr>
              <w:rPr>
                <w:sz w:val="20"/>
                <w:szCs w:val="20"/>
              </w:rPr>
            </w:pPr>
          </w:p>
        </w:tc>
      </w:tr>
      <w:tr w:rsidR="00AA571F" w:rsidRPr="00C96622" w:rsidTr="008F287B">
        <w:trPr>
          <w:trHeight w:val="510"/>
        </w:trPr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571F" w:rsidRPr="00C96622" w:rsidRDefault="00AA571F" w:rsidP="008F287B">
            <w:pPr>
              <w:spacing w:after="0" w:line="240" w:lineRule="auto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System operacyjny</w:t>
            </w:r>
          </w:p>
        </w:tc>
        <w:tc>
          <w:tcPr>
            <w:tcW w:w="57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571F" w:rsidRPr="00C96622" w:rsidRDefault="00AA571F" w:rsidP="008F287B">
            <w:pPr>
              <w:spacing w:after="0" w:line="240" w:lineRule="auto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Linux</w:t>
            </w:r>
          </w:p>
        </w:tc>
        <w:tc>
          <w:tcPr>
            <w:tcW w:w="24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AA571F" w:rsidRPr="00C96622" w:rsidRDefault="00AA571F" w:rsidP="008F287B">
            <w:pPr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Tak/nie</w:t>
            </w:r>
          </w:p>
        </w:tc>
        <w:tc>
          <w:tcPr>
            <w:tcW w:w="2693" w:type="dxa"/>
            <w:vMerge/>
            <w:tcBorders>
              <w:left w:val="single" w:sz="6" w:space="0" w:color="CCCCCC"/>
              <w:right w:val="single" w:sz="6" w:space="0" w:color="CCCCCC"/>
            </w:tcBorders>
          </w:tcPr>
          <w:p w:rsidR="00AA571F" w:rsidRPr="00C96622" w:rsidRDefault="00AA571F" w:rsidP="008F287B">
            <w:pPr>
              <w:rPr>
                <w:sz w:val="20"/>
                <w:szCs w:val="20"/>
              </w:rPr>
            </w:pPr>
          </w:p>
        </w:tc>
      </w:tr>
      <w:tr w:rsidR="00AA571F" w:rsidRPr="00C96622" w:rsidTr="008F287B">
        <w:trPr>
          <w:trHeight w:val="510"/>
        </w:trPr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571F" w:rsidRPr="00C96622" w:rsidRDefault="00AA571F" w:rsidP="008F287B">
            <w:pPr>
              <w:spacing w:after="0" w:line="240" w:lineRule="auto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Złącza do grafiki</w:t>
            </w:r>
          </w:p>
        </w:tc>
        <w:tc>
          <w:tcPr>
            <w:tcW w:w="57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571F" w:rsidRPr="00C96622" w:rsidRDefault="00AA571F" w:rsidP="008F287B">
            <w:pPr>
              <w:spacing w:after="0" w:line="240" w:lineRule="auto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HDMI x 1, DVI x 1</w:t>
            </w:r>
          </w:p>
        </w:tc>
        <w:tc>
          <w:tcPr>
            <w:tcW w:w="24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AA571F" w:rsidRPr="00C96622" w:rsidRDefault="00AA571F" w:rsidP="008F287B">
            <w:pPr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Tak/nie</w:t>
            </w:r>
          </w:p>
        </w:tc>
        <w:tc>
          <w:tcPr>
            <w:tcW w:w="2693" w:type="dxa"/>
            <w:vMerge/>
            <w:tcBorders>
              <w:left w:val="single" w:sz="6" w:space="0" w:color="CCCCCC"/>
              <w:right w:val="single" w:sz="6" w:space="0" w:color="CCCCCC"/>
            </w:tcBorders>
          </w:tcPr>
          <w:p w:rsidR="00AA571F" w:rsidRPr="00C96622" w:rsidRDefault="00AA571F" w:rsidP="008F287B">
            <w:pPr>
              <w:rPr>
                <w:sz w:val="20"/>
                <w:szCs w:val="20"/>
              </w:rPr>
            </w:pPr>
          </w:p>
        </w:tc>
      </w:tr>
      <w:tr w:rsidR="00AA571F" w:rsidRPr="00C96622" w:rsidTr="008F287B">
        <w:trPr>
          <w:trHeight w:val="510"/>
        </w:trPr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571F" w:rsidRPr="00C96622" w:rsidRDefault="00AA571F" w:rsidP="008F287B">
            <w:pPr>
              <w:spacing w:after="0" w:line="240" w:lineRule="auto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 xml:space="preserve">Złącza </w:t>
            </w:r>
          </w:p>
        </w:tc>
        <w:tc>
          <w:tcPr>
            <w:tcW w:w="57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571F" w:rsidRPr="00C96622" w:rsidRDefault="00AA571F" w:rsidP="008F287B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C96622">
              <w:rPr>
                <w:sz w:val="20"/>
                <w:szCs w:val="20"/>
                <w:lang w:val="en-GB"/>
              </w:rPr>
              <w:t>RJ45, USB 3.1 Gen. 1, USB 3.1 Gen.2, USB 2.0</w:t>
            </w:r>
          </w:p>
        </w:tc>
        <w:tc>
          <w:tcPr>
            <w:tcW w:w="24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AA571F" w:rsidRPr="00C96622" w:rsidRDefault="00AA571F" w:rsidP="008F287B">
            <w:pPr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Tak/nie</w:t>
            </w:r>
          </w:p>
        </w:tc>
        <w:tc>
          <w:tcPr>
            <w:tcW w:w="2693" w:type="dxa"/>
            <w:vMerge/>
            <w:tcBorders>
              <w:left w:val="single" w:sz="6" w:space="0" w:color="CCCCCC"/>
              <w:right w:val="single" w:sz="6" w:space="0" w:color="CCCCCC"/>
            </w:tcBorders>
          </w:tcPr>
          <w:p w:rsidR="00AA571F" w:rsidRPr="00C96622" w:rsidRDefault="00AA571F" w:rsidP="008F287B">
            <w:pPr>
              <w:rPr>
                <w:sz w:val="20"/>
                <w:szCs w:val="20"/>
              </w:rPr>
            </w:pPr>
          </w:p>
        </w:tc>
      </w:tr>
      <w:tr w:rsidR="00AA571F" w:rsidRPr="00C96622" w:rsidTr="008F287B">
        <w:trPr>
          <w:trHeight w:val="510"/>
        </w:trPr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571F" w:rsidRPr="00C96622" w:rsidRDefault="00AA571F" w:rsidP="008F287B">
            <w:pPr>
              <w:spacing w:after="0" w:line="240" w:lineRule="auto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Zasilacz</w:t>
            </w:r>
          </w:p>
        </w:tc>
        <w:tc>
          <w:tcPr>
            <w:tcW w:w="57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571F" w:rsidRPr="00C96622" w:rsidRDefault="00AA571F" w:rsidP="008F287B">
            <w:pPr>
              <w:spacing w:after="0" w:line="240" w:lineRule="auto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Min. 1000W</w:t>
            </w:r>
          </w:p>
        </w:tc>
        <w:tc>
          <w:tcPr>
            <w:tcW w:w="24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AA571F" w:rsidRPr="00C96622" w:rsidRDefault="00AA571F" w:rsidP="008F287B">
            <w:pPr>
              <w:spacing w:after="0" w:line="240" w:lineRule="auto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Tak/nie</w:t>
            </w:r>
          </w:p>
        </w:tc>
        <w:tc>
          <w:tcPr>
            <w:tcW w:w="2693" w:type="dxa"/>
            <w:vMerge/>
            <w:tcBorders>
              <w:left w:val="single" w:sz="6" w:space="0" w:color="CCCCCC"/>
              <w:right w:val="single" w:sz="6" w:space="0" w:color="CCCCCC"/>
            </w:tcBorders>
          </w:tcPr>
          <w:p w:rsidR="00AA571F" w:rsidRPr="00C96622" w:rsidRDefault="00AA571F" w:rsidP="008F287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A571F" w:rsidRPr="00C96622" w:rsidTr="008F287B">
        <w:trPr>
          <w:trHeight w:val="510"/>
        </w:trPr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571F" w:rsidRPr="00C96622" w:rsidRDefault="00AA571F" w:rsidP="008F287B">
            <w:pPr>
              <w:spacing w:after="0" w:line="240" w:lineRule="auto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Obudowa</w:t>
            </w:r>
          </w:p>
        </w:tc>
        <w:tc>
          <w:tcPr>
            <w:tcW w:w="57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571F" w:rsidRPr="00C96622" w:rsidRDefault="00AA571F" w:rsidP="008F287B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C96622">
              <w:rPr>
                <w:sz w:val="20"/>
                <w:szCs w:val="20"/>
              </w:rPr>
              <w:t>Rack</w:t>
            </w:r>
            <w:proofErr w:type="spellEnd"/>
            <w:r w:rsidRPr="00C96622">
              <w:rPr>
                <w:sz w:val="20"/>
                <w:szCs w:val="20"/>
              </w:rPr>
              <w:t xml:space="preserve"> 19”2U</w:t>
            </w:r>
          </w:p>
        </w:tc>
        <w:tc>
          <w:tcPr>
            <w:tcW w:w="24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AA571F" w:rsidRPr="00C96622" w:rsidRDefault="00AA571F" w:rsidP="008F287B">
            <w:pPr>
              <w:spacing w:after="0" w:line="240" w:lineRule="auto"/>
              <w:rPr>
                <w:sz w:val="20"/>
                <w:szCs w:val="20"/>
              </w:rPr>
            </w:pPr>
            <w:r w:rsidRPr="00C96622">
              <w:rPr>
                <w:sz w:val="20"/>
                <w:szCs w:val="20"/>
              </w:rPr>
              <w:t>Tak/nie</w:t>
            </w:r>
          </w:p>
        </w:tc>
        <w:tc>
          <w:tcPr>
            <w:tcW w:w="2693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AA571F" w:rsidRPr="00C96622" w:rsidRDefault="00AA571F" w:rsidP="008F287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A87B7F" w:rsidRPr="00C96622" w:rsidRDefault="00A87B7F" w:rsidP="00224F42">
      <w:pPr>
        <w:rPr>
          <w:b/>
          <w:sz w:val="20"/>
          <w:szCs w:val="20"/>
        </w:rPr>
      </w:pPr>
    </w:p>
    <w:p w:rsidR="00A87B7F" w:rsidRPr="00C96622" w:rsidRDefault="00C96622" w:rsidP="00C96622">
      <w:pPr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>*</w:t>
      </w:r>
      <w:r w:rsidRPr="00C96622">
        <w:rPr>
          <w:b/>
          <w:sz w:val="20"/>
          <w:szCs w:val="20"/>
        </w:rPr>
        <w:t>każde</w:t>
      </w:r>
      <w:r>
        <w:rPr>
          <w:b/>
          <w:sz w:val="20"/>
          <w:szCs w:val="20"/>
        </w:rPr>
        <w:t xml:space="preserve"> urządzenie powinno być opisane w sposób umożliwiający jego jednoznaczną identyfikację</w:t>
      </w:r>
    </w:p>
    <w:p w:rsidR="00864236" w:rsidRPr="00C96622" w:rsidRDefault="00864236" w:rsidP="00224F42">
      <w:pPr>
        <w:rPr>
          <w:b/>
          <w:sz w:val="20"/>
          <w:szCs w:val="20"/>
        </w:rPr>
      </w:pPr>
    </w:p>
    <w:p w:rsidR="006842F6" w:rsidRPr="00C96622" w:rsidRDefault="006842F6" w:rsidP="00224F42">
      <w:pPr>
        <w:rPr>
          <w:b/>
          <w:sz w:val="20"/>
          <w:szCs w:val="20"/>
        </w:rPr>
      </w:pPr>
    </w:p>
    <w:p w:rsidR="006842F6" w:rsidRPr="00C96622" w:rsidRDefault="001B480C" w:rsidP="00224F42">
      <w:pPr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2662555</wp:posOffset>
                </wp:positionH>
                <wp:positionV relativeFrom="paragraph">
                  <wp:posOffset>2188845</wp:posOffset>
                </wp:positionV>
                <wp:extent cx="1331595" cy="718820"/>
                <wp:effectExtent l="0" t="0" r="0" b="5080"/>
                <wp:wrapNone/>
                <wp:docPr id="34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1595" cy="7188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287B" w:rsidRPr="00967261" w:rsidRDefault="008F287B" w:rsidP="00967261">
                            <w:pPr>
                              <w:rPr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09.65pt;margin-top:172.35pt;width:104.85pt;height:56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" filled="f" stroked="f">
                <v:textbox>
                  <w:txbxContent>
                    <w:p w:rsidR="008F287B" w:rsidRPr="00967261" w:rsidRDefault="008F287B" w:rsidP="00967261">
                      <w:pPr>
                        <w:rPr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842F6" w:rsidRDefault="006842F6" w:rsidP="00224F42">
      <w:pPr>
        <w:rPr>
          <w:b/>
        </w:rPr>
      </w:pPr>
    </w:p>
    <w:p w:rsidR="006A20EA" w:rsidRDefault="006A20EA" w:rsidP="006A20EA">
      <w:pPr>
        <w:spacing w:after="0" w:line="360" w:lineRule="auto"/>
        <w:contextualSpacing/>
        <w:jc w:val="both"/>
        <w:rPr>
          <w:rFonts w:ascii="Arial" w:eastAsia="Calibri" w:hAnsi="Arial" w:cs="Arial"/>
          <w:i/>
          <w:sz w:val="20"/>
          <w:szCs w:val="20"/>
          <w:lang w:eastAsia="pl-PL"/>
        </w:rPr>
      </w:pPr>
    </w:p>
    <w:sectPr w:rsidR="006A20EA" w:rsidSect="00FB1769">
      <w:footerReference w:type="defaul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6109" w:rsidRDefault="00956109" w:rsidP="00FD1368">
      <w:pPr>
        <w:spacing w:after="0" w:line="240" w:lineRule="auto"/>
      </w:pPr>
      <w:r>
        <w:separator/>
      </w:r>
    </w:p>
  </w:endnote>
  <w:endnote w:type="continuationSeparator" w:id="0">
    <w:p w:rsidR="00956109" w:rsidRDefault="00956109" w:rsidP="00FD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6171609"/>
      <w:docPartObj>
        <w:docPartGallery w:val="Page Numbers (Bottom of Page)"/>
        <w:docPartUnique/>
      </w:docPartObj>
    </w:sdtPr>
    <w:sdtEndPr/>
    <w:sdtContent>
      <w:p w:rsidR="008F287B" w:rsidRDefault="008F287B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E25C0B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8F287B" w:rsidRDefault="008F28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6109" w:rsidRDefault="00956109" w:rsidP="00FD1368">
      <w:pPr>
        <w:spacing w:after="0" w:line="240" w:lineRule="auto"/>
      </w:pPr>
      <w:r>
        <w:separator/>
      </w:r>
    </w:p>
  </w:footnote>
  <w:footnote w:type="continuationSeparator" w:id="0">
    <w:p w:rsidR="00956109" w:rsidRDefault="00956109" w:rsidP="00FD13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54.75pt;height:24.75pt;visibility:visible;mso-wrap-style:square" o:bullet="t">
        <v:imagedata r:id="rId1" o:title=""/>
      </v:shape>
    </w:pict>
  </w:numPicBullet>
  <w:abstractNum w:abstractNumId="0" w15:restartNumberingAfterBreak="0">
    <w:nsid w:val="06715445"/>
    <w:multiLevelType w:val="hybridMultilevel"/>
    <w:tmpl w:val="57CA3F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F6904"/>
    <w:multiLevelType w:val="hybridMultilevel"/>
    <w:tmpl w:val="1C0428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A44F3"/>
    <w:multiLevelType w:val="hybridMultilevel"/>
    <w:tmpl w:val="B00EB4F2"/>
    <w:lvl w:ilvl="0" w:tplc="A808B2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A31A31"/>
    <w:multiLevelType w:val="hybridMultilevel"/>
    <w:tmpl w:val="ED765C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8B4D71"/>
    <w:multiLevelType w:val="hybridMultilevel"/>
    <w:tmpl w:val="516AA3FA"/>
    <w:lvl w:ilvl="0" w:tplc="8B9452A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2AD06A4"/>
    <w:multiLevelType w:val="hybridMultilevel"/>
    <w:tmpl w:val="F95CC7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AA36E1"/>
    <w:multiLevelType w:val="hybridMultilevel"/>
    <w:tmpl w:val="2B5CAC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7828CC"/>
    <w:multiLevelType w:val="hybridMultilevel"/>
    <w:tmpl w:val="ED9E45F8"/>
    <w:lvl w:ilvl="0" w:tplc="B5C4D7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2933D3"/>
    <w:multiLevelType w:val="hybridMultilevel"/>
    <w:tmpl w:val="AA10D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9A1E97"/>
    <w:multiLevelType w:val="hybridMultilevel"/>
    <w:tmpl w:val="0BF64EE0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C2719D"/>
    <w:multiLevelType w:val="hybridMultilevel"/>
    <w:tmpl w:val="7068B76E"/>
    <w:lvl w:ilvl="0" w:tplc="A808B2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FE4490"/>
    <w:multiLevelType w:val="hybridMultilevel"/>
    <w:tmpl w:val="61AC84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608989A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3029F4"/>
    <w:multiLevelType w:val="hybridMultilevel"/>
    <w:tmpl w:val="8E68AE8A"/>
    <w:lvl w:ilvl="0" w:tplc="A808B2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6840A0"/>
    <w:multiLevelType w:val="hybridMultilevel"/>
    <w:tmpl w:val="E49CC69C"/>
    <w:lvl w:ilvl="0" w:tplc="45506A2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7629519F"/>
    <w:multiLevelType w:val="hybridMultilevel"/>
    <w:tmpl w:val="7068B76E"/>
    <w:lvl w:ilvl="0" w:tplc="A808B2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F13C7E"/>
    <w:multiLevelType w:val="hybridMultilevel"/>
    <w:tmpl w:val="7FAC8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4E5512"/>
    <w:multiLevelType w:val="hybridMultilevel"/>
    <w:tmpl w:val="A738B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594DA9"/>
    <w:multiLevelType w:val="hybridMultilevel"/>
    <w:tmpl w:val="42AA08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5"/>
  </w:num>
  <w:num w:numId="4">
    <w:abstractNumId w:val="8"/>
  </w:num>
  <w:num w:numId="5">
    <w:abstractNumId w:val="7"/>
  </w:num>
  <w:num w:numId="6">
    <w:abstractNumId w:val="17"/>
  </w:num>
  <w:num w:numId="7">
    <w:abstractNumId w:val="0"/>
  </w:num>
  <w:num w:numId="8">
    <w:abstractNumId w:val="6"/>
  </w:num>
  <w:num w:numId="9">
    <w:abstractNumId w:val="14"/>
  </w:num>
  <w:num w:numId="10">
    <w:abstractNumId w:val="10"/>
  </w:num>
  <w:num w:numId="11">
    <w:abstractNumId w:val="1"/>
  </w:num>
  <w:num w:numId="12">
    <w:abstractNumId w:val="16"/>
  </w:num>
  <w:num w:numId="13">
    <w:abstractNumId w:val="12"/>
  </w:num>
  <w:num w:numId="14">
    <w:abstractNumId w:val="2"/>
  </w:num>
  <w:num w:numId="15">
    <w:abstractNumId w:val="4"/>
  </w:num>
  <w:num w:numId="16">
    <w:abstractNumId w:val="9"/>
  </w:num>
  <w:num w:numId="17">
    <w:abstractNumId w:val="13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F42"/>
    <w:rsid w:val="00012374"/>
    <w:rsid w:val="000139CB"/>
    <w:rsid w:val="00021DC1"/>
    <w:rsid w:val="00053C41"/>
    <w:rsid w:val="00055F55"/>
    <w:rsid w:val="00085F8E"/>
    <w:rsid w:val="00087DC8"/>
    <w:rsid w:val="000B2EA4"/>
    <w:rsid w:val="000C0542"/>
    <w:rsid w:val="000E0F4E"/>
    <w:rsid w:val="000F58C3"/>
    <w:rsid w:val="00102CDA"/>
    <w:rsid w:val="00120EC6"/>
    <w:rsid w:val="00120F42"/>
    <w:rsid w:val="00124CD0"/>
    <w:rsid w:val="00133387"/>
    <w:rsid w:val="00134B2C"/>
    <w:rsid w:val="001A49C2"/>
    <w:rsid w:val="001B480C"/>
    <w:rsid w:val="001C0D6B"/>
    <w:rsid w:val="001D1E68"/>
    <w:rsid w:val="00202D53"/>
    <w:rsid w:val="00215EB2"/>
    <w:rsid w:val="00224F42"/>
    <w:rsid w:val="00225BFD"/>
    <w:rsid w:val="00226D54"/>
    <w:rsid w:val="002412BD"/>
    <w:rsid w:val="00241315"/>
    <w:rsid w:val="00244C0D"/>
    <w:rsid w:val="00247C4A"/>
    <w:rsid w:val="00251FF7"/>
    <w:rsid w:val="002843ED"/>
    <w:rsid w:val="00284816"/>
    <w:rsid w:val="00296E2B"/>
    <w:rsid w:val="002C1AC2"/>
    <w:rsid w:val="002D5ABF"/>
    <w:rsid w:val="002E1C55"/>
    <w:rsid w:val="00330B13"/>
    <w:rsid w:val="003360FF"/>
    <w:rsid w:val="003501C3"/>
    <w:rsid w:val="0036642A"/>
    <w:rsid w:val="003B1839"/>
    <w:rsid w:val="003E057D"/>
    <w:rsid w:val="003F5D4F"/>
    <w:rsid w:val="00401243"/>
    <w:rsid w:val="00405001"/>
    <w:rsid w:val="0042371F"/>
    <w:rsid w:val="004277B4"/>
    <w:rsid w:val="00451082"/>
    <w:rsid w:val="0045248F"/>
    <w:rsid w:val="00454F68"/>
    <w:rsid w:val="004C1F15"/>
    <w:rsid w:val="004C32E1"/>
    <w:rsid w:val="004D6754"/>
    <w:rsid w:val="004E2981"/>
    <w:rsid w:val="004E35CE"/>
    <w:rsid w:val="004F4C42"/>
    <w:rsid w:val="005041E0"/>
    <w:rsid w:val="00515724"/>
    <w:rsid w:val="00537739"/>
    <w:rsid w:val="005574E3"/>
    <w:rsid w:val="00560041"/>
    <w:rsid w:val="00565548"/>
    <w:rsid w:val="00567876"/>
    <w:rsid w:val="00581548"/>
    <w:rsid w:val="005A1B3A"/>
    <w:rsid w:val="005D7B66"/>
    <w:rsid w:val="005E1335"/>
    <w:rsid w:val="005E5916"/>
    <w:rsid w:val="005F2A4E"/>
    <w:rsid w:val="005F524C"/>
    <w:rsid w:val="0062609F"/>
    <w:rsid w:val="006342B3"/>
    <w:rsid w:val="00672F36"/>
    <w:rsid w:val="00673325"/>
    <w:rsid w:val="00675220"/>
    <w:rsid w:val="006774B4"/>
    <w:rsid w:val="006842F6"/>
    <w:rsid w:val="00684A17"/>
    <w:rsid w:val="006A20EA"/>
    <w:rsid w:val="006C76C3"/>
    <w:rsid w:val="006D663B"/>
    <w:rsid w:val="006F0799"/>
    <w:rsid w:val="00703AFF"/>
    <w:rsid w:val="0071767A"/>
    <w:rsid w:val="00740DCA"/>
    <w:rsid w:val="00761616"/>
    <w:rsid w:val="00763D4F"/>
    <w:rsid w:val="0076401E"/>
    <w:rsid w:val="00770054"/>
    <w:rsid w:val="00785A32"/>
    <w:rsid w:val="00797154"/>
    <w:rsid w:val="007A22D2"/>
    <w:rsid w:val="007C2C6A"/>
    <w:rsid w:val="007D3E88"/>
    <w:rsid w:val="007E1594"/>
    <w:rsid w:val="007E1D3D"/>
    <w:rsid w:val="00805049"/>
    <w:rsid w:val="00811A64"/>
    <w:rsid w:val="00811B05"/>
    <w:rsid w:val="0081461F"/>
    <w:rsid w:val="00815327"/>
    <w:rsid w:val="008453BF"/>
    <w:rsid w:val="00854AC9"/>
    <w:rsid w:val="00857831"/>
    <w:rsid w:val="00857AD2"/>
    <w:rsid w:val="00864236"/>
    <w:rsid w:val="0087369F"/>
    <w:rsid w:val="008A5EE6"/>
    <w:rsid w:val="008F287B"/>
    <w:rsid w:val="0090025A"/>
    <w:rsid w:val="0090252D"/>
    <w:rsid w:val="00902F19"/>
    <w:rsid w:val="009277EC"/>
    <w:rsid w:val="009337F8"/>
    <w:rsid w:val="00944BB4"/>
    <w:rsid w:val="00956109"/>
    <w:rsid w:val="00967261"/>
    <w:rsid w:val="00970B23"/>
    <w:rsid w:val="009D6A71"/>
    <w:rsid w:val="00A01222"/>
    <w:rsid w:val="00A059A8"/>
    <w:rsid w:val="00A10C68"/>
    <w:rsid w:val="00A37037"/>
    <w:rsid w:val="00A5263D"/>
    <w:rsid w:val="00A5739A"/>
    <w:rsid w:val="00A65A08"/>
    <w:rsid w:val="00A727EE"/>
    <w:rsid w:val="00A754E0"/>
    <w:rsid w:val="00A75C47"/>
    <w:rsid w:val="00A845C2"/>
    <w:rsid w:val="00A87B7F"/>
    <w:rsid w:val="00AA293A"/>
    <w:rsid w:val="00AA571F"/>
    <w:rsid w:val="00AB2403"/>
    <w:rsid w:val="00AB40F7"/>
    <w:rsid w:val="00AF1B81"/>
    <w:rsid w:val="00B23BCC"/>
    <w:rsid w:val="00B47A95"/>
    <w:rsid w:val="00B652D6"/>
    <w:rsid w:val="00B75749"/>
    <w:rsid w:val="00B834A0"/>
    <w:rsid w:val="00BD1ADA"/>
    <w:rsid w:val="00BE55EC"/>
    <w:rsid w:val="00C02F99"/>
    <w:rsid w:val="00C07115"/>
    <w:rsid w:val="00C15F48"/>
    <w:rsid w:val="00C17C88"/>
    <w:rsid w:val="00C20DC6"/>
    <w:rsid w:val="00C2160A"/>
    <w:rsid w:val="00C771FD"/>
    <w:rsid w:val="00C9635F"/>
    <w:rsid w:val="00C96622"/>
    <w:rsid w:val="00CA5E15"/>
    <w:rsid w:val="00CA709E"/>
    <w:rsid w:val="00CA70C2"/>
    <w:rsid w:val="00CC47C0"/>
    <w:rsid w:val="00CC7B7C"/>
    <w:rsid w:val="00CD0BCF"/>
    <w:rsid w:val="00CE2247"/>
    <w:rsid w:val="00CF4816"/>
    <w:rsid w:val="00D04090"/>
    <w:rsid w:val="00D34D0C"/>
    <w:rsid w:val="00D5349F"/>
    <w:rsid w:val="00D63418"/>
    <w:rsid w:val="00D73702"/>
    <w:rsid w:val="00D75875"/>
    <w:rsid w:val="00D815CF"/>
    <w:rsid w:val="00D84194"/>
    <w:rsid w:val="00D86BF5"/>
    <w:rsid w:val="00DB353F"/>
    <w:rsid w:val="00DD35BB"/>
    <w:rsid w:val="00DE4780"/>
    <w:rsid w:val="00DE7EA4"/>
    <w:rsid w:val="00DF7002"/>
    <w:rsid w:val="00E241E2"/>
    <w:rsid w:val="00E25C0B"/>
    <w:rsid w:val="00E517B8"/>
    <w:rsid w:val="00E53A86"/>
    <w:rsid w:val="00E91FC9"/>
    <w:rsid w:val="00EB4071"/>
    <w:rsid w:val="00EC5297"/>
    <w:rsid w:val="00EC6AA6"/>
    <w:rsid w:val="00ED0676"/>
    <w:rsid w:val="00EE4A29"/>
    <w:rsid w:val="00EE5679"/>
    <w:rsid w:val="00F02A9C"/>
    <w:rsid w:val="00F369B3"/>
    <w:rsid w:val="00F37CA5"/>
    <w:rsid w:val="00F43639"/>
    <w:rsid w:val="00F46747"/>
    <w:rsid w:val="00F71BC1"/>
    <w:rsid w:val="00F812DA"/>
    <w:rsid w:val="00FB1769"/>
    <w:rsid w:val="00FB5497"/>
    <w:rsid w:val="00FD1368"/>
    <w:rsid w:val="00FE0410"/>
    <w:rsid w:val="00FF08E7"/>
    <w:rsid w:val="00FF4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897747-5206-4D07-8D18-A3FC4553E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74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4F4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7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1F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040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517B8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D13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1368"/>
  </w:style>
  <w:style w:type="paragraph" w:styleId="Stopka">
    <w:name w:val="footer"/>
    <w:basedOn w:val="Normalny"/>
    <w:link w:val="StopkaZnak"/>
    <w:uiPriority w:val="99"/>
    <w:unhideWhenUsed/>
    <w:rsid w:val="00FD13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1368"/>
  </w:style>
  <w:style w:type="paragraph" w:styleId="Poprawka">
    <w:name w:val="Revision"/>
    <w:hidden/>
    <w:uiPriority w:val="99"/>
    <w:semiHidden/>
    <w:rsid w:val="00C02F99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B17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176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176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17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1769"/>
    <w:rPr>
      <w:b/>
      <w:bCs/>
      <w:sz w:val="20"/>
      <w:szCs w:val="20"/>
    </w:rPr>
  </w:style>
  <w:style w:type="paragraph" w:customStyle="1" w:styleId="Default">
    <w:name w:val="Default"/>
    <w:rsid w:val="000139C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9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pubenchmark.net/cpu_list.php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pubenchmark.net/cpu_list.ph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cpubenchmark.net/cpu_list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pubenchmark.net/cpu_list.php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B5D9E7-2613-427D-87FE-40B144A2C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29</Pages>
  <Words>6287</Words>
  <Characters>37726</Characters>
  <Application>Microsoft Office Word</Application>
  <DocSecurity>0</DocSecurity>
  <Lines>314</Lines>
  <Paragraphs>87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piatek_r</dc:creator>
  <cp:lastModifiedBy>Edyta Chmielewska Drężek</cp:lastModifiedBy>
  <cp:revision>7</cp:revision>
  <cp:lastPrinted>2018-08-02T07:53:00Z</cp:lastPrinted>
  <dcterms:created xsi:type="dcterms:W3CDTF">2018-09-28T10:11:00Z</dcterms:created>
  <dcterms:modified xsi:type="dcterms:W3CDTF">2018-10-01T10:50:00Z</dcterms:modified>
</cp:coreProperties>
</file>